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2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04 -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/*Baseados nos conhecimentos obtidos até o momento, vocês deverão criar uma trigger em que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seja possível realizar a auditoria dos dados em uma tabela.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 isto, siga as orientações: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Deverá ser possível dizer quando um produto foi alterado em determinada tabela e qual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usuário realizou a alteração. Pesquise sobre os comandos now() e current_user().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Exclua os bancos de dados criados anteriormente nas aulas sobre trigger OU crie novos com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nomes diferentes.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Crie um BD com o nome LOJA e em seguida uma tabela chamada PRODUTO, seguindo o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modelo da aula anterior.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Insira na tabela PRODUTO os valores já especificados na aula anterior.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Crie um BD com o nome BACKUP e dentro dele a 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BKP_PRODUTO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Na 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BKP_PRODUTO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deverá ser possível armazenar os dados da tabela PRODUTO 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também o valor original, valor alterado, data da alteração e o nome do usuário que a realizou.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Neste passo, você deverá criar uma trigger com o nome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AUDITORIA_PROD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que ao realizar a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atualização de qualquer produto na tabela PRODUTO, ela deverá gravar as informações na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tabela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BKP_PRODUTO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Realizadas as tarefas especificadas anteriormente, digite os seguintes comandos: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UPDATE PRODUTO SET VALOR = 110.00 WHERE IDPRODUTO =4;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SELECT * FROM BACKUP.BKP_PRODUTO;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database if exists loja;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database loja;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loja;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produto(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idproduto int primary key auto_increment,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 varchar(30),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valor float(10,2)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database if exists backup;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database backup;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backup;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bkp_produto(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id_BKP int primary key auto_increment,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idproduto int,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 varchar(30),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valor_orig float(10,2),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valor_alt float(10, 2),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date,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 varchar(30)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produto values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(null, 'LIVRO C#', 50.00),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(null, 'LIVRO BD', 100.00),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(null, 'LIVRO REDES', 120.00),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(null, 'LIVRO SQL', 80.00),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(null, 'LIVRO PHP', 70.00);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produto;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backup.bkp_produto;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//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trigger auditoria_prod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update on produto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row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backup.bkp_produto values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(null, old.idproduto, old.nome, old.valor, new.valor, now(), current_user());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//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produto set valor = 110 where idproduto = 4;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BACKUP.BKP_PRODUTO;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produto;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backup.bkp_produto;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57750" cy="666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