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7C38" w14:textId="77777777"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D3C0013" wp14:editId="71DBA4CD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69CE" w14:textId="77777777" w:rsidR="00B10AF6" w:rsidRDefault="00B10AF6" w:rsidP="00B10AF6">
      <w:pPr>
        <w:pStyle w:val="a3"/>
        <w:rPr>
          <w:noProof/>
        </w:rPr>
      </w:pPr>
    </w:p>
    <w:p w14:paraId="4555C83F" w14:textId="77777777" w:rsidR="00B10AF6" w:rsidRDefault="00B10AF6" w:rsidP="00B10AF6">
      <w:pPr>
        <w:pStyle w:val="a3"/>
      </w:pPr>
    </w:p>
    <w:p w14:paraId="06EFEC83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3D5105FA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5F1DF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40E4868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52FC7AEC" w14:textId="77777777" w:rsidR="00B10AF6" w:rsidRDefault="00B10AF6" w:rsidP="00B10AF6">
      <w:pPr>
        <w:spacing w:line="240" w:lineRule="auto"/>
        <w:ind w:firstLine="0"/>
        <w:jc w:val="center"/>
      </w:pPr>
    </w:p>
    <w:p w14:paraId="3B0491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39608F9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48716C0C" w14:textId="77777777" w:rsidR="00B10AF6" w:rsidRDefault="00B10AF6" w:rsidP="00B10AF6">
      <w:pPr>
        <w:spacing w:line="240" w:lineRule="auto"/>
        <w:ind w:firstLine="0"/>
        <w:jc w:val="center"/>
      </w:pPr>
    </w:p>
    <w:p w14:paraId="424ADA2E" w14:textId="77777777" w:rsidR="00B10AF6" w:rsidRDefault="00B10AF6" w:rsidP="00B10AF6">
      <w:pPr>
        <w:spacing w:line="240" w:lineRule="auto"/>
        <w:ind w:firstLine="0"/>
        <w:jc w:val="center"/>
      </w:pPr>
    </w:p>
    <w:p w14:paraId="4CA0FE09" w14:textId="77777777" w:rsidR="00B10AF6" w:rsidRDefault="00B10AF6" w:rsidP="00B10AF6">
      <w:pPr>
        <w:spacing w:line="240" w:lineRule="auto"/>
        <w:ind w:firstLine="0"/>
        <w:jc w:val="center"/>
      </w:pPr>
    </w:p>
    <w:p w14:paraId="573E8B9D" w14:textId="77777777" w:rsidR="00B10AF6" w:rsidRDefault="00B10AF6" w:rsidP="00B10AF6">
      <w:pPr>
        <w:spacing w:line="240" w:lineRule="auto"/>
        <w:ind w:firstLine="0"/>
        <w:jc w:val="center"/>
      </w:pPr>
    </w:p>
    <w:p w14:paraId="157EF8E7" w14:textId="1B2CCC36"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14319E">
        <w:rPr>
          <w:b/>
          <w:bCs/>
          <w:sz w:val="32"/>
          <w:szCs w:val="32"/>
          <w:lang w:val="ru-RU"/>
        </w:rPr>
        <w:t>3</w:t>
      </w:r>
    </w:p>
    <w:p w14:paraId="431F7ADA" w14:textId="77777777"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14:paraId="29B8DB3B" w14:textId="48B660FB" w:rsidR="00CB5137" w:rsidRPr="0014319E" w:rsidRDefault="00CB5137" w:rsidP="0014319E">
      <w:pPr>
        <w:pStyle w:val="Default"/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="0014319E" w:rsidRPr="0014319E">
        <w:rPr>
          <w:sz w:val="28"/>
          <w:szCs w:val="28"/>
        </w:rPr>
        <w:t xml:space="preserve">Структура файлів формату </w:t>
      </w:r>
      <w:r w:rsidR="0014319E" w:rsidRPr="0014319E">
        <w:rPr>
          <w:i/>
          <w:iCs/>
          <w:sz w:val="28"/>
          <w:szCs w:val="28"/>
        </w:rPr>
        <w:t>.bmp</w:t>
      </w:r>
      <w:r w:rsidR="0014319E" w:rsidRPr="0014319E">
        <w:rPr>
          <w:sz w:val="28"/>
          <w:szCs w:val="28"/>
        </w:rPr>
        <w:t xml:space="preserve">. Анімація примітивів за допомогою засобів бібліотеки </w:t>
      </w:r>
      <w:r w:rsidR="0014319E" w:rsidRPr="0014319E">
        <w:rPr>
          <w:i/>
          <w:iCs/>
          <w:sz w:val="28"/>
          <w:szCs w:val="28"/>
        </w:rPr>
        <w:t>JavaFX</w:t>
      </w:r>
      <w:r w:rsidR="0014319E" w:rsidRPr="0014319E">
        <w:rPr>
          <w:i/>
          <w:iCs/>
          <w:sz w:val="23"/>
          <w:szCs w:val="23"/>
        </w:rPr>
        <w:t xml:space="preserve"> </w:t>
      </w:r>
      <w:r>
        <w:rPr>
          <w:szCs w:val="28"/>
        </w:rPr>
        <w:t>“</w:t>
      </w:r>
    </w:p>
    <w:p w14:paraId="33BF3EB3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AD531D1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04EEF16B" w14:textId="77777777" w:rsidTr="00B10AF6">
        <w:tc>
          <w:tcPr>
            <w:tcW w:w="4416" w:type="dxa"/>
          </w:tcPr>
          <w:p w14:paraId="6FE50221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3F8F98B6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02E2472D" w14:textId="2AD980AC" w:rsidR="00B10AF6" w:rsidRPr="00F620D2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F620D2" w:rsidRPr="00F620D2">
              <w:rPr>
                <w:lang w:val="ru-RU"/>
              </w:rPr>
              <w:t>83</w:t>
            </w:r>
          </w:p>
          <w:p w14:paraId="3DD140A5" w14:textId="23C42E81" w:rsidR="00B10AF6" w:rsidRPr="005C1476" w:rsidRDefault="00F620D2">
            <w:pPr>
              <w:spacing w:before="240" w:line="240" w:lineRule="auto"/>
              <w:ind w:firstLine="0"/>
              <w:jc w:val="left"/>
            </w:pPr>
            <w:r>
              <w:rPr>
                <w:lang w:val="ru-RU"/>
              </w:rPr>
              <w:t>Василець Данило Андрійович</w:t>
            </w:r>
          </w:p>
          <w:p w14:paraId="1FA9D5BC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517944F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3457B65C" w14:textId="70A35F52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F620D2">
              <w:t>2</w:t>
            </w:r>
          </w:p>
        </w:tc>
        <w:tc>
          <w:tcPr>
            <w:tcW w:w="254" w:type="dxa"/>
          </w:tcPr>
          <w:p w14:paraId="23FBC03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0C09BAD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C50F70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920F71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0B3446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78532B28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9AB894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34BE55D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5DB05C14" w14:textId="77777777" w:rsidR="00B10AF6" w:rsidRDefault="00B10AF6" w:rsidP="00B10AF6">
      <w:pPr>
        <w:spacing w:line="240" w:lineRule="auto"/>
        <w:ind w:firstLine="0"/>
        <w:jc w:val="center"/>
      </w:pPr>
    </w:p>
    <w:p w14:paraId="51C94CAC" w14:textId="77777777" w:rsidR="00B10AF6" w:rsidRDefault="00B10AF6" w:rsidP="00B10AF6">
      <w:pPr>
        <w:spacing w:line="240" w:lineRule="auto"/>
        <w:ind w:firstLine="0"/>
        <w:jc w:val="center"/>
      </w:pPr>
    </w:p>
    <w:p w14:paraId="328F416B" w14:textId="77777777" w:rsidR="00B10AF6" w:rsidRDefault="00B10AF6" w:rsidP="00B10AF6">
      <w:pPr>
        <w:spacing w:line="240" w:lineRule="auto"/>
        <w:ind w:firstLine="0"/>
        <w:jc w:val="center"/>
      </w:pPr>
    </w:p>
    <w:p w14:paraId="3CCD8508" w14:textId="77777777" w:rsidR="00B10AF6" w:rsidRDefault="00B10AF6" w:rsidP="00B10AF6">
      <w:pPr>
        <w:spacing w:line="240" w:lineRule="auto"/>
        <w:ind w:firstLine="0"/>
        <w:jc w:val="center"/>
      </w:pPr>
    </w:p>
    <w:p w14:paraId="3375519C" w14:textId="77777777" w:rsidR="00B10AF6" w:rsidRDefault="00B10AF6" w:rsidP="00B10AF6">
      <w:pPr>
        <w:spacing w:line="240" w:lineRule="auto"/>
        <w:ind w:firstLine="0"/>
        <w:jc w:val="center"/>
      </w:pPr>
    </w:p>
    <w:p w14:paraId="36C88F03" w14:textId="77777777" w:rsidR="00B10AF6" w:rsidRDefault="00B10AF6" w:rsidP="00B10AF6">
      <w:pPr>
        <w:spacing w:line="240" w:lineRule="auto"/>
        <w:ind w:firstLine="0"/>
        <w:jc w:val="center"/>
      </w:pPr>
    </w:p>
    <w:p w14:paraId="4723288D" w14:textId="77777777" w:rsidR="00B10AF6" w:rsidRDefault="00B10AF6" w:rsidP="00B10AF6">
      <w:pPr>
        <w:spacing w:line="240" w:lineRule="auto"/>
        <w:ind w:firstLine="0"/>
        <w:jc w:val="center"/>
      </w:pPr>
    </w:p>
    <w:p w14:paraId="2AD7877C" w14:textId="77777777" w:rsidR="00B10AF6" w:rsidRDefault="00B10AF6" w:rsidP="00B10AF6">
      <w:pPr>
        <w:spacing w:line="240" w:lineRule="auto"/>
        <w:ind w:firstLine="0"/>
        <w:jc w:val="center"/>
      </w:pPr>
    </w:p>
    <w:p w14:paraId="297566DB" w14:textId="77777777" w:rsidR="00B10AF6" w:rsidRDefault="00B10AF6" w:rsidP="00B10AF6">
      <w:pPr>
        <w:spacing w:line="240" w:lineRule="auto"/>
        <w:ind w:firstLine="0"/>
        <w:jc w:val="center"/>
      </w:pPr>
    </w:p>
    <w:p w14:paraId="17F7ABFD" w14:textId="77777777" w:rsidR="0036670F" w:rsidRDefault="0036670F" w:rsidP="00B10AF6">
      <w:pPr>
        <w:spacing w:line="240" w:lineRule="auto"/>
        <w:ind w:firstLine="0"/>
        <w:jc w:val="center"/>
      </w:pPr>
    </w:p>
    <w:p w14:paraId="138DC6E1" w14:textId="77777777" w:rsidR="0036670F" w:rsidRDefault="0036670F" w:rsidP="00CB5137">
      <w:pPr>
        <w:spacing w:line="240" w:lineRule="auto"/>
        <w:ind w:firstLine="0"/>
      </w:pPr>
    </w:p>
    <w:p w14:paraId="41136188" w14:textId="1FE95D52" w:rsidR="00B44A73" w:rsidRPr="00B44A73" w:rsidRDefault="00B10AF6" w:rsidP="00B44A73">
      <w:pPr>
        <w:spacing w:line="240" w:lineRule="auto"/>
        <w:ind w:firstLine="0"/>
        <w:jc w:val="center"/>
      </w:pPr>
      <w:r>
        <w:lastRenderedPageBreak/>
        <w:t>Київ 20</w:t>
      </w:r>
      <w:r w:rsidR="00B44A73">
        <w:t>2</w:t>
      </w:r>
      <w:r w:rsidR="00F620D2">
        <w:t>1</w:t>
      </w:r>
    </w:p>
    <w:p w14:paraId="1F91764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 w14:paraId="2A741DEC" w14:textId="77777777" w:rsidR="00CB5137" w:rsidRPr="00CB5137" w:rsidRDefault="00B44A73" w:rsidP="00CB5137">
      <w:pPr>
        <w:pStyle w:val="Default"/>
        <w:rPr>
          <w:sz w:val="28"/>
          <w:szCs w:val="28"/>
        </w:rPr>
      </w:pPr>
      <w:r w:rsidRPr="00CB5137">
        <w:rPr>
          <w:b/>
          <w:bCs/>
          <w:sz w:val="28"/>
          <w:szCs w:val="28"/>
        </w:rPr>
        <w:t>Завдання</w:t>
      </w:r>
      <w:r w:rsidRPr="00CB5137">
        <w:rPr>
          <w:sz w:val="28"/>
          <w:szCs w:val="28"/>
        </w:rPr>
        <w:t xml:space="preserve">: </w:t>
      </w:r>
    </w:p>
    <w:p w14:paraId="631A8265" w14:textId="77777777" w:rsidR="0014319E" w:rsidRPr="0014319E" w:rsidRDefault="0014319E" w:rsidP="0014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14319E">
        <w:rPr>
          <w:rFonts w:cs="Times New Roman"/>
          <w:color w:val="000000"/>
          <w:szCs w:val="28"/>
          <w:lang w:val="ru-RU"/>
        </w:rPr>
        <w:t xml:space="preserve">За допомогою примітивів </w:t>
      </w:r>
      <w:r w:rsidRPr="0014319E">
        <w:rPr>
          <w:rFonts w:cs="Times New Roman"/>
          <w:i/>
          <w:iCs/>
          <w:color w:val="000000"/>
          <w:szCs w:val="28"/>
          <w:lang w:val="ru-RU"/>
        </w:rPr>
        <w:t xml:space="preserve">JavaFX </w:t>
      </w:r>
      <w:r w:rsidRPr="0014319E">
        <w:rPr>
          <w:rFonts w:cs="Times New Roman"/>
          <w:color w:val="000000"/>
          <w:szCs w:val="28"/>
          <w:lang w:val="ru-RU"/>
        </w:rPr>
        <w:t xml:space="preserve">максимально реально зобразити персонажа за варіантом та виконати його </w:t>
      </w:r>
      <w:r w:rsidRPr="0014319E">
        <w:rPr>
          <w:rFonts w:cs="Times New Roman"/>
          <w:i/>
          <w:iCs/>
          <w:color w:val="000000"/>
          <w:szCs w:val="28"/>
          <w:lang w:val="ru-RU"/>
        </w:rPr>
        <w:t xml:space="preserve">2D </w:t>
      </w:r>
      <w:r w:rsidRPr="0014319E">
        <w:rPr>
          <w:rFonts w:cs="Times New Roman"/>
          <w:color w:val="000000"/>
          <w:szCs w:val="28"/>
          <w:lang w:val="ru-RU"/>
        </w:rPr>
        <w:t xml:space="preserve">анімацію. Для анімації скористатися стандартними засобами бібліотеки </w:t>
      </w:r>
      <w:r w:rsidRPr="0014319E">
        <w:rPr>
          <w:rFonts w:cs="Times New Roman"/>
          <w:i/>
          <w:iCs/>
          <w:color w:val="000000"/>
          <w:szCs w:val="28"/>
          <w:lang w:val="ru-RU"/>
        </w:rPr>
        <w:t xml:space="preserve">JavaFX. </w:t>
      </w:r>
    </w:p>
    <w:p w14:paraId="0B0959AD" w14:textId="77777777" w:rsidR="0014319E" w:rsidRPr="0014319E" w:rsidRDefault="0014319E" w:rsidP="0014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14319E">
        <w:rPr>
          <w:rFonts w:cs="Times New Roman"/>
          <w:color w:val="000000"/>
          <w:szCs w:val="28"/>
          <w:lang w:val="ru-RU"/>
        </w:rPr>
        <w:t xml:space="preserve">Обов’язковою є реалізація таких видів анімації: </w:t>
      </w:r>
    </w:p>
    <w:p w14:paraId="00C1F46E" w14:textId="77777777" w:rsidR="0014319E" w:rsidRPr="0014319E" w:rsidRDefault="0014319E" w:rsidP="0014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14319E">
        <w:rPr>
          <w:rFonts w:cs="Times New Roman"/>
          <w:color w:val="000000"/>
          <w:szCs w:val="28"/>
          <w:lang w:val="ru-RU"/>
        </w:rPr>
        <w:t xml:space="preserve">1) переміщення; </w:t>
      </w:r>
    </w:p>
    <w:p w14:paraId="2BCAC461" w14:textId="77777777" w:rsidR="0014319E" w:rsidRPr="0014319E" w:rsidRDefault="0014319E" w:rsidP="0014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14319E">
        <w:rPr>
          <w:rFonts w:cs="Times New Roman"/>
          <w:color w:val="000000"/>
          <w:szCs w:val="28"/>
          <w:lang w:val="ru-RU"/>
        </w:rPr>
        <w:t xml:space="preserve">2) поворот; </w:t>
      </w:r>
    </w:p>
    <w:p w14:paraId="1CDC7B5C" w14:textId="77777777" w:rsidR="0014319E" w:rsidRPr="0014319E" w:rsidRDefault="0014319E" w:rsidP="0014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14319E">
        <w:rPr>
          <w:rFonts w:cs="Times New Roman"/>
          <w:color w:val="000000"/>
          <w:szCs w:val="28"/>
          <w:lang w:val="ru-RU"/>
        </w:rPr>
        <w:t xml:space="preserve">3) масштабування. </w:t>
      </w:r>
    </w:p>
    <w:p w14:paraId="342DAF27" w14:textId="77777777"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14:paraId="57A53F76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798078F7" w14:textId="0D4240D0" w:rsidR="00B44A73" w:rsidRDefault="0014319E" w:rsidP="00B44A73">
      <w:pPr>
        <w:ind w:firstLine="0"/>
        <w:jc w:val="left"/>
      </w:pPr>
      <w:r w:rsidRPr="0014319E">
        <w:drawing>
          <wp:inline distT="0" distB="0" distL="0" distR="0" wp14:anchorId="41BD1BD1" wp14:editId="0EE0F9DE">
            <wp:extent cx="4420217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9989" w14:textId="77777777" w:rsidR="00B44A73" w:rsidRDefault="00B44A73" w:rsidP="00B44A73">
      <w:pPr>
        <w:ind w:firstLine="0"/>
        <w:jc w:val="left"/>
      </w:pPr>
    </w:p>
    <w:p w14:paraId="2EE7F5B6" w14:textId="67DE846D" w:rsidR="00B44A73" w:rsidRPr="0014319E" w:rsidRDefault="00B44A73" w:rsidP="00B44A73">
      <w:pPr>
        <w:ind w:firstLine="0"/>
        <w:jc w:val="left"/>
        <w:rPr>
          <w:lang w:val="en-US"/>
        </w:rPr>
      </w:pPr>
    </w:p>
    <w:p w14:paraId="13CA11E6" w14:textId="77777777" w:rsidR="00B44A73" w:rsidRDefault="00B44A73" w:rsidP="00B44A73">
      <w:pPr>
        <w:ind w:firstLine="0"/>
        <w:jc w:val="left"/>
      </w:pPr>
    </w:p>
    <w:p w14:paraId="4A1D62AC" w14:textId="77777777" w:rsidR="00B44A73" w:rsidRDefault="00B44A73" w:rsidP="00B44A73">
      <w:pPr>
        <w:ind w:firstLine="0"/>
        <w:jc w:val="left"/>
      </w:pPr>
    </w:p>
    <w:p w14:paraId="645F2A36" w14:textId="77777777" w:rsidR="00B44A73" w:rsidRDefault="00B44A73" w:rsidP="00B44A73">
      <w:pPr>
        <w:ind w:firstLine="0"/>
        <w:jc w:val="left"/>
      </w:pPr>
    </w:p>
    <w:p w14:paraId="31E34FA1" w14:textId="77777777" w:rsidR="00B44A73" w:rsidRDefault="00B44A73" w:rsidP="00B44A73">
      <w:pPr>
        <w:ind w:firstLine="0"/>
        <w:jc w:val="left"/>
      </w:pPr>
    </w:p>
    <w:p w14:paraId="7872B08C" w14:textId="77777777" w:rsidR="00B44A73" w:rsidRDefault="00B44A73" w:rsidP="00B44A73">
      <w:pPr>
        <w:ind w:firstLine="0"/>
        <w:jc w:val="left"/>
      </w:pPr>
    </w:p>
    <w:p w14:paraId="62EBDBA0" w14:textId="77777777" w:rsidR="00B44A73" w:rsidRDefault="00B44A73" w:rsidP="00B44A73">
      <w:pPr>
        <w:ind w:firstLine="0"/>
        <w:jc w:val="left"/>
      </w:pPr>
    </w:p>
    <w:p w14:paraId="0D557134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14:paraId="638F240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Main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Application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0566457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F8391B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background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WHITE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578F44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C3F9AA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width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700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F1E1E7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height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700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1829A1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width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/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A5D167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height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/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033344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769ADC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main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args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1C3BD22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launch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args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DF90FF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16E701C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73BF0D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@Override</w:t>
      </w:r>
    </w:p>
    <w:p w14:paraId="1193D8E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start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Stage primaryStage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FF5CDF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Group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root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Group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3EC779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Scene scene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Scene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root, width, height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1B3DDE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background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C54B3C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8825A8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//build</w:t>
      </w:r>
    </w:p>
    <w:p w14:paraId="6BD7901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buildChristmasTree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7C05C4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</w:t>
      </w:r>
    </w:p>
    <w:p w14:paraId="39A2305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time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3000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E2489A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</w:t>
      </w:r>
    </w:p>
    <w:p w14:paraId="7AC20A5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RotateTransition rotate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RotateTransition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Duration.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millis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1144FD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setByAngle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360f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3473AC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rotate.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setCycleCount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Timeline.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INDEFINITE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EA6B81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</w:t>
      </w:r>
    </w:p>
    <w:p w14:paraId="3CF0260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ScaleTransition scaleFrom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ScaleTransition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Duration.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millis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3EE939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scaleFrom.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setToX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2A197B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scaleFrom.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setToY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C45613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CAEE40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ScaleTransition scaleTo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ScaleTransition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Duration.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millis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C6FB09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scaleTo.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setToX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0.3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3D6AA4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scaleTo.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setToY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0.3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D50728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246E9E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SequentialTransition scale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SequentialTransition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5873D1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scale.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addAll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403FB23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scaleTo,</w:t>
      </w:r>
    </w:p>
    <w:p w14:paraId="66A3A79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scaleFrom</w:t>
      </w:r>
    </w:p>
    <w:p w14:paraId="2F602E2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7D69AA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scale.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setCycleCount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Timeline.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INDEFINITE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EF6E8E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</w:t>
      </w:r>
    </w:p>
    <w:p w14:paraId="0150EA2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TranslateTransition translateTo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TranslateTransition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Duration.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millis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83317D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setFromY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B270FE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setToY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49A63C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setFromX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1F3A55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setToX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B1AA35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setCycleCount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Timeline.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INDEFINITE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7FA1FC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setAutoReverse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1A295F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5613D0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TranslateTransition translateFrom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TranslateTransition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Duration.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millis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E6E932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translateFrom.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setFromY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3100AB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translateFrom.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setToY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9772C1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setFromX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BE3A86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translateTo.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setToX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7C051C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translateFrom.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setCycleCount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Timeline.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INDEFINITE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80E41E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translateFrom.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setAutoReverse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602B8A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173671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SequentialTransition translate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SequentialTransition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346B79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addAll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2AFD2A3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translateTo,</w:t>
      </w:r>
    </w:p>
    <w:p w14:paraId="4D485E9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translateFrom</w:t>
      </w:r>
    </w:p>
    <w:p w14:paraId="6C61709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129315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translate.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setCycleCount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Timeline.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INDEFINITE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45794D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EF54CF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ParallelTransition animation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ParallelTransition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396E2F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animation.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addAll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2E8F11C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rotate,</w:t>
      </w:r>
    </w:p>
    <w:p w14:paraId="41A8C6A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scale,</w:t>
      </w:r>
    </w:p>
    <w:p w14:paraId="02DA78C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translate</w:t>
      </w:r>
    </w:p>
    <w:p w14:paraId="1256FD1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E37728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</w:t>
      </w:r>
    </w:p>
    <w:p w14:paraId="2031B7D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animation.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play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E66137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</w:t>
      </w:r>
    </w:p>
    <w:p w14:paraId="1D06633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primaryStage.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setTitle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"Christmas Tree"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919601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primaryStage.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setScene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scene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D8933A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primaryStage.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show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38F052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70C481D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DB6713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buildChristmasTree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Group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1B234AD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/////COLOURS</w:t>
      </w:r>
    </w:p>
    <w:p w14:paraId="33FAE27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green_stops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LIGHTGREEN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0.3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DARKGREEN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ACF9AB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brown_stops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rgb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112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BROWN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96F5F5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red_stops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rgb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183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182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RED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0AA101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blue_stops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LIGHTBLUE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BLUE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737D04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yellow_stops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rgb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220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YELLOW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3E9ED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pink_stops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LIGHTPINK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PINK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46096E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orange_stops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rgb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217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182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ORANGE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8897B2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magenta_stops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[]{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MAGENTA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Stop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DARKMAGENTA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)}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D4738B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058073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green_linear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green_stops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C19CC6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brown_linear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brown_stops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4C37C2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red_linear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red_stops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A7FFF1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blue_linear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blue_stops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B695A3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yellow_linear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yellow_stops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B7A3F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pink_linear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pink_stops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718F67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orange_linear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orange_stops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3B5247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LinearGradient magenta_linear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LinearGradient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CycleMethod.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NO_CYCLE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magenta_stops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7453AF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5F38C5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/////SHAPES</w:t>
      </w:r>
    </w:p>
    <w:p w14:paraId="6B5CB0F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Ellipse floor1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Ellipse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DFCC94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Ellipse floor2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Ellipse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145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5C22D1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Ellipse foot_floor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Ellipse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143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547A63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Rectangle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foot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Rectangle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43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8C058E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Rectangle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mash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Rectangle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29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101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620913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triangle_L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1A6F639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E4B65D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8E39A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4477C8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807F5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A1E69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7186C0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EF5FAE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A8259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6B72DC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C642B4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</w:p>
    <w:p w14:paraId="59DCD93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88538F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triangle_M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79E83C5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D5FCE2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cy,</w:t>
      </w:r>
    </w:p>
    <w:p w14:paraId="3F75052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752EE6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80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39195D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32EA64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FAD188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E93CC9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80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71D726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FBA013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cy,</w:t>
      </w:r>
    </w:p>
    <w:p w14:paraId="1DCDEFE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</w:p>
    <w:p w14:paraId="007A39A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C01A9D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6DE24A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triangle_S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6330136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665F56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083F16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0D0710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78D025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38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7A0AE7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73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A5298D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DBD9EF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E8801C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2B93B4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73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723388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38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D3B8B6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06090E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3A4436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FBA19D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</w:p>
    <w:p w14:paraId="717DFDA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9790AD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3A1E13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star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Polygon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74494E7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B5455D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D6E09E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17D980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A3D896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5CDE87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75B532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38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590DA2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10ECB3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8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38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F97A34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760870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17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D29117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B8F56F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cx, cy,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RED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50955E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toy2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blue_linear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231033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toy3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yellow_linear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D542FD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toy4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orange_linear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1BC180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toy5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red_linear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7F3BFD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toy6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yellow_linear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D1313B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toy7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40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magenta_linear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FE7217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toy8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80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red_linear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0FB22C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toy9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magenta_linear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D72ED2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toy10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pink_linear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D00297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toy11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55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yellow_linear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A43744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toy12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pink_linear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8D17F1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toy13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78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pink_linear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06973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toy14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yellow_linear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FE4C3D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Circle toy15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Circle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cx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14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cy 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50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1431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pink_linear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63B0B2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22748B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/////STROKES</w:t>
      </w:r>
    </w:p>
    <w:p w14:paraId="781D1F6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star.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04B39A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toy1.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0EF267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toy2.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1A36D8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toy3.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5AEE7F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toy4.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2066AA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toy5.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B35E2F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toy6.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D51830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toy7.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B1BDD0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toy8.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6FB7F0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toy9.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9452AC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toy10.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D87CC9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toy11.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DC0C00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toy12.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694B4F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       toy13.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1EE9C4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toy14.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9EE2D0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toy15.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14157B5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floor1.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2CE742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floor2.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54AB4E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foot_floor.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E0A558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D813AC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triangle_L.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1B8801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triangle_M.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E16DB1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triangle_S.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setStroke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DE0721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/////FILLS</w:t>
      </w:r>
    </w:p>
    <w:p w14:paraId="56863160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star.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red_linear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521194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floor1.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brown_linear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1D4684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floor2.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brown_linear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CB051F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foot_floor.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brown_linear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3454E1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brown_linear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D1AEA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mash.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brown_linear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B25545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triangle_L.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green_linear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22279F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triangle_M.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green_linear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FAE784F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triangle_S.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setFill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green_linear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34A5EA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1431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/////ADD BUILD</w:t>
      </w:r>
    </w:p>
    <w:p w14:paraId="171DA1A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floor1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6CF68F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floor2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DFAE21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foot_floor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CC13B3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foot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C098E2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mash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59FAB4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triangle_L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97AFB0B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triangle_M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DFDA19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triangle_S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62C504E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D119A5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toy2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75A41C4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toy3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C99A6FD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toy4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DA806E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toy5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21CF72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toy6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C43427A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toy7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B5A26F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toy8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C950FF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toy9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D917E79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toy10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1ADAD58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toy11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EDFC41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toy12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97265E6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toy13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4BBDD3C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toy14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622EE83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toy15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524D567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root.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getChildren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1431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431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11BCB01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2479F22" w14:textId="77777777" w:rsidR="0014319E" w:rsidRPr="0014319E" w:rsidRDefault="0014319E" w:rsidP="001431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31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F17D1B7" w14:textId="77777777" w:rsidR="00CB5137" w:rsidRDefault="00CB5137" w:rsidP="005C1476">
      <w:pPr>
        <w:ind w:firstLine="0"/>
        <w:rPr>
          <w:b/>
          <w:bCs/>
        </w:rPr>
      </w:pPr>
    </w:p>
    <w:p w14:paraId="5FD53AA9" w14:textId="77777777" w:rsidR="00B44A73" w:rsidRDefault="00B44A73" w:rsidP="005C1476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14:paraId="123855CA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163FEB8B" w14:textId="681A99B1" w:rsidR="00B44A73" w:rsidRPr="00B44A73" w:rsidRDefault="0014319E" w:rsidP="00B44A73">
      <w:pPr>
        <w:ind w:firstLine="0"/>
        <w:jc w:val="center"/>
        <w:rPr>
          <w:b/>
          <w:bCs/>
        </w:rPr>
      </w:pPr>
      <w:r w:rsidRPr="0014319E">
        <w:rPr>
          <w:b/>
          <w:bCs/>
        </w:rPr>
        <w:lastRenderedPageBreak/>
        <w:drawing>
          <wp:inline distT="0" distB="0" distL="0" distR="0" wp14:anchorId="5F86FD3B" wp14:editId="4C7EC8F1">
            <wp:extent cx="5940425" cy="6157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C38"/>
    <w:multiLevelType w:val="multilevel"/>
    <w:tmpl w:val="3CCA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75B07"/>
    <w:multiLevelType w:val="multilevel"/>
    <w:tmpl w:val="C808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4319E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20D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4013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li1">
    <w:name w:val="li1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F620D2"/>
  </w:style>
  <w:style w:type="character" w:customStyle="1" w:styleId="kw3">
    <w:name w:val="kw3"/>
    <w:basedOn w:val="a0"/>
    <w:rsid w:val="00F620D2"/>
  </w:style>
  <w:style w:type="character" w:customStyle="1" w:styleId="br0">
    <w:name w:val="br0"/>
    <w:basedOn w:val="a0"/>
    <w:rsid w:val="00F620D2"/>
  </w:style>
  <w:style w:type="character" w:customStyle="1" w:styleId="kw4">
    <w:name w:val="kw4"/>
    <w:basedOn w:val="a0"/>
    <w:rsid w:val="00F620D2"/>
  </w:style>
  <w:style w:type="character" w:customStyle="1" w:styleId="sy0">
    <w:name w:val="sy0"/>
    <w:basedOn w:val="a0"/>
    <w:rsid w:val="00F620D2"/>
  </w:style>
  <w:style w:type="character" w:customStyle="1" w:styleId="co1">
    <w:name w:val="co1"/>
    <w:basedOn w:val="a0"/>
    <w:rsid w:val="00F620D2"/>
  </w:style>
  <w:style w:type="character" w:customStyle="1" w:styleId="nu0">
    <w:name w:val="nu0"/>
    <w:basedOn w:val="a0"/>
    <w:rsid w:val="00F620D2"/>
  </w:style>
  <w:style w:type="character" w:customStyle="1" w:styleId="me1">
    <w:name w:val="me1"/>
    <w:basedOn w:val="a0"/>
    <w:rsid w:val="00F620D2"/>
  </w:style>
  <w:style w:type="character" w:customStyle="1" w:styleId="kw2">
    <w:name w:val="kw2"/>
    <w:basedOn w:val="a0"/>
    <w:rsid w:val="00F620D2"/>
  </w:style>
  <w:style w:type="character" w:customStyle="1" w:styleId="st0">
    <w:name w:val="st0"/>
    <w:basedOn w:val="a0"/>
    <w:rsid w:val="00F6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4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3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8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0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22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7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1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4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3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5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0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9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23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7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2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73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1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1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9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3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27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87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6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8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52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3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1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6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51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0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3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8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0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6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8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2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2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4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8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06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0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7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0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36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54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4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1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5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13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5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60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2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8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0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8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92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73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1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50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9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8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2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51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66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6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98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7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8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5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6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3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1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1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4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85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07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3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8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0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6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9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1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2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6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4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31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7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1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1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76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4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9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0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1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63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06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1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3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3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17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7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9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57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43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96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6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1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4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74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3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0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0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76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6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5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3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02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0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5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9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2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0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7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0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5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9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8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6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8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8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4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2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7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9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7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2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5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6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8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8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6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16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9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75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1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1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2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9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48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8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0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1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4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4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0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2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34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15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5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2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6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8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14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0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5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1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2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0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15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4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7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05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2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0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24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3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96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7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16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7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2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52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9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6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8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2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62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0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85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Danil Vasilets</cp:lastModifiedBy>
  <cp:revision>7</cp:revision>
  <dcterms:created xsi:type="dcterms:W3CDTF">2020-03-09T12:37:00Z</dcterms:created>
  <dcterms:modified xsi:type="dcterms:W3CDTF">2021-04-14T20:22:00Z</dcterms:modified>
</cp:coreProperties>
</file>