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1A07E2" w14:textId="345665B9" w:rsidR="00C95344" w:rsidRDefault="5D838B79" w:rsidP="5D838B79">
      <w:pPr>
        <w:jc w:val="center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>Facultad de Ciencias Exactas</w:t>
      </w:r>
    </w:p>
    <w:p w14:paraId="54B6431A" w14:textId="4E000DF6" w:rsidR="63250127" w:rsidRDefault="5D838B79" w:rsidP="5D838B79">
      <w:pPr>
        <w:jc w:val="center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>Universidad Nacional del Centro de la Provincia de Buenos Aires</w:t>
      </w:r>
    </w:p>
    <w:p w14:paraId="74F2A17B" w14:textId="4ABE4FF8" w:rsidR="63250127" w:rsidRDefault="63250127" w:rsidP="63250127">
      <w:pPr>
        <w:jc w:val="center"/>
        <w:rPr>
          <w:b/>
          <w:bCs/>
          <w:sz w:val="24"/>
          <w:szCs w:val="24"/>
        </w:rPr>
      </w:pPr>
    </w:p>
    <w:p w14:paraId="1E558A64" w14:textId="032B3731" w:rsidR="63250127" w:rsidRDefault="63250127" w:rsidP="63250127">
      <w:pPr>
        <w:jc w:val="center"/>
      </w:pPr>
      <w:r>
        <w:rPr>
          <w:noProof/>
          <w:lang w:val="en-US" w:eastAsia="ja-JP"/>
        </w:rPr>
        <w:drawing>
          <wp:inline distT="0" distB="0" distL="0" distR="0" wp14:anchorId="78BF78A6" wp14:editId="77E85CEF">
            <wp:extent cx="2333625" cy="1666875"/>
            <wp:effectExtent l="0" t="0" r="0" b="0"/>
            <wp:docPr id="709728937" name="Imagen 709728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E2E1" w14:textId="5A9947B9" w:rsidR="63250127" w:rsidRDefault="63250127" w:rsidP="5D838B79">
      <w:pPr>
        <w:jc w:val="center"/>
        <w:rPr>
          <w:color w:val="2E74B5" w:themeColor="accent5" w:themeShade="BF"/>
        </w:rPr>
      </w:pPr>
    </w:p>
    <w:p w14:paraId="1B22D0F3" w14:textId="790EAC30" w:rsidR="63250127" w:rsidRDefault="5D838B79" w:rsidP="5D838B79">
      <w:pPr>
        <w:jc w:val="center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8"/>
          <w:szCs w:val="28"/>
        </w:rPr>
      </w:pP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8"/>
          <w:szCs w:val="28"/>
        </w:rPr>
        <w:t>“Trabajo Práctico Especial - GIT”</w:t>
      </w:r>
    </w:p>
    <w:p w14:paraId="6C2292DB" w14:textId="6559DC7E" w:rsidR="63250127" w:rsidRDefault="63250127" w:rsidP="63250127">
      <w:pPr>
        <w:jc w:val="center"/>
        <w:rPr>
          <w:rFonts w:ascii="Lucida Sans Unicode" w:eastAsia="Lucida Sans Unicode" w:hAnsi="Lucida Sans Unicode" w:cs="Lucida Sans Unicode"/>
          <w:b/>
          <w:bCs/>
          <w:sz w:val="28"/>
          <w:szCs w:val="28"/>
        </w:rPr>
      </w:pPr>
    </w:p>
    <w:p w14:paraId="56327A60" w14:textId="25BB9557" w:rsidR="63250127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Integrantes: </w:t>
      </w:r>
    </w:p>
    <w:p w14:paraId="08498D2D" w14:textId="2C443137" w:rsidR="63250127" w:rsidRDefault="5D838B79" w:rsidP="5D838B79">
      <w:pPr>
        <w:pStyle w:val="Prrafodelista"/>
        <w:numPr>
          <w:ilvl w:val="0"/>
          <w:numId w:val="8"/>
        </w:numPr>
        <w:rPr>
          <w:rFonts w:ascii="Lucida Sans Unicode" w:eastAsia="Lucida Sans Unicode" w:hAnsi="Lucida Sans Unicode" w:cs="Lucida Sans Unicode"/>
          <w:color w:val="1F4E79" w:themeColor="accent5" w:themeShade="80"/>
          <w:sz w:val="20"/>
          <w:szCs w:val="20"/>
        </w:rPr>
      </w:pPr>
      <w:proofErr w:type="spellStart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Aiello</w:t>
      </w:r>
      <w:proofErr w:type="spellEnd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, </w:t>
      </w:r>
      <w:proofErr w:type="spellStart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Maria</w:t>
      </w:r>
      <w:proofErr w:type="spellEnd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 Eva – </w:t>
      </w:r>
      <w:hyperlink r:id="rId6">
        <w:r w:rsidRPr="5D838B79">
          <w:rPr>
            <w:rStyle w:val="Hipervnculo"/>
            <w:rFonts w:ascii="Lucida Sans Unicode" w:eastAsia="Lucida Sans Unicode" w:hAnsi="Lucida Sans Unicode" w:cs="Lucida Sans Unicode"/>
            <w:color w:val="1F4E79" w:themeColor="accent5" w:themeShade="80"/>
            <w:sz w:val="20"/>
            <w:szCs w:val="20"/>
          </w:rPr>
          <w:t>mariaeva009@hotmail.com</w:t>
        </w:r>
      </w:hyperlink>
      <w:r w:rsidRPr="5D838B79">
        <w:rPr>
          <w:rFonts w:ascii="Lucida Sans Unicode" w:eastAsia="Lucida Sans Unicode" w:hAnsi="Lucida Sans Unicode" w:cs="Lucida Sans Unicode"/>
          <w:color w:val="1F4E79" w:themeColor="accent5" w:themeShade="80"/>
          <w:sz w:val="20"/>
          <w:szCs w:val="20"/>
        </w:rPr>
        <w:t xml:space="preserve"> </w:t>
      </w:r>
    </w:p>
    <w:p w14:paraId="50DC2439" w14:textId="67D4FF77" w:rsidR="5D838B79" w:rsidRDefault="5D838B79" w:rsidP="5D838B79">
      <w:pPr>
        <w:pStyle w:val="Prrafodelista"/>
        <w:numPr>
          <w:ilvl w:val="0"/>
          <w:numId w:val="8"/>
        </w:numPr>
        <w:rPr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Ceschinelli, Gianluca </w:t>
      </w:r>
      <w:r w:rsidR="00A55BDB">
        <w:rPr>
          <w:rFonts w:ascii="Lucida Sans Unicode" w:eastAsia="Lucida Sans Unicode" w:hAnsi="Lucida Sans Unicode" w:cs="Lucida Sans Unicode"/>
          <w:color w:val="1F4E79" w:themeColor="accent5" w:themeShade="80"/>
        </w:rPr>
        <w:t>–</w:t>
      </w: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 </w:t>
      </w:r>
      <w:r w:rsidR="00A55BDB" w:rsidRPr="00030576">
        <w:rPr>
          <w:rFonts w:ascii="Lucida Sans Unicode" w:eastAsia="Lucida Sans Unicode" w:hAnsi="Lucida Sans Unicode" w:cs="Lucida Sans Unicode"/>
          <w:color w:val="1F4E79" w:themeColor="accent5" w:themeShade="80"/>
          <w:sz w:val="20"/>
          <w:szCs w:val="20"/>
          <w:u w:val="single"/>
        </w:rPr>
        <w:t>ceschinelligianluca@gmail.com</w:t>
      </w:r>
    </w:p>
    <w:p w14:paraId="5F9612B7" w14:textId="4CD60DE6" w:rsidR="63250127" w:rsidRDefault="5D838B79" w:rsidP="5D838B79">
      <w:pPr>
        <w:pStyle w:val="Prrafodelista"/>
        <w:numPr>
          <w:ilvl w:val="0"/>
          <w:numId w:val="8"/>
        </w:num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Cia, </w:t>
      </w:r>
      <w:proofErr w:type="spellStart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Nicolas</w:t>
      </w:r>
      <w:proofErr w:type="spellEnd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 </w:t>
      </w:r>
      <w:r w:rsidR="0059000E">
        <w:rPr>
          <w:rFonts w:ascii="Lucida Sans Unicode" w:eastAsia="Lucida Sans Unicode" w:hAnsi="Lucida Sans Unicode" w:cs="Lucida Sans Unicode"/>
          <w:color w:val="1F4E79" w:themeColor="accent5" w:themeShade="80"/>
        </w:rPr>
        <w:t>–</w:t>
      </w: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 </w:t>
      </w:r>
      <w:r w:rsidR="0059000E" w:rsidRPr="0059000E">
        <w:rPr>
          <w:rFonts w:ascii="Lucida Sans Unicode" w:eastAsia="Lucida Sans Unicode" w:hAnsi="Lucida Sans Unicode" w:cs="Lucida Sans Unicode"/>
          <w:color w:val="1F4E79" w:themeColor="accent5" w:themeShade="80"/>
          <w:sz w:val="20"/>
          <w:szCs w:val="20"/>
          <w:u w:val="single"/>
        </w:rPr>
        <w:t>nicoo.c05@gmail.com</w:t>
      </w:r>
    </w:p>
    <w:p w14:paraId="2D31A7FC" w14:textId="734D7AC9" w:rsidR="63250127" w:rsidRDefault="5D838B79" w:rsidP="5D838B79">
      <w:pPr>
        <w:pStyle w:val="Prrafodelista"/>
        <w:numPr>
          <w:ilvl w:val="0"/>
          <w:numId w:val="8"/>
        </w:num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Ortiz, Gonzalo Iván – </w:t>
      </w:r>
      <w:hyperlink r:id="rId7">
        <w:r w:rsidRPr="5D838B79">
          <w:rPr>
            <w:rStyle w:val="Hipervnculo"/>
            <w:rFonts w:ascii="Lucida Sans Unicode" w:eastAsia="Lucida Sans Unicode" w:hAnsi="Lucida Sans Unicode" w:cs="Lucida Sans Unicode"/>
            <w:color w:val="1F4E79" w:themeColor="accent5" w:themeShade="80"/>
            <w:sz w:val="20"/>
            <w:szCs w:val="20"/>
          </w:rPr>
          <w:t>gortiz@alumnos.exa.unicen.edu.ar</w:t>
        </w:r>
      </w:hyperlink>
      <w:r w:rsidRPr="5D838B79">
        <w:rPr>
          <w:rFonts w:ascii="Lucida Sans Unicode" w:eastAsia="Lucida Sans Unicode" w:hAnsi="Lucida Sans Unicode" w:cs="Lucida Sans Unicode"/>
          <w:color w:val="1F4E79" w:themeColor="accent5" w:themeShade="80"/>
          <w:sz w:val="20"/>
          <w:szCs w:val="20"/>
        </w:rPr>
        <w:t xml:space="preserve"> </w:t>
      </w:r>
    </w:p>
    <w:p w14:paraId="5CD86D1B" w14:textId="5E8B322E" w:rsidR="63250127" w:rsidRDefault="5D838B79" w:rsidP="5D838B79">
      <w:pPr>
        <w:pStyle w:val="Prrafodelista"/>
        <w:numPr>
          <w:ilvl w:val="0"/>
          <w:numId w:val="8"/>
        </w:num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Sobrado </w:t>
      </w:r>
      <w:proofErr w:type="spellStart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Carnevali</w:t>
      </w:r>
      <w:proofErr w:type="spellEnd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, Valentín - </w:t>
      </w:r>
      <w:hyperlink r:id="rId8">
        <w:r w:rsidRPr="5D838B79">
          <w:rPr>
            <w:rStyle w:val="Hipervnculo"/>
            <w:rFonts w:ascii="Lucida Sans Unicode" w:eastAsia="Lucida Sans Unicode" w:hAnsi="Lucida Sans Unicode" w:cs="Lucida Sans Unicode"/>
            <w:color w:val="1F4E79" w:themeColor="accent5" w:themeShade="80"/>
            <w:sz w:val="20"/>
            <w:szCs w:val="20"/>
          </w:rPr>
          <w:t>sobradovalentin@gmail.com</w:t>
        </w:r>
      </w:hyperlink>
      <w:r w:rsidRPr="5D838B79">
        <w:rPr>
          <w:rFonts w:ascii="Lucida Sans Unicode" w:eastAsia="Lucida Sans Unicode" w:hAnsi="Lucida Sans Unicode" w:cs="Lucida Sans Unicode"/>
          <w:color w:val="1F4E79" w:themeColor="accent5" w:themeShade="80"/>
          <w:sz w:val="20"/>
          <w:szCs w:val="20"/>
        </w:rPr>
        <w:t xml:space="preserve"> </w:t>
      </w:r>
    </w:p>
    <w:p w14:paraId="6FC10D6F" w14:textId="67F448C6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  <w:sz w:val="20"/>
          <w:szCs w:val="20"/>
        </w:rPr>
      </w:pPr>
    </w:p>
    <w:p w14:paraId="0DC449F5" w14:textId="005755AB" w:rsidR="63250127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Profesores:</w:t>
      </w:r>
    </w:p>
    <w:p w14:paraId="2BAA9BEB" w14:textId="4B6BBA4C" w:rsidR="63250127" w:rsidRDefault="00A55BDB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Rodríguez Florencia. </w:t>
      </w:r>
    </w:p>
    <w:p w14:paraId="2AE86E4D" w14:textId="127AC055" w:rsidR="63250127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Materia:</w:t>
      </w:r>
    </w:p>
    <w:p w14:paraId="260C0306" w14:textId="2A581254" w:rsidR="63250127" w:rsidRDefault="5D838B79" w:rsidP="5D838B79">
      <w:pPr>
        <w:pStyle w:val="Prrafodelista"/>
        <w:numPr>
          <w:ilvl w:val="0"/>
          <w:numId w:val="7"/>
        </w:num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Tecnología de la Información en las Organizaciones - 2021</w:t>
      </w:r>
    </w:p>
    <w:p w14:paraId="3BEDF1EE" w14:textId="0AE8B65A" w:rsidR="63250127" w:rsidRDefault="5D838B79" w:rsidP="5D838B79">
      <w:pPr>
        <w:jc w:val="right"/>
        <w:rPr>
          <w:rFonts w:ascii="Lucida Sans Unicode" w:eastAsia="Lucida Sans Unicode" w:hAnsi="Lucida Sans Unicode" w:cs="Lucida Sans Unicode"/>
          <w:color w:val="1F4E79" w:themeColor="accent5" w:themeShade="80"/>
          <w:sz w:val="16"/>
          <w:szCs w:val="16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  <w:sz w:val="16"/>
          <w:szCs w:val="16"/>
        </w:rPr>
        <w:t>Tandil, 10 de noviembre 2021</w:t>
      </w:r>
    </w:p>
    <w:p w14:paraId="000954EA" w14:textId="17AD16F5" w:rsidR="63250127" w:rsidRDefault="63250127" w:rsidP="63250127">
      <w:pPr>
        <w:jc w:val="center"/>
      </w:pPr>
    </w:p>
    <w:p w14:paraId="085A32D2" w14:textId="443F9666" w:rsidR="63250127" w:rsidRDefault="63250127" w:rsidP="63250127">
      <w:pPr>
        <w:jc w:val="center"/>
      </w:pPr>
    </w:p>
    <w:p w14:paraId="377C3B7C" w14:textId="557CA61F" w:rsidR="63250127" w:rsidRDefault="63250127" w:rsidP="63250127">
      <w:pPr>
        <w:jc w:val="center"/>
      </w:pPr>
    </w:p>
    <w:p w14:paraId="55E700F6" w14:textId="3EFDDBDE" w:rsidR="63250127" w:rsidRDefault="63250127" w:rsidP="63250127">
      <w:pPr>
        <w:jc w:val="center"/>
      </w:pPr>
    </w:p>
    <w:p w14:paraId="537E2D52" w14:textId="24282EBE" w:rsidR="63250127" w:rsidRDefault="63250127" w:rsidP="5D838B79">
      <w:pPr>
        <w:jc w:val="center"/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62DF927A" w14:textId="0A08F82F" w:rsidR="63250127" w:rsidRDefault="5D838B79" w:rsidP="5D838B79">
      <w:pP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8"/>
          <w:szCs w:val="28"/>
        </w:rPr>
      </w:pP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8"/>
          <w:szCs w:val="28"/>
        </w:rPr>
        <w:lastRenderedPageBreak/>
        <w:t xml:space="preserve">ÍNDICE </w:t>
      </w:r>
    </w:p>
    <w:p w14:paraId="134D1E2A" w14:textId="0F17FAB7" w:rsidR="63250127" w:rsidRDefault="63250127" w:rsidP="5D838B79">
      <w:pP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8"/>
          <w:szCs w:val="28"/>
        </w:rPr>
      </w:pPr>
    </w:p>
    <w:p w14:paraId="4EAEB3C6" w14:textId="1516E9BE" w:rsidR="63250127" w:rsidRDefault="5D838B79" w:rsidP="5D838B79">
      <w:pPr>
        <w:pStyle w:val="Prrafodelista"/>
        <w:numPr>
          <w:ilvl w:val="0"/>
          <w:numId w:val="5"/>
        </w:numP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 xml:space="preserve">Introducción                                                                                     </w:t>
      </w: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0"/>
          <w:szCs w:val="20"/>
        </w:rPr>
        <w:t>3</w:t>
      </w:r>
    </w:p>
    <w:p w14:paraId="0AD1A221" w14:textId="3F619455" w:rsidR="63250127" w:rsidRDefault="5D838B79" w:rsidP="5D838B79">
      <w:pPr>
        <w:pStyle w:val="Prrafodelista"/>
        <w:numPr>
          <w:ilvl w:val="0"/>
          <w:numId w:val="5"/>
        </w:numP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0"/>
          <w:szCs w:val="20"/>
        </w:rPr>
      </w:pP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 xml:space="preserve">Metodología de trabajo                                                                 </w:t>
      </w:r>
      <w:r w:rsidR="009A2C7F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0"/>
          <w:szCs w:val="20"/>
        </w:rPr>
        <w:t xml:space="preserve">    </w:t>
      </w: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0"/>
          <w:szCs w:val="20"/>
        </w:rPr>
        <w:t>4</w:t>
      </w:r>
    </w:p>
    <w:p w14:paraId="692C58EB" w14:textId="6FA763FC" w:rsidR="63250127" w:rsidRDefault="5D838B79" w:rsidP="5D838B79">
      <w:pPr>
        <w:pStyle w:val="Prrafodelista"/>
        <w:numPr>
          <w:ilvl w:val="0"/>
          <w:numId w:val="5"/>
        </w:numP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0"/>
          <w:szCs w:val="20"/>
        </w:rPr>
      </w:pPr>
      <w:proofErr w:type="spellStart"/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>Trello</w:t>
      </w:r>
      <w:proofErr w:type="spellEnd"/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 xml:space="preserve">                                                                                              </w:t>
      </w:r>
      <w:r w:rsidR="009A2C7F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 xml:space="preserve"> </w:t>
      </w: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0"/>
          <w:szCs w:val="20"/>
        </w:rPr>
        <w:t>6</w:t>
      </w:r>
    </w:p>
    <w:p w14:paraId="7F988253" w14:textId="0ECE5038" w:rsidR="5D838B79" w:rsidRDefault="5D838B79" w:rsidP="5D838B79">
      <w:pPr>
        <w:pStyle w:val="Prrafodelista"/>
        <w:numPr>
          <w:ilvl w:val="0"/>
          <w:numId w:val="5"/>
        </w:numP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 xml:space="preserve">Inicio de actividades                                         </w:t>
      </w:r>
      <w:r w:rsidR="009A2C7F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 xml:space="preserve">                                </w:t>
      </w: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0"/>
          <w:szCs w:val="20"/>
        </w:rPr>
        <w:t>7</w:t>
      </w:r>
    </w:p>
    <w:p w14:paraId="56E4A5DC" w14:textId="3881D0A8" w:rsidR="5D838B79" w:rsidRDefault="5D838B79" w:rsidP="5D838B79">
      <w:pPr>
        <w:pStyle w:val="Prrafodelista"/>
        <w:numPr>
          <w:ilvl w:val="0"/>
          <w:numId w:val="5"/>
        </w:numP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0"/>
          <w:szCs w:val="20"/>
        </w:rPr>
        <w:t>++++</w:t>
      </w:r>
    </w:p>
    <w:p w14:paraId="5F2E5C6B" w14:textId="7E52E5C5" w:rsidR="63250127" w:rsidRDefault="5D838B79" w:rsidP="5D838B79">
      <w:pPr>
        <w:pStyle w:val="Prrafodelista"/>
        <w:numPr>
          <w:ilvl w:val="0"/>
          <w:numId w:val="5"/>
        </w:numP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 xml:space="preserve">Conclusiones </w:t>
      </w:r>
    </w:p>
    <w:p w14:paraId="4D45AA1B" w14:textId="03B3B32F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1FEDD6A3" w14:textId="024FE66A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4E4710A7" w14:textId="1756AD97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734E38F1" w14:textId="1AEB7382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55BB02BD" w14:textId="0264F590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762D542D" w14:textId="44032B66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48A4CBEF" w14:textId="75306E88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5E0D4806" w14:textId="3E90E852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582D58F8" w14:textId="5EBB115C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4995EC82" w14:textId="179F1B42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4DE57942" w14:textId="7769C159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2F2B7482" w14:textId="31217EC3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6D08C904" w14:textId="051497EA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0214B06C" w14:textId="6EC0CC7D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7571CC86" w14:textId="29C01DDA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4A4600B2" w14:textId="7A9597F5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57F39667" w14:textId="36DDC5C2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74F8833B" w14:textId="7CCF73E1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3D9D6BE9" w14:textId="5B419625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7E29F4BC" w14:textId="2A9ED4B2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2A528902" w14:textId="3B5ECB1F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3EA34359" w14:textId="185B7411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078075A3" w14:textId="662DB04D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01D15BC2" w14:textId="57B9D686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0F67C39A" w14:textId="1AC7AB29" w:rsid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78FE10EB" w14:textId="77777777" w:rsidR="009A2C7F" w:rsidRPr="009A2C7F" w:rsidRDefault="009A2C7F" w:rsidP="009A2C7F">
      <w:pPr>
        <w:pStyle w:val="Prrafodelista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7ABE8A9C" w14:textId="0CE0C1F9" w:rsidR="63250127" w:rsidRDefault="5D838B79" w:rsidP="5D838B79">
      <w:pPr>
        <w:pStyle w:val="Prrafodelista"/>
        <w:numPr>
          <w:ilvl w:val="0"/>
          <w:numId w:val="4"/>
        </w:numP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lastRenderedPageBreak/>
        <w:t xml:space="preserve">Introducción </w:t>
      </w:r>
    </w:p>
    <w:p w14:paraId="08AE9D2D" w14:textId="54E95E53" w:rsidR="63250127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Este trabajo práctico tiene como objetivo poder comprender y ejecutar los distintos comandos que </w:t>
      </w:r>
      <w:r w:rsidRPr="5D838B79">
        <w:rPr>
          <w:rFonts w:ascii="Lucida Sans Unicode" w:eastAsia="Lucida Sans Unicode" w:hAnsi="Lucida Sans Unicode" w:cs="Lucida Sans Unicode"/>
          <w:b/>
          <w:bCs/>
          <w:i/>
          <w:iCs/>
          <w:color w:val="1F4E79" w:themeColor="accent5" w:themeShade="80"/>
        </w:rPr>
        <w:t>GIT</w:t>
      </w: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 proporciona para poder realizar trabajos colaborativos de manera remota. </w:t>
      </w:r>
    </w:p>
    <w:p w14:paraId="60B7DC69" w14:textId="578E3958" w:rsidR="63250127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GIT, es un software de control de versionado diseñado por Linus Torvalds, pensando en la eficiencia y la confiabilidad del mantenimiento de versionado de aplicaciones cuando éstas tienen un gran número de archivos de código fuente. </w:t>
      </w:r>
    </w:p>
    <w:p w14:paraId="54359A87" w14:textId="4312E094" w:rsidR="63250127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Mediante la asignación de tareas y el trabajo colaborativo de todos los integrantes del equipo, se llevaron a cabo las consignas pautadas en el práctico especial – GIT.</w:t>
      </w:r>
    </w:p>
    <w:p w14:paraId="748359B8" w14:textId="50E362E2" w:rsidR="009A2C7F" w:rsidRPr="009A2C7F" w:rsidRDefault="5D838B79" w:rsidP="009A2C7F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En una de las primeras reuniones de equipo se decidió organizar este informe de la siguiente manera: </w:t>
      </w:r>
    </w:p>
    <w:p w14:paraId="78569F97" w14:textId="77777777" w:rsidR="009A2C7F" w:rsidRDefault="009A2C7F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17150276" w14:textId="032DED13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7FE6DE99" w14:textId="70AD4D35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A90AF96" w14:textId="185EA982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5362A4E" w14:textId="165C7E17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82ED596" w14:textId="111CCB3E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60356470" w14:textId="08AAE9B3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4FB45F9" w14:textId="006BE44F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773DC1E" w14:textId="387995D6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BD21C9C" w14:textId="7CE0A3BE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7F681F8" w14:textId="028FA5A4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1D443197" w14:textId="7E859E0C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6F54894F" w14:textId="631F5214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55CBBCF" w14:textId="6172739A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75141BEE" w14:textId="3B0EED95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6F89292A" w14:textId="00389B61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601C804" w14:textId="51E075F0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6735A9A8" w14:textId="32A26DA2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1E7B69F" w14:textId="6CCF5AA8" w:rsidR="63250127" w:rsidRDefault="5D838B79" w:rsidP="5D838B79">
      <w:pPr>
        <w:pStyle w:val="Prrafodelista"/>
        <w:numPr>
          <w:ilvl w:val="0"/>
          <w:numId w:val="4"/>
        </w:numP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>Metodología de trabajo</w:t>
      </w:r>
    </w:p>
    <w:p w14:paraId="316C09D9" w14:textId="034480F9" w:rsidR="63250127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El grupo de trabajo (</w:t>
      </w: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</w:rPr>
        <w:t>GP</w:t>
      </w: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) se organizó de manera informal mediante WhatsApp, para luego pasar a tener reuniones cada 4 días a través de la plataforma </w:t>
      </w:r>
      <w:proofErr w:type="spellStart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Discord</w:t>
      </w:r>
      <w:proofErr w:type="spellEnd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. </w:t>
      </w:r>
    </w:p>
    <w:p w14:paraId="4FF884F9" w14:textId="6B2C9119" w:rsidR="63250127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En la primera reunión se discutió sobre la organización del trabajo, se eligió el proyecto sobre el cual iba a trabajar, definiendo también los roles de los participantes. </w:t>
      </w:r>
    </w:p>
    <w:p w14:paraId="27C762B2" w14:textId="1F60C6B3" w:rsidR="009A2C7F" w:rsidRDefault="009A2C7F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>
        <w:rPr>
          <w:rFonts w:ascii="Lucida Sans Unicode" w:eastAsia="Lucida Sans Unicode" w:hAnsi="Lucida Sans Unicode" w:cs="Lucida Sans Unicode"/>
          <w:color w:val="1F4E79" w:themeColor="accent5" w:themeShade="80"/>
        </w:rPr>
        <w:t>Los primeros puntos efectuados fueron los siguientes:</w:t>
      </w:r>
    </w:p>
    <w:p w14:paraId="5449CF2A" w14:textId="77777777" w:rsidR="009A2C7F" w:rsidRDefault="009A2C7F" w:rsidP="009A2C7F">
      <w:pPr>
        <w:pStyle w:val="Prrafodelista"/>
        <w:numPr>
          <w:ilvl w:val="0"/>
          <w:numId w:val="9"/>
        </w:num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Creación del tablero de </w:t>
      </w:r>
      <w:proofErr w:type="spellStart"/>
      <w:r>
        <w:rPr>
          <w:rFonts w:ascii="Lucida Sans Unicode" w:eastAsia="Lucida Sans Unicode" w:hAnsi="Lucida Sans Unicode" w:cs="Lucida Sans Unicode"/>
          <w:color w:val="1F4E79" w:themeColor="accent5" w:themeShade="80"/>
        </w:rPr>
        <w:t>trello</w:t>
      </w:r>
      <w:proofErr w:type="spellEnd"/>
      <w:r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, uno de los integrantes creo un nuevo espacio de trabajo y posteriormente invito a el resto a unirse. </w:t>
      </w:r>
    </w:p>
    <w:p w14:paraId="209A2352" w14:textId="2081E4F2" w:rsidR="009A2C7F" w:rsidRPr="00B11F4C" w:rsidRDefault="009A2C7F" w:rsidP="5D838B79">
      <w:pPr>
        <w:pStyle w:val="Prrafodelista"/>
        <w:numPr>
          <w:ilvl w:val="0"/>
          <w:numId w:val="9"/>
        </w:num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>
        <w:rPr>
          <w:rFonts w:ascii="Lucida Sans Unicode" w:eastAsia="Lucida Sans Unicode" w:hAnsi="Lucida Sans Unicode" w:cs="Lucida Sans Unicode"/>
          <w:color w:val="1F4E79" w:themeColor="accent5" w:themeShade="80"/>
        </w:rPr>
        <w:t>División de las tareas teniendo en cuenta las consignas establecidas en el trabajo practico</w:t>
      </w:r>
      <w:r>
        <w:rPr>
          <w:rFonts w:ascii="Lucida Sans Unicode" w:eastAsia="Lucida Sans Unicode" w:hAnsi="Lucida Sans Unicode" w:cs="Lucida Sans Unicode"/>
          <w:color w:val="1F4E79" w:themeColor="accent5" w:themeShade="80"/>
        </w:rPr>
        <w:t>.</w:t>
      </w:r>
      <w:bookmarkStart w:id="0" w:name="_GoBack"/>
      <w:bookmarkEnd w:id="0"/>
    </w:p>
    <w:p w14:paraId="6CE05D87" w14:textId="05779BA7" w:rsidR="63250127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De manera conjunta, sin conflictos, se decidió trabajar sobre el proyecto creado +++++++  FOTO DEL PROYECTO </w:t>
      </w:r>
    </w:p>
    <w:p w14:paraId="7C268544" w14:textId="0CA7044A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05EC127" w14:textId="3794B507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9DCA123" w14:textId="6950CD9D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F4F55D2" w14:textId="2C8CDA88" w:rsidR="63250127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Una vez definido el proyecto, se procedió a invitar a todo el GP al </w:t>
      </w:r>
      <w:r w:rsidRPr="5D838B79">
        <w:rPr>
          <w:rFonts w:ascii="Lucida Sans Unicode" w:eastAsia="Lucida Sans Unicode" w:hAnsi="Lucida Sans Unicode" w:cs="Lucida Sans Unicode"/>
          <w:i/>
          <w:iCs/>
          <w:color w:val="1F4E79" w:themeColor="accent5" w:themeShade="80"/>
        </w:rPr>
        <w:t>repositorio remoto</w:t>
      </w: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 (RR) en GitHub, luego de recibir y aceptar las invitaciones para colaborar en el RR, cada integrante del GT clonó el RR en su </w:t>
      </w:r>
      <w:r w:rsidRPr="5D838B79">
        <w:rPr>
          <w:rFonts w:ascii="Lucida Sans Unicode" w:eastAsia="Lucida Sans Unicode" w:hAnsi="Lucida Sans Unicode" w:cs="Lucida Sans Unicode"/>
          <w:i/>
          <w:iCs/>
          <w:color w:val="1F4E79" w:themeColor="accent5" w:themeShade="80"/>
        </w:rPr>
        <w:t>repositorio local</w:t>
      </w: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 (RL). Continuando luego con la tarea asignada. </w:t>
      </w:r>
    </w:p>
    <w:p w14:paraId="5EB7D6C8" w14:textId="6D1A8A11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A358A59" w14:textId="351F1AD6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6547683" w14:textId="1D8C8191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FOTO DE BUSQUEDA DE COLABORADORES </w:t>
      </w:r>
    </w:p>
    <w:p w14:paraId="534B0E75" w14:textId="1E3F78F1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493431B" w14:textId="0CE6C628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4A6D410" w14:textId="01AFB8B2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E1173B0" w14:textId="3D4ACDA5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016D868" w14:textId="48A2E82F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9C06641" w14:textId="2409BE14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8422DB3" w14:textId="321F910A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434D5D8" w14:textId="6EDB7BBA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11F2ED5" w14:textId="2930E616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981C8B0" w14:textId="0EF393E4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2574E54" w14:textId="0F0E0781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50B20C6" w14:textId="712FEEE7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E4AD1E1" w14:textId="5E1D8E43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INVITACION ENVITACION ENVIADA</w:t>
      </w:r>
    </w:p>
    <w:p w14:paraId="313DA370" w14:textId="71B7B7FB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5D3C692" w14:textId="4D7FB448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15C5EDDE" w14:textId="56C8BF51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21401FE4" w14:textId="08078BBA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78C824D4" w14:textId="79AD24DC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708B8100" w14:textId="0916FC9E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FOTO DE TODOS LOS COLABORADORES INCORPORADOS AL PROYECTO. </w:t>
      </w:r>
    </w:p>
    <w:p w14:paraId="0EAA3AD3" w14:textId="4A6B747F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2B1F11F5" w14:textId="787A2C64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6BAAA977" w14:textId="3CE89924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9D0B8FD" w14:textId="0D763B89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16C95E2" w14:textId="09E2A146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1284193D" w14:textId="6DE2E74C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EJEMPLO DE INVITACION RECIBIDA</w:t>
      </w:r>
    </w:p>
    <w:p w14:paraId="2D478754" w14:textId="433D0B61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64C62F5A" w14:textId="189342BE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CF4D924" w14:textId="3885CAD4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B218961" w14:textId="3D3DB992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1692726F" w14:textId="183FFD78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20C7FCAA" w14:textId="22B4A9A8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C92574E" w14:textId="098D0734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7738DF7A" w14:textId="03B21707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CB05511" w14:textId="20008F7E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77A84499" w14:textId="7608940D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AB8A4E8" w14:textId="5748C971" w:rsidR="5D838B79" w:rsidRDefault="5D838B79" w:rsidP="5D838B79">
      <w:pPr>
        <w:pStyle w:val="Prrafodelista"/>
        <w:numPr>
          <w:ilvl w:val="0"/>
          <w:numId w:val="4"/>
        </w:numPr>
        <w:rPr>
          <w:rFonts w:eastAsiaTheme="minorEastAsia"/>
          <w:b/>
          <w:bCs/>
          <w:color w:val="1F4E79" w:themeColor="accent5" w:themeShade="80"/>
          <w:sz w:val="24"/>
          <w:szCs w:val="24"/>
        </w:rPr>
      </w:pP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>Trello</w:t>
      </w:r>
    </w:p>
    <w:p w14:paraId="7CDCC2E7" w14:textId="1D26D262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Una vez reunido todo el grupo de trabajo en </w:t>
      </w:r>
      <w:r w:rsidRPr="5D838B79">
        <w:rPr>
          <w:rFonts w:ascii="Lucida Sans Unicode" w:eastAsia="Lucida Sans Unicode" w:hAnsi="Lucida Sans Unicode" w:cs="Lucida Sans Unicode"/>
          <w:i/>
          <w:iCs/>
          <w:color w:val="1F4E79" w:themeColor="accent5" w:themeShade="80"/>
        </w:rPr>
        <w:t>GitHub</w:t>
      </w: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, se procedió a el armado del tablero de </w:t>
      </w:r>
      <w:r w:rsidRPr="5D838B79">
        <w:rPr>
          <w:rFonts w:ascii="Lucida Sans Unicode" w:eastAsia="Lucida Sans Unicode" w:hAnsi="Lucida Sans Unicode" w:cs="Lucida Sans Unicode"/>
          <w:i/>
          <w:iCs/>
          <w:color w:val="1F4E79" w:themeColor="accent5" w:themeShade="80"/>
        </w:rPr>
        <w:t>Trello</w:t>
      </w: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. Las invitaciones fueron enviadas a través del enlace ++++++++++++++++++++ , medio por el cual se sumaron todos los integrantes del grupo. </w:t>
      </w:r>
    </w:p>
    <w:p w14:paraId="5CBCD418" w14:textId="72CEFFD7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8B3DE38" w14:textId="154B43C1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7FEF3E88" w14:textId="1D885C16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1EF37886" w14:textId="3B431210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FOTO DE EJEMPLO DE UNION A TRELLO. </w:t>
      </w:r>
    </w:p>
    <w:p w14:paraId="7CE33AB0" w14:textId="42841CF6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70DA4015" w14:textId="57D669AC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786DE8E7" w14:textId="65821BCB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10D9D666" w14:textId="7F6DCD46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6E10203" w14:textId="1F74A153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2718813F" w14:textId="4B99AAA3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6AC5ADDD" w14:textId="7975017E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83C6626" w14:textId="494068BF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2E0B4FB9" w14:textId="444608CD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7523AC6D" w14:textId="73510C5C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1C640F5" w14:textId="2BB28C32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6D7A42D9" w14:textId="446FB208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25AB8D0" w14:textId="51FCF739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95F72B9" w14:textId="10B4909C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212A80F4" w14:textId="606A06F1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6143E075" w14:textId="526FD886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6BC4BE7C" w14:textId="29B0165F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54636F9" w14:textId="14204FD5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4F5BBB2" w14:textId="4ACE5551" w:rsidR="5D838B79" w:rsidRDefault="5D838B79" w:rsidP="5D838B79">
      <w:pPr>
        <w:pStyle w:val="Prrafodelista"/>
        <w:numPr>
          <w:ilvl w:val="0"/>
          <w:numId w:val="4"/>
        </w:numPr>
        <w:rPr>
          <w:rFonts w:eastAsiaTheme="minorEastAsia"/>
          <w:b/>
          <w:bCs/>
          <w:color w:val="1F4E79" w:themeColor="accent5" w:themeShade="80"/>
          <w:sz w:val="24"/>
          <w:szCs w:val="24"/>
        </w:rPr>
      </w:pP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>Inicio de actividades</w:t>
      </w:r>
    </w:p>
    <w:p w14:paraId="64FD7776" w14:textId="657CDCB6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En el tablero de </w:t>
      </w:r>
      <w:r w:rsidRPr="5D838B79">
        <w:rPr>
          <w:rFonts w:ascii="Lucida Sans Unicode" w:eastAsia="Lucida Sans Unicode" w:hAnsi="Lucida Sans Unicode" w:cs="Lucida Sans Unicode"/>
          <w:i/>
          <w:iCs/>
          <w:color w:val="1F4E79" w:themeColor="accent5" w:themeShade="80"/>
        </w:rPr>
        <w:t>Trello</w:t>
      </w: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 se crearon las tarjetas con las tareas a realizar, siendo asignadas a distintos integrantes del grupo de trabajo. También se marcaron las etiquetas.</w:t>
      </w:r>
    </w:p>
    <w:p w14:paraId="129587A4" w14:textId="3814F5AD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1538BCB" w14:textId="7CA5DE89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FOTO DE ASIGNACION DE TAREAS</w:t>
      </w:r>
    </w:p>
    <w:p w14:paraId="70A5038A" w14:textId="62469605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B82413F" w14:textId="5A4FEEB1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29B486F" w14:textId="73D4B724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FOTO DE INICIO DE ACTIVIDAD EN TRELLO. </w:t>
      </w:r>
    </w:p>
    <w:p w14:paraId="4935F836" w14:textId="5C07F1C9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CEDBEF1" w14:textId="30FABD9C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CED86DD" w14:textId="52199B78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3C86BF4" w14:textId="33ECD581" w:rsidR="5D838B79" w:rsidRDefault="5D838B79" w:rsidP="5D838B79">
      <w:pPr>
        <w:pStyle w:val="Prrafodelista"/>
        <w:ind w:left="708"/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E0DEFBD" w14:textId="3BD5AB14" w:rsidR="5D838B79" w:rsidRDefault="5D838B79" w:rsidP="5D838B79">
      <w:pPr>
        <w:pStyle w:val="Prrafodelista"/>
        <w:ind w:left="0"/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Se añade una serie de listas, tales como:</w:t>
      </w:r>
    </w:p>
    <w:p w14:paraId="579840D9" w14:textId="4A48304A" w:rsidR="5D838B79" w:rsidRDefault="5D838B79" w:rsidP="5D838B79">
      <w:pPr>
        <w:pStyle w:val="Prrafodelista"/>
        <w:numPr>
          <w:ilvl w:val="0"/>
          <w:numId w:val="1"/>
        </w:numPr>
        <w:rPr>
          <w:rFonts w:eastAsiaTheme="minorEastAsia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Cosas por hacer</w:t>
      </w:r>
    </w:p>
    <w:p w14:paraId="667F8108" w14:textId="28F5DDE9" w:rsidR="5D838B79" w:rsidRDefault="5D838B79" w:rsidP="5D838B79">
      <w:pPr>
        <w:pStyle w:val="Prrafodelista"/>
        <w:numPr>
          <w:ilvl w:val="0"/>
          <w:numId w:val="1"/>
        </w:numPr>
        <w:rPr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Pautas de aprobación individual </w:t>
      </w:r>
    </w:p>
    <w:p w14:paraId="22514760" w14:textId="2EBD7796" w:rsidR="5D838B79" w:rsidRDefault="5D838B79" w:rsidP="5D838B79">
      <w:pPr>
        <w:pStyle w:val="Prrafodelista"/>
        <w:numPr>
          <w:ilvl w:val="0"/>
          <w:numId w:val="1"/>
        </w:numPr>
        <w:rPr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Pautas de aprobación grupal</w:t>
      </w:r>
    </w:p>
    <w:p w14:paraId="6F3E3517" w14:textId="6C17CC28" w:rsidR="5D838B79" w:rsidRDefault="5D838B79" w:rsidP="5D838B79">
      <w:pPr>
        <w:pStyle w:val="Prrafodelista"/>
        <w:numPr>
          <w:ilvl w:val="0"/>
          <w:numId w:val="1"/>
        </w:numPr>
        <w:rPr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Hecho</w:t>
      </w:r>
    </w:p>
    <w:p w14:paraId="25D94088" w14:textId="29D1E211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2E05BD94" w14:textId="72509863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7C59165C" w14:textId="2F46B1BE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Foto de </w:t>
      </w:r>
      <w:proofErr w:type="spellStart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trello</w:t>
      </w:r>
      <w:proofErr w:type="spellEnd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 completo. </w:t>
      </w:r>
    </w:p>
    <w:p w14:paraId="71806104" w14:textId="086F44A5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BC2AA54" w14:textId="6506691B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6425454D" w14:textId="44B2FA42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B906427" w14:textId="3ECB4132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1824520" w14:textId="22544EA0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1BE2B7BD" w14:textId="3FE1CF29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6FB78DF" w14:textId="256CD26F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4FFC62B" w14:textId="00682BDE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20BC8A28" w14:textId="15E7316D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Una vez armado el tablero de Trello se dio inicio a las actividades. </w:t>
      </w:r>
    </w:p>
    <w:p w14:paraId="5F987A92" w14:textId="486E536D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25A35EB0" w14:textId="57C468B3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70091C45" w14:textId="7451A472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7D25500" w14:textId="052927AA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. FOTO. </w:t>
      </w:r>
    </w:p>
    <w:p w14:paraId="064573B1" w14:textId="104CA0E8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2C216ED3" w14:textId="7789A09F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95DF4B6" w14:textId="74545A4E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248DF3A" w14:textId="22DC4087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3624F8F" w14:textId="0F8DCF29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FF1C059" w14:textId="402EBB0D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153D61E3" w14:textId="28D6EE19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E71BEBC" w14:textId="53A5A5E7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600EB540" w14:textId="212F7AF3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A6A6950" w14:textId="2FA8E778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61E9BE1" w14:textId="72A48479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3EF6F35" w14:textId="5D432F97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BCF91AB" w14:textId="6159C137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4949E56" w14:textId="5EA25E89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D46FC1B" w14:textId="35910E39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43A4612" w14:textId="29735D8F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7B52E11" w14:textId="69DBD88F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62714A6F" w14:textId="795B005A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8D7994E" w14:textId="06EC1174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E9EFB0B" w14:textId="602A8BAF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7C25BF7F" w14:textId="5A83F854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26AFC8CC" w14:textId="2E6FA75A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6 conclusiones</w:t>
      </w:r>
    </w:p>
    <w:p w14:paraId="01C91611" w14:textId="1D462402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2084FC33" w14:textId="00F78E6E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La creación del trabajo practico especial – Git, llevo a crear una confianza entre los participantes del grupo de trabajo, integrado por 5 personas, sin presentar conflictos, ni dificultad para la creación del proyecto y distribución de tareas.</w:t>
      </w:r>
    </w:p>
    <w:p w14:paraId="3D1030F4" w14:textId="3CD2DA45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El trabajo en equipo de forma colaborativa y en frecuente comunicación virtual han sido de gran ayuda para todos los integrantes, debatiendo metodología a implementar y formas de resolución de tareas, permitiendo aprender de los compañeros. </w:t>
      </w:r>
    </w:p>
    <w:p w14:paraId="471FE836" w14:textId="5920886F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En el grupo de trabajo se encontraban más de un integrante con un poco menos de conocimiento, lo cual se sugería el compartimiento de pantalla para poder brindarles ayuda a corrección o detección de errores o simplemente explicarles el paso a paso que hacia el comando que estaban utilizando. </w:t>
      </w:r>
    </w:p>
    <w:p w14:paraId="5FFAD31C" w14:textId="7E68F957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Los ítems mencionados en el TP Especial – Git, fueron resueltos uno a uno, aplicando conceptos y comandos utilizados de las aplicaciones. </w:t>
      </w:r>
    </w:p>
    <w:p w14:paraId="0990DA2C" w14:textId="75A80660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De esta manera se logró afrontar el mayor desafío que se había presentado, trabajar entre personas que no se conocían. </w:t>
      </w:r>
    </w:p>
    <w:sectPr w:rsidR="5D838B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yURW0iXTEKqhmq" id="xOr840Rn"/>
    <int:WordHash hashCode="GdnmeMIIhnmXAm" id="Ivm360FW"/>
    <int:WordHash hashCode="CnEMH4mtRWd552" id="E2tuykJ9"/>
    <int:WordHash hashCode="ZBrOOv/zzyXoLA" id="ZSqvqF/8"/>
    <int:WordHash hashCode="4h/FbBonK2MODR" id="T/Owgeod"/>
    <int:WordHash hashCode="O1KvAqByrinJAa" id="sd92hZkD"/>
  </int:Manifest>
  <int:Observations>
    <int:Content id="xOr840Rn">
      <int:Rejection type="LegacyProofing"/>
    </int:Content>
    <int:Content id="Ivm360FW">
      <int:Rejection type="LegacyProofing"/>
    </int:Content>
    <int:Content id="E2tuykJ9">
      <int:Rejection type="LegacyProofing"/>
    </int:Content>
    <int:Content id="ZSqvqF/8">
      <int:Rejection type="LegacyProofing"/>
    </int:Content>
    <int:Content id="T/Owgeod">
      <int:Rejection type="LegacyProofing"/>
    </int:Content>
    <int:Content id="sd92hZkD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5452C"/>
    <w:multiLevelType w:val="hybridMultilevel"/>
    <w:tmpl w:val="F5A6897C"/>
    <w:lvl w:ilvl="0" w:tplc="DBCE07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22C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94D2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C21D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C8B0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5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2A79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60AE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08D3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90A6D"/>
    <w:multiLevelType w:val="hybridMultilevel"/>
    <w:tmpl w:val="4A003876"/>
    <w:lvl w:ilvl="0" w:tplc="791A58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26FA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6C6D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12FA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20D4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E22C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4C3C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DA8E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70B4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03667"/>
    <w:multiLevelType w:val="hybridMultilevel"/>
    <w:tmpl w:val="92343F86"/>
    <w:lvl w:ilvl="0" w:tplc="518CDE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2643D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E02B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A2C8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724B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54E8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D072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2A9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B2B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D6AA0"/>
    <w:multiLevelType w:val="hybridMultilevel"/>
    <w:tmpl w:val="9814C074"/>
    <w:lvl w:ilvl="0" w:tplc="AC8E76C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4AADC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6ADA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A00D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4A6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54C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5C50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CAB9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D4EC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1121A"/>
    <w:multiLevelType w:val="hybridMultilevel"/>
    <w:tmpl w:val="4208938C"/>
    <w:lvl w:ilvl="0" w:tplc="CA6E6048">
      <w:start w:val="1"/>
      <w:numFmt w:val="decimal"/>
      <w:lvlText w:val="%1."/>
      <w:lvlJc w:val="left"/>
      <w:pPr>
        <w:ind w:left="720" w:hanging="360"/>
      </w:pPr>
    </w:lvl>
    <w:lvl w:ilvl="1" w:tplc="3DBCB77C">
      <w:start w:val="1"/>
      <w:numFmt w:val="lowerLetter"/>
      <w:lvlText w:val="%2."/>
      <w:lvlJc w:val="left"/>
      <w:pPr>
        <w:ind w:left="1440" w:hanging="360"/>
      </w:pPr>
    </w:lvl>
    <w:lvl w:ilvl="2" w:tplc="998AF1B2">
      <w:start w:val="1"/>
      <w:numFmt w:val="lowerRoman"/>
      <w:lvlText w:val="%3."/>
      <w:lvlJc w:val="right"/>
      <w:pPr>
        <w:ind w:left="2160" w:hanging="180"/>
      </w:pPr>
    </w:lvl>
    <w:lvl w:ilvl="3" w:tplc="D98C77FE">
      <w:start w:val="1"/>
      <w:numFmt w:val="decimal"/>
      <w:lvlText w:val="%4."/>
      <w:lvlJc w:val="left"/>
      <w:pPr>
        <w:ind w:left="2880" w:hanging="360"/>
      </w:pPr>
    </w:lvl>
    <w:lvl w:ilvl="4" w:tplc="AD3426AC">
      <w:start w:val="1"/>
      <w:numFmt w:val="lowerLetter"/>
      <w:lvlText w:val="%5."/>
      <w:lvlJc w:val="left"/>
      <w:pPr>
        <w:ind w:left="3600" w:hanging="360"/>
      </w:pPr>
    </w:lvl>
    <w:lvl w:ilvl="5" w:tplc="F5182716">
      <w:start w:val="1"/>
      <w:numFmt w:val="lowerRoman"/>
      <w:lvlText w:val="%6."/>
      <w:lvlJc w:val="right"/>
      <w:pPr>
        <w:ind w:left="4320" w:hanging="180"/>
      </w:pPr>
    </w:lvl>
    <w:lvl w:ilvl="6" w:tplc="E754427A">
      <w:start w:val="1"/>
      <w:numFmt w:val="decimal"/>
      <w:lvlText w:val="%7."/>
      <w:lvlJc w:val="left"/>
      <w:pPr>
        <w:ind w:left="5040" w:hanging="360"/>
      </w:pPr>
    </w:lvl>
    <w:lvl w:ilvl="7" w:tplc="BF00D73C">
      <w:start w:val="1"/>
      <w:numFmt w:val="lowerLetter"/>
      <w:lvlText w:val="%8."/>
      <w:lvlJc w:val="left"/>
      <w:pPr>
        <w:ind w:left="5760" w:hanging="360"/>
      </w:pPr>
    </w:lvl>
    <w:lvl w:ilvl="8" w:tplc="A13E4DC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F6527"/>
    <w:multiLevelType w:val="hybridMultilevel"/>
    <w:tmpl w:val="CB725F3A"/>
    <w:lvl w:ilvl="0" w:tplc="ACA85DB6">
      <w:start w:val="1"/>
      <w:numFmt w:val="decimal"/>
      <w:lvlText w:val="%1."/>
      <w:lvlJc w:val="left"/>
      <w:pPr>
        <w:ind w:left="720" w:hanging="360"/>
      </w:pPr>
    </w:lvl>
    <w:lvl w:ilvl="1" w:tplc="78A26BA6">
      <w:start w:val="1"/>
      <w:numFmt w:val="lowerLetter"/>
      <w:lvlText w:val="%2."/>
      <w:lvlJc w:val="left"/>
      <w:pPr>
        <w:ind w:left="1440" w:hanging="360"/>
      </w:pPr>
    </w:lvl>
    <w:lvl w:ilvl="2" w:tplc="2FE4BB0E">
      <w:start w:val="1"/>
      <w:numFmt w:val="lowerRoman"/>
      <w:lvlText w:val="%3."/>
      <w:lvlJc w:val="right"/>
      <w:pPr>
        <w:ind w:left="2160" w:hanging="180"/>
      </w:pPr>
    </w:lvl>
    <w:lvl w:ilvl="3" w:tplc="7E621B80">
      <w:start w:val="1"/>
      <w:numFmt w:val="decimal"/>
      <w:lvlText w:val="%4."/>
      <w:lvlJc w:val="left"/>
      <w:pPr>
        <w:ind w:left="2880" w:hanging="360"/>
      </w:pPr>
    </w:lvl>
    <w:lvl w:ilvl="4" w:tplc="7DF6EB7A">
      <w:start w:val="1"/>
      <w:numFmt w:val="lowerLetter"/>
      <w:lvlText w:val="%5."/>
      <w:lvlJc w:val="left"/>
      <w:pPr>
        <w:ind w:left="3600" w:hanging="360"/>
      </w:pPr>
    </w:lvl>
    <w:lvl w:ilvl="5" w:tplc="3ACC2E34">
      <w:start w:val="1"/>
      <w:numFmt w:val="lowerRoman"/>
      <w:lvlText w:val="%6."/>
      <w:lvlJc w:val="right"/>
      <w:pPr>
        <w:ind w:left="4320" w:hanging="180"/>
      </w:pPr>
    </w:lvl>
    <w:lvl w:ilvl="6" w:tplc="DD860C40">
      <w:start w:val="1"/>
      <w:numFmt w:val="decimal"/>
      <w:lvlText w:val="%7."/>
      <w:lvlJc w:val="left"/>
      <w:pPr>
        <w:ind w:left="5040" w:hanging="360"/>
      </w:pPr>
    </w:lvl>
    <w:lvl w:ilvl="7" w:tplc="6FD82EE2">
      <w:start w:val="1"/>
      <w:numFmt w:val="lowerLetter"/>
      <w:lvlText w:val="%8."/>
      <w:lvlJc w:val="left"/>
      <w:pPr>
        <w:ind w:left="5760" w:hanging="360"/>
      </w:pPr>
    </w:lvl>
    <w:lvl w:ilvl="8" w:tplc="F872DB5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3B72E0"/>
    <w:multiLevelType w:val="hybridMultilevel"/>
    <w:tmpl w:val="9600F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745BED"/>
    <w:multiLevelType w:val="hybridMultilevel"/>
    <w:tmpl w:val="B5982EBA"/>
    <w:lvl w:ilvl="0" w:tplc="0B8EA74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D22CE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CFC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D6A5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5EB7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225F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D273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EC3C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0800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145798"/>
    <w:multiLevelType w:val="hybridMultilevel"/>
    <w:tmpl w:val="75DE5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2E5FF9"/>
    <w:multiLevelType w:val="hybridMultilevel"/>
    <w:tmpl w:val="5EA8D2F8"/>
    <w:lvl w:ilvl="0" w:tplc="332C9084">
      <w:start w:val="1"/>
      <w:numFmt w:val="decimal"/>
      <w:lvlText w:val="%1."/>
      <w:lvlJc w:val="left"/>
      <w:pPr>
        <w:ind w:left="720" w:hanging="360"/>
      </w:pPr>
    </w:lvl>
    <w:lvl w:ilvl="1" w:tplc="A64669A0">
      <w:start w:val="1"/>
      <w:numFmt w:val="lowerLetter"/>
      <w:lvlText w:val="%2."/>
      <w:lvlJc w:val="left"/>
      <w:pPr>
        <w:ind w:left="1440" w:hanging="360"/>
      </w:pPr>
    </w:lvl>
    <w:lvl w:ilvl="2" w:tplc="950EC7AA">
      <w:start w:val="1"/>
      <w:numFmt w:val="lowerRoman"/>
      <w:lvlText w:val="%3."/>
      <w:lvlJc w:val="right"/>
      <w:pPr>
        <w:ind w:left="2160" w:hanging="180"/>
      </w:pPr>
    </w:lvl>
    <w:lvl w:ilvl="3" w:tplc="6EF2B594">
      <w:start w:val="1"/>
      <w:numFmt w:val="decimal"/>
      <w:lvlText w:val="%4."/>
      <w:lvlJc w:val="left"/>
      <w:pPr>
        <w:ind w:left="2880" w:hanging="360"/>
      </w:pPr>
    </w:lvl>
    <w:lvl w:ilvl="4" w:tplc="96ACE72A">
      <w:start w:val="1"/>
      <w:numFmt w:val="lowerLetter"/>
      <w:lvlText w:val="%5."/>
      <w:lvlJc w:val="left"/>
      <w:pPr>
        <w:ind w:left="3600" w:hanging="360"/>
      </w:pPr>
    </w:lvl>
    <w:lvl w:ilvl="5" w:tplc="D3A64610">
      <w:start w:val="1"/>
      <w:numFmt w:val="lowerRoman"/>
      <w:lvlText w:val="%6."/>
      <w:lvlJc w:val="right"/>
      <w:pPr>
        <w:ind w:left="4320" w:hanging="180"/>
      </w:pPr>
    </w:lvl>
    <w:lvl w:ilvl="6" w:tplc="3C281D36">
      <w:start w:val="1"/>
      <w:numFmt w:val="decimal"/>
      <w:lvlText w:val="%7."/>
      <w:lvlJc w:val="left"/>
      <w:pPr>
        <w:ind w:left="5040" w:hanging="360"/>
      </w:pPr>
    </w:lvl>
    <w:lvl w:ilvl="7" w:tplc="0DE2EE44">
      <w:start w:val="1"/>
      <w:numFmt w:val="lowerLetter"/>
      <w:lvlText w:val="%8."/>
      <w:lvlJc w:val="left"/>
      <w:pPr>
        <w:ind w:left="5760" w:hanging="360"/>
      </w:pPr>
    </w:lvl>
    <w:lvl w:ilvl="8" w:tplc="28D61BD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9"/>
  </w:num>
  <w:num w:numId="6">
    <w:abstractNumId w:val="5"/>
  </w:num>
  <w:num w:numId="7">
    <w:abstractNumId w:val="1"/>
  </w:num>
  <w:num w:numId="8">
    <w:abstractNumId w:val="0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893F7"/>
    <w:rsid w:val="00030576"/>
    <w:rsid w:val="0059000E"/>
    <w:rsid w:val="009A2C7F"/>
    <w:rsid w:val="00A55BDB"/>
    <w:rsid w:val="00B11F4C"/>
    <w:rsid w:val="00C95344"/>
    <w:rsid w:val="586893F7"/>
    <w:rsid w:val="5D838B79"/>
    <w:rsid w:val="6325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893F7"/>
  <w15:chartTrackingRefBased/>
  <w15:docId w15:val="{ECBAF9C6-9969-43E6-95EF-0BFDB7368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5900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bradovalenti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ortiz@alumnos.exa.unicen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iaeva009@hotmail.com" TargetMode="External"/><Relationship Id="R40d84cb944dd4614" Type="http://schemas.microsoft.com/office/2019/09/relationships/intelligence" Target="intelligence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Eva Aiello</dc:creator>
  <cp:keywords/>
  <dc:description/>
  <cp:lastModifiedBy>Nico</cp:lastModifiedBy>
  <cp:revision>4</cp:revision>
  <dcterms:created xsi:type="dcterms:W3CDTF">2021-11-05T01:20:00Z</dcterms:created>
  <dcterms:modified xsi:type="dcterms:W3CDTF">2021-11-08T22:36:00Z</dcterms:modified>
</cp:coreProperties>
</file>