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A83B3" w14:textId="00F3B082" w:rsidR="002F4F75" w:rsidRDefault="002F4F75">
      <w:pPr>
        <w:rPr>
          <w:sz w:val="48"/>
          <w:szCs w:val="48"/>
        </w:rPr>
      </w:pPr>
      <w:r w:rsidRPr="002F4F75">
        <w:rPr>
          <w:sz w:val="48"/>
          <w:szCs w:val="48"/>
        </w:rPr>
        <w:t>Actividad 3</w:t>
      </w:r>
    </w:p>
    <w:p w14:paraId="33E93CF6" w14:textId="77777777" w:rsidR="002F4F75" w:rsidRDefault="002F4F75">
      <w:pPr>
        <w:rPr>
          <w:sz w:val="48"/>
          <w:szCs w:val="48"/>
        </w:rPr>
      </w:pPr>
    </w:p>
    <w:p w14:paraId="15B5DE9D" w14:textId="38019A79" w:rsidR="002F4F75" w:rsidRDefault="00DD56E3">
      <w:r>
        <w:t xml:space="preserve">Dominio seleccionado para </w:t>
      </w:r>
      <w:proofErr w:type="spellStart"/>
      <w:r>
        <w:t>SisifoGym</w:t>
      </w:r>
      <w:proofErr w:type="spellEnd"/>
      <w:r>
        <w:t>:</w:t>
      </w:r>
    </w:p>
    <w:p w14:paraId="3EEE18D3" w14:textId="0005067D" w:rsidR="00DD56E3" w:rsidRDefault="00DD56E3">
      <w:hyperlink r:id="rId4" w:history="1">
        <w:r w:rsidRPr="00BC724F">
          <w:rPr>
            <w:rStyle w:val="Hipervnculo"/>
          </w:rPr>
          <w:t>https://www.</w:t>
        </w:r>
        <w:r w:rsidRPr="00BC724F">
          <w:rPr>
            <w:rStyle w:val="Hipervnculo"/>
          </w:rPr>
          <w:t>sisifogym.ar</w:t>
        </w:r>
      </w:hyperlink>
    </w:p>
    <w:p w14:paraId="21816381" w14:textId="0A8B98BA" w:rsidR="00DD56E3" w:rsidRDefault="00DD56E3">
      <w:r>
        <w:t xml:space="preserve">Con un costo de registro de dominio en </w:t>
      </w:r>
      <w:proofErr w:type="spellStart"/>
      <w:r>
        <w:t>Nic</w:t>
      </w:r>
      <w:proofErr w:type="spellEnd"/>
      <w:r>
        <w:t xml:space="preserve"> Argentina con un costo anual de $25.000 pesos argentinos.</w:t>
      </w:r>
    </w:p>
    <w:p w14:paraId="61FAF4D2" w14:textId="235B2656" w:rsidR="00E858B1" w:rsidRDefault="00E858B1">
      <w:r w:rsidRPr="00E858B1">
        <w:rPr>
          <w:b/>
          <w:bCs/>
        </w:rPr>
        <w:t>Reconocimiento y confianza local:</w:t>
      </w:r>
      <w:r w:rsidRPr="00E858B1">
        <w:t xml:space="preserve"> Es la extensión estándar y de mayor trayectoria en Argentina. Le indica de inmediato al cliente que el gimnasio es un establecimiento físico en el país y aprovecha la inercia del usuario local al escribir direcciones web.</w:t>
      </w:r>
    </w:p>
    <w:p w14:paraId="55B2D11B" w14:textId="1AB22DD4" w:rsidR="00E858B1" w:rsidRDefault="008B605C">
      <w:r w:rsidRPr="008B605C">
        <w:rPr>
          <w:b/>
          <w:bCs/>
        </w:rPr>
        <w:t xml:space="preserve">Facilidad de transmisión verbal: </w:t>
      </w:r>
      <w:r w:rsidRPr="008B605C">
        <w:t>Dominio tradicional fácil de dictar por teléfono o en publicidad radial/redes sociales sin tener que explicar extensiones poco comunes</w:t>
      </w:r>
    </w:p>
    <w:p w14:paraId="7C64843C" w14:textId="77777777" w:rsidR="008B605C" w:rsidRPr="008B605C" w:rsidRDefault="008B605C"/>
    <w:p w14:paraId="31E55A5A" w14:textId="3805BEE2" w:rsidR="00E858B1" w:rsidRDefault="008B605C">
      <w:r>
        <w:t>Alternativas según disponibilidad:</w:t>
      </w:r>
    </w:p>
    <w:p w14:paraId="73B97DB9" w14:textId="12CBC49B" w:rsidR="008B605C" w:rsidRDefault="008B605C" w:rsidP="008B605C">
      <w:r>
        <w:t>https://www.</w:t>
      </w:r>
      <w:r w:rsidRPr="008B605C">
        <w:t xml:space="preserve"> </w:t>
      </w:r>
      <w:r w:rsidRPr="008B605C">
        <w:t>sisifogimnasio.ar</w:t>
      </w:r>
    </w:p>
    <w:p w14:paraId="3A30CC87" w14:textId="4972DD53" w:rsidR="008B605C" w:rsidRDefault="008B605C" w:rsidP="008B605C">
      <w:r>
        <w:t>https://www.</w:t>
      </w:r>
      <w:r w:rsidRPr="008B605C">
        <w:t xml:space="preserve"> </w:t>
      </w:r>
      <w:r w:rsidRPr="008B605C">
        <w:t>sisifoclub.ar</w:t>
      </w:r>
    </w:p>
    <w:p w14:paraId="0FB92A23" w14:textId="77777777" w:rsidR="008B605C" w:rsidRPr="008B605C" w:rsidRDefault="008B605C" w:rsidP="008B605C"/>
    <w:p w14:paraId="2F801FDF" w14:textId="2E1911C7" w:rsidR="008B605C" w:rsidRDefault="008B605C"/>
    <w:p w14:paraId="1D9DE249" w14:textId="77777777" w:rsidR="00DD56E3" w:rsidRDefault="00DD56E3"/>
    <w:p w14:paraId="64ABE738" w14:textId="77777777" w:rsidR="00DD56E3" w:rsidRPr="002F4F75" w:rsidRDefault="00DD56E3"/>
    <w:sectPr w:rsidR="00DD56E3" w:rsidRPr="002F4F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01"/>
    <w:rsid w:val="002F4F75"/>
    <w:rsid w:val="00427B01"/>
    <w:rsid w:val="008B605C"/>
    <w:rsid w:val="009C38F1"/>
    <w:rsid w:val="00BB3D06"/>
    <w:rsid w:val="00CE0874"/>
    <w:rsid w:val="00DD56E3"/>
    <w:rsid w:val="00E858B1"/>
    <w:rsid w:val="00EC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83D0D"/>
  <w15:chartTrackingRefBased/>
  <w15:docId w15:val="{A2B0C4BF-71AD-4637-AD03-F9A831D1D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7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7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7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7B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7B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7B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7B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7B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7B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7B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7B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7B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B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7B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D56E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D5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isifogym.com.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2026-08-21T21:18:00Z</dcterms:created>
  <dcterms:modified xsi:type="dcterms:W3CDTF">2026-08-21T22:18:00Z</dcterms:modified>
</cp:coreProperties>
</file>