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Attacco DoS: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Aiutandomi con chat GPT ho realizzato uno script di python con l'obiettivo di simulare un attacco DoS UDP flood. L'obiettivo dello script è simulare un attacco, inviando pacchetti di 1 KB verso un target specifico.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Sono partita dalla mia macchina Kali impostata sulla stessa rete Bridge di una macchina Windows XP, ovvero la macchina presa d’attacco in questo caso con ip 192.168.50.102.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 provato inoltre a scannerizzare le porte aperte per vedere quale prendere ipoteticamente in attacco.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2100" cy="1571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Lo script è funzionante ed ha utilizzato 3 tipi diversi di librerie python: Socket, random e time.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74531" cy="440380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4531" cy="440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All’avvio richiede l’ip della macchina target,la porta UDP ed il numero di pacchetti da inserire.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00550" cy="209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simulazione dell’attacco è andato a buon fine, lo script è ben funzionante ed ha attaccato la macchina XP.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29100" cy="4286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