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5a413012de47b7" /></Relationships>
</file>

<file path=word/document.xml><?xml version="1.0" encoding="utf-8"?>
<w:document xmlns:w="http://schemas.openxmlformats.org/wordprocessingml/2006/main">
  <w:body>
    <w:p>
      <w:pPr>
        <w:pStyle w:val="Intestazione"/>
        <w:jc w:val="center"/>
      </w:pPr>
      <w:r>
        <w:t>Vendita veicoli</w:t>
      </w:r>
    </w:p>
    <w:p>
      <w:r>
        <w:t>- AUTO</w:t>
        <w:br/>
        <w:t>Marca: ALFA ROMEO</w:t>
        <w:br/>
        <w:t>Modello: Stelvio</w:t>
        <w:br/>
        <w:t>Colore: Rosso</w:t>
        <w:br/>
        <w:t>Cilindrata: 1995</w:t>
        <w:br/>
        <w:t>PotenzaKw: 148</w:t>
        <w:br/>
        <w:t>Data di immatricolazione: 10/05/2020</w:t>
        <w:br/>
        <w:t>Usato: No</w:t>
        <w:br/>
        <w:t>Kmzero: Sì</w:t>
        <w:br/>
        <w:t>Km percorsi: 0 km</w:t>
        <w:br/>
        <w:t>Numero di airbag: 5</w:t>
        <w:br/>
      </w:r>
    </w:p>
    <w:p>
      <w:r>
        <w:t>- AUTO</w:t>
        <w:br/>
        <w:t>Marca: ALFA ROMEO</w:t>
        <w:br/>
        <w:t>Modello: Giulietta</w:t>
        <w:br/>
        <w:t>Colore: Bianco</w:t>
        <w:br/>
        <w:t>Cilindrata: 1368</w:t>
        <w:br/>
        <w:t>PotenzaKw: 88</w:t>
        <w:br/>
        <w:t>Data di immatricolazione: 10/05/2020</w:t>
        <w:br/>
        <w:t>Usato: No</w:t>
        <w:br/>
        <w:t>Kmzero: Sì</w:t>
        <w:br/>
        <w:t>Km percorsi: 0 km</w:t>
        <w:br/>
        <w:t>Numero di airbag: 3</w:t>
        <w:br/>
      </w:r>
    </w:p>
    <w:p>
      <w:r>
        <w:t>- AUTO</w:t>
        <w:br/>
        <w:t>Marca: AUDI</w:t>
        <w:br/>
        <w:t>Modello: A8</w:t>
        <w:br/>
        <w:t>Colore: Nero</w:t>
        <w:br/>
        <w:t>Cilindrata: 2995</w:t>
        <w:br/>
        <w:t>PotenzaKw: 420</w:t>
        <w:br/>
        <w:t>Data di immatricolazione: 10/05/2020</w:t>
        <w:br/>
        <w:t>Usato: No</w:t>
        <w:br/>
        <w:t>Kmzero: Sì</w:t>
        <w:br/>
        <w:t>Km percorsi: 0 km</w:t>
        <w:br/>
        <w:t>Numero di airbag: 1</w:t>
        <w:br/>
      </w:r>
    </w:p>
    <w:p>
      <w:r>
        <w:t>- MOTO</w:t>
        <w:br/>
        <w:t>Marca: BMW</w:t>
        <w:br/>
        <w:t>Modello: F 750 GS</w:t>
        <w:br/>
        <w:t>Colore: Bianco</w:t>
        <w:br/>
        <w:t>Cilindrata: 853</w:t>
        <w:br/>
        <w:t>PotenzaKw: 35</w:t>
        <w:br/>
        <w:t>Data di immatricolazione: 10/05/2020</w:t>
        <w:br/>
        <w:t>Usato: No</w:t>
        <w:br/>
        <w:t>Kmzero: Sì</w:t>
        <w:br/>
        <w:t>Km percorsi: 0 km</w:t>
        <w:br/>
        <w:t>Sella: 1</w:t>
        <w:br/>
      </w:r>
    </w:p>
    <w:p>
      <w:r>
        <w:t>- AUTO</w:t>
        <w:br/>
        <w:t>Marca: FIAT</w:t>
        <w:br/>
        <w:t>Modello: Punto</w:t>
        <w:br/>
        <w:t>Colore: Bianco</w:t>
        <w:br/>
        <w:t>Cilindrata: 1000</w:t>
        <w:br/>
        <w:t>PotenzaKw: 60</w:t>
        <w:br/>
        <w:t>Data di immatricolazione: 13/05/2020</w:t>
        <w:br/>
        <w:t>Usato: No</w:t>
        <w:br/>
        <w:t>Kmzero: Sì</w:t>
        <w:br/>
        <w:t>Km percorsi: 0 km</w:t>
        <w:br/>
        <w:t>Numero di airbag: 4</w:t>
        <w:br/>
      </w:r>
    </w:p>
  </w:body>
</w:document>
</file>

<file path=word/styles.xml><?xml version="1.0" encoding="utf-8"?>
<w:styles xmlns:w="http://schemas.openxmlformats.org/wordprocessingml/2006/main">
  <w:style w:styleId="Intestazione">
    <w:name w:val="style1"/>
    <w:rPr>
      <w:color w:val="#FF8800"/>
      <w:rFonts w:ascii="Consolas"/>
      <w:sz w:val="56"/>
      <w:b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e08d34b3f144f8" /></Relationships>
</file>