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2" w:rsidRPr="007504B4" w:rsidRDefault="00BE14E2" w:rsidP="00BE14E2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504B4">
        <w:rPr>
          <w:rFonts w:ascii="Arial" w:hAnsi="Arial" w:cs="Arial"/>
          <w:b/>
          <w:sz w:val="24"/>
          <w:szCs w:val="24"/>
          <w:lang w:val="pt-BR"/>
        </w:rPr>
        <w:t>FOLHA DE APROVAÇÃO</w:t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ADRIANO TADAO SABADINI MATSUMOTO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CARLOS EDUARDO MATTOS MARQUES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JONATHAN MOURÃO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PEDRO AUGUSTO VALVERDE</w:t>
      </w: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SAULO SILVA SANTIAGO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DESENVOLVIMENTO ÁGIL NA CONSTRUÇÃO DE UMA FERRAMENTA DE BUSCA DE DOADORES DE SANGUE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tabs>
          <w:tab w:val="left" w:pos="5670"/>
        </w:tabs>
        <w:ind w:left="5760"/>
        <w:jc w:val="both"/>
        <w:rPr>
          <w:rFonts w:ascii="Arial" w:hAnsi="Arial" w:cs="Arial"/>
          <w:sz w:val="24"/>
          <w:szCs w:val="24"/>
          <w:lang w:val="pt-BR"/>
        </w:rPr>
      </w:pPr>
      <w:r w:rsidRPr="00BE14E2">
        <w:rPr>
          <w:rFonts w:ascii="Arial" w:hAnsi="Arial" w:cs="Arial"/>
          <w:sz w:val="24"/>
          <w:szCs w:val="24"/>
          <w:lang w:val="pt-BR"/>
        </w:rPr>
        <w:t>Trabalho de conclusão de curso para obtenção do título de graduação em Ciência da Computação apresentado à Universidade Paulista – UNIP.</w:t>
      </w:r>
    </w:p>
    <w:p w:rsidR="00BE14E2" w:rsidRPr="00BE14E2" w:rsidRDefault="00BE14E2" w:rsidP="00BE14E2">
      <w:pPr>
        <w:rPr>
          <w:lang w:val="pt-BR"/>
        </w:rPr>
      </w:pP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Aprovado em: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BANCA EXAMINADORA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 xml:space="preserve">Profª </w:t>
      </w:r>
      <w:r w:rsidR="00755E17" w:rsidRPr="003315AB">
        <w:rPr>
          <w:rFonts w:ascii="Arial" w:hAnsi="Arial" w:cs="Arial"/>
          <w:sz w:val="24"/>
          <w:szCs w:val="24"/>
          <w:lang w:val="pt-BR"/>
        </w:rPr>
        <w:t xml:space="preserve"> Me </w:t>
      </w:r>
      <w:r w:rsidRPr="003315AB">
        <w:rPr>
          <w:rFonts w:ascii="Arial" w:hAnsi="Arial" w:cs="Arial"/>
          <w:sz w:val="24"/>
          <w:szCs w:val="24"/>
          <w:lang w:val="pt-BR"/>
        </w:rPr>
        <w:t xml:space="preserve">Helen </w:t>
      </w:r>
      <w:r w:rsidR="007504B4">
        <w:rPr>
          <w:rFonts w:ascii="Arial" w:hAnsi="Arial" w:cs="Arial"/>
          <w:sz w:val="24"/>
          <w:szCs w:val="24"/>
          <w:lang w:val="pt-BR"/>
        </w:rPr>
        <w:t>de Freitas Santos</w:t>
      </w: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Universidade Paulista -- UNIP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3315AB" w:rsidRDefault="00755E17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shd w:val="clear" w:color="auto" w:fill="FFFFFF"/>
          <w:lang w:val="pt-BR"/>
        </w:rPr>
        <w:t>Prof. Me Carlos Eduardo S. Zambon</w:t>
      </w: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Universidade Paulista – UNIP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0B54A7" w:rsidRPr="003315AB" w:rsidRDefault="00755E17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Prof. Me Edmar César Gomes da Silva</w:t>
      </w:r>
    </w:p>
    <w:p w:rsidR="003315AB" w:rsidRPr="00095653" w:rsidRDefault="003315AB" w:rsidP="003315AB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Universidade Paulista - UNIP</w:t>
      </w:r>
    </w:p>
    <w:sectPr w:rsidR="003315AB" w:rsidRPr="00095653" w:rsidSect="00797551"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4E2"/>
    <w:rsid w:val="00095653"/>
    <w:rsid w:val="000B54A7"/>
    <w:rsid w:val="001647F8"/>
    <w:rsid w:val="002448B1"/>
    <w:rsid w:val="003315AB"/>
    <w:rsid w:val="003B3CB7"/>
    <w:rsid w:val="003D24EB"/>
    <w:rsid w:val="005B53FA"/>
    <w:rsid w:val="007504B4"/>
    <w:rsid w:val="00755E17"/>
    <w:rsid w:val="00797551"/>
    <w:rsid w:val="00A70B65"/>
    <w:rsid w:val="00BE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15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79908-384F-42B8-BF56-C4F2316B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12</cp:revision>
  <dcterms:created xsi:type="dcterms:W3CDTF">2012-11-12T17:13:00Z</dcterms:created>
  <dcterms:modified xsi:type="dcterms:W3CDTF">2012-12-14T05:03:00Z</dcterms:modified>
</cp:coreProperties>
</file>