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4srdlyly8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 de Pruebas y Control de Calidad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mnwcwly9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Asistencia Móvil (S.A.M.)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Diciembre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Elaborado por:</w:t>
      </w:r>
      <w:r w:rsidDel="00000000" w:rsidR="00000000" w:rsidRPr="00000000">
        <w:rPr>
          <w:rtl w:val="0"/>
        </w:rPr>
        <w:t xml:space="preserve"> Equipo S.A.M.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Responsable QA:</w:t>
      </w:r>
      <w:r w:rsidDel="00000000" w:rsidR="00000000" w:rsidRPr="00000000">
        <w:rPr>
          <w:rtl w:val="0"/>
        </w:rPr>
        <w:t xml:space="preserve"> Bruno Lobos, Víctor Marambio, Pierre Ascencio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a4xnctl8u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documento describe el plan integral de pruebas y control de calidad para el proyecto S.A.M. Dado que el sistema gestiona emergencias en un entorno universitario, la calidad y confiabilidad del software son aspectos críticos que pueden impactar directamente en la seguridad y bienestar de la comunidad.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bv5fkclcz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Objetivos del Plan de Pruebas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Garantizar que todas las funcionalidades cumplan con los requerimientos especificados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y corregir defectos antes del despliegue en producción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seguridad, rendimiento y usabilidad del sistema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la correcta integración entre componentes (app móvil, backend, base de datos)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el cumplimiento de estándares de calidad establecidos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h1l44gz9u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Alcance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cubren los siguientes componentes: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móvil Android (usuarios)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administrativo web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y API REST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de datos Firebase Firestore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notificaciones push (FCM)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códigos QR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orppvfs7p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Tipos de Pruebas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2za7u85ow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Pruebas Funcionales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x0rkyzoorf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2.1.1. Pruebas Unitarias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el correcto funcionamiento de componentes individuales de forma aislada.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Validador de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email con dominio @duocuc.cl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exitosa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Validador de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email con dominio diferente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rechazada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Validador de contraseña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con 8+ caracteres, mayúscula, número y especial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exitosa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Validador de contraseña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con menos de 8 caracteres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rechazada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Parser de 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QR válido con UUID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datos de ubicación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Parser de 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QR inválido o corrupto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error controlado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Generador de tickets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nueva solicitud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 ID único de ticket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Calculador de tiempo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creada y atendida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Calcula tiempo de respuesta correcto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Filtro de roles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con rol "estudiante"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permisos de estudiante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PU-010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Filtro de roles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con rol "admin"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permisos completos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JUnit (Android), Jest (JavaScript)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y852uhfgg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2.1.2. Pruebas de Integración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la correcta comunicación e interacción entre módulos del sistema.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→ Firebase 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nuevo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creado en Authentication y Firestore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→ Firebase 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con credenciales válidas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de sesión generado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→ Firebase 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con credenciales inválidas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autenticación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→ Firestore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solicitud de emergencia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creado en colección ATENCIONES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→ Firestore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Consultar historial de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 solo solicitudes del 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Firestore → FCM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Nueva solicitud creada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enviada a personal asignado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 → Cámara → 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Escanear código QR válido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Ubicación identificada correctamente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 → Firestore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nuevo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disponible en app móvil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Panel Admin → Firestore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Modificar servicio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Cambios reflejados en tiempo real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PI-010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Firestore → Looker Studio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atenciones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actualizado con métricas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Firebase Test Lab, Espresso (Android)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me2nfr7oc1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2.1.3. Pruebas de Sistema (End-to-End)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flujos completos del sistema desde la perspectiva del usuario.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completo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Abrir app 2. Ir a registro 3. Completar formulario 4. Confirmar email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puede iniciar sesión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de emergencia médica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 2. Escanear QR 3. Seleccionar "Emergencia Médica" 4. Confirmar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creada, notificación enviada a enfermería, confirmación mostrada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de 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 2. Escanear QR 3. Seleccionar "Seguridad" 4. Confirmar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creada, notificación enviada a seguridad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de soporte técnico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 2. Escanear QR 3. Seleccionar "Soporte Técnico" 4. Confirmar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creada, notificación enviada a soporte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 de historial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 2. Ir a historial 3. Seleccionar solicitud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 solicitud mostrado correctamente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Atención de solicitud (Personal)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 como personal 2. Recibir notificación 3. Ver detalle 4. Marcar atendida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actualizado, usuario notificado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 (Admin)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 como admin 2. Crear usuario 3. Asignar rol 4. Guardar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creado y funcional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Generación de QR (Admin)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 como admin 2. Crear ubicación 3. Generar QR 4. Descargar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 funcional al escanearlo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Recuperación de contraseña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Ir a login 2. "Olvidé contraseña" 3. Ingresar email 4. Recibir correo 5. Cambiar contraseña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Nueva contraseña funcional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PE2E-010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Cierre de sesión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Usuario logueado 2. Cerrar sesión 3. Intentar acceder a función protegida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Redirigido a login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09ktihnxq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Pruebas No Funcionales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y7sc6mj9si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2.2.1. Pruebas de Rendimiento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el comportamiento del sistema bajo diferentes condiciones de carga.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de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autenticación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Escaneo de 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procesamiento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 segundos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Envío de solicitud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hasta confirmación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3 segundos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notificación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hasta recepción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5 segundos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de historial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consulta (50 registros)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 segundos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Usuarios concurrentes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100 usuarios simultáneos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estable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Solicitudes simultáneas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 solicitudes en 1 minuto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 procesadas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Pico de emergencias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 solicitudes en 5 minutos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pérdida de datos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Volumen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grande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10,000 registros de atenciones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 &lt; 3 segundos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PR-010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Resistencia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Operación prolongada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 horas de operación continua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 degradación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Firebase Performance Monitoring, Apache JMeter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gleickyczi7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2.2.2. Pruebas de Seguridad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Identificar vulnerabilidades y verificar la robustez de los controles de seguridad.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Intento de acceso sin token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denegado (401)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expirado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de re-autenticación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Fuerza bruta (10 intentos fallidos)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Cuenta bloqueada temporalmente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estudiante accede a panel admin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denegado (403)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intenta ver solicitud de otro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denegado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Autorización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intenta modificar usuarios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denegado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Inyección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SQL/NoSQL injection en formularios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Entrada sanitizada, sin efecto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Inyección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XSS en campos de texto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no ejecutado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Interceptar tráfico de 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cifrados (HTTPS)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directo a Firestore sin 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Reglas bloquean acceso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Robo de token de sesión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invalidado en otro dispositivo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 QR manipulado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detecta y rechaza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Acceso a endpoint sin autenticación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401 Unauthorized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Rate limiting (100 requests/min)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Solicitudes excedentes rechazadas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PS-015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registro de eventos críticos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eventos registrados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Herramientas:</w:t>
      </w:r>
      <w:r w:rsidDel="00000000" w:rsidR="00000000" w:rsidRPr="00000000">
        <w:rPr>
          <w:rtl w:val="0"/>
        </w:rPr>
        <w:t xml:space="preserve"> OWASP ZAP, Burp Suite, Firebase Security Rules Simulator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b4s888khy1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2.2.3. Pruebas de Usabilidad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Evaluar la facilidad de uso y experiencia del usuario.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Aprendizaje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nuevo completa solicitud sin ayuda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con usuarios reales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para completar solicitud de emergencia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Medición (objetivo: &lt; 30 segundos)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Memorabilidad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retorna después de 1 semana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de retención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Frecuencia de errores del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Observación y registro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Satisfacción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Valoración subjetiva del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Encuesta SUS (System Usability Scale)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Contraste de colores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WCAG 2.1 AA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 de texto legible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(mínimo 16sp)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Compatibilidad con lector de pantalla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con TalkBack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Flujo intuitivo entre pantallas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de navegación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PUS-010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Mensajes de error claros y útiles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de mensajes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 sugeridos:</w:t>
      </w:r>
      <w:r w:rsidDel="00000000" w:rsidR="00000000" w:rsidRPr="00000000">
        <w:rPr>
          <w:rtl w:val="0"/>
        </w:rPr>
        <w:t xml:space="preserve"> 10-15 estudiantes y personal de DUOC UC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u1qxf5yy6lk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2.2.4. Pruebas de Compatibilidad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el funcionamiento en diferentes dispositivos y configuraciones.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Versiones/Modelos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Operativo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Android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8.0, 9.0, 10, 11, 12, 13, 14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Dispositivos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Smartphones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Samsung, Xiaomi, Huawei, Motorola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Tamaño de pantalla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Resoluciones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720p, 1080p, 1440p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Navegadores (Panel Admin)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Chrome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Últimas 3 versiones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Navegadores (Panel Admin)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Firefox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Últimas 3 versiones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Navegadores (Panel Admin)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Safari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Últimas 2 versiones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Navegadores (Panel Admin)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Últimas 3 versiones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Cámaras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Lector 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Cámaras de diferentes calidades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Conectividad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WiFi, 4G, 3G, conexión inestable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PC-010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Orientación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Pantalla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Vertical y horizontal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Herramientas sugeridas:</w:t>
      </w:r>
      <w:r w:rsidDel="00000000" w:rsidR="00000000" w:rsidRPr="00000000">
        <w:rPr>
          <w:rtl w:val="0"/>
        </w:rPr>
        <w:t xml:space="preserve"> Firebase Test Lab, BrowserStack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d0rp2ekf4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2.2.5. Pruebas de Disponibilidad y Recuperación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Verificar la capacidad del sistema de mantenerse operativo y recuperarse ante fallos.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Pérdida de conexión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pierde internet durante solicitud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se envía al recuperar conexión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Caída de Firebase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 no disponible temporalmente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amigable, reintento automático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PD-003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en segundo plano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llega con app cerrada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mostrada correctamente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PD-004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Reinicio de dispositivo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reinicia teléfono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Sesión persiste o login rápido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PD-005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Actualización de app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Nueva versión disponible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Migración de datos sin pérdida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PD-006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Backup de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Restauración de Firestore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recuperados íntegramente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PD-007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Failover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región de Firebase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 continúa sin interrupción</w:t>
            </w:r>
          </w:p>
        </w:tc>
      </w:tr>
    </w:tbl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zsxqif1jx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Pruebas de Aceptación de Usuario (UAT)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Validar que el sistema cumple con las expectativas y necesidades de los usuarios finales.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n8rgxe5erj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2.3.1. Criterios de Aceptación por Historia de Usuario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HU-01: Escaneo 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escanear un QR y ver la ubicación identificada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HU-02: Selección de emergencia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elegir entre 3 tipos de emergencia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HU-03: Confirmación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recibe confirmación con número de ticket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HU-04: Historial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ver sus solicitudes anteriores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HU-05: Notificaciones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personal recibe notificación inmediata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HU-06: Ubicación precisa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personal ve la ubicación exacta de la emergencia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HU-09: Login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iniciar sesión con credenciales válidas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HU-10: Roles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rol ve solo las funciones que le corresponden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HU-11: Gestión usuarios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 puede crear, editar y eliminar usuarios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HU-14: Generación QR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 puede generar códigos QR únicos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☐ Cumple / ☐ No cumple</w:t>
            </w:r>
          </w:p>
        </w:tc>
      </w:tr>
    </w:tbl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  <w:t xml:space="preserve">2.3.2. Escenarios de Prueba con Usuarios Reales</w:t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Simulacro de emergencia médica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estudiantes, 2 personal enfermería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Sala de clases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Simulacro de incidente de 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 estudiantes, 2 guardias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Pasillo principal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Solicitud de soporte técnico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docentes, 2 técnicos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Laboratorio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administrativa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administradores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Oficina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 de estrés grupal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estudiantes simultáneos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Múltiples ubicaciones</w:t>
            </w:r>
          </w:p>
        </w:tc>
      </w:tr>
    </w:tbl>
    <w:p w:rsidR="00000000" w:rsidDel="00000000" w:rsidP="00000000" w:rsidRDefault="00000000" w:rsidRPr="00000000" w14:paraId="000001F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9iaovbg2m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Métricas de Calidad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dwlkbrdsr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Indicadores Clave de Calidad (KPIs)</w:t>
      </w:r>
    </w:p>
    <w:p w:rsidR="00000000" w:rsidDel="00000000" w:rsidP="00000000" w:rsidRDefault="00000000" w:rsidRPr="00000000" w14:paraId="000001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Cobertura de 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 de código cubierto por 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80%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(Líneas probadas / Total líneas) × 100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Densidad de defectos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Defectos por cada 1000 líneas de código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(Total defectos / KLOC)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Tasa de defectos críticos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 de defectos de severidad crítica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(Defectos críticos / Total defectos) × 100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medio de resolución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promedio para corregir defectos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24 hrs (críticos)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Σ(Tiempo resolución) / 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Efectividad de 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Defectos encontrados en pruebas vs producción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(Defectos QA / Total defectos) × 100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Satisfacción de usuario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Puntuación en encuesta SUS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75/100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encuesta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% de tiempo operativo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99.5%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(Tiempo up / Tiempo total) × 100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Latencia promedio del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 3 seg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Promedio mediciones</w:t>
            </w:r>
          </w:p>
        </w:tc>
      </w:tr>
    </w:tbl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rPr/>
      </w:pPr>
      <w:r w:rsidDel="00000000" w:rsidR="00000000" w:rsidRPr="00000000">
        <w:rPr>
          <w:rtl w:val="0"/>
        </w:rPr>
        <w:t xml:space="preserve">3.2. Clasificación de Defectos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45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235"/>
        <w:tblGridChange w:id="0">
          <w:tblGrid>
            <w:gridCol w:w="2235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 de Corrección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inutilizable, pérdida de datos</w:t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no inicia, solicitudes no se envían</w:t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Inmediata (&lt; 4 horas)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 principal afectada</w:t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 no llegan, QR no escanea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 (&lt; 24 horas)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 secundaria afectada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 no ordena correctamente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(&lt; 72 horas)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Problema menor, cosmético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 mal alineado, color incorrecto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Baja (próximo sprint)</w:t>
            </w:r>
          </w:p>
        </w:tc>
      </w:tr>
    </w:tbl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6v0c6gmq9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Entorno de Pruebas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cyyokm27u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Ambiente de Pruebas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Ambiente de Producción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 Project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sam-testing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sam-production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de prueba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producción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FCM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Canal de pruebas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Canal producción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 Android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de debug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Build de release firmado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Web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test.sam.duoc.cl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sam.duoc.cl</w:t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pu23ht45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Datos de Prueba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Usuarios de prueba:</w:t>
      </w:r>
    </w:p>
    <w:p w:rsidR="00000000" w:rsidDel="00000000" w:rsidP="00000000" w:rsidRDefault="00000000" w:rsidRPr="00000000" w14:paraId="0000025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cuentas de estudiantes ficticios</w:t>
      </w:r>
    </w:p>
    <w:p w:rsidR="00000000" w:rsidDel="00000000" w:rsidP="00000000" w:rsidRDefault="00000000" w:rsidRPr="00000000" w14:paraId="000002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cuentas de personal de asistencia</w:t>
      </w:r>
    </w:p>
    <w:p w:rsidR="00000000" w:rsidDel="00000000" w:rsidP="00000000" w:rsidRDefault="00000000" w:rsidRPr="00000000" w14:paraId="000002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cuentas de administradores</w:t>
      </w:r>
    </w:p>
    <w:p w:rsidR="00000000" w:rsidDel="00000000" w:rsidP="00000000" w:rsidRDefault="00000000" w:rsidRPr="00000000" w14:paraId="000002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con dominio @duocuc.cl (ambiente test)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Ubicaciones de prueba:</w:t>
      </w:r>
    </w:p>
    <w:p w:rsidR="00000000" w:rsidDel="00000000" w:rsidP="00000000" w:rsidRDefault="00000000" w:rsidRPr="00000000" w14:paraId="000002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 códigos QR de prueba</w:t>
      </w:r>
    </w:p>
    <w:p w:rsidR="00000000" w:rsidDel="00000000" w:rsidP="00000000" w:rsidRDefault="00000000" w:rsidRPr="00000000" w14:paraId="000002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Representando diferentes edificios, pisos y salas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Solicitudes de prueba: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registros históricos de atenciones</w:t>
      </w:r>
    </w:p>
    <w:p w:rsidR="00000000" w:rsidDel="00000000" w:rsidP="00000000" w:rsidRDefault="00000000" w:rsidRPr="00000000" w14:paraId="000002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variada de tipos y estados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1aa67m3lp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Cronograma de Pruebas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tc0zcsxls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Distribución por Iteración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Iteración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S5-S6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Unitarias (BD, Auth)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BL, VM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Iteración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S7-S8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Unitarias + Integración (Login)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PA, BL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Iteración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S9-S10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Unitarias + Integración (QR)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Iteración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S11-S12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Integración (Notificaciones)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BL, VM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Iteración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S13-S14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+ 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BL, VM, PA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Iteración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S14-S15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+ Rendimiento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BL, VM, PA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Final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UAT + Aceptación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+ Usuarios</w:t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diw1obfhk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Hitos de Calidad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Alpha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Funcionalidades core operativas, 0 defectos críticos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completo, &lt; 5 defectos altos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Release Candidate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defectos críticos/altos, UAT aprobado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Semana 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criterios de aceptación cumplidos</w:t>
            </w:r>
          </w:p>
        </w:tc>
      </w:tr>
    </w:tbl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6fiswt5bi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Roles y Responsabilidades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Lobos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Planificación, seguimiento, reportes de calidad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Víctor Marambio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API, BD, seguridad, notificaciones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Pierre Ascencio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UI, usabilidad, compatibilidad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Tester de Integración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Equipo completo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E2E, sistema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Coordinador UAT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Bruno Lobos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 de pruebas con usuarios</w:t>
            </w:r>
          </w:p>
        </w:tc>
      </w:tr>
    </w:tbl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7qib128z7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Gestión de Defectos</w:t>
      </w:r>
    </w:p>
    <w:p w:rsidR="00000000" w:rsidDel="00000000" w:rsidP="00000000" w:rsidRDefault="00000000" w:rsidRPr="00000000" w14:paraId="000002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0k4h8bd2s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Plantilla de Reporte de Defecto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ID: DEF-XXX</w:t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Título: [Descripción breve]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Severidad: [Crítica/Alta/Media/Baja]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Estado: [Nuevo/Asignado/En Progreso/Resuelto/Cerrado]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Reportado por: [Nombre]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Fecha: [DD/MM/YYYY]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Asignado a: [Nombre]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[Descripción detallada del defecto]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Pasos para reproducir: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[Paso 1]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[Paso 2]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[Paso N]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actual: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[Lo que ocurre]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[Lo que debería ocurrir]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Evidencia: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[Screenshots, logs, videos]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Dispositivo: [Modelo]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SO: [Versión]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App: [Versión]</w:t>
            </w:r>
          </w:p>
        </w:tc>
      </w:tr>
    </w:tbl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a1cpfmqj3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Criterios de Aceptación Final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o9olxfxju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Criterios de Salida a Producción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aprobar el paso a producción, se deben cumplir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los siguientes criterios: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defectos de severidad Crítica abiertos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 defectos de severidad Alta abiertos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Cobertura de pruebas ≥ 80%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 las pruebas E2E pasando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seguridad sin vulnerabilidades críticas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respuesta &lt; 3 segundos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UAT aprobado por stakeholders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 usuario completa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de rollback documentado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Métricas de rendimiento dentro de objetivos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btzb4sukku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Conclusiones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de pruebas y control de calidad para S.A.M. establece un marco integral que abarca pruebas funcionales, no funcionales y de aceptación. La implementación rigurosa de este plan es fundamental para garantizar un sistema confiable que pueda gestionar emergencias de manera efectiva en el campus universitario.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calidad no es negociable en un sistema de asistencia de emergencias. Cada defecto no detectado podría traducirse en retrasos que afecten la seguridad de estudiantes y personal. Por ello, el equipo se compromete a ejecutar este plan con la mayor rigurosidad.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