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B0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Important Instruction:</w:t>
      </w:r>
    </w:p>
    <w:p w:rsidR="001216FF" w:rsidRDefault="001216FF" w:rsidP="001216FF">
      <w:pPr>
        <w:pStyle w:val="ListParagraph"/>
        <w:ind w:hanging="360"/>
      </w:pPr>
      <w:r>
        <w:t>1.</w:t>
      </w:r>
      <w:r w:rsidR="006A69B0" w:rsidRPr="001216FF">
        <w:t xml:space="preserve">Please read the document thoroughly before you code. </w:t>
      </w:r>
    </w:p>
    <w:p w:rsidR="006A69B0" w:rsidRPr="001216FF" w:rsidRDefault="001216FF" w:rsidP="001216FF">
      <w:pPr>
        <w:pStyle w:val="ListParagraph"/>
        <w:ind w:hanging="360"/>
      </w:pPr>
      <w:r>
        <w:t>2.</w:t>
      </w:r>
      <w:r w:rsidR="006A69B0" w:rsidRPr="001216FF">
        <w:t>Import the given skeleton code into your Eclipse.</w:t>
      </w:r>
    </w:p>
    <w:p w:rsidR="006A69B0" w:rsidRPr="001216FF" w:rsidRDefault="001216FF" w:rsidP="001216FF">
      <w:pPr>
        <w:pStyle w:val="ListParagraph"/>
        <w:ind w:hanging="360"/>
      </w:pPr>
      <w:r>
        <w:t>3.</w:t>
      </w:r>
      <w:r w:rsidR="006A69B0" w:rsidRPr="001216FF">
        <w:t>You have to create the input file for the methods.</w:t>
      </w:r>
    </w:p>
    <w:p w:rsidR="006A69B0" w:rsidRDefault="001216FF" w:rsidP="001216FF">
      <w:pPr>
        <w:pStyle w:val="ListParagraph"/>
        <w:ind w:hanging="360"/>
      </w:pPr>
      <w:r>
        <w:t>4.</w:t>
      </w:r>
      <w:r w:rsidR="006A69B0" w:rsidRPr="001216FF">
        <w:t xml:space="preserve">Refer/Use the solution file only when you are not able to complete the case study within </w:t>
      </w:r>
      <w:r w:rsidR="0015225C" w:rsidRPr="001216FF">
        <w:t>1</w:t>
      </w:r>
      <w:r w:rsidR="006A69B0" w:rsidRPr="001216FF">
        <w:t xml:space="preserve"> hours</w:t>
      </w:r>
    </w:p>
    <w:p w:rsidR="001216FF" w:rsidRPr="00D3660D" w:rsidRDefault="001216FF" w:rsidP="001216FF">
      <w:pPr>
        <w:pStyle w:val="ListParagraph"/>
        <w:ind w:hanging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69B0" w:rsidRDefault="006A69B0" w:rsidP="006A69B0">
      <w:pPr>
        <w:pStyle w:val="ListParagraph"/>
      </w:pPr>
    </w:p>
    <w:p w:rsidR="0051792A" w:rsidRDefault="00EC286E" w:rsidP="0051792A">
      <w:r>
        <w:t>A Retail shop wanted to maintain the details of the product</w:t>
      </w:r>
      <w:r w:rsidR="005E1364">
        <w:t>s</w:t>
      </w:r>
      <w:r>
        <w:t xml:space="preserve"> sold for a particular date.</w:t>
      </w:r>
      <w:r w:rsidR="00AA0804">
        <w:t xml:space="preserve"> For this they want to organize the data in such a way that there should be two output files one containing the unique records while the other contain the duplicate records.</w:t>
      </w:r>
    </w:p>
    <w:p w:rsidR="001216FF" w:rsidRPr="001216FF" w:rsidRDefault="001216FF" w:rsidP="001216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16F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1216FF" w:rsidRDefault="001216FF" w:rsidP="001216FF">
      <w:r>
        <w:t xml:space="preserve">                  Import the below attached skeleton code into your eclipse project and implement the    required functionalities</w:t>
      </w:r>
    </w:p>
    <w:bookmarkStart w:id="0" w:name="_GoBack"/>
    <w:p w:rsidR="001216FF" w:rsidRDefault="00E238A5" w:rsidP="0051792A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523471132" r:id="rId11"/>
        </w:object>
      </w:r>
      <w:bookmarkEnd w:id="0"/>
    </w:p>
    <w:p w:rsidR="001216FF" w:rsidRDefault="001216FF" w:rsidP="001216FF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:rsidR="006A69B0" w:rsidRPr="003D2C3D" w:rsidRDefault="006A69B0" w:rsidP="006A69B0">
      <w:pPr>
        <w:rPr>
          <w:b/>
          <w:u w:val="single"/>
        </w:rPr>
      </w:pPr>
      <w:r w:rsidRPr="003D2C3D">
        <w:rPr>
          <w:b/>
          <w:u w:val="single"/>
        </w:rPr>
        <w:t>Develop an application for the below 2 requirements.</w:t>
      </w:r>
    </w:p>
    <w:p w:rsidR="006A69B0" w:rsidRDefault="006A69B0" w:rsidP="006A69B0">
      <w:pPr>
        <w:rPr>
          <w:b/>
        </w:rPr>
      </w:pPr>
      <w:r w:rsidRPr="00112940">
        <w:rPr>
          <w:b/>
        </w:rPr>
        <w:t>Requirement 1:</w:t>
      </w:r>
    </w:p>
    <w:p w:rsidR="00EC286E" w:rsidRDefault="00EC286E" w:rsidP="00EC286E">
      <w:r>
        <w:t xml:space="preserve">Read </w:t>
      </w:r>
      <w:r w:rsidR="005E1364">
        <w:t>records</w:t>
      </w:r>
      <w:r>
        <w:t xml:space="preserve"> from the input file and write down the </w:t>
      </w:r>
      <w:r w:rsidR="005E1364">
        <w:t>record</w:t>
      </w:r>
      <w:r>
        <w:t xml:space="preserve"> in two separate file </w:t>
      </w:r>
      <w:r w:rsidR="005E1364">
        <w:t>.</w:t>
      </w:r>
      <w:r>
        <w:t xml:space="preserve">Unique records </w:t>
      </w:r>
      <w:r w:rsidR="008F4199">
        <w:t xml:space="preserve">(any one of the fields of the record is not identical) </w:t>
      </w:r>
      <w:r>
        <w:t>will be put in one file while the duplicate records</w:t>
      </w:r>
      <w:r w:rsidR="00CE32D8">
        <w:t xml:space="preserve"> (all the fields of the record are identical)</w:t>
      </w:r>
      <w:r>
        <w:t xml:space="preserve"> need to be put in a separate file.</w:t>
      </w:r>
    </w:p>
    <w:p w:rsidR="006A69B0" w:rsidRDefault="006A69B0" w:rsidP="006A69B0">
      <w:pPr>
        <w:rPr>
          <w:b/>
        </w:rPr>
      </w:pPr>
      <w:r>
        <w:rPr>
          <w:b/>
        </w:rPr>
        <w:t>Requirement 2:</w:t>
      </w:r>
    </w:p>
    <w:p w:rsidR="00F81FA5" w:rsidRDefault="00AA0804" w:rsidP="006A69B0">
      <w:r>
        <w:t>Validating the input data.</w:t>
      </w:r>
    </w:p>
    <w:p w:rsidR="005859D8" w:rsidRDefault="005859D8" w:rsidP="005859D8">
      <w:pPr>
        <w:rPr>
          <w:rStyle w:val="Heading3Char"/>
          <w:color w:val="auto"/>
        </w:rPr>
      </w:pPr>
      <w:r>
        <w:rPr>
          <w:rStyle w:val="Heading3Char"/>
          <w:color w:val="auto"/>
        </w:rPr>
        <w:t>Validations to be done:</w:t>
      </w:r>
    </w:p>
    <w:p w:rsidR="005859D8" w:rsidRPr="005859D8" w:rsidRDefault="005859D8" w:rsidP="005859D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5859D8">
        <w:rPr>
          <w:rFonts w:asciiTheme="majorHAnsi" w:eastAsiaTheme="majorEastAsia" w:hAnsiTheme="majorHAnsi" w:cstheme="majorBidi"/>
          <w:bCs/>
          <w:color w:val="000000" w:themeColor="text1"/>
        </w:rPr>
        <w:t xml:space="preserve">All fields are mandatory. </w:t>
      </w:r>
    </w:p>
    <w:p w:rsidR="005859D8" w:rsidRPr="005859D8" w:rsidRDefault="005859D8" w:rsidP="005859D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5859D8">
        <w:rPr>
          <w:rFonts w:asciiTheme="majorHAnsi" w:eastAsiaTheme="majorEastAsia" w:hAnsiTheme="majorHAnsi" w:cstheme="majorBidi"/>
          <w:bCs/>
          <w:color w:val="000000" w:themeColor="text1"/>
        </w:rPr>
        <w:t>The length of the ProductId field should be 11.</w:t>
      </w:r>
    </w:p>
    <w:p w:rsidR="005859D8" w:rsidRDefault="005859D8" w:rsidP="005859D8"/>
    <w:p w:rsidR="005859D8" w:rsidRPr="004D0AE7" w:rsidRDefault="004D0AE7" w:rsidP="006A69B0">
      <w:pPr>
        <w:rPr>
          <w:color w:val="FF0000"/>
        </w:rPr>
      </w:pPr>
      <w:bookmarkStart w:id="1" w:name="_Output_Map_structure:"/>
      <w:bookmarkEnd w:id="1"/>
      <w:r w:rsidRPr="00807E9F">
        <w:rPr>
          <w:rFonts w:asciiTheme="majorHAnsi" w:eastAsiaTheme="majorEastAsia" w:hAnsiTheme="majorHAnsi" w:cstheme="majorBidi"/>
          <w:bCs/>
          <w:color w:val="000000" w:themeColor="text1"/>
        </w:rPr>
        <w:t>If any of the above two validations fail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s</w:t>
      </w:r>
      <w:r w:rsidRPr="00807E9F">
        <w:rPr>
          <w:rFonts w:asciiTheme="majorHAnsi" w:eastAsiaTheme="majorEastAsia" w:hAnsiTheme="majorHAnsi" w:cstheme="majorBidi"/>
          <w:bCs/>
          <w:color w:val="000000" w:themeColor="text1"/>
        </w:rPr>
        <w:t xml:space="preserve">, the system should throw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a user defined exception “</w:t>
      </w:r>
      <w:r w:rsidRPr="004D0AE7">
        <w:rPr>
          <w:rFonts w:ascii="Courier New" w:hAnsi="Courier New" w:cs="Courier New"/>
          <w:b/>
          <w:color w:val="FF0000"/>
          <w:sz w:val="20"/>
          <w:szCs w:val="20"/>
          <w:highlight w:val="lightGray"/>
        </w:rPr>
        <w:t>RetailShoppingException</w:t>
      </w:r>
      <w:r>
        <w:rPr>
          <w:rFonts w:ascii="Courier New" w:hAnsi="Courier New" w:cs="Courier New"/>
          <w:color w:val="000000"/>
          <w:sz w:val="20"/>
          <w:szCs w:val="20"/>
        </w:rPr>
        <w:t>”.</w:t>
      </w:r>
    </w:p>
    <w:p w:rsidR="005859D8" w:rsidRDefault="005859D8" w:rsidP="006A69B0"/>
    <w:p w:rsidR="005859D8" w:rsidRDefault="005859D8" w:rsidP="006A69B0"/>
    <w:p w:rsidR="002C006F" w:rsidRPr="002C006F" w:rsidRDefault="002C006F" w:rsidP="002C00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C006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Technical Specifications:</w:t>
      </w: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3240"/>
        <w:gridCol w:w="2430"/>
        <w:gridCol w:w="1890"/>
      </w:tblGrid>
      <w:tr w:rsidR="006A4705" w:rsidRPr="00FB17CB" w:rsidTr="005C4B14">
        <w:tc>
          <w:tcPr>
            <w:tcW w:w="1458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6A4705" w:rsidTr="005C4B14">
        <w:trPr>
          <w:trHeight w:val="1050"/>
        </w:trPr>
        <w:tc>
          <w:tcPr>
            <w:tcW w:w="1458" w:type="dxa"/>
          </w:tcPr>
          <w:p w:rsidR="006A4705" w:rsidRPr="00E90324" w:rsidRDefault="00AA0804" w:rsidP="005C4B14">
            <w:r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RetailShoppingOrganizer</w:t>
            </w:r>
          </w:p>
        </w:tc>
        <w:tc>
          <w:tcPr>
            <w:tcW w:w="1620" w:type="dxa"/>
          </w:tcPr>
          <w:p w:rsidR="006A4705" w:rsidRDefault="00AA0804" w:rsidP="005E1364">
            <w:r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r w:rsidR="005E1364"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ProductDetails</w:t>
            </w:r>
          </w:p>
        </w:tc>
        <w:tc>
          <w:tcPr>
            <w:tcW w:w="3240" w:type="dxa"/>
          </w:tcPr>
          <w:p w:rsidR="006A4705" w:rsidRPr="005C751E" w:rsidRDefault="006A4705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filePath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30" w:type="dxa"/>
          </w:tcPr>
          <w:p w:rsidR="006A4705" w:rsidRPr="00FA3078" w:rsidRDefault="006A4705" w:rsidP="00E407C2">
            <w:pPr>
              <w:pStyle w:val="Default"/>
              <w:jc w:val="center"/>
              <w:rPr>
                <w:b/>
                <w:sz w:val="21"/>
                <w:szCs w:val="21"/>
              </w:rPr>
            </w:pPr>
            <w:r w:rsidRPr="00FA3078">
              <w:rPr>
                <w:b/>
                <w:bCs/>
                <w:sz w:val="21"/>
                <w:szCs w:val="21"/>
              </w:rPr>
              <w:t>"</w:t>
            </w:r>
            <w:r>
              <w:rPr>
                <w:b/>
                <w:bCs/>
                <w:sz w:val="21"/>
                <w:szCs w:val="21"/>
              </w:rPr>
              <w:t>C</w:t>
            </w:r>
            <w:r w:rsidRPr="00FA3078">
              <w:rPr>
                <w:b/>
                <w:bCs/>
                <w:sz w:val="21"/>
                <w:szCs w:val="21"/>
              </w:rPr>
              <w:t>:\\</w:t>
            </w:r>
            <w:r>
              <w:rPr>
                <w:b/>
                <w:bCs/>
                <w:sz w:val="21"/>
                <w:szCs w:val="21"/>
              </w:rPr>
              <w:t>data</w:t>
            </w:r>
            <w:r w:rsidRPr="00FA3078">
              <w:rPr>
                <w:b/>
                <w:bCs/>
                <w:sz w:val="21"/>
                <w:szCs w:val="21"/>
              </w:rPr>
              <w:t>\\</w:t>
            </w:r>
            <w:r w:rsidR="00E407C2">
              <w:rPr>
                <w:b/>
                <w:bCs/>
                <w:sz w:val="21"/>
                <w:szCs w:val="21"/>
              </w:rPr>
              <w:t>retails</w:t>
            </w:r>
            <w:r w:rsidRPr="00FA3078">
              <w:rPr>
                <w:b/>
                <w:bCs/>
                <w:sz w:val="21"/>
                <w:szCs w:val="21"/>
              </w:rPr>
              <w:t xml:space="preserve">.txt" </w:t>
            </w:r>
          </w:p>
        </w:tc>
        <w:tc>
          <w:tcPr>
            <w:tcW w:w="1890" w:type="dxa"/>
          </w:tcPr>
          <w:p w:rsidR="006A4705" w:rsidRPr="001130E3" w:rsidRDefault="001130E3" w:rsidP="00E407C2">
            <w:pPr>
              <w:jc w:val="center"/>
              <w:rPr>
                <w:b/>
              </w:rPr>
            </w:pPr>
            <w:r w:rsidRPr="001130E3">
              <w:rPr>
                <w:b/>
              </w:rPr>
              <w:t>void</w:t>
            </w:r>
          </w:p>
        </w:tc>
      </w:tr>
      <w:tr w:rsidR="006A4705" w:rsidRPr="009916D2" w:rsidTr="005C4B14">
        <w:trPr>
          <w:trHeight w:val="1050"/>
        </w:trPr>
        <w:tc>
          <w:tcPr>
            <w:tcW w:w="1458" w:type="dxa"/>
          </w:tcPr>
          <w:p w:rsidR="006A4705" w:rsidRPr="00E90324" w:rsidRDefault="00AA0804" w:rsidP="005C4B14">
            <w:r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RetailShoppingOrganizer</w:t>
            </w:r>
          </w:p>
        </w:tc>
        <w:tc>
          <w:tcPr>
            <w:tcW w:w="1620" w:type="dxa"/>
          </w:tcPr>
          <w:p w:rsidR="006A4705" w:rsidRDefault="00AA0804" w:rsidP="005E1364">
            <w:r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validate</w:t>
            </w:r>
            <w:r w:rsidR="005E1364"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ProductDetails</w:t>
            </w:r>
          </w:p>
        </w:tc>
        <w:tc>
          <w:tcPr>
            <w:tcW w:w="3240" w:type="dxa"/>
          </w:tcPr>
          <w:p w:rsidR="006A4705" w:rsidRPr="00EE4AF8" w:rsidRDefault="00037F54" w:rsidP="00037F54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String[]  inputdata </w:t>
            </w:r>
            <w:r w:rsidRPr="00037F54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all the fields of the file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430" w:type="dxa"/>
          </w:tcPr>
          <w:p w:rsidR="006A4705" w:rsidRPr="00FA3078" w:rsidRDefault="00037F54" w:rsidP="00037F54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 w:rsidRPr="00037F54">
              <w:rPr>
                <w:b/>
                <w:bCs/>
                <w:sz w:val="21"/>
                <w:szCs w:val="21"/>
              </w:rPr>
              <w:t>QA-424515,Arun,5,03-31-2012,10000</w:t>
            </w:r>
          </w:p>
        </w:tc>
        <w:tc>
          <w:tcPr>
            <w:tcW w:w="1890" w:type="dxa"/>
          </w:tcPr>
          <w:p w:rsidR="006A4705" w:rsidRPr="009916D2" w:rsidRDefault="001130E3" w:rsidP="005C4B14">
            <w:pPr>
              <w:jc w:val="center"/>
              <w:rPr>
                <w:b/>
              </w:rPr>
            </w:pPr>
            <w:r>
              <w:rPr>
                <w:b/>
              </w:rPr>
              <w:t>void</w:t>
            </w:r>
          </w:p>
        </w:tc>
      </w:tr>
    </w:tbl>
    <w:p w:rsidR="00E42B98" w:rsidRDefault="00E42B98" w:rsidP="00E42B98"/>
    <w:p w:rsidR="00057428" w:rsidRDefault="00057428" w:rsidP="00E42B98"/>
    <w:p w:rsidR="00057428" w:rsidRDefault="00057428" w:rsidP="00057428">
      <w:pPr>
        <w:spacing w:after="120"/>
      </w:pPr>
      <w:r w:rsidRPr="007573CC">
        <w:rPr>
          <w:rFonts w:asciiTheme="majorHAnsi" w:eastAsiaTheme="majorEastAsia" w:hAnsiTheme="majorHAnsi" w:cstheme="majorBidi"/>
          <w:b/>
          <w:bCs/>
          <w:color w:val="000000" w:themeColor="text1"/>
        </w:rPr>
        <w:t>Input File:</w:t>
      </w:r>
      <w:r>
        <w:t xml:space="preserve"> </w:t>
      </w:r>
      <w:r w:rsidRPr="000B2C4D">
        <w:rPr>
          <w:u w:val="single"/>
        </w:rPr>
        <w:t xml:space="preserve">Create an input file with the name </w:t>
      </w:r>
      <w:r w:rsidR="008C2A8D">
        <w:rPr>
          <w:u w:val="single"/>
        </w:rPr>
        <w:t xml:space="preserve"> </w:t>
      </w:r>
      <w:r>
        <w:t xml:space="preserve"> </w:t>
      </w:r>
      <w:r w:rsidR="008C2A8D">
        <w:t>“</w:t>
      </w:r>
      <w:r w:rsidR="00037F54" w:rsidRPr="00B02CAA">
        <w:rPr>
          <w:b/>
        </w:rPr>
        <w:t>retail</w:t>
      </w:r>
      <w:r w:rsidR="004D0AE7" w:rsidRPr="00B02CAA">
        <w:rPr>
          <w:b/>
        </w:rPr>
        <w:t>s</w:t>
      </w:r>
      <w:r w:rsidR="008C2A8D" w:rsidRPr="00B02CAA">
        <w:rPr>
          <w:b/>
          <w:bCs/>
          <w:sz w:val="21"/>
          <w:szCs w:val="21"/>
        </w:rPr>
        <w:t>.txt</w:t>
      </w:r>
      <w:r w:rsidR="008C2A8D">
        <w:rPr>
          <w:b/>
          <w:bCs/>
          <w:sz w:val="21"/>
          <w:szCs w:val="21"/>
        </w:rPr>
        <w:t>”</w:t>
      </w:r>
      <w:r w:rsidR="008C2A8D">
        <w:t xml:space="preserve"> </w:t>
      </w:r>
      <w:r>
        <w:t xml:space="preserve">and store the sample </w:t>
      </w:r>
      <w:r w:rsidR="00037F54">
        <w:t>product</w:t>
      </w:r>
      <w:r w:rsidR="00A47358">
        <w:t xml:space="preserve"> details</w:t>
      </w:r>
      <w:r>
        <w:t xml:space="preserve"> records(each line is a record). Use the delimiter “,” to separate the field values.</w:t>
      </w:r>
    </w:p>
    <w:p w:rsidR="00057428" w:rsidRDefault="00057428" w:rsidP="00057428">
      <w:pPr>
        <w:spacing w:after="120"/>
      </w:pPr>
      <w:r>
        <w:t>The record format is given below</w:t>
      </w:r>
    </w:p>
    <w:p w:rsidR="00E733DC" w:rsidRPr="00E733DC" w:rsidRDefault="00E733DC" w:rsidP="00E733DC">
      <w:pPr>
        <w:spacing w:after="120"/>
        <w:rPr>
          <w:b/>
        </w:rPr>
      </w:pPr>
      <w:r w:rsidRPr="00E733DC">
        <w:rPr>
          <w:b/>
        </w:rPr>
        <w:t>P</w:t>
      </w:r>
      <w:r w:rsidR="00037F54">
        <w:rPr>
          <w:b/>
        </w:rPr>
        <w:t>roductId</w:t>
      </w:r>
      <w:r w:rsidRPr="00E733DC">
        <w:rPr>
          <w:b/>
        </w:rPr>
        <w:t>,</w:t>
      </w:r>
      <w:r w:rsidR="00037F54">
        <w:rPr>
          <w:b/>
        </w:rPr>
        <w:t>Customer</w:t>
      </w:r>
      <w:r w:rsidRPr="00E733DC">
        <w:rPr>
          <w:b/>
        </w:rPr>
        <w:t>Name,</w:t>
      </w:r>
      <w:r w:rsidR="00037F54">
        <w:rPr>
          <w:b/>
        </w:rPr>
        <w:t>QuantityPurchased</w:t>
      </w:r>
      <w:r w:rsidRPr="00E733DC">
        <w:rPr>
          <w:b/>
        </w:rPr>
        <w:t>,</w:t>
      </w:r>
      <w:r w:rsidR="00037F54">
        <w:rPr>
          <w:b/>
        </w:rPr>
        <w:t>DateOfPurchase</w:t>
      </w:r>
      <w:r w:rsidRPr="00E733DC">
        <w:rPr>
          <w:b/>
        </w:rPr>
        <w:t>,</w:t>
      </w:r>
      <w:r w:rsidR="00037F54">
        <w:rPr>
          <w:b/>
        </w:rPr>
        <w:t>TotalCost</w:t>
      </w:r>
    </w:p>
    <w:p w:rsidR="00057428" w:rsidRDefault="00057428" w:rsidP="0005742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>Field Constraints:</w:t>
      </w:r>
    </w:p>
    <w:p w:rsidR="00E733DC" w:rsidRDefault="00B76F8E" w:rsidP="00E733DC">
      <w:pPr>
        <w:spacing w:after="120"/>
      </w:pPr>
      <w:r w:rsidRPr="00E733DC">
        <w:rPr>
          <w:b/>
        </w:rPr>
        <w:t>P</w:t>
      </w:r>
      <w:r>
        <w:rPr>
          <w:b/>
        </w:rPr>
        <w:t xml:space="preserve">roductId </w:t>
      </w:r>
      <w:r w:rsidR="00E733DC">
        <w:rPr>
          <w:b/>
        </w:rPr>
        <w:t xml:space="preserve">– </w:t>
      </w:r>
      <w:r>
        <w:t>UniqueCode to identify the product.</w:t>
      </w:r>
    </w:p>
    <w:p w:rsidR="00E733DC" w:rsidRPr="006F250B" w:rsidRDefault="00E733DC" w:rsidP="0005742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 w:rsidRPr="00AE4249">
        <w:rPr>
          <w:b/>
        </w:rPr>
        <w:t>Name</w:t>
      </w:r>
      <w:r>
        <w:t xml:space="preserve"> – Name of the </w:t>
      </w:r>
      <w:r w:rsidR="00B76F8E">
        <w:t>Customer.</w:t>
      </w:r>
    </w:p>
    <w:p w:rsidR="00B76F8E" w:rsidRDefault="00B76F8E" w:rsidP="00E733DC">
      <w:r>
        <w:rPr>
          <w:b/>
        </w:rPr>
        <w:t>QuantityPurchased</w:t>
      </w:r>
      <w:r>
        <w:t xml:space="preserve"> </w:t>
      </w:r>
      <w:r w:rsidR="00E733DC">
        <w:t xml:space="preserve"> </w:t>
      </w:r>
      <w:r w:rsidR="00E733DC" w:rsidRPr="007F4E93">
        <w:t xml:space="preserve">– </w:t>
      </w:r>
      <w:r>
        <w:t>Quantity of product purchased.</w:t>
      </w:r>
    </w:p>
    <w:p w:rsidR="00B76F8E" w:rsidRDefault="00B76F8E" w:rsidP="00E733DC">
      <w:r>
        <w:rPr>
          <w:b/>
        </w:rPr>
        <w:t xml:space="preserve">DateOfPurchase --  </w:t>
      </w:r>
      <w:r w:rsidRPr="00B76F8E">
        <w:t>Date of purchase</w:t>
      </w:r>
      <w:r>
        <w:t>.</w:t>
      </w:r>
    </w:p>
    <w:p w:rsidR="00057428" w:rsidRDefault="00E733DC" w:rsidP="00B76F8E">
      <w:r w:rsidRPr="007F4E93">
        <w:t xml:space="preserve">Format of the </w:t>
      </w:r>
      <w:r w:rsidR="00B76F8E" w:rsidRPr="00E733DC">
        <w:rPr>
          <w:b/>
        </w:rPr>
        <w:t>P</w:t>
      </w:r>
      <w:r w:rsidR="00B76F8E">
        <w:rPr>
          <w:b/>
        </w:rPr>
        <w:t xml:space="preserve">roductId </w:t>
      </w:r>
      <w:r w:rsidRPr="007F4E93">
        <w:t xml:space="preserve">is </w:t>
      </w:r>
      <w:r w:rsidR="00B76F8E" w:rsidRPr="00B76F8E">
        <w:rPr>
          <w:b/>
        </w:rPr>
        <w:t>QA-</w:t>
      </w:r>
      <w:r w:rsidR="00B02CAA">
        <w:t>12424515. (First 2 character should be alpha numeric followed by hyphen followed by 8 digit number).</w:t>
      </w:r>
      <w:r>
        <w:rPr>
          <w:b/>
        </w:rPr>
        <w:tab/>
      </w:r>
    </w:p>
    <w:p w:rsidR="00E733DC" w:rsidRDefault="00E733DC" w:rsidP="00E42B98"/>
    <w:p w:rsidR="008C0E7C" w:rsidRDefault="00E42B98" w:rsidP="00A22C7E">
      <w:pPr>
        <w:spacing w:after="120"/>
        <w:rPr>
          <w:b/>
        </w:rPr>
      </w:pPr>
      <w:r>
        <w:rPr>
          <w:rStyle w:val="Heading3Char"/>
          <w:color w:val="auto"/>
        </w:rPr>
        <w:t xml:space="preserve">Sample </w:t>
      </w:r>
      <w:r w:rsidR="00BE1614">
        <w:rPr>
          <w:rStyle w:val="Heading3Char"/>
          <w:color w:val="auto"/>
        </w:rPr>
        <w:t xml:space="preserve">Input </w:t>
      </w:r>
      <w:r>
        <w:rPr>
          <w:rStyle w:val="Heading3Char"/>
          <w:color w:val="auto"/>
        </w:rPr>
        <w:t>File</w:t>
      </w:r>
      <w:r w:rsidRPr="00E90324">
        <w:rPr>
          <w:rStyle w:val="Heading3Char"/>
          <w:color w:val="auto"/>
        </w:rPr>
        <w:t>:</w:t>
      </w:r>
      <w:r w:rsidRPr="00E90324">
        <w:t xml:space="preserve"> </w:t>
      </w:r>
    </w:p>
    <w:p w:rsidR="008C0E7C" w:rsidRDefault="00B576E2" w:rsidP="00E42B98">
      <w:pPr>
        <w:spacing w:after="120"/>
        <w:ind w:left="720"/>
        <w:rPr>
          <w:b/>
        </w:rPr>
      </w:pPr>
      <w:r>
        <w:rPr>
          <w:noProof/>
        </w:rPr>
        <w:drawing>
          <wp:inline distT="0" distB="0" distL="0" distR="0" wp14:anchorId="05C387E0" wp14:editId="515E2EC0">
            <wp:extent cx="460057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F0" w:rsidRDefault="00337FE8" w:rsidP="00337FE8">
      <w:pPr>
        <w:ind w:left="405" w:firstLine="45"/>
        <w:rPr>
          <w:b/>
        </w:rPr>
      </w:pPr>
      <w:r>
        <w:rPr>
          <w:b/>
        </w:rPr>
        <w:lastRenderedPageBreak/>
        <w:t>Sample</w:t>
      </w:r>
      <w:r w:rsidRPr="004A6A08">
        <w:rPr>
          <w:b/>
        </w:rPr>
        <w:t xml:space="preserve"> Output </w:t>
      </w:r>
      <w:r w:rsidR="006B1DA4">
        <w:rPr>
          <w:b/>
        </w:rPr>
        <w:t>File</w:t>
      </w:r>
      <w:r w:rsidR="00BE1614">
        <w:rPr>
          <w:b/>
        </w:rPr>
        <w:t xml:space="preserve"> 1</w:t>
      </w:r>
      <w:r>
        <w:rPr>
          <w:b/>
        </w:rPr>
        <w:t>:</w:t>
      </w:r>
      <w:r w:rsidR="008F3943">
        <w:rPr>
          <w:b/>
        </w:rPr>
        <w:t xml:space="preserve"> </w:t>
      </w:r>
      <w:r w:rsidR="008F3943" w:rsidRPr="008F3943">
        <w:t>For Unique Records</w:t>
      </w:r>
      <w:r w:rsidR="005828F0">
        <w:rPr>
          <w:noProof/>
        </w:rPr>
        <w:drawing>
          <wp:inline distT="0" distB="0" distL="0" distR="0" wp14:anchorId="28F34E3C" wp14:editId="1D332076">
            <wp:extent cx="49053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E8" w:rsidRPr="008F3943" w:rsidRDefault="00BE1614" w:rsidP="00BE1614">
      <w:pPr>
        <w:spacing w:after="120"/>
        <w:rPr>
          <w:rStyle w:val="Heading3Char"/>
          <w:b w:val="0"/>
          <w:color w:val="auto"/>
        </w:rPr>
      </w:pPr>
      <w:r>
        <w:rPr>
          <w:rStyle w:val="Heading3Char"/>
          <w:color w:val="auto"/>
        </w:rPr>
        <w:t xml:space="preserve">       </w:t>
      </w:r>
      <w:r w:rsidRPr="00BE1614">
        <w:rPr>
          <w:rStyle w:val="Heading3Char"/>
          <w:color w:val="auto"/>
        </w:rPr>
        <w:t xml:space="preserve">Sample Output File </w:t>
      </w:r>
      <w:proofErr w:type="gramStart"/>
      <w:r w:rsidRPr="00BE1614">
        <w:rPr>
          <w:rStyle w:val="Heading3Char"/>
          <w:color w:val="auto"/>
        </w:rPr>
        <w:t>2 :</w:t>
      </w:r>
      <w:proofErr w:type="gramEnd"/>
      <w:r w:rsidR="008F3943">
        <w:rPr>
          <w:rStyle w:val="Heading3Char"/>
          <w:color w:val="auto"/>
        </w:rPr>
        <w:t xml:space="preserve"> </w:t>
      </w:r>
      <w:r w:rsidR="008F3943" w:rsidRPr="008F3943">
        <w:rPr>
          <w:rStyle w:val="Heading3Char"/>
          <w:b w:val="0"/>
          <w:color w:val="auto"/>
        </w:rPr>
        <w:t>For duplicate Records</w:t>
      </w:r>
    </w:p>
    <w:p w:rsidR="00BE1614" w:rsidRPr="00BE1614" w:rsidRDefault="00BE1614" w:rsidP="00BE1614">
      <w:pPr>
        <w:spacing w:after="120"/>
        <w:rPr>
          <w:rStyle w:val="Heading3Char"/>
          <w:color w:val="auto"/>
        </w:rPr>
      </w:pPr>
      <w:r>
        <w:rPr>
          <w:rStyle w:val="Heading3Char"/>
          <w:color w:val="auto"/>
        </w:rPr>
        <w:t xml:space="preserve">       </w:t>
      </w:r>
      <w:r>
        <w:rPr>
          <w:noProof/>
        </w:rPr>
        <w:drawing>
          <wp:inline distT="0" distB="0" distL="0" distR="0" wp14:anchorId="6C6B8660" wp14:editId="70C9B583">
            <wp:extent cx="46005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E8" w:rsidRDefault="005828F0" w:rsidP="00672D47">
      <w:pPr>
        <w:pStyle w:val="ListParagraph"/>
        <w:ind w:left="90"/>
        <w:rPr>
          <w:b/>
        </w:rPr>
      </w:pPr>
      <w:r>
        <w:rPr>
          <w:b/>
        </w:rPr>
        <w:t xml:space="preserve">          </w:t>
      </w:r>
    </w:p>
    <w:p w:rsidR="00337FE8" w:rsidRDefault="00337FE8" w:rsidP="00672D47">
      <w:pPr>
        <w:pStyle w:val="ListParagraph"/>
        <w:ind w:left="90"/>
        <w:rPr>
          <w:b/>
        </w:rPr>
      </w:pPr>
    </w:p>
    <w:p w:rsidR="00987962" w:rsidRPr="00987962" w:rsidRDefault="00337FE8" w:rsidP="00A3140D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8796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Solution:</w:t>
      </w:r>
    </w:p>
    <w:p w:rsidR="00337FE8" w:rsidRDefault="00987962" w:rsidP="00337FE8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                 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The attached code is one of the possible solution meeting the given </w:t>
      </w: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             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requirement. Please refer/use this only if you are not able solve the above given problem scenario within </w:t>
      </w:r>
      <w:r w:rsidR="00B82714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>1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hours.</w:t>
      </w:r>
    </w:p>
    <w:p w:rsidR="00337FE8" w:rsidRDefault="00F05169" w:rsidP="00337FE8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object w:dxaOrig="1551" w:dyaOrig="1004">
          <v:shape id="_x0000_i1025" type="#_x0000_t75" style="width:77.25pt;height:50.25pt" o:ole="">
            <v:imagedata r:id="rId15" o:title=""/>
          </v:shape>
          <o:OLEObject Type="Embed" ProgID="Package" ShapeID="_x0000_i1025" DrawAspect="Icon" ObjectID="_1523471133" r:id="rId16"/>
        </w:object>
      </w:r>
    </w:p>
    <w:p w:rsidR="00337FE8" w:rsidRDefault="00337FE8" w:rsidP="00672D47">
      <w:pPr>
        <w:pStyle w:val="ListParagraph"/>
        <w:ind w:left="90"/>
        <w:rPr>
          <w:b/>
        </w:rPr>
      </w:pPr>
    </w:p>
    <w:p w:rsidR="00146878" w:rsidRDefault="00146878" w:rsidP="00B07D07">
      <w:pPr>
        <w:ind w:firstLine="720"/>
        <w:rPr>
          <w:b/>
          <w:color w:val="FF0000"/>
        </w:rPr>
      </w:pPr>
    </w:p>
    <w:sectPr w:rsidR="00146878" w:rsidSect="00EC7F3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4A0" w:rsidRDefault="00B664A0" w:rsidP="00293AAD">
      <w:pPr>
        <w:spacing w:after="0" w:line="240" w:lineRule="auto"/>
      </w:pPr>
      <w:r>
        <w:separator/>
      </w:r>
    </w:p>
  </w:endnote>
  <w:endnote w:type="continuationSeparator" w:id="0">
    <w:p w:rsidR="00B664A0" w:rsidRDefault="00B664A0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4A0" w:rsidRDefault="00B664A0" w:rsidP="00293AAD">
      <w:pPr>
        <w:spacing w:after="0" w:line="240" w:lineRule="auto"/>
      </w:pPr>
      <w:r>
        <w:separator/>
      </w:r>
    </w:p>
  </w:footnote>
  <w:footnote w:type="continuationSeparator" w:id="0">
    <w:p w:rsidR="00B664A0" w:rsidRDefault="00B664A0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35F" w:rsidRDefault="000C05D2">
    <w:pPr>
      <w:pStyle w:val="Header"/>
      <w:rPr>
        <w:rFonts w:asciiTheme="majorHAnsi" w:eastAsiaTheme="majorEastAsia" w:hAnsiTheme="majorHAnsi" w:cstheme="majorBidi"/>
        <w:sz w:val="32"/>
        <w:szCs w:val="32"/>
      </w:rPr>
    </w:pPr>
    <w:r w:rsidRPr="00F505D2">
      <w:rPr>
        <w:rFonts w:asciiTheme="majorHAnsi" w:eastAsiaTheme="majorEastAsia" w:hAnsiTheme="majorHAnsi" w:cstheme="majorBidi"/>
        <w:sz w:val="32"/>
        <w:szCs w:val="32"/>
      </w:rPr>
      <w:t xml:space="preserve">                       </w:t>
    </w:r>
    <w:r w:rsidR="00F505D2">
      <w:rPr>
        <w:rFonts w:asciiTheme="majorHAnsi" w:eastAsiaTheme="majorEastAsia" w:hAnsiTheme="majorHAnsi" w:cstheme="majorBidi"/>
        <w:sz w:val="32"/>
        <w:szCs w:val="32"/>
      </w:rPr>
      <w:t xml:space="preserve">        </w:t>
    </w:r>
    <w:r w:rsidRPr="00F505D2"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AA2563">
      <w:rPr>
        <w:rFonts w:asciiTheme="majorHAnsi" w:eastAsiaTheme="majorEastAsia" w:hAnsiTheme="majorHAnsi" w:cstheme="majorBidi"/>
        <w:sz w:val="32"/>
        <w:szCs w:val="32"/>
      </w:rPr>
      <w:t>E-Shopping Case Study 4</w:t>
    </w:r>
  </w:p>
  <w:p w:rsidR="00AA2563" w:rsidRPr="00F505D2" w:rsidRDefault="00AA2563">
    <w:pPr>
      <w:pStyle w:val="Head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3658"/>
    <w:multiLevelType w:val="hybridMultilevel"/>
    <w:tmpl w:val="E72C1ABE"/>
    <w:lvl w:ilvl="0" w:tplc="4A5C076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1A75"/>
    <w:rsid w:val="00003977"/>
    <w:rsid w:val="000046A2"/>
    <w:rsid w:val="000060BA"/>
    <w:rsid w:val="00026811"/>
    <w:rsid w:val="00031A15"/>
    <w:rsid w:val="00031DDC"/>
    <w:rsid w:val="00032618"/>
    <w:rsid w:val="00037F54"/>
    <w:rsid w:val="0004625F"/>
    <w:rsid w:val="000536A0"/>
    <w:rsid w:val="00057428"/>
    <w:rsid w:val="0006251C"/>
    <w:rsid w:val="000741B5"/>
    <w:rsid w:val="00075CBE"/>
    <w:rsid w:val="000860C0"/>
    <w:rsid w:val="00096DF7"/>
    <w:rsid w:val="000A3919"/>
    <w:rsid w:val="000A58BF"/>
    <w:rsid w:val="000C0026"/>
    <w:rsid w:val="000C05D2"/>
    <w:rsid w:val="000C47BE"/>
    <w:rsid w:val="000D6432"/>
    <w:rsid w:val="000E0124"/>
    <w:rsid w:val="000F534E"/>
    <w:rsid w:val="000F7B29"/>
    <w:rsid w:val="00102268"/>
    <w:rsid w:val="001130E3"/>
    <w:rsid w:val="001216FF"/>
    <w:rsid w:val="00146878"/>
    <w:rsid w:val="0015225C"/>
    <w:rsid w:val="00167097"/>
    <w:rsid w:val="00170E55"/>
    <w:rsid w:val="001710E1"/>
    <w:rsid w:val="00181D99"/>
    <w:rsid w:val="00183830"/>
    <w:rsid w:val="001A0B28"/>
    <w:rsid w:val="001A4EBC"/>
    <w:rsid w:val="001B02B7"/>
    <w:rsid w:val="001B3B74"/>
    <w:rsid w:val="001B719E"/>
    <w:rsid w:val="001C6AC4"/>
    <w:rsid w:val="001D1F34"/>
    <w:rsid w:val="001D63E5"/>
    <w:rsid w:val="001E4921"/>
    <w:rsid w:val="001F21E9"/>
    <w:rsid w:val="002222A9"/>
    <w:rsid w:val="002230FF"/>
    <w:rsid w:val="00231485"/>
    <w:rsid w:val="0023349A"/>
    <w:rsid w:val="00234DA0"/>
    <w:rsid w:val="00247A47"/>
    <w:rsid w:val="00267AE8"/>
    <w:rsid w:val="00292BF3"/>
    <w:rsid w:val="00293AAD"/>
    <w:rsid w:val="0029770E"/>
    <w:rsid w:val="002B044F"/>
    <w:rsid w:val="002B18D0"/>
    <w:rsid w:val="002B1F74"/>
    <w:rsid w:val="002B2832"/>
    <w:rsid w:val="002B2F2E"/>
    <w:rsid w:val="002B6F9C"/>
    <w:rsid w:val="002C006F"/>
    <w:rsid w:val="002C3626"/>
    <w:rsid w:val="002C6014"/>
    <w:rsid w:val="002D4F45"/>
    <w:rsid w:val="002E1548"/>
    <w:rsid w:val="002E1D3D"/>
    <w:rsid w:val="002E5DA1"/>
    <w:rsid w:val="002F6B4C"/>
    <w:rsid w:val="00302020"/>
    <w:rsid w:val="00325C06"/>
    <w:rsid w:val="00337FE8"/>
    <w:rsid w:val="0034645A"/>
    <w:rsid w:val="00354BC1"/>
    <w:rsid w:val="00367A97"/>
    <w:rsid w:val="00396450"/>
    <w:rsid w:val="003A0417"/>
    <w:rsid w:val="003B06B6"/>
    <w:rsid w:val="003D4985"/>
    <w:rsid w:val="003E1ADF"/>
    <w:rsid w:val="003F1338"/>
    <w:rsid w:val="003F50E8"/>
    <w:rsid w:val="00407607"/>
    <w:rsid w:val="004107F1"/>
    <w:rsid w:val="00412A1F"/>
    <w:rsid w:val="0041535F"/>
    <w:rsid w:val="00417E9A"/>
    <w:rsid w:val="00425B65"/>
    <w:rsid w:val="00427FF7"/>
    <w:rsid w:val="0044363E"/>
    <w:rsid w:val="00463171"/>
    <w:rsid w:val="00463ADE"/>
    <w:rsid w:val="00467840"/>
    <w:rsid w:val="004B1101"/>
    <w:rsid w:val="004C06A7"/>
    <w:rsid w:val="004C6D1E"/>
    <w:rsid w:val="004D0AE7"/>
    <w:rsid w:val="004E69AA"/>
    <w:rsid w:val="004E7B35"/>
    <w:rsid w:val="00513A89"/>
    <w:rsid w:val="00514D00"/>
    <w:rsid w:val="0051792A"/>
    <w:rsid w:val="00522C1E"/>
    <w:rsid w:val="00534A88"/>
    <w:rsid w:val="0054068A"/>
    <w:rsid w:val="00541E27"/>
    <w:rsid w:val="0055359E"/>
    <w:rsid w:val="00561F91"/>
    <w:rsid w:val="00564802"/>
    <w:rsid w:val="005828F0"/>
    <w:rsid w:val="005859D8"/>
    <w:rsid w:val="005B13C9"/>
    <w:rsid w:val="005B32B1"/>
    <w:rsid w:val="005C0B90"/>
    <w:rsid w:val="005D03B1"/>
    <w:rsid w:val="005D6CC7"/>
    <w:rsid w:val="005E1364"/>
    <w:rsid w:val="0060013C"/>
    <w:rsid w:val="00622363"/>
    <w:rsid w:val="00622F4D"/>
    <w:rsid w:val="00624AB9"/>
    <w:rsid w:val="00641731"/>
    <w:rsid w:val="00651D6C"/>
    <w:rsid w:val="00671421"/>
    <w:rsid w:val="00672D47"/>
    <w:rsid w:val="00691F54"/>
    <w:rsid w:val="006A4705"/>
    <w:rsid w:val="006A58EA"/>
    <w:rsid w:val="006A69B0"/>
    <w:rsid w:val="006B1DA4"/>
    <w:rsid w:val="006E4EDC"/>
    <w:rsid w:val="00730333"/>
    <w:rsid w:val="00733341"/>
    <w:rsid w:val="007361E9"/>
    <w:rsid w:val="00781BF9"/>
    <w:rsid w:val="007B2D67"/>
    <w:rsid w:val="007B683B"/>
    <w:rsid w:val="007D3F4A"/>
    <w:rsid w:val="007D5954"/>
    <w:rsid w:val="007E595E"/>
    <w:rsid w:val="007F0708"/>
    <w:rsid w:val="007F295E"/>
    <w:rsid w:val="007F4E93"/>
    <w:rsid w:val="007F7280"/>
    <w:rsid w:val="0080103D"/>
    <w:rsid w:val="00806C9D"/>
    <w:rsid w:val="0080743F"/>
    <w:rsid w:val="008074CA"/>
    <w:rsid w:val="008147EF"/>
    <w:rsid w:val="00815889"/>
    <w:rsid w:val="008270AA"/>
    <w:rsid w:val="008370B9"/>
    <w:rsid w:val="008401A5"/>
    <w:rsid w:val="00856554"/>
    <w:rsid w:val="008603DB"/>
    <w:rsid w:val="008757E6"/>
    <w:rsid w:val="0088291A"/>
    <w:rsid w:val="008837C7"/>
    <w:rsid w:val="0089150C"/>
    <w:rsid w:val="00891D01"/>
    <w:rsid w:val="008B62AF"/>
    <w:rsid w:val="008C0E7C"/>
    <w:rsid w:val="008C2A8D"/>
    <w:rsid w:val="008D77E0"/>
    <w:rsid w:val="008E0234"/>
    <w:rsid w:val="008E30EF"/>
    <w:rsid w:val="008F3943"/>
    <w:rsid w:val="008F4199"/>
    <w:rsid w:val="008F4BD2"/>
    <w:rsid w:val="009004D8"/>
    <w:rsid w:val="009402EB"/>
    <w:rsid w:val="00953415"/>
    <w:rsid w:val="00975CFF"/>
    <w:rsid w:val="0098350C"/>
    <w:rsid w:val="00987962"/>
    <w:rsid w:val="009959FB"/>
    <w:rsid w:val="009A1C82"/>
    <w:rsid w:val="009B470B"/>
    <w:rsid w:val="009C3A7C"/>
    <w:rsid w:val="009D287C"/>
    <w:rsid w:val="009E0CAF"/>
    <w:rsid w:val="009E6E28"/>
    <w:rsid w:val="009F27BA"/>
    <w:rsid w:val="00A15B69"/>
    <w:rsid w:val="00A22C7E"/>
    <w:rsid w:val="00A23B5A"/>
    <w:rsid w:val="00A47358"/>
    <w:rsid w:val="00A57786"/>
    <w:rsid w:val="00A75DA4"/>
    <w:rsid w:val="00A772C1"/>
    <w:rsid w:val="00A804E1"/>
    <w:rsid w:val="00AA0804"/>
    <w:rsid w:val="00AA2563"/>
    <w:rsid w:val="00AB3A7A"/>
    <w:rsid w:val="00AC6D1C"/>
    <w:rsid w:val="00AD0628"/>
    <w:rsid w:val="00AE4249"/>
    <w:rsid w:val="00AF7C05"/>
    <w:rsid w:val="00B02CAA"/>
    <w:rsid w:val="00B07D07"/>
    <w:rsid w:val="00B10085"/>
    <w:rsid w:val="00B137D5"/>
    <w:rsid w:val="00B21B77"/>
    <w:rsid w:val="00B2501B"/>
    <w:rsid w:val="00B576E2"/>
    <w:rsid w:val="00B620EC"/>
    <w:rsid w:val="00B6342C"/>
    <w:rsid w:val="00B66123"/>
    <w:rsid w:val="00B664A0"/>
    <w:rsid w:val="00B76F8E"/>
    <w:rsid w:val="00B80938"/>
    <w:rsid w:val="00B82714"/>
    <w:rsid w:val="00B83522"/>
    <w:rsid w:val="00B90895"/>
    <w:rsid w:val="00B975E5"/>
    <w:rsid w:val="00BA7FA6"/>
    <w:rsid w:val="00BB7CA0"/>
    <w:rsid w:val="00BD2227"/>
    <w:rsid w:val="00BE1614"/>
    <w:rsid w:val="00BE2DE2"/>
    <w:rsid w:val="00BE4D49"/>
    <w:rsid w:val="00C0015F"/>
    <w:rsid w:val="00C04F16"/>
    <w:rsid w:val="00C0614F"/>
    <w:rsid w:val="00C15C1D"/>
    <w:rsid w:val="00C23CB1"/>
    <w:rsid w:val="00C25232"/>
    <w:rsid w:val="00C3513D"/>
    <w:rsid w:val="00C40FC0"/>
    <w:rsid w:val="00C713FC"/>
    <w:rsid w:val="00C849DA"/>
    <w:rsid w:val="00C95D4B"/>
    <w:rsid w:val="00CA5528"/>
    <w:rsid w:val="00CB4785"/>
    <w:rsid w:val="00CC50F7"/>
    <w:rsid w:val="00CD59F7"/>
    <w:rsid w:val="00CE32D8"/>
    <w:rsid w:val="00D0188B"/>
    <w:rsid w:val="00D04CD6"/>
    <w:rsid w:val="00D12796"/>
    <w:rsid w:val="00D17BFF"/>
    <w:rsid w:val="00D350F7"/>
    <w:rsid w:val="00D50AAB"/>
    <w:rsid w:val="00D510CC"/>
    <w:rsid w:val="00D62A15"/>
    <w:rsid w:val="00D77BC6"/>
    <w:rsid w:val="00D8444D"/>
    <w:rsid w:val="00DA3A14"/>
    <w:rsid w:val="00DA732B"/>
    <w:rsid w:val="00DA7D26"/>
    <w:rsid w:val="00DC5C4D"/>
    <w:rsid w:val="00DC5F89"/>
    <w:rsid w:val="00DE5633"/>
    <w:rsid w:val="00DF24AE"/>
    <w:rsid w:val="00E204B8"/>
    <w:rsid w:val="00E238A5"/>
    <w:rsid w:val="00E30618"/>
    <w:rsid w:val="00E3424A"/>
    <w:rsid w:val="00E37998"/>
    <w:rsid w:val="00E37B95"/>
    <w:rsid w:val="00E407C2"/>
    <w:rsid w:val="00E4258A"/>
    <w:rsid w:val="00E42B98"/>
    <w:rsid w:val="00E44B4E"/>
    <w:rsid w:val="00E60514"/>
    <w:rsid w:val="00E67385"/>
    <w:rsid w:val="00E733DC"/>
    <w:rsid w:val="00EA0CB0"/>
    <w:rsid w:val="00EA0E40"/>
    <w:rsid w:val="00EA192B"/>
    <w:rsid w:val="00EC18FE"/>
    <w:rsid w:val="00EC286E"/>
    <w:rsid w:val="00EC3DF2"/>
    <w:rsid w:val="00EC53BD"/>
    <w:rsid w:val="00EC7F3D"/>
    <w:rsid w:val="00EE41E4"/>
    <w:rsid w:val="00EE6E18"/>
    <w:rsid w:val="00F05169"/>
    <w:rsid w:val="00F505D2"/>
    <w:rsid w:val="00F53A2E"/>
    <w:rsid w:val="00F737E8"/>
    <w:rsid w:val="00F817C7"/>
    <w:rsid w:val="00F81FA5"/>
    <w:rsid w:val="00F8560F"/>
    <w:rsid w:val="00F91076"/>
    <w:rsid w:val="00F960A2"/>
    <w:rsid w:val="00FA3078"/>
    <w:rsid w:val="00FA7394"/>
    <w:rsid w:val="00FB3828"/>
    <w:rsid w:val="00FC32E2"/>
    <w:rsid w:val="00FD4B3D"/>
    <w:rsid w:val="00FE082A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74847-1C39-4CC3-A50D-D415973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0F5F119CB3A43A401B21FE0988D48" ma:contentTypeVersion="37" ma:contentTypeDescription="Create a new document." ma:contentTypeScope="" ma:versionID="bbfa2aebced5f62751a73db36dbc75d9">
  <xsd:schema xmlns:xsd="http://www.w3.org/2001/XMLSchema" xmlns:xs="http://www.w3.org/2001/XMLSchema" xmlns:p="http://schemas.microsoft.com/office/2006/metadata/properties" xmlns:ns2="e5adf892-7f4a-4312-83a3-fc11e77de7b3" targetNamespace="http://schemas.microsoft.com/office/2006/metadata/properties" ma:root="true" ma:fieldsID="5d35c83699306c60fc0270a7826a473e" ns2:_="">
    <xsd:import namespace="e5adf892-7f4a-4312-83a3-fc11e77de7b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df892-7f4a-4312-83a3-fc11e77de7b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Functional_x0020_Modules xmlns="e5adf892-7f4a-4312-83a3-fc11e77de7b3" xsi:nil="true"/>
    <CopyToPath xmlns="e5adf892-7f4a-4312-83a3-fc11e77de7b3">https://cognizant20.cognizant.com/cts/OrgCommunities2/Java CTD/DSC/Java CTD/QB's for review/CCJP Skill certification</CopyToPath>
    <Comments xmlns="e5adf892-7f4a-4312-83a3-fc11e77de7b3">CTS\277545</Comments>
    <Activities xmlns="e5adf892-7f4a-4312-83a3-fc11e77de7b3" xsi:nil="true"/>
    <Releases xmlns="e5adf892-7f4a-4312-83a3-fc11e77de7b3" xsi:nil="true"/>
    <ClientSupplied xmlns="e5adf892-7f4a-4312-83a3-fc11e77de7b3">false</ClientSupplied>
    <_x0043_M10 xmlns="e5adf892-7f4a-4312-83a3-fc11e77de7b3" xsi:nil="true"/>
    <SubProjectID xmlns="e5adf892-7f4a-4312-83a3-fc11e77de7b3" xsi:nil="true"/>
    <Tags xmlns="e5adf892-7f4a-4312-83a3-fc11e77de7b3" xsi:nil="true"/>
    <CreatedTime xmlns="e5adf892-7f4a-4312-83a3-fc11e77de7b3">2015-04-15T11:22:08+00:00</CreatedTime>
    <Processes xmlns="e5adf892-7f4a-4312-83a3-fc11e77de7b3" xsi:nil="true"/>
    <_x0043_M9 xmlns="e5adf892-7f4a-4312-83a3-fc11e77de7b3" xsi:nil="true"/>
    <CheckedOutPath xmlns="e5adf892-7f4a-4312-83a3-fc11e77de7b3" xsi:nil="true"/>
    <_x0043_M8 xmlns="e5adf892-7f4a-4312-83a3-fc11e77de7b3" xsi:nil="true"/>
    <UnmappedDocuments xmlns="e5adf892-7f4a-4312-83a3-fc11e77de7b3">false</UnmappedDocuments>
    <AssociateID xmlns="e5adf892-7f4a-4312-83a3-fc11e77de7b3">CTS\277545</AssociateID>
    <ArtifactStatus xmlns="e5adf892-7f4a-4312-83a3-fc11e77de7b3" xsi:nil="true"/>
    <_x0043_M3 xmlns="e5adf892-7f4a-4312-83a3-fc11e77de7b3" xsi:nil="true"/>
    <ProjectID xmlns="e5adf892-7f4a-4312-83a3-fc11e77de7b3" xsi:nil="true"/>
    <_x0043_M2 xmlns="e5adf892-7f4a-4312-83a3-fc11e77de7b3" xsi:nil="true"/>
    <Rating5 xmlns="e5adf892-7f4a-4312-83a3-fc11e77de7b3" xsi:nil="true"/>
    <_x0043_M1 xmlns="e5adf892-7f4a-4312-83a3-fc11e77de7b3" xsi:nil="true"/>
    <ApprovalStatus xmlns="e5adf892-7f4a-4312-83a3-fc11e77de7b3">Approved</ApprovalStatus>
    <Rating4 xmlns="e5adf892-7f4a-4312-83a3-fc11e77de7b3" xsi:nil="true"/>
    <MBID xmlns="e5adf892-7f4a-4312-83a3-fc11e77de7b3">DS_900753c7-d5b3-435c-9a82-10fd5e571f5d</MBID>
    <AccountID xmlns="e5adf892-7f4a-4312-83a3-fc11e77de7b3" xsi:nil="true"/>
    <Rating3 xmlns="e5adf892-7f4a-4312-83a3-fc11e77de7b3" xsi:nil="true"/>
    <_x0043_M7 xmlns="e5adf892-7f4a-4312-83a3-fc11e77de7b3" xsi:nil="true"/>
    <Rating2 xmlns="e5adf892-7f4a-4312-83a3-fc11e77de7b3" xsi:nil="true"/>
    <_x0043_M6 xmlns="e5adf892-7f4a-4312-83a3-fc11e77de7b3" xsi:nil="true"/>
    <ViewCount xmlns="e5adf892-7f4a-4312-83a3-fc11e77de7b3" xsi:nil="true"/>
    <Rating1 xmlns="e5adf892-7f4a-4312-83a3-fc11e77de7b3" xsi:nil="true"/>
    <_x0043_M5 xmlns="e5adf892-7f4a-4312-83a3-fc11e77de7b3" xsi:nil="true"/>
    <Phase xmlns="e5adf892-7f4a-4312-83a3-fc11e77de7b3" xsi:nil="true"/>
    <Work_x0020_request xmlns="e5adf892-7f4a-4312-83a3-fc11e77de7b3" xsi:nil="true"/>
    <_x0043_M4 xmlns="e5adf892-7f4a-4312-83a3-fc11e77de7b3" xsi:nil="true"/>
  </documentManagement>
</p:properties>
</file>

<file path=customXml/itemProps1.xml><?xml version="1.0" encoding="utf-8"?>
<ds:datastoreItem xmlns:ds="http://schemas.openxmlformats.org/officeDocument/2006/customXml" ds:itemID="{15A42515-8AA3-4A79-AA0A-323B18EEA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df892-7f4a-4312-83a3-fc11e77de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e5adf892-7f4a-4312-83a3-fc11e77de7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CCJP – Bank Accounts Management System</vt:lpstr>
    </vt:vector>
  </TitlesOfParts>
  <Company>Cognizant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CCJP – Bank Accounts Management System</dc:title>
  <dc:creator>Sangeetha</dc:creator>
  <cp:lastModifiedBy>CP, Ramesh (Cognizant)</cp:lastModifiedBy>
  <cp:revision>92</cp:revision>
  <dcterms:created xsi:type="dcterms:W3CDTF">2013-04-04T09:06:00Z</dcterms:created>
  <dcterms:modified xsi:type="dcterms:W3CDTF">2016-04-29T16:09:00Z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0x01010044E0F5F119CB3A43A401B21FE0988D48</vt:lpwstr>
  </property>
</Properties>
</file>