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C479" w14:textId="290D778D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down your name, neptun code, and your gender (F/M)</w:t>
      </w:r>
    </w:p>
    <w:p w14:paraId="04B02AAD" w14:textId="7B6FDBD3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Females answer the black questions, males answer the </w:t>
      </w:r>
      <w:r w:rsidRPr="007767F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blue questions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45E8C83" w14:textId="2604BD54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0B483C3" w14:textId="5D5F8D8A" w:rsid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D6F06">
        <w:rPr>
          <w:rFonts w:ascii="Times New Roman" w:hAnsi="Times New Roman" w:cs="Times New Roman"/>
          <w:sz w:val="24"/>
          <w:szCs w:val="24"/>
          <w:shd w:val="clear" w:color="auto" w:fill="FFFFFF"/>
        </w:rPr>
        <w:t>The current price of a stock is 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Pr="00AD6F06">
        <w:rPr>
          <w:rFonts w:ascii="Times New Roman" w:hAnsi="Times New Roman" w:cs="Times New Roman"/>
          <w:sz w:val="24"/>
          <w:szCs w:val="24"/>
          <w:shd w:val="clear" w:color="auto" w:fill="FFFFFF"/>
        </w:rPr>
        <w:t>00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t</w:t>
      </w:r>
      <w:r w:rsidRPr="00AD6F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he risk-free interest rate is 10% per annum with continuous compounding.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Build a two-step CRR model with time period of 3 months, and price an ATM call option and an ATM put option, both with maturity of 6 months. </w:t>
      </w:r>
    </w:p>
    <w:p w14:paraId="49E52522" w14:textId="7E590ED6" w:rsidR="00AD6F06" w:rsidRP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Females: Volatility = 20%</w:t>
      </w:r>
      <w:r w:rsidR="00B954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Pr="00AD6F06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Males: Volatility = 30%</w:t>
      </w:r>
      <w:r w:rsidR="00B9540D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.</w:t>
      </w:r>
    </w:p>
    <w:p w14:paraId="582FC540" w14:textId="7F6E229E" w:rsid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D6F0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Calculate u, d, and q</w:t>
      </w:r>
    </w:p>
    <w:p w14:paraId="3F32F146" w14:textId="3369E5D1" w:rsid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b) Calculate the stock-price tree</w:t>
      </w:r>
    </w:p>
    <w:p w14:paraId="4E99E551" w14:textId="417CF102" w:rsid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c) Calculate the ATM call and put prices</w:t>
      </w:r>
      <w:r w:rsidR="00B9540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 the tree</w:t>
      </w:r>
    </w:p>
    <w:p w14:paraId="7C736C04" w14:textId="7D4A5F13" w:rsid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d) How much is the initial delta for the call and for the put?</w:t>
      </w:r>
    </w:p>
    <w:p w14:paraId="292E67B8" w14:textId="0468CD00" w:rsidR="00AD6F06" w:rsidRDefault="00AD6F06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e) How would the call price and the put price change, </w:t>
      </w:r>
      <w:r w:rsidR="00B9540D">
        <w:rPr>
          <w:rFonts w:ascii="Times New Roman" w:hAnsi="Times New Roman" w:cs="Times New Roman"/>
          <w:sz w:val="24"/>
          <w:szCs w:val="24"/>
          <w:shd w:val="clear" w:color="auto" w:fill="FFFFFF"/>
        </w:rPr>
        <w:t>if the volatility was higher?</w:t>
      </w:r>
    </w:p>
    <w:p w14:paraId="438D25D8" w14:textId="77777777" w:rsidR="00B9540D" w:rsidRPr="00AD6F06" w:rsidRDefault="00B9540D" w:rsidP="00AD6F0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B9540D" w:rsidRPr="00AD6F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8C"/>
    <w:rsid w:val="000417F8"/>
    <w:rsid w:val="000C3C6C"/>
    <w:rsid w:val="000C689C"/>
    <w:rsid w:val="001D0D6D"/>
    <w:rsid w:val="001F0447"/>
    <w:rsid w:val="002105D8"/>
    <w:rsid w:val="00253F79"/>
    <w:rsid w:val="00340654"/>
    <w:rsid w:val="00383BB8"/>
    <w:rsid w:val="003A748C"/>
    <w:rsid w:val="003B5912"/>
    <w:rsid w:val="004D4644"/>
    <w:rsid w:val="004E4E2D"/>
    <w:rsid w:val="00691C7A"/>
    <w:rsid w:val="007767FE"/>
    <w:rsid w:val="00782D1C"/>
    <w:rsid w:val="00791C67"/>
    <w:rsid w:val="00794C41"/>
    <w:rsid w:val="00813A53"/>
    <w:rsid w:val="0081426F"/>
    <w:rsid w:val="0099581F"/>
    <w:rsid w:val="00A04115"/>
    <w:rsid w:val="00A37C59"/>
    <w:rsid w:val="00AD3ABB"/>
    <w:rsid w:val="00AD6F06"/>
    <w:rsid w:val="00B223A8"/>
    <w:rsid w:val="00B72490"/>
    <w:rsid w:val="00B9540D"/>
    <w:rsid w:val="00CD295D"/>
    <w:rsid w:val="00CD4FCC"/>
    <w:rsid w:val="00E17ADF"/>
    <w:rsid w:val="00EE4E44"/>
    <w:rsid w:val="00F8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3B75"/>
  <w15:chartTrackingRefBased/>
  <w15:docId w15:val="{CE4E91C1-04D6-4653-B57C-DE02ED84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87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Bihary  Zsolt</dc:creator>
  <cp:keywords/>
  <dc:description/>
  <cp:lastModifiedBy>Bihary  Zsolt</cp:lastModifiedBy>
  <cp:revision>3</cp:revision>
  <dcterms:created xsi:type="dcterms:W3CDTF">2022-12-13T18:14:00Z</dcterms:created>
  <dcterms:modified xsi:type="dcterms:W3CDTF">2022-12-13T18:27:00Z</dcterms:modified>
</cp:coreProperties>
</file>