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78E37ECD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EXPERIMENT:12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</w:t>
      </w:r>
      <w:proofErr w:type="spellStart"/>
      <w:proofErr w:type="gramStart"/>
      <w:r w:rsidR="007E2BE4">
        <w:t>next:tages</w:t>
      </w:r>
      <w:proofErr w:type="spellEnd"/>
      <w:proofErr w:type="gramEnd"/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 xml:space="preserve">Fill the name and value and give </w:t>
      </w:r>
      <w:proofErr w:type="spellStart"/>
      <w:proofErr w:type="gramStart"/>
      <w:r>
        <w:t>next:</w:t>
      </w:r>
      <w:r w:rsidR="009F7926">
        <w:t>review</w:t>
      </w:r>
      <w:proofErr w:type="gramEnd"/>
      <w:r w:rsidR="009F7926">
        <w:t>+create</w:t>
      </w:r>
      <w:proofErr w:type="spellEnd"/>
      <w:r w:rsidR="009F7926">
        <w:t>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proofErr w:type="gramStart"/>
      <w:r>
        <w:lastRenderedPageBreak/>
        <w:t>STEP:3::</w:t>
      </w:r>
      <w:proofErr w:type="gramEnd"/>
      <w:r>
        <w:t xml:space="preserve">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STEP:4:</w:t>
      </w:r>
      <w:proofErr w:type="gramStart"/>
      <w:r w:rsidR="00E323E6">
        <w:t>so</w:t>
      </w:r>
      <w:proofErr w:type="gramEnd"/>
      <w:r w:rsidR="00E323E6">
        <w:t xml:space="preserve">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 xml:space="preserve">RESULT: </w:t>
      </w:r>
      <w:proofErr w:type="gramStart"/>
      <w:r>
        <w:t>THUS,THE</w:t>
      </w:r>
      <w:proofErr w:type="gramEnd"/>
      <w:r>
        <w:t xml:space="preserve">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CC0AC" w14:textId="77777777" w:rsidR="00B70C3A" w:rsidRDefault="00B70C3A" w:rsidP="00B20D8D">
      <w:pPr>
        <w:spacing w:after="0" w:line="240" w:lineRule="auto"/>
      </w:pPr>
      <w:r>
        <w:separator/>
      </w:r>
    </w:p>
  </w:endnote>
  <w:endnote w:type="continuationSeparator" w:id="0">
    <w:p w14:paraId="3DB3CCB5" w14:textId="77777777" w:rsidR="00B70C3A" w:rsidRDefault="00B70C3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0EDA1" w14:textId="77777777" w:rsidR="0026273D" w:rsidRDefault="002627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6DB7177F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FDF10" w14:textId="77777777" w:rsidR="0026273D" w:rsidRDefault="002627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89542" w14:textId="77777777" w:rsidR="00B70C3A" w:rsidRDefault="00B70C3A" w:rsidP="00B20D8D">
      <w:pPr>
        <w:spacing w:after="0" w:line="240" w:lineRule="auto"/>
      </w:pPr>
      <w:r>
        <w:separator/>
      </w:r>
    </w:p>
  </w:footnote>
  <w:footnote w:type="continuationSeparator" w:id="0">
    <w:p w14:paraId="34420F08" w14:textId="77777777" w:rsidR="00B70C3A" w:rsidRDefault="00B70C3A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A8095" w14:textId="77777777" w:rsidR="0026273D" w:rsidRDefault="002627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62C9" w14:textId="77777777" w:rsidR="0026273D" w:rsidRDefault="002627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7798" w14:textId="77777777" w:rsidR="0026273D" w:rsidRDefault="002627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0D8D"/>
    <w:rsid w:val="00000D2D"/>
    <w:rsid w:val="001B1BC9"/>
    <w:rsid w:val="001C4F5F"/>
    <w:rsid w:val="001E0BB4"/>
    <w:rsid w:val="0026273D"/>
    <w:rsid w:val="002B314B"/>
    <w:rsid w:val="003353A9"/>
    <w:rsid w:val="00353D9D"/>
    <w:rsid w:val="0035795A"/>
    <w:rsid w:val="00363EB7"/>
    <w:rsid w:val="004254B5"/>
    <w:rsid w:val="004751D5"/>
    <w:rsid w:val="004869B0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B20D8D"/>
    <w:rsid w:val="00B70C3A"/>
    <w:rsid w:val="00B83465"/>
    <w:rsid w:val="00BB6A53"/>
    <w:rsid w:val="00CE1458"/>
    <w:rsid w:val="00D27271"/>
    <w:rsid w:val="00E323E6"/>
    <w:rsid w:val="00EE7A64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29</cp:revision>
  <dcterms:created xsi:type="dcterms:W3CDTF">2024-03-19T04:15:00Z</dcterms:created>
  <dcterms:modified xsi:type="dcterms:W3CDTF">2024-03-20T03:19:00Z</dcterms:modified>
</cp:coreProperties>
</file>