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00000" w:themeColor="text1"/>
  <w:body>
    <w:p w14:paraId="1A3D981F" w14:textId="4C4EB00A" w:rsidR="007B2CB5" w:rsidRPr="00030C78" w:rsidRDefault="00480771" w:rsidP="00562271">
      <w:pPr>
        <w:ind w:left="3600" w:firstLine="720"/>
        <w:rPr>
          <w:b/>
          <w:bCs/>
          <w:color w:val="D0CECE" w:themeColor="background2" w:themeShade="E6"/>
          <w:sz w:val="32"/>
          <w:szCs w:val="32"/>
          <w:lang w:val="en-US"/>
        </w:rPr>
      </w:pPr>
      <w:r w:rsidRPr="00030C78">
        <w:rPr>
          <w:b/>
          <w:bCs/>
          <w:color w:val="D0CECE" w:themeColor="background2" w:themeShade="E6"/>
          <w:sz w:val="32"/>
          <w:szCs w:val="32"/>
          <w:lang w:val="en-US"/>
        </w:rPr>
        <w:t>SQL</w:t>
      </w:r>
      <w:r w:rsidR="00562271" w:rsidRPr="00030C78">
        <w:rPr>
          <w:b/>
          <w:bCs/>
          <w:color w:val="D0CECE" w:themeColor="background2" w:themeShade="E6"/>
          <w:sz w:val="32"/>
          <w:szCs w:val="32"/>
          <w:lang w:val="en-US"/>
        </w:rPr>
        <w:t>Tutorial</w:t>
      </w:r>
    </w:p>
    <w:p w14:paraId="35FD4D3D" w14:textId="6E2E2095" w:rsidR="00DC3B79" w:rsidRDefault="00DC3B79" w:rsidP="00DC3B79">
      <w:pPr>
        <w:rPr>
          <w:b/>
          <w:bCs/>
          <w:color w:val="FF0000"/>
          <w:sz w:val="32"/>
          <w:szCs w:val="32"/>
          <w:lang w:val="en-US"/>
        </w:rPr>
      </w:pPr>
    </w:p>
    <w:p w14:paraId="7AA4F959" w14:textId="13A3B895" w:rsidR="00DC3B79" w:rsidRPr="00DA3E16" w:rsidRDefault="00061969" w:rsidP="00DC3B79">
      <w:pPr>
        <w:rPr>
          <w:b/>
          <w:bCs/>
          <w:color w:val="FF0000"/>
          <w:sz w:val="24"/>
          <w:szCs w:val="24"/>
          <w:lang w:val="en-US"/>
        </w:rPr>
      </w:pPr>
      <w:r w:rsidRPr="00DA3E16">
        <w:rPr>
          <w:b/>
          <w:bCs/>
          <w:color w:val="FF0000"/>
          <w:sz w:val="24"/>
          <w:szCs w:val="24"/>
          <w:lang w:val="en-US"/>
        </w:rPr>
        <w:t>PlayList Link</w:t>
      </w:r>
      <w:r w:rsidR="00DC3B79" w:rsidRPr="00DA3E16">
        <w:rPr>
          <w:b/>
          <w:bCs/>
          <w:color w:val="FF0000"/>
          <w:sz w:val="24"/>
          <w:szCs w:val="24"/>
          <w:lang w:val="en-US"/>
        </w:rPr>
        <w:t xml:space="preserve">: </w:t>
      </w:r>
      <w:hyperlink r:id="rId5" w:history="1">
        <w:r w:rsidR="000F47A9" w:rsidRPr="00DA3E16">
          <w:rPr>
            <w:rStyle w:val="Hyperlink"/>
            <w:b/>
            <w:bCs/>
            <w:sz w:val="24"/>
            <w:szCs w:val="24"/>
            <w:lang w:val="en-US"/>
          </w:rPr>
          <w:t>https://www.youtube.com/playlist?list=PLUDwpEzHYYLvWEwDxZViN1shP-pGyZdtT</w:t>
        </w:r>
      </w:hyperlink>
    </w:p>
    <w:p w14:paraId="63D4DF11" w14:textId="77777777" w:rsidR="000F47A9" w:rsidRPr="00FE3704" w:rsidRDefault="000F47A9" w:rsidP="00DC3B79">
      <w:pPr>
        <w:rPr>
          <w:b/>
          <w:bCs/>
          <w:color w:val="FF0000"/>
          <w:sz w:val="32"/>
          <w:szCs w:val="32"/>
          <w:lang w:val="en-US"/>
        </w:rPr>
      </w:pPr>
    </w:p>
    <w:p w14:paraId="35D9C89C" w14:textId="40518694" w:rsidR="00480771" w:rsidRPr="00B1059D" w:rsidRDefault="00562271">
      <w:pPr>
        <w:rPr>
          <w:b/>
          <w:bCs/>
          <w:color w:val="FFC000"/>
          <w:lang w:val="en-US"/>
        </w:rPr>
      </w:pPr>
      <w:r w:rsidRPr="00B1059D">
        <w:rPr>
          <w:b/>
          <w:bCs/>
          <w:color w:val="FFC000"/>
          <w:lang w:val="en-US"/>
        </w:rPr>
        <w:t>Tutorial 1: Overview on Database, DBMS/RDBMS, SQL | Database Components</w:t>
      </w:r>
    </w:p>
    <w:p w14:paraId="12A4BDDA" w14:textId="457C4B73" w:rsidR="009921D6" w:rsidRDefault="003C2FFA">
      <w:pPr>
        <w:rPr>
          <w:b/>
          <w:bCs/>
          <w:color w:val="FF0000"/>
          <w:lang w:val="en-US"/>
        </w:rPr>
      </w:pPr>
      <w:r>
        <w:rPr>
          <w:noProof/>
        </w:rPr>
        <w:drawing>
          <wp:inline distT="0" distB="0" distL="0" distR="0" wp14:anchorId="06511CCA" wp14:editId="755489FA">
            <wp:extent cx="6414202" cy="3123969"/>
            <wp:effectExtent l="0" t="0" r="571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-625" t="3336" r="4105" b="13091"/>
                    <a:stretch/>
                  </pic:blipFill>
                  <pic:spPr bwMode="auto">
                    <a:xfrm>
                      <a:off x="0" y="0"/>
                      <a:ext cx="6414202" cy="3123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6757FD" w14:textId="33A75D40" w:rsidR="00AC6711" w:rsidRDefault="00AC6711">
      <w:pPr>
        <w:rPr>
          <w:b/>
          <w:bCs/>
          <w:color w:val="FF0000"/>
          <w:lang w:val="en-US"/>
        </w:rPr>
      </w:pPr>
    </w:p>
    <w:p w14:paraId="36B14002" w14:textId="4BF63623" w:rsidR="00AC6711" w:rsidRDefault="00AC6711">
      <w:pPr>
        <w:rPr>
          <w:b/>
          <w:bCs/>
          <w:color w:val="FF0000"/>
          <w:lang w:val="en-US"/>
        </w:rPr>
      </w:pPr>
      <w:r>
        <w:rPr>
          <w:noProof/>
        </w:rPr>
        <w:drawing>
          <wp:inline distT="0" distB="0" distL="0" distR="0" wp14:anchorId="08100AC9" wp14:editId="40625F83">
            <wp:extent cx="6372076" cy="2282566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2287" r="4105" b="6643"/>
                    <a:stretch/>
                  </pic:blipFill>
                  <pic:spPr bwMode="auto">
                    <a:xfrm>
                      <a:off x="0" y="0"/>
                      <a:ext cx="6373091" cy="2282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87C863" w14:textId="7BB6F396" w:rsidR="00AC6711" w:rsidRDefault="00AC6711">
      <w:pPr>
        <w:rPr>
          <w:b/>
          <w:bCs/>
          <w:color w:val="FF0000"/>
          <w:lang w:val="en-US"/>
        </w:rPr>
      </w:pPr>
    </w:p>
    <w:p w14:paraId="34ABC8D0" w14:textId="5D65417B" w:rsidR="005349EB" w:rsidRPr="00B1059D" w:rsidRDefault="005349EB" w:rsidP="005349EB">
      <w:pPr>
        <w:rPr>
          <w:b/>
          <w:bCs/>
          <w:color w:val="FFC000"/>
          <w:lang w:val="en-US"/>
        </w:rPr>
      </w:pPr>
      <w:r w:rsidRPr="00B1059D">
        <w:rPr>
          <w:b/>
          <w:bCs/>
          <w:color w:val="FFC000"/>
          <w:lang w:val="en-US"/>
        </w:rPr>
        <w:t>Tutorial 2: Installing MySQL, Working with SQL Workbench &amp; Command Line Clients</w:t>
      </w:r>
    </w:p>
    <w:p w14:paraId="108DF9FB" w14:textId="117C2079" w:rsidR="00FD1E69" w:rsidRDefault="00685BE9" w:rsidP="005349EB">
      <w:pPr>
        <w:rPr>
          <w:color w:val="FFFFFF" w:themeColor="background1"/>
          <w:lang w:val="en-US"/>
        </w:rPr>
      </w:pPr>
      <w:r w:rsidRPr="00685BE9">
        <w:rPr>
          <w:color w:val="FFFFFF" w:themeColor="background1"/>
          <w:lang w:val="en-US"/>
        </w:rPr>
        <w:t>T</w:t>
      </w:r>
      <w:r>
        <w:rPr>
          <w:color w:val="FFFFFF" w:themeColor="background1"/>
          <w:lang w:val="en-US"/>
        </w:rPr>
        <w:t>o download MySQL software</w:t>
      </w:r>
    </w:p>
    <w:p w14:paraId="61F68983" w14:textId="04D959F6" w:rsidR="00685BE9" w:rsidRDefault="001053A2" w:rsidP="005349EB">
      <w:hyperlink r:id="rId8" w:history="1">
        <w:r w:rsidR="00E83FCB" w:rsidRPr="00B855DE">
          <w:rPr>
            <w:rStyle w:val="Hyperlink"/>
          </w:rPr>
          <w:t>https://dev.mysql.com/downloads/windows/installer/8.0.html</w:t>
        </w:r>
      </w:hyperlink>
    </w:p>
    <w:p w14:paraId="7D161F3A" w14:textId="49E12F01" w:rsidR="00E83FCB" w:rsidRDefault="00E83FCB" w:rsidP="005349EB"/>
    <w:p w14:paraId="5ED5130D" w14:textId="30347766" w:rsidR="0048492B" w:rsidRPr="002D51E5" w:rsidRDefault="0048492B" w:rsidP="005349EB">
      <w:pPr>
        <w:rPr>
          <w:b/>
          <w:bCs/>
          <w:color w:val="00B050"/>
        </w:rPr>
      </w:pPr>
      <w:r w:rsidRPr="002D51E5">
        <w:rPr>
          <w:b/>
          <w:bCs/>
          <w:color w:val="00B050"/>
        </w:rPr>
        <w:t>CLI commnads</w:t>
      </w:r>
    </w:p>
    <w:p w14:paraId="373A9E34" w14:textId="0D01324E" w:rsidR="003C7BA3" w:rsidRDefault="003C7BA3" w:rsidP="005349EB">
      <w:r>
        <w:t>Show databases;</w:t>
      </w:r>
    </w:p>
    <w:p w14:paraId="67D55786" w14:textId="21E7086A" w:rsidR="0048492B" w:rsidRDefault="0048492B" w:rsidP="005349EB">
      <w:r>
        <w:lastRenderedPageBreak/>
        <w:t>use</w:t>
      </w:r>
      <w:r w:rsidR="003C7BA3">
        <w:t xml:space="preserve"> &lt;table-name&gt;;</w:t>
      </w:r>
    </w:p>
    <w:p w14:paraId="6C3E0231" w14:textId="3916929B" w:rsidR="003C7BA3" w:rsidRDefault="00AF624A" w:rsidP="005349EB">
      <w:r>
        <w:t>select * from &lt;table-name&gt;;</w:t>
      </w:r>
    </w:p>
    <w:p w14:paraId="673BA366" w14:textId="4EE8C75B" w:rsidR="00BC5D97" w:rsidRDefault="00BC5D97" w:rsidP="005349EB">
      <w:pPr>
        <w:rPr>
          <w:color w:val="FFFFFF" w:themeColor="background1"/>
          <w:lang w:val="en-US"/>
        </w:rPr>
      </w:pPr>
    </w:p>
    <w:p w14:paraId="676EB093" w14:textId="77777777" w:rsidR="00A1167E" w:rsidRDefault="00A1167E" w:rsidP="005349EB">
      <w:pPr>
        <w:rPr>
          <w:b/>
          <w:bCs/>
          <w:color w:val="FF0000"/>
          <w:lang w:val="en-US"/>
        </w:rPr>
      </w:pPr>
    </w:p>
    <w:p w14:paraId="5334DE60" w14:textId="039432D4" w:rsidR="00511820" w:rsidRPr="00B1059D" w:rsidRDefault="00343652" w:rsidP="005349EB">
      <w:pPr>
        <w:rPr>
          <w:b/>
          <w:bCs/>
          <w:color w:val="FFC000"/>
          <w:lang w:val="en-US"/>
        </w:rPr>
      </w:pPr>
      <w:r w:rsidRPr="00B1059D">
        <w:rPr>
          <w:b/>
          <w:bCs/>
          <w:color w:val="FFC000"/>
          <w:lang w:val="en-US"/>
        </w:rPr>
        <w:t>Tutorial 3: Create Database,Table, Inserting Records and Retrieving Data</w:t>
      </w:r>
    </w:p>
    <w:p w14:paraId="21C4E804" w14:textId="2B5716BC" w:rsidR="00343652" w:rsidRDefault="00343652" w:rsidP="005349EB">
      <w:pPr>
        <w:rPr>
          <w:color w:val="FFFFFF" w:themeColor="background1"/>
          <w:lang w:val="en-US"/>
        </w:rPr>
      </w:pPr>
    </w:p>
    <w:p w14:paraId="35464CA5" w14:textId="0D627C2B" w:rsidR="007F529D" w:rsidRDefault="00320CCA" w:rsidP="005349EB">
      <w:pPr>
        <w:rPr>
          <w:color w:val="FFFFFF" w:themeColor="background1"/>
          <w:lang w:val="en-US"/>
        </w:rPr>
      </w:pPr>
      <w:r w:rsidRPr="00DB0721">
        <w:rPr>
          <w:rStyle w:val="IntenseReference"/>
        </w:rPr>
        <w:t>Describe</w:t>
      </w:r>
      <w:r>
        <w:rPr>
          <w:color w:val="FFFFFF" w:themeColor="background1"/>
          <w:lang w:val="en-US"/>
        </w:rPr>
        <w:t xml:space="preserve"> command gives the structure of the table</w:t>
      </w:r>
    </w:p>
    <w:p w14:paraId="16422F14" w14:textId="0414C140" w:rsidR="006A08F3" w:rsidRDefault="006A08F3" w:rsidP="005349EB">
      <w:pPr>
        <w:rPr>
          <w:color w:val="FFFFFF" w:themeColor="background1"/>
          <w:lang w:val="en-US"/>
        </w:rPr>
      </w:pPr>
    </w:p>
    <w:p w14:paraId="2B466375" w14:textId="42FA92C7" w:rsidR="006A08F3" w:rsidRDefault="006A08F3" w:rsidP="005349EB">
      <w:pPr>
        <w:rPr>
          <w:color w:val="FFFFFF" w:themeColor="background1"/>
          <w:lang w:val="en-US"/>
        </w:rPr>
      </w:pPr>
      <w:r>
        <w:rPr>
          <w:noProof/>
        </w:rPr>
        <w:drawing>
          <wp:inline distT="0" distB="0" distL="0" distR="0" wp14:anchorId="21DDA427" wp14:editId="4913C5E5">
            <wp:extent cx="6645910" cy="369951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6BBA0" w14:textId="0B86A358" w:rsidR="00B03A48" w:rsidRDefault="00B03A48" w:rsidP="005349EB">
      <w:pPr>
        <w:rPr>
          <w:color w:val="FFFFFF" w:themeColor="background1"/>
          <w:lang w:val="en-US"/>
        </w:rPr>
      </w:pPr>
    </w:p>
    <w:p w14:paraId="47352659" w14:textId="5E8DDBA7" w:rsidR="00B1059D" w:rsidRDefault="00B1059D" w:rsidP="005349EB">
      <w:pPr>
        <w:rPr>
          <w:b/>
          <w:bCs/>
          <w:color w:val="FFC000"/>
          <w:lang w:val="en-US"/>
        </w:rPr>
      </w:pPr>
      <w:r w:rsidRPr="00B1059D">
        <w:rPr>
          <w:b/>
          <w:bCs/>
          <w:color w:val="FFC000"/>
          <w:lang w:val="en-US"/>
        </w:rPr>
        <w:t>Tutorial 4: Filtering Rows(Where Clause), Operators &amp; Pattern Matching</w:t>
      </w:r>
    </w:p>
    <w:p w14:paraId="03308863" w14:textId="71A80D07" w:rsidR="0065003F" w:rsidRPr="0065003F" w:rsidRDefault="0065003F" w:rsidP="005349EB">
      <w:pPr>
        <w:rPr>
          <w:b/>
          <w:bCs/>
          <w:color w:val="00B050"/>
          <w:lang w:val="en-US"/>
        </w:rPr>
      </w:pPr>
      <w:r w:rsidRPr="0065003F">
        <w:rPr>
          <w:b/>
          <w:bCs/>
          <w:color w:val="00B050"/>
          <w:lang w:val="en-US"/>
        </w:rPr>
        <w:t>Where clause</w:t>
      </w:r>
    </w:p>
    <w:p w14:paraId="33E460ED" w14:textId="66CD2F23" w:rsidR="00FE142C" w:rsidRDefault="00A264E0" w:rsidP="005349EB">
      <w:pPr>
        <w:rPr>
          <w:b/>
          <w:bCs/>
          <w:color w:val="FFC000"/>
          <w:lang w:val="en-US"/>
        </w:rPr>
      </w:pPr>
      <w:r>
        <w:rPr>
          <w:noProof/>
        </w:rPr>
        <w:drawing>
          <wp:inline distT="0" distB="0" distL="0" distR="0" wp14:anchorId="695B628A" wp14:editId="3E4692CF">
            <wp:extent cx="6645910" cy="26441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639DD" w14:textId="3809CCF7" w:rsidR="003447DE" w:rsidRPr="003447DE" w:rsidRDefault="003447DE" w:rsidP="005349EB">
      <w:pPr>
        <w:rPr>
          <w:b/>
          <w:bCs/>
          <w:color w:val="00B050"/>
          <w:lang w:val="en-US"/>
        </w:rPr>
      </w:pPr>
      <w:r w:rsidRPr="003447DE">
        <w:rPr>
          <w:b/>
          <w:bCs/>
          <w:color w:val="00B050"/>
          <w:lang w:val="en-US"/>
        </w:rPr>
        <w:lastRenderedPageBreak/>
        <w:t>Logical Operators</w:t>
      </w:r>
    </w:p>
    <w:p w14:paraId="141757BE" w14:textId="31EC568E" w:rsidR="0065003F" w:rsidRDefault="00F72EA7" w:rsidP="005349EB">
      <w:pPr>
        <w:rPr>
          <w:b/>
          <w:bCs/>
          <w:color w:val="FFC000"/>
          <w:lang w:val="en-US"/>
        </w:rPr>
      </w:pPr>
      <w:r>
        <w:rPr>
          <w:noProof/>
        </w:rPr>
        <w:drawing>
          <wp:inline distT="0" distB="0" distL="0" distR="0" wp14:anchorId="34E004F8" wp14:editId="3081BBD7">
            <wp:extent cx="6645910" cy="323469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15443" w14:textId="5DCA5D8A" w:rsidR="00D745D5" w:rsidRDefault="00D745D5" w:rsidP="005349EB">
      <w:pPr>
        <w:rPr>
          <w:b/>
          <w:bCs/>
          <w:color w:val="FFC000"/>
          <w:lang w:val="en-US"/>
        </w:rPr>
      </w:pPr>
    </w:p>
    <w:p w14:paraId="377350BF" w14:textId="5E7C603F" w:rsidR="00D745D5" w:rsidRPr="00404C0E" w:rsidRDefault="00D745D5" w:rsidP="005349EB">
      <w:pPr>
        <w:rPr>
          <w:b/>
          <w:bCs/>
          <w:color w:val="00B050"/>
          <w:lang w:val="en-US"/>
        </w:rPr>
      </w:pPr>
      <w:r w:rsidRPr="00404C0E">
        <w:rPr>
          <w:b/>
          <w:bCs/>
          <w:color w:val="00B050"/>
          <w:lang w:val="en-US"/>
        </w:rPr>
        <w:t>Wild Card Operators</w:t>
      </w:r>
    </w:p>
    <w:p w14:paraId="0C34FEC6" w14:textId="5C124769" w:rsidR="00F72EA7" w:rsidRDefault="00F72EA7" w:rsidP="005349EB">
      <w:pPr>
        <w:rPr>
          <w:b/>
          <w:bCs/>
          <w:color w:val="FFC000"/>
          <w:lang w:val="en-US"/>
        </w:rPr>
      </w:pPr>
      <w:r>
        <w:rPr>
          <w:noProof/>
        </w:rPr>
        <w:drawing>
          <wp:inline distT="0" distB="0" distL="0" distR="0" wp14:anchorId="0F8F0B6F" wp14:editId="0FA22FD9">
            <wp:extent cx="6645910" cy="2460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A6E19" w14:textId="72550A99" w:rsidR="00F72EA7" w:rsidRDefault="00F72EA7" w:rsidP="005349EB">
      <w:pPr>
        <w:rPr>
          <w:b/>
          <w:bCs/>
          <w:color w:val="FFC000"/>
          <w:lang w:val="en-US"/>
        </w:rPr>
      </w:pPr>
    </w:p>
    <w:p w14:paraId="6D03995D" w14:textId="77777777" w:rsidR="00FD5ED4" w:rsidRDefault="00FD5ED4" w:rsidP="005349EB">
      <w:pPr>
        <w:rPr>
          <w:b/>
          <w:bCs/>
          <w:color w:val="FFC000"/>
          <w:lang w:val="en-US"/>
        </w:rPr>
      </w:pPr>
    </w:p>
    <w:p w14:paraId="5597A532" w14:textId="77777777" w:rsidR="00FD5ED4" w:rsidRDefault="00FD5ED4" w:rsidP="005349EB">
      <w:pPr>
        <w:rPr>
          <w:b/>
          <w:bCs/>
          <w:color w:val="FFC000"/>
          <w:lang w:val="en-US"/>
        </w:rPr>
      </w:pPr>
    </w:p>
    <w:p w14:paraId="3E14327D" w14:textId="77777777" w:rsidR="00FD5ED4" w:rsidRDefault="00FD5ED4" w:rsidP="005349EB">
      <w:pPr>
        <w:rPr>
          <w:b/>
          <w:bCs/>
          <w:color w:val="FFC000"/>
          <w:lang w:val="en-US"/>
        </w:rPr>
      </w:pPr>
    </w:p>
    <w:p w14:paraId="186A8355" w14:textId="77777777" w:rsidR="00FD5ED4" w:rsidRDefault="00FD5ED4" w:rsidP="005349EB">
      <w:pPr>
        <w:rPr>
          <w:b/>
          <w:bCs/>
          <w:color w:val="FFC000"/>
          <w:lang w:val="en-US"/>
        </w:rPr>
      </w:pPr>
    </w:p>
    <w:p w14:paraId="47CB4326" w14:textId="77777777" w:rsidR="00FD5ED4" w:rsidRDefault="00FD5ED4" w:rsidP="005349EB">
      <w:pPr>
        <w:rPr>
          <w:b/>
          <w:bCs/>
          <w:color w:val="FFC000"/>
          <w:lang w:val="en-US"/>
        </w:rPr>
      </w:pPr>
    </w:p>
    <w:p w14:paraId="1EFFB531" w14:textId="77777777" w:rsidR="00FD5ED4" w:rsidRDefault="00FD5ED4" w:rsidP="005349EB">
      <w:pPr>
        <w:rPr>
          <w:b/>
          <w:bCs/>
          <w:color w:val="FFC000"/>
          <w:lang w:val="en-US"/>
        </w:rPr>
      </w:pPr>
    </w:p>
    <w:p w14:paraId="17645A94" w14:textId="77777777" w:rsidR="00FD5ED4" w:rsidRDefault="00FD5ED4" w:rsidP="005349EB">
      <w:pPr>
        <w:rPr>
          <w:b/>
          <w:bCs/>
          <w:color w:val="FFC000"/>
          <w:lang w:val="en-US"/>
        </w:rPr>
      </w:pPr>
    </w:p>
    <w:p w14:paraId="3E3F24E1" w14:textId="77777777" w:rsidR="00FD5ED4" w:rsidRDefault="00FD5ED4" w:rsidP="005349EB">
      <w:pPr>
        <w:rPr>
          <w:b/>
          <w:bCs/>
          <w:color w:val="FFC000"/>
          <w:lang w:val="en-US"/>
        </w:rPr>
      </w:pPr>
    </w:p>
    <w:p w14:paraId="3A34590C" w14:textId="77777777" w:rsidR="00FD5ED4" w:rsidRDefault="00FD5ED4" w:rsidP="005349EB">
      <w:pPr>
        <w:rPr>
          <w:b/>
          <w:bCs/>
          <w:color w:val="FFC000"/>
          <w:lang w:val="en-US"/>
        </w:rPr>
      </w:pPr>
    </w:p>
    <w:p w14:paraId="43847B7B" w14:textId="0548F06A" w:rsidR="006A2E07" w:rsidRDefault="006A2E07" w:rsidP="005349EB">
      <w:pPr>
        <w:rPr>
          <w:b/>
          <w:bCs/>
          <w:color w:val="FFC000"/>
          <w:lang w:val="en-US"/>
        </w:rPr>
      </w:pPr>
      <w:r w:rsidRPr="006A2E07">
        <w:rPr>
          <w:b/>
          <w:bCs/>
          <w:color w:val="FFC000"/>
          <w:lang w:val="en-US"/>
        </w:rPr>
        <w:lastRenderedPageBreak/>
        <w:t>Tutorial 5: DDL (Data Definition Language) Commands</w:t>
      </w:r>
    </w:p>
    <w:p w14:paraId="3C09C728" w14:textId="1351D0D6" w:rsidR="00E45116" w:rsidRDefault="00E45116" w:rsidP="005349EB">
      <w:pPr>
        <w:rPr>
          <w:b/>
          <w:bCs/>
          <w:color w:val="00B050"/>
          <w:lang w:val="en-US"/>
        </w:rPr>
      </w:pPr>
      <w:r w:rsidRPr="00E45116">
        <w:rPr>
          <w:b/>
          <w:bCs/>
          <w:color w:val="00B050"/>
          <w:lang w:val="en-US"/>
        </w:rPr>
        <w:t>DDL Commands</w:t>
      </w:r>
    </w:p>
    <w:p w14:paraId="44C54A6E" w14:textId="44B6F752" w:rsidR="003C7D66" w:rsidRDefault="003A0B7C" w:rsidP="003A0B7C">
      <w:pPr>
        <w:pStyle w:val="ListParagraph"/>
        <w:numPr>
          <w:ilvl w:val="0"/>
          <w:numId w:val="2"/>
        </w:numPr>
        <w:rPr>
          <w:color w:val="FFFFFF" w:themeColor="background1"/>
          <w:lang w:val="en-US"/>
        </w:rPr>
      </w:pPr>
      <w:r>
        <w:rPr>
          <w:color w:val="FFFFFF" w:themeColor="background1"/>
          <w:lang w:val="en-US"/>
        </w:rPr>
        <w:t>create</w:t>
      </w:r>
    </w:p>
    <w:p w14:paraId="583130A9" w14:textId="462577B1" w:rsidR="003A0B7C" w:rsidRDefault="0015088C" w:rsidP="003A0B7C">
      <w:pPr>
        <w:pStyle w:val="ListParagraph"/>
        <w:numPr>
          <w:ilvl w:val="0"/>
          <w:numId w:val="2"/>
        </w:numPr>
        <w:rPr>
          <w:color w:val="FFFFFF" w:themeColor="background1"/>
          <w:lang w:val="en-US"/>
        </w:rPr>
      </w:pPr>
      <w:r>
        <w:rPr>
          <w:color w:val="FFFFFF" w:themeColor="background1"/>
          <w:lang w:val="en-US"/>
        </w:rPr>
        <w:t>alter</w:t>
      </w:r>
    </w:p>
    <w:p w14:paraId="266DAD59" w14:textId="3CB2828C" w:rsidR="0015088C" w:rsidRDefault="0015088C" w:rsidP="0015088C">
      <w:pPr>
        <w:pStyle w:val="ListParagraph"/>
        <w:numPr>
          <w:ilvl w:val="1"/>
          <w:numId w:val="2"/>
        </w:numPr>
        <w:rPr>
          <w:color w:val="FFFFFF" w:themeColor="background1"/>
          <w:lang w:val="en-US"/>
        </w:rPr>
      </w:pPr>
      <w:r>
        <w:rPr>
          <w:color w:val="FFFFFF" w:themeColor="background1"/>
          <w:lang w:val="en-US"/>
        </w:rPr>
        <w:t>add column</w:t>
      </w:r>
    </w:p>
    <w:p w14:paraId="3E4C8799" w14:textId="5A165771" w:rsidR="0015088C" w:rsidRDefault="0015088C" w:rsidP="0015088C">
      <w:pPr>
        <w:pStyle w:val="ListParagraph"/>
        <w:numPr>
          <w:ilvl w:val="1"/>
          <w:numId w:val="2"/>
        </w:numPr>
        <w:rPr>
          <w:color w:val="FFFFFF" w:themeColor="background1"/>
          <w:lang w:val="en-US"/>
        </w:rPr>
      </w:pPr>
      <w:r>
        <w:rPr>
          <w:color w:val="FFFFFF" w:themeColor="background1"/>
          <w:lang w:val="en-US"/>
        </w:rPr>
        <w:t>drop column</w:t>
      </w:r>
    </w:p>
    <w:p w14:paraId="26258024" w14:textId="734060ED" w:rsidR="00D47B29" w:rsidRDefault="00D47B29" w:rsidP="0015088C">
      <w:pPr>
        <w:pStyle w:val="ListParagraph"/>
        <w:numPr>
          <w:ilvl w:val="1"/>
          <w:numId w:val="2"/>
        </w:numPr>
        <w:rPr>
          <w:color w:val="FFFFFF" w:themeColor="background1"/>
          <w:lang w:val="en-US"/>
        </w:rPr>
      </w:pPr>
      <w:r>
        <w:rPr>
          <w:color w:val="FFFFFF" w:themeColor="background1"/>
          <w:lang w:val="en-US"/>
        </w:rPr>
        <w:t>modify column</w:t>
      </w:r>
    </w:p>
    <w:p w14:paraId="44675E7C" w14:textId="3283675C" w:rsidR="0015088C" w:rsidRDefault="0015088C" w:rsidP="0015088C">
      <w:pPr>
        <w:pStyle w:val="ListParagraph"/>
        <w:numPr>
          <w:ilvl w:val="1"/>
          <w:numId w:val="2"/>
        </w:numPr>
        <w:rPr>
          <w:color w:val="FFFFFF" w:themeColor="background1"/>
          <w:lang w:val="en-US"/>
        </w:rPr>
      </w:pPr>
      <w:r>
        <w:rPr>
          <w:color w:val="FFFFFF" w:themeColor="background1"/>
          <w:lang w:val="en-US"/>
        </w:rPr>
        <w:t>rename column &lt;old-col-name&gt; to  &lt;new-col-name&gt;</w:t>
      </w:r>
    </w:p>
    <w:p w14:paraId="7620FAC7" w14:textId="16891898" w:rsidR="0015088C" w:rsidRPr="00BF3746" w:rsidRDefault="0015088C" w:rsidP="00BF3746">
      <w:pPr>
        <w:pStyle w:val="ListParagraph"/>
        <w:numPr>
          <w:ilvl w:val="0"/>
          <w:numId w:val="2"/>
        </w:numPr>
        <w:rPr>
          <w:color w:val="FFFFFF" w:themeColor="background1"/>
          <w:lang w:val="en-US"/>
        </w:rPr>
      </w:pPr>
      <w:r w:rsidRPr="00BF3746">
        <w:rPr>
          <w:color w:val="FFFFFF" w:themeColor="background1"/>
          <w:lang w:val="en-US"/>
        </w:rPr>
        <w:t>drop</w:t>
      </w:r>
    </w:p>
    <w:p w14:paraId="462E3726" w14:textId="07F96E2B" w:rsidR="0015088C" w:rsidRDefault="0015088C" w:rsidP="00BF3746">
      <w:pPr>
        <w:pStyle w:val="ListParagraph"/>
        <w:numPr>
          <w:ilvl w:val="0"/>
          <w:numId w:val="2"/>
        </w:numPr>
        <w:rPr>
          <w:color w:val="FFFFFF" w:themeColor="background1"/>
          <w:lang w:val="en-US"/>
        </w:rPr>
      </w:pPr>
      <w:r w:rsidRPr="00BF3746">
        <w:rPr>
          <w:color w:val="FFFFFF" w:themeColor="background1"/>
          <w:lang w:val="en-US"/>
        </w:rPr>
        <w:t>truncate</w:t>
      </w:r>
    </w:p>
    <w:p w14:paraId="07040ED0" w14:textId="57EFE45B" w:rsidR="001D3F22" w:rsidRPr="00BF3746" w:rsidRDefault="001D3F22" w:rsidP="00BF3746">
      <w:pPr>
        <w:pStyle w:val="ListParagraph"/>
        <w:numPr>
          <w:ilvl w:val="0"/>
          <w:numId w:val="2"/>
        </w:numPr>
        <w:rPr>
          <w:color w:val="FFFFFF" w:themeColor="background1"/>
          <w:lang w:val="en-US"/>
        </w:rPr>
      </w:pPr>
      <w:r>
        <w:rPr>
          <w:color w:val="FFFFFF" w:themeColor="background1"/>
          <w:lang w:val="en-US"/>
        </w:rPr>
        <w:t>rename</w:t>
      </w:r>
    </w:p>
    <w:p w14:paraId="0029E3D0" w14:textId="43198C3A" w:rsidR="0015088C" w:rsidRPr="003A0B7C" w:rsidRDefault="0015088C" w:rsidP="0015088C">
      <w:pPr>
        <w:pStyle w:val="ListParagraph"/>
        <w:rPr>
          <w:color w:val="FFFFFF" w:themeColor="background1"/>
          <w:lang w:val="en-US"/>
        </w:rPr>
      </w:pPr>
    </w:p>
    <w:p w14:paraId="5A735B05" w14:textId="37905A64" w:rsidR="00B65619" w:rsidRDefault="0087150C" w:rsidP="005349EB">
      <w:pPr>
        <w:rPr>
          <w:color w:val="FFFFFF" w:themeColor="background1"/>
          <w:lang w:val="en-US"/>
        </w:rPr>
      </w:pPr>
      <w:r w:rsidRPr="0087150C">
        <w:rPr>
          <w:color w:val="FFFFFF" w:themeColor="background1"/>
          <w:lang w:val="en-US"/>
        </w:rPr>
        <w:t xml:space="preserve"> </w:t>
      </w:r>
    </w:p>
    <w:p w14:paraId="22F0DB2A" w14:textId="0E7FDDF9" w:rsidR="00FE142C" w:rsidRDefault="0087150C" w:rsidP="005349EB">
      <w:pPr>
        <w:rPr>
          <w:color w:val="FFFFFF" w:themeColor="background1"/>
          <w:lang w:val="en-US"/>
        </w:rPr>
      </w:pPr>
      <w:r w:rsidRPr="0087150C">
        <w:rPr>
          <w:color w:val="FFFFFF" w:themeColor="background1"/>
          <w:lang w:val="en-US"/>
        </w:rPr>
        <w:t>If we w</w:t>
      </w:r>
      <w:r>
        <w:rPr>
          <w:color w:val="FFFFFF" w:themeColor="background1"/>
          <w:lang w:val="en-US"/>
        </w:rPr>
        <w:t>ant to reduce the size of the column, no data should be present in the column</w:t>
      </w:r>
    </w:p>
    <w:p w14:paraId="295920BC" w14:textId="60DD9E1C" w:rsidR="000B3AFA" w:rsidRDefault="00B65619" w:rsidP="005349EB">
      <w:pPr>
        <w:rPr>
          <w:color w:val="FFFFFF" w:themeColor="background1"/>
          <w:lang w:val="en-US"/>
        </w:rPr>
      </w:pPr>
      <w:r w:rsidRPr="00C97E1B">
        <w:rPr>
          <w:color w:val="FFFFFF" w:themeColor="background1"/>
          <w:highlight w:val="darkMagenta"/>
          <w:lang w:val="en-US"/>
        </w:rPr>
        <w:t>Drop</w:t>
      </w:r>
    </w:p>
    <w:p w14:paraId="4A514083" w14:textId="1ACA15B9" w:rsidR="00B65619" w:rsidRDefault="00B65619" w:rsidP="005349EB">
      <w:pPr>
        <w:rPr>
          <w:color w:val="FFFFFF" w:themeColor="background1"/>
          <w:lang w:val="en-US"/>
        </w:rPr>
      </w:pPr>
      <w:r>
        <w:rPr>
          <w:color w:val="FFFFFF" w:themeColor="background1"/>
          <w:lang w:val="en-US"/>
        </w:rPr>
        <w:t>To drop all the data bases object (</w:t>
      </w:r>
      <w:r w:rsidR="000762BE">
        <w:rPr>
          <w:color w:val="FFFFFF" w:themeColor="background1"/>
          <w:lang w:val="en-US"/>
        </w:rPr>
        <w:t xml:space="preserve">both </w:t>
      </w:r>
      <w:r>
        <w:rPr>
          <w:color w:val="FFFFFF" w:themeColor="background1"/>
          <w:lang w:val="en-US"/>
        </w:rPr>
        <w:t>table defination and data</w:t>
      </w:r>
      <w:r w:rsidR="000762BE">
        <w:rPr>
          <w:color w:val="FFFFFF" w:themeColor="background1"/>
          <w:lang w:val="en-US"/>
        </w:rPr>
        <w:t xml:space="preserve"> will be deleted</w:t>
      </w:r>
      <w:r>
        <w:rPr>
          <w:color w:val="FFFFFF" w:themeColor="background1"/>
          <w:lang w:val="en-US"/>
        </w:rPr>
        <w:t>)</w:t>
      </w:r>
    </w:p>
    <w:p w14:paraId="67AA0C83" w14:textId="2572635C" w:rsidR="00B65619" w:rsidRDefault="00B65619" w:rsidP="005349EB">
      <w:pPr>
        <w:rPr>
          <w:color w:val="FFFFFF" w:themeColor="background1"/>
          <w:lang w:val="en-US"/>
        </w:rPr>
      </w:pPr>
      <w:r w:rsidRPr="00C97E1B">
        <w:rPr>
          <w:color w:val="FFFFFF" w:themeColor="background1"/>
          <w:highlight w:val="darkMagenta"/>
          <w:lang w:val="en-US"/>
        </w:rPr>
        <w:t>Truncate</w:t>
      </w:r>
    </w:p>
    <w:p w14:paraId="5B8959E4" w14:textId="5D35641D" w:rsidR="00B65619" w:rsidRDefault="00B65619" w:rsidP="005349EB">
      <w:pPr>
        <w:rPr>
          <w:color w:val="FFFFFF" w:themeColor="background1"/>
          <w:lang w:val="en-US"/>
        </w:rPr>
      </w:pPr>
      <w:r>
        <w:rPr>
          <w:color w:val="FFFFFF" w:themeColor="background1"/>
          <w:lang w:val="en-US"/>
        </w:rPr>
        <w:t>Table struture will be present but data will be deleted</w:t>
      </w:r>
    </w:p>
    <w:p w14:paraId="644E9129" w14:textId="3BEED867" w:rsidR="00C97E1B" w:rsidRDefault="00BD52F9" w:rsidP="005349EB">
      <w:pPr>
        <w:rPr>
          <w:color w:val="FFFFFF" w:themeColor="background1"/>
          <w:lang w:val="en-US"/>
        </w:rPr>
      </w:pPr>
      <w:r>
        <w:rPr>
          <w:color w:val="FFFFFF" w:themeColor="background1"/>
          <w:lang w:val="en-US"/>
        </w:rPr>
        <w:t>Data will be deleted permanently, we cannot roll back the data</w:t>
      </w:r>
    </w:p>
    <w:p w14:paraId="54F0CBBF" w14:textId="3265D717" w:rsidR="00B56B11" w:rsidRDefault="00B56B11" w:rsidP="005349EB">
      <w:pPr>
        <w:rPr>
          <w:color w:val="FFFFFF" w:themeColor="background1"/>
          <w:lang w:val="en-US"/>
        </w:rPr>
      </w:pPr>
      <w:r w:rsidRPr="00886470">
        <w:rPr>
          <w:color w:val="FFFFFF" w:themeColor="background1"/>
          <w:highlight w:val="darkMagenta"/>
          <w:lang w:val="en-US"/>
        </w:rPr>
        <w:t>Delete</w:t>
      </w:r>
      <w:r w:rsidR="001D3F22">
        <w:rPr>
          <w:color w:val="FFFFFF" w:themeColor="background1"/>
          <w:lang w:val="en-US"/>
        </w:rPr>
        <w:tab/>
      </w:r>
    </w:p>
    <w:p w14:paraId="488F757D" w14:textId="429B132D" w:rsidR="00504AF5" w:rsidRDefault="00504AF5" w:rsidP="005349EB">
      <w:pPr>
        <w:rPr>
          <w:color w:val="FFFFFF" w:themeColor="background1"/>
          <w:lang w:val="en-US"/>
        </w:rPr>
      </w:pPr>
      <w:r>
        <w:rPr>
          <w:color w:val="FFFFFF" w:themeColor="background1"/>
          <w:lang w:val="en-US"/>
        </w:rPr>
        <w:t>Table struture will be present</w:t>
      </w:r>
    </w:p>
    <w:p w14:paraId="3FEBC89C" w14:textId="78B5401E" w:rsidR="00B56B11" w:rsidRDefault="00B56B11" w:rsidP="00B56B11">
      <w:pPr>
        <w:rPr>
          <w:color w:val="FFFFFF" w:themeColor="background1"/>
          <w:lang w:val="en-US"/>
        </w:rPr>
      </w:pPr>
      <w:r>
        <w:rPr>
          <w:color w:val="FFFFFF" w:themeColor="background1"/>
          <w:lang w:val="en-US"/>
        </w:rPr>
        <w:t>Data will be deleted but we can roll back the data</w:t>
      </w:r>
    </w:p>
    <w:p w14:paraId="5C69AADE" w14:textId="5CCCFD1C" w:rsidR="00DF5A1F" w:rsidRDefault="00DF5A1F" w:rsidP="00B56B11">
      <w:pPr>
        <w:rPr>
          <w:color w:val="FFFFFF" w:themeColor="background1"/>
          <w:lang w:val="en-US"/>
        </w:rPr>
      </w:pPr>
    </w:p>
    <w:p w14:paraId="3F16FBAE" w14:textId="6E8D3738" w:rsidR="00DF5A1F" w:rsidRDefault="00DF5A1F" w:rsidP="00B56B11">
      <w:pPr>
        <w:rPr>
          <w:b/>
          <w:bCs/>
          <w:color w:val="FFC000"/>
          <w:lang w:val="en-US"/>
        </w:rPr>
      </w:pPr>
      <w:r w:rsidRPr="00DF5A1F">
        <w:rPr>
          <w:b/>
          <w:bCs/>
          <w:color w:val="FFC000"/>
          <w:lang w:val="en-US"/>
        </w:rPr>
        <w:t>Tutorial 6: MySQL Built-in Functions in SQL</w:t>
      </w:r>
    </w:p>
    <w:p w14:paraId="3A8C5CB3" w14:textId="7EC99F9D" w:rsidR="00DC543A" w:rsidRDefault="00DC543A" w:rsidP="00B56B11">
      <w:pPr>
        <w:rPr>
          <w:b/>
          <w:bCs/>
          <w:color w:val="FFC000"/>
          <w:lang w:val="en-US"/>
        </w:rPr>
      </w:pPr>
      <w:r>
        <w:rPr>
          <w:noProof/>
        </w:rPr>
        <w:drawing>
          <wp:inline distT="0" distB="0" distL="0" distR="0" wp14:anchorId="33FD29D2" wp14:editId="3D17DEF6">
            <wp:extent cx="5915891" cy="318574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6450" cy="319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D4C1D" w14:textId="62D73D77" w:rsidR="00DC543A" w:rsidRDefault="00DC543A" w:rsidP="00B56B11">
      <w:pPr>
        <w:rPr>
          <w:b/>
          <w:bCs/>
          <w:color w:val="FFC000"/>
          <w:lang w:val="en-US"/>
        </w:rPr>
      </w:pPr>
    </w:p>
    <w:p w14:paraId="765DD7EB" w14:textId="635C2151" w:rsidR="00DC543A" w:rsidRDefault="00DC543A" w:rsidP="00B56B11">
      <w:pPr>
        <w:rPr>
          <w:b/>
          <w:bCs/>
          <w:color w:val="FFC000"/>
          <w:lang w:val="en-US"/>
        </w:rPr>
      </w:pPr>
      <w:r>
        <w:rPr>
          <w:noProof/>
        </w:rPr>
        <w:lastRenderedPageBreak/>
        <w:drawing>
          <wp:inline distT="0" distB="0" distL="0" distR="0" wp14:anchorId="42C9EC84" wp14:editId="57834E35">
            <wp:extent cx="4257675" cy="53149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70700" w14:textId="6F5B68A6" w:rsidR="00DC543A" w:rsidRDefault="00DC543A" w:rsidP="00B56B11">
      <w:pPr>
        <w:rPr>
          <w:b/>
          <w:bCs/>
          <w:color w:val="FFC000"/>
          <w:lang w:val="en-US"/>
        </w:rPr>
      </w:pPr>
    </w:p>
    <w:p w14:paraId="7D6C040D" w14:textId="335DB829" w:rsidR="00DC543A" w:rsidRDefault="00DC543A" w:rsidP="00B56B11">
      <w:pPr>
        <w:rPr>
          <w:b/>
          <w:bCs/>
          <w:color w:val="FFC000"/>
          <w:lang w:val="en-US"/>
        </w:rPr>
      </w:pPr>
      <w:r>
        <w:rPr>
          <w:noProof/>
        </w:rPr>
        <w:drawing>
          <wp:inline distT="0" distB="0" distL="0" distR="0" wp14:anchorId="6E2F29C5" wp14:editId="1EFD06C9">
            <wp:extent cx="4537364" cy="3384913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8271" cy="339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EC5E0" w14:textId="616EB6F7" w:rsidR="00DC543A" w:rsidRDefault="00DC543A" w:rsidP="00B56B11">
      <w:pPr>
        <w:rPr>
          <w:b/>
          <w:bCs/>
          <w:color w:val="FFC000"/>
          <w:lang w:val="en-US"/>
        </w:rPr>
      </w:pPr>
      <w:r>
        <w:rPr>
          <w:noProof/>
        </w:rPr>
        <w:lastRenderedPageBreak/>
        <w:drawing>
          <wp:inline distT="0" distB="0" distL="0" distR="0" wp14:anchorId="02E514FB" wp14:editId="296281C7">
            <wp:extent cx="4248150" cy="20097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E14D1" w14:textId="6D219620" w:rsidR="003F3A5B" w:rsidRDefault="003F3A5B" w:rsidP="00B56B11">
      <w:pPr>
        <w:rPr>
          <w:b/>
          <w:bCs/>
          <w:color w:val="FFC000"/>
          <w:lang w:val="en-US"/>
        </w:rPr>
      </w:pPr>
    </w:p>
    <w:p w14:paraId="3C8941BC" w14:textId="36279020" w:rsidR="003F3A5B" w:rsidRDefault="003F3A5B" w:rsidP="00B56B11">
      <w:pPr>
        <w:rPr>
          <w:b/>
          <w:bCs/>
          <w:color w:val="FFC000"/>
          <w:lang w:val="en-US"/>
        </w:rPr>
      </w:pPr>
      <w:r w:rsidRPr="003F3A5B">
        <w:rPr>
          <w:b/>
          <w:bCs/>
          <w:color w:val="FFC000"/>
          <w:lang w:val="en-US"/>
        </w:rPr>
        <w:t>Tutorial 7: Group By, Having &amp; ,Order By Clauses in SQL</w:t>
      </w:r>
    </w:p>
    <w:p w14:paraId="26D0FEAF" w14:textId="0CAAB4FD" w:rsidR="003F3A5B" w:rsidRDefault="002B45EA" w:rsidP="00B56B11">
      <w:pPr>
        <w:rPr>
          <w:b/>
          <w:bCs/>
          <w:color w:val="FFC000"/>
          <w:lang w:val="en-US"/>
        </w:rPr>
      </w:pPr>
      <w:r>
        <w:rPr>
          <w:noProof/>
        </w:rPr>
        <w:drawing>
          <wp:inline distT="0" distB="0" distL="0" distR="0" wp14:anchorId="539E2F59" wp14:editId="7B6F757C">
            <wp:extent cx="6645910" cy="2985654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50144" cy="298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E0237" w14:textId="44D7A337" w:rsidR="0097186F" w:rsidRDefault="0097186F" w:rsidP="00B56B11">
      <w:pPr>
        <w:rPr>
          <w:b/>
          <w:bCs/>
          <w:color w:val="FFC000"/>
          <w:lang w:val="en-US"/>
        </w:rPr>
      </w:pPr>
    </w:p>
    <w:p w14:paraId="3E61B17E" w14:textId="6C8011AF" w:rsidR="003D3F10" w:rsidRDefault="0097186F" w:rsidP="00B56B11">
      <w:pPr>
        <w:rPr>
          <w:b/>
          <w:bCs/>
          <w:color w:val="FFC000"/>
          <w:lang w:val="en-US"/>
        </w:rPr>
      </w:pPr>
      <w:r w:rsidRPr="0097186F">
        <w:rPr>
          <w:b/>
          <w:bCs/>
          <w:color w:val="FFC000"/>
          <w:lang w:val="en-US"/>
        </w:rPr>
        <w:t>Tutorial 8: Union &amp; Union All in SQL</w:t>
      </w:r>
    </w:p>
    <w:p w14:paraId="699D1976" w14:textId="3EFE205B" w:rsidR="0097186F" w:rsidRDefault="005C5F69" w:rsidP="00B56B11">
      <w:pPr>
        <w:rPr>
          <w:color w:val="FFFFFF" w:themeColor="background1"/>
          <w:lang w:val="en-US"/>
        </w:rPr>
      </w:pPr>
      <w:r w:rsidRPr="005C5F69">
        <w:rPr>
          <w:color w:val="FFFFFF" w:themeColor="background1"/>
          <w:lang w:val="en-US"/>
        </w:rPr>
        <w:t>S</w:t>
      </w:r>
      <w:r w:rsidR="00554109">
        <w:rPr>
          <w:color w:val="FFFFFF" w:themeColor="background1"/>
          <w:lang w:val="en-US"/>
        </w:rPr>
        <w:t>et operators</w:t>
      </w:r>
    </w:p>
    <w:p w14:paraId="362C2A29" w14:textId="7AC43BB9" w:rsidR="00554109" w:rsidRDefault="00554109" w:rsidP="00554109">
      <w:pPr>
        <w:pStyle w:val="ListParagraph"/>
        <w:numPr>
          <w:ilvl w:val="0"/>
          <w:numId w:val="3"/>
        </w:numPr>
        <w:rPr>
          <w:color w:val="FFFFFF" w:themeColor="background1"/>
          <w:lang w:val="en-US"/>
        </w:rPr>
      </w:pPr>
      <w:r>
        <w:rPr>
          <w:color w:val="FFFFFF" w:themeColor="background1"/>
          <w:lang w:val="en-US"/>
        </w:rPr>
        <w:t>Union</w:t>
      </w:r>
    </w:p>
    <w:p w14:paraId="5534148D" w14:textId="18ECD699" w:rsidR="00554109" w:rsidRDefault="00554109" w:rsidP="00554109">
      <w:pPr>
        <w:pStyle w:val="ListParagraph"/>
        <w:numPr>
          <w:ilvl w:val="0"/>
          <w:numId w:val="3"/>
        </w:numPr>
        <w:rPr>
          <w:color w:val="FFFFFF" w:themeColor="background1"/>
          <w:lang w:val="en-US"/>
        </w:rPr>
      </w:pPr>
      <w:r>
        <w:rPr>
          <w:color w:val="FFFFFF" w:themeColor="background1"/>
          <w:lang w:val="en-US"/>
        </w:rPr>
        <w:t>Union All</w:t>
      </w:r>
    </w:p>
    <w:p w14:paraId="50F16D5E" w14:textId="5132F825" w:rsidR="00554109" w:rsidRDefault="00554109" w:rsidP="00554109">
      <w:pPr>
        <w:pStyle w:val="ListParagraph"/>
        <w:numPr>
          <w:ilvl w:val="0"/>
          <w:numId w:val="3"/>
        </w:numPr>
        <w:rPr>
          <w:color w:val="FFFFFF" w:themeColor="background1"/>
          <w:lang w:val="en-US"/>
        </w:rPr>
      </w:pPr>
      <w:r>
        <w:rPr>
          <w:color w:val="FFFFFF" w:themeColor="background1"/>
          <w:lang w:val="en-US"/>
        </w:rPr>
        <w:t>Intersect</w:t>
      </w:r>
    </w:p>
    <w:p w14:paraId="2B6686DF" w14:textId="75D0E793" w:rsidR="00554109" w:rsidRDefault="00554109" w:rsidP="00554109">
      <w:pPr>
        <w:pStyle w:val="ListParagraph"/>
        <w:numPr>
          <w:ilvl w:val="0"/>
          <w:numId w:val="3"/>
        </w:numPr>
        <w:rPr>
          <w:color w:val="FFFFFF" w:themeColor="background1"/>
          <w:lang w:val="en-US"/>
        </w:rPr>
      </w:pPr>
      <w:r>
        <w:rPr>
          <w:color w:val="FFFFFF" w:themeColor="background1"/>
          <w:lang w:val="en-US"/>
        </w:rPr>
        <w:t>Minus</w:t>
      </w:r>
    </w:p>
    <w:p w14:paraId="3DD8228B" w14:textId="7B321C89" w:rsidR="00554109" w:rsidRDefault="000569DE" w:rsidP="000569DE">
      <w:pPr>
        <w:rPr>
          <w:color w:val="FFFFFF" w:themeColor="background1"/>
          <w:lang w:val="en-US"/>
        </w:rPr>
      </w:pPr>
      <w:r>
        <w:rPr>
          <w:color w:val="FFFFFF" w:themeColor="background1"/>
          <w:lang w:val="en-US"/>
        </w:rPr>
        <w:t>To retrieve the data from multiple tables we can use:</w:t>
      </w:r>
    </w:p>
    <w:p w14:paraId="4C7DA8BB" w14:textId="7A12C13C" w:rsidR="000569DE" w:rsidRDefault="000569DE" w:rsidP="000569DE">
      <w:pPr>
        <w:pStyle w:val="ListParagraph"/>
        <w:numPr>
          <w:ilvl w:val="0"/>
          <w:numId w:val="3"/>
        </w:numPr>
        <w:rPr>
          <w:color w:val="FFFFFF" w:themeColor="background1"/>
          <w:lang w:val="en-US"/>
        </w:rPr>
      </w:pPr>
      <w:r>
        <w:rPr>
          <w:color w:val="FFFFFF" w:themeColor="background1"/>
          <w:lang w:val="en-US"/>
        </w:rPr>
        <w:t>Set operators</w:t>
      </w:r>
    </w:p>
    <w:p w14:paraId="3C8C020C" w14:textId="6CB2B5EB" w:rsidR="000569DE" w:rsidRDefault="000569DE" w:rsidP="000569DE">
      <w:pPr>
        <w:pStyle w:val="ListParagraph"/>
        <w:numPr>
          <w:ilvl w:val="0"/>
          <w:numId w:val="3"/>
        </w:numPr>
        <w:rPr>
          <w:color w:val="FFFFFF" w:themeColor="background1"/>
          <w:lang w:val="en-US"/>
        </w:rPr>
      </w:pPr>
      <w:r>
        <w:rPr>
          <w:color w:val="FFFFFF" w:themeColor="background1"/>
          <w:lang w:val="en-US"/>
        </w:rPr>
        <w:t>Joins</w:t>
      </w:r>
    </w:p>
    <w:p w14:paraId="1EF9F1C2" w14:textId="36909D57" w:rsidR="000569DE" w:rsidRDefault="000569DE" w:rsidP="000569DE">
      <w:pPr>
        <w:pStyle w:val="ListParagraph"/>
        <w:numPr>
          <w:ilvl w:val="0"/>
          <w:numId w:val="3"/>
        </w:numPr>
        <w:rPr>
          <w:color w:val="FFFFFF" w:themeColor="background1"/>
          <w:lang w:val="en-US"/>
        </w:rPr>
      </w:pPr>
      <w:r>
        <w:rPr>
          <w:color w:val="FFFFFF" w:themeColor="background1"/>
          <w:lang w:val="en-US"/>
        </w:rPr>
        <w:t>Sub queries</w:t>
      </w:r>
    </w:p>
    <w:p w14:paraId="64F0D2AB" w14:textId="02BBEC81" w:rsidR="000569DE" w:rsidRDefault="00DB3530" w:rsidP="00DB3530">
      <w:pPr>
        <w:rPr>
          <w:color w:val="FFFFFF" w:themeColor="background1"/>
          <w:lang w:val="en-US"/>
        </w:rPr>
      </w:pPr>
      <w:r>
        <w:rPr>
          <w:color w:val="FFFFFF" w:themeColor="background1"/>
          <w:lang w:val="en-US"/>
        </w:rPr>
        <w:t>UNION</w:t>
      </w:r>
    </w:p>
    <w:p w14:paraId="7E6CD186" w14:textId="13BB44AC" w:rsidR="00DB3530" w:rsidRDefault="00DB3530" w:rsidP="00DB3530">
      <w:pPr>
        <w:pStyle w:val="ListParagraph"/>
        <w:numPr>
          <w:ilvl w:val="0"/>
          <w:numId w:val="3"/>
        </w:numPr>
        <w:rPr>
          <w:color w:val="FFFFFF" w:themeColor="background1"/>
          <w:lang w:val="en-US"/>
        </w:rPr>
      </w:pPr>
      <w:r>
        <w:rPr>
          <w:color w:val="FFFFFF" w:themeColor="background1"/>
          <w:lang w:val="en-US"/>
        </w:rPr>
        <w:t>It retrieve the data from both the tables but it eliminate the duplictes</w:t>
      </w:r>
    </w:p>
    <w:p w14:paraId="12463A40" w14:textId="11E2C42C" w:rsidR="00DB3530" w:rsidRDefault="00DB3530" w:rsidP="00DB3530">
      <w:pPr>
        <w:rPr>
          <w:color w:val="FFFFFF" w:themeColor="background1"/>
          <w:lang w:val="en-US"/>
        </w:rPr>
      </w:pPr>
      <w:r>
        <w:rPr>
          <w:color w:val="FFFFFF" w:themeColor="background1"/>
          <w:lang w:val="en-US"/>
        </w:rPr>
        <w:t>UNION ALL</w:t>
      </w:r>
    </w:p>
    <w:p w14:paraId="6D0880C2" w14:textId="0B54888C" w:rsidR="00DB3530" w:rsidRDefault="00DB3530" w:rsidP="00DB3530">
      <w:pPr>
        <w:pStyle w:val="ListParagraph"/>
        <w:numPr>
          <w:ilvl w:val="0"/>
          <w:numId w:val="3"/>
        </w:numPr>
        <w:rPr>
          <w:color w:val="FFFFFF" w:themeColor="background1"/>
          <w:lang w:val="en-US"/>
        </w:rPr>
      </w:pPr>
      <w:r>
        <w:rPr>
          <w:color w:val="FFFFFF" w:themeColor="background1"/>
          <w:lang w:val="en-US"/>
        </w:rPr>
        <w:t>It retrieve the data from both the tables but it does not eliminate the duplictes</w:t>
      </w:r>
    </w:p>
    <w:p w14:paraId="438C83A8" w14:textId="11C47FE2" w:rsidR="00DB3530" w:rsidRDefault="00E03B63" w:rsidP="00E03B63">
      <w:pPr>
        <w:rPr>
          <w:color w:val="FFFFFF" w:themeColor="background1"/>
          <w:lang w:val="en-US"/>
        </w:rPr>
      </w:pPr>
      <w:r>
        <w:rPr>
          <w:color w:val="FFFFFF" w:themeColor="background1"/>
          <w:lang w:val="en-US"/>
        </w:rPr>
        <w:t>INTERSECT</w:t>
      </w:r>
    </w:p>
    <w:p w14:paraId="3A6ACE0E" w14:textId="57C4B2F5" w:rsidR="00E03B63" w:rsidRDefault="00E03B63" w:rsidP="00E03B63">
      <w:pPr>
        <w:pStyle w:val="ListParagraph"/>
        <w:numPr>
          <w:ilvl w:val="0"/>
          <w:numId w:val="3"/>
        </w:numPr>
        <w:rPr>
          <w:color w:val="FFFFFF" w:themeColor="background1"/>
          <w:lang w:val="en-US"/>
        </w:rPr>
      </w:pPr>
      <w:r>
        <w:rPr>
          <w:color w:val="FFFFFF" w:themeColor="background1"/>
          <w:lang w:val="en-US"/>
        </w:rPr>
        <w:lastRenderedPageBreak/>
        <w:t>It retrieve the common data among  the tables</w:t>
      </w:r>
    </w:p>
    <w:p w14:paraId="30124496" w14:textId="4B81A7E4" w:rsidR="009333E7" w:rsidRDefault="009333E7" w:rsidP="009333E7">
      <w:pPr>
        <w:rPr>
          <w:color w:val="FFFFFF" w:themeColor="background1"/>
          <w:lang w:val="en-US"/>
        </w:rPr>
      </w:pPr>
      <w:r>
        <w:rPr>
          <w:color w:val="FFFFFF" w:themeColor="background1"/>
          <w:lang w:val="en-US"/>
        </w:rPr>
        <w:t>MINUS</w:t>
      </w:r>
    </w:p>
    <w:p w14:paraId="4812A21B" w14:textId="5CC05EBB" w:rsidR="009333E7" w:rsidRDefault="009333E7" w:rsidP="009333E7">
      <w:pPr>
        <w:pStyle w:val="ListParagraph"/>
        <w:numPr>
          <w:ilvl w:val="0"/>
          <w:numId w:val="3"/>
        </w:numPr>
        <w:rPr>
          <w:color w:val="FFFFFF" w:themeColor="background1"/>
          <w:lang w:val="en-US"/>
        </w:rPr>
      </w:pPr>
      <w:r>
        <w:rPr>
          <w:color w:val="FFFFFF" w:themeColor="background1"/>
          <w:lang w:val="en-US"/>
        </w:rPr>
        <w:t>T1 – T2</w:t>
      </w:r>
    </w:p>
    <w:p w14:paraId="5AFF1462" w14:textId="06E9369B" w:rsidR="009333E7" w:rsidRDefault="009333E7" w:rsidP="009333E7">
      <w:pPr>
        <w:pStyle w:val="ListParagraph"/>
        <w:numPr>
          <w:ilvl w:val="0"/>
          <w:numId w:val="3"/>
        </w:numPr>
        <w:rPr>
          <w:color w:val="FFFFFF" w:themeColor="background1"/>
          <w:lang w:val="en-US"/>
        </w:rPr>
      </w:pPr>
      <w:r>
        <w:rPr>
          <w:color w:val="FFFFFF" w:themeColor="background1"/>
          <w:lang w:val="en-US"/>
        </w:rPr>
        <w:t>It retrieves the data which is present in T1 but not T2</w:t>
      </w:r>
    </w:p>
    <w:p w14:paraId="3BE0905B" w14:textId="4AD0D942" w:rsidR="001E1035" w:rsidRDefault="003D3F10" w:rsidP="001E1035">
      <w:pPr>
        <w:rPr>
          <w:color w:val="FFFFFF" w:themeColor="background1"/>
          <w:lang w:val="en-US"/>
        </w:rPr>
      </w:pPr>
      <w:r>
        <w:rPr>
          <w:color w:val="FFFFFF" w:themeColor="background1"/>
          <w:lang w:val="en-US"/>
        </w:rPr>
        <w:t>MySQL doesn’t support intersect and minus operators</w:t>
      </w:r>
    </w:p>
    <w:p w14:paraId="492B9177" w14:textId="6992A646" w:rsidR="008174DB" w:rsidRDefault="005A693C" w:rsidP="001E1035">
      <w:pPr>
        <w:rPr>
          <w:color w:val="FFFFFF" w:themeColor="background1"/>
          <w:lang w:val="en-US"/>
        </w:rPr>
      </w:pPr>
      <w:r>
        <w:rPr>
          <w:noProof/>
        </w:rPr>
        <w:drawing>
          <wp:inline distT="0" distB="0" distL="0" distR="0" wp14:anchorId="4D3A8159" wp14:editId="58810B12">
            <wp:extent cx="5381625" cy="44577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05CE4" w14:textId="77777777" w:rsidR="00282A06" w:rsidRDefault="00282A06" w:rsidP="001E1035">
      <w:pPr>
        <w:rPr>
          <w:color w:val="FFFFFF" w:themeColor="background1"/>
          <w:lang w:val="en-US"/>
        </w:rPr>
      </w:pPr>
    </w:p>
    <w:p w14:paraId="2609D467" w14:textId="77777777" w:rsidR="0018678C" w:rsidRDefault="0018678C" w:rsidP="001E1035">
      <w:pPr>
        <w:rPr>
          <w:b/>
          <w:bCs/>
          <w:color w:val="FFC000"/>
          <w:lang w:val="en-US"/>
        </w:rPr>
      </w:pPr>
    </w:p>
    <w:p w14:paraId="722F717E" w14:textId="77777777" w:rsidR="0018678C" w:rsidRDefault="0018678C" w:rsidP="001E1035">
      <w:pPr>
        <w:rPr>
          <w:b/>
          <w:bCs/>
          <w:color w:val="FFC000"/>
          <w:lang w:val="en-US"/>
        </w:rPr>
      </w:pPr>
    </w:p>
    <w:p w14:paraId="2A1F6981" w14:textId="77777777" w:rsidR="0018678C" w:rsidRDefault="0018678C" w:rsidP="001E1035">
      <w:pPr>
        <w:rPr>
          <w:b/>
          <w:bCs/>
          <w:color w:val="FFC000"/>
          <w:lang w:val="en-US"/>
        </w:rPr>
      </w:pPr>
    </w:p>
    <w:p w14:paraId="55E69D0E" w14:textId="77777777" w:rsidR="0018678C" w:rsidRDefault="0018678C" w:rsidP="001E1035">
      <w:pPr>
        <w:rPr>
          <w:b/>
          <w:bCs/>
          <w:color w:val="FFC000"/>
          <w:lang w:val="en-US"/>
        </w:rPr>
      </w:pPr>
    </w:p>
    <w:p w14:paraId="7F33DCE1" w14:textId="77777777" w:rsidR="0018678C" w:rsidRDefault="0018678C" w:rsidP="001E1035">
      <w:pPr>
        <w:rPr>
          <w:b/>
          <w:bCs/>
          <w:color w:val="FFC000"/>
          <w:lang w:val="en-US"/>
        </w:rPr>
      </w:pPr>
    </w:p>
    <w:p w14:paraId="34386BC0" w14:textId="77777777" w:rsidR="0018678C" w:rsidRDefault="0018678C" w:rsidP="001E1035">
      <w:pPr>
        <w:rPr>
          <w:b/>
          <w:bCs/>
          <w:color w:val="FFC000"/>
          <w:lang w:val="en-US"/>
        </w:rPr>
      </w:pPr>
    </w:p>
    <w:p w14:paraId="1FAF007E" w14:textId="77777777" w:rsidR="0018678C" w:rsidRDefault="0018678C" w:rsidP="001E1035">
      <w:pPr>
        <w:rPr>
          <w:b/>
          <w:bCs/>
          <w:color w:val="FFC000"/>
          <w:lang w:val="en-US"/>
        </w:rPr>
      </w:pPr>
    </w:p>
    <w:p w14:paraId="3A22BDC4" w14:textId="77777777" w:rsidR="0018678C" w:rsidRDefault="0018678C" w:rsidP="001E1035">
      <w:pPr>
        <w:rPr>
          <w:b/>
          <w:bCs/>
          <w:color w:val="FFC000"/>
          <w:lang w:val="en-US"/>
        </w:rPr>
      </w:pPr>
    </w:p>
    <w:p w14:paraId="0B0998EA" w14:textId="77777777" w:rsidR="0018678C" w:rsidRDefault="0018678C" w:rsidP="001E1035">
      <w:pPr>
        <w:rPr>
          <w:b/>
          <w:bCs/>
          <w:color w:val="FFC000"/>
          <w:lang w:val="en-US"/>
        </w:rPr>
      </w:pPr>
    </w:p>
    <w:p w14:paraId="3A57B276" w14:textId="77777777" w:rsidR="0018678C" w:rsidRDefault="0018678C" w:rsidP="001E1035">
      <w:pPr>
        <w:rPr>
          <w:b/>
          <w:bCs/>
          <w:color w:val="FFC000"/>
          <w:lang w:val="en-US"/>
        </w:rPr>
      </w:pPr>
    </w:p>
    <w:p w14:paraId="5766AA6D" w14:textId="77777777" w:rsidR="0018678C" w:rsidRDefault="0018678C" w:rsidP="001E1035">
      <w:pPr>
        <w:rPr>
          <w:b/>
          <w:bCs/>
          <w:color w:val="FFC000"/>
          <w:lang w:val="en-US"/>
        </w:rPr>
      </w:pPr>
    </w:p>
    <w:p w14:paraId="0D64499E" w14:textId="77777777" w:rsidR="0018678C" w:rsidRDefault="0018678C" w:rsidP="001E1035">
      <w:pPr>
        <w:rPr>
          <w:b/>
          <w:bCs/>
          <w:color w:val="FFC000"/>
          <w:lang w:val="en-US"/>
        </w:rPr>
      </w:pPr>
    </w:p>
    <w:p w14:paraId="63E5816C" w14:textId="77777777" w:rsidR="0018678C" w:rsidRDefault="0018678C" w:rsidP="001E1035">
      <w:pPr>
        <w:rPr>
          <w:b/>
          <w:bCs/>
          <w:color w:val="FFC000"/>
          <w:lang w:val="en-US"/>
        </w:rPr>
      </w:pPr>
    </w:p>
    <w:p w14:paraId="3A01CB7C" w14:textId="5B68F0AA" w:rsidR="005A693C" w:rsidRPr="00282A06" w:rsidRDefault="00282A06" w:rsidP="001E1035">
      <w:pPr>
        <w:rPr>
          <w:b/>
          <w:bCs/>
          <w:color w:val="FFC000"/>
          <w:lang w:val="en-US"/>
        </w:rPr>
      </w:pPr>
      <w:r w:rsidRPr="00282A06">
        <w:rPr>
          <w:b/>
          <w:bCs/>
          <w:color w:val="FFC000"/>
          <w:lang w:val="en-US"/>
        </w:rPr>
        <w:t>Tutorial 9: SQL Joins and Sub Queries</w:t>
      </w:r>
    </w:p>
    <w:p w14:paraId="357CB8CE" w14:textId="212B200C" w:rsidR="00C44BA6" w:rsidRDefault="00730C79" w:rsidP="00B56B11">
      <w:pPr>
        <w:rPr>
          <w:b/>
          <w:bCs/>
          <w:color w:val="FFC000"/>
          <w:lang w:val="en-US"/>
        </w:rPr>
      </w:pPr>
      <w:r>
        <w:rPr>
          <w:noProof/>
        </w:rPr>
        <w:drawing>
          <wp:inline distT="0" distB="0" distL="0" distR="0" wp14:anchorId="519826E0" wp14:editId="24C1C991">
            <wp:extent cx="6645910" cy="432244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2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9435B" w14:textId="5D19A91D" w:rsidR="00017EA0" w:rsidRDefault="00017EA0" w:rsidP="00B56B11">
      <w:pPr>
        <w:rPr>
          <w:b/>
          <w:bCs/>
          <w:color w:val="FFC000"/>
          <w:lang w:val="en-US"/>
        </w:rPr>
      </w:pPr>
    </w:p>
    <w:p w14:paraId="3C799A12" w14:textId="61FFA025" w:rsidR="00017EA0" w:rsidRPr="00DF5A1F" w:rsidRDefault="00017EA0" w:rsidP="00B56B11">
      <w:pPr>
        <w:rPr>
          <w:b/>
          <w:bCs/>
          <w:color w:val="FFC000"/>
          <w:lang w:val="en-US"/>
        </w:rPr>
      </w:pPr>
      <w:r>
        <w:rPr>
          <w:noProof/>
        </w:rPr>
        <w:drawing>
          <wp:inline distT="0" distB="0" distL="0" distR="0" wp14:anchorId="26AF940B" wp14:editId="7B05D23E">
            <wp:extent cx="6645910" cy="2513330"/>
            <wp:effectExtent l="0" t="0" r="254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21BA7" w14:textId="22AE0A17" w:rsidR="00B56B11" w:rsidRDefault="001C209A" w:rsidP="005349EB">
      <w:pPr>
        <w:rPr>
          <w:color w:val="FFFFFF" w:themeColor="background1"/>
          <w:lang w:val="en-US"/>
        </w:rPr>
      </w:pPr>
      <w:r>
        <w:rPr>
          <w:color w:val="FFFFFF" w:themeColor="background1"/>
          <w:lang w:val="en-US"/>
        </w:rPr>
        <w:t>Sub Queries</w:t>
      </w:r>
    </w:p>
    <w:p w14:paraId="09C5E894" w14:textId="206B82AF" w:rsidR="001C209A" w:rsidRDefault="000701C7" w:rsidP="005349EB">
      <w:pPr>
        <w:rPr>
          <w:color w:val="FFFFFF" w:themeColor="background1"/>
          <w:lang w:val="en-US"/>
        </w:rPr>
      </w:pPr>
      <w:r>
        <w:rPr>
          <w:noProof/>
        </w:rPr>
        <w:lastRenderedPageBreak/>
        <w:drawing>
          <wp:inline distT="0" distB="0" distL="0" distR="0" wp14:anchorId="5412B298" wp14:editId="154F5B3A">
            <wp:extent cx="6645910" cy="447738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7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13968" w14:textId="13842FB6" w:rsidR="000701C7" w:rsidRDefault="000701C7" w:rsidP="005349EB">
      <w:pPr>
        <w:rPr>
          <w:color w:val="FFFFFF" w:themeColor="background1"/>
          <w:lang w:val="en-US"/>
        </w:rPr>
      </w:pPr>
    </w:p>
    <w:p w14:paraId="5127264B" w14:textId="2151E7EE" w:rsidR="000701C7" w:rsidRDefault="000701C7" w:rsidP="005349EB">
      <w:pPr>
        <w:rPr>
          <w:color w:val="FFFFFF" w:themeColor="background1"/>
          <w:lang w:val="en-US"/>
        </w:rPr>
      </w:pPr>
      <w:r>
        <w:rPr>
          <w:noProof/>
        </w:rPr>
        <w:drawing>
          <wp:inline distT="0" distB="0" distL="0" distR="0" wp14:anchorId="59BCBE71" wp14:editId="35E1F3F9">
            <wp:extent cx="6645910" cy="193738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B50F4" w14:textId="249D8306" w:rsidR="003A4BF8" w:rsidRDefault="003A4BF8" w:rsidP="005349EB">
      <w:pPr>
        <w:rPr>
          <w:color w:val="FFFFFF" w:themeColor="background1"/>
          <w:lang w:val="en-US"/>
        </w:rPr>
      </w:pPr>
    </w:p>
    <w:p w14:paraId="49B8439D" w14:textId="0A07E4C8" w:rsidR="003A4BF8" w:rsidRDefault="003A4BF8" w:rsidP="005349EB">
      <w:pPr>
        <w:rPr>
          <w:color w:val="FFFFFF" w:themeColor="background1"/>
          <w:lang w:val="en-US"/>
        </w:rPr>
      </w:pPr>
      <w:r>
        <w:rPr>
          <w:noProof/>
        </w:rPr>
        <w:drawing>
          <wp:inline distT="0" distB="0" distL="0" distR="0" wp14:anchorId="28DDAE4C" wp14:editId="3BE44E5C">
            <wp:extent cx="6645910" cy="198564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07AF6" w14:textId="2C4FB5E5" w:rsidR="00432705" w:rsidRDefault="00432705" w:rsidP="005349EB">
      <w:pPr>
        <w:rPr>
          <w:color w:val="FFFFFF" w:themeColor="background1"/>
          <w:lang w:val="en-US"/>
        </w:rPr>
      </w:pPr>
      <w:r>
        <w:rPr>
          <w:noProof/>
        </w:rPr>
        <w:lastRenderedPageBreak/>
        <w:drawing>
          <wp:inline distT="0" distB="0" distL="0" distR="0" wp14:anchorId="0901E5BD" wp14:editId="59168E3B">
            <wp:extent cx="6645910" cy="139954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E6C9E" w14:textId="43D9ADCF" w:rsidR="00250CA8" w:rsidRDefault="00250CA8" w:rsidP="005349EB">
      <w:pPr>
        <w:rPr>
          <w:color w:val="FFFFFF" w:themeColor="background1"/>
          <w:lang w:val="en-US"/>
        </w:rPr>
      </w:pPr>
    </w:p>
    <w:p w14:paraId="10EDB1D3" w14:textId="5454AC9B" w:rsidR="00250CA8" w:rsidRDefault="008F07AB" w:rsidP="005349EB">
      <w:pPr>
        <w:rPr>
          <w:b/>
          <w:bCs/>
          <w:color w:val="FFC000"/>
          <w:lang w:val="en-US"/>
        </w:rPr>
      </w:pPr>
      <w:r w:rsidRPr="008F07AB">
        <w:rPr>
          <w:b/>
          <w:bCs/>
          <w:color w:val="FFC000"/>
          <w:lang w:val="en-US"/>
        </w:rPr>
        <w:t>Tutorial 10: Integrity Constraints</w:t>
      </w:r>
    </w:p>
    <w:p w14:paraId="4F6E8C7A" w14:textId="657C186A" w:rsidR="00DB5AC7" w:rsidRDefault="006B615E" w:rsidP="006B615E">
      <w:pPr>
        <w:rPr>
          <w:color w:val="FFFFFF" w:themeColor="background1"/>
          <w:lang w:val="en-US"/>
        </w:rPr>
      </w:pPr>
      <w:r>
        <w:rPr>
          <w:color w:val="FFFFFF" w:themeColor="background1"/>
          <w:lang w:val="en-US"/>
        </w:rPr>
        <w:t>Primary key can be applied only any single column for a table</w:t>
      </w:r>
    </w:p>
    <w:p w14:paraId="64C17FA9" w14:textId="09BC7B4B" w:rsidR="006B615E" w:rsidRDefault="006B615E" w:rsidP="006B615E">
      <w:pPr>
        <w:rPr>
          <w:color w:val="FFFFFF" w:themeColor="background1"/>
          <w:lang w:val="en-US"/>
        </w:rPr>
      </w:pPr>
      <w:r>
        <w:rPr>
          <w:color w:val="FFFFFF" w:themeColor="background1"/>
          <w:lang w:val="en-US"/>
        </w:rPr>
        <w:t>Composite primary key can be applied on multiple columns at table level only</w:t>
      </w:r>
    </w:p>
    <w:p w14:paraId="1ED2A173" w14:textId="74A3F4C6" w:rsidR="00645D28" w:rsidRDefault="00684C9E" w:rsidP="006B615E">
      <w:pPr>
        <w:rPr>
          <w:color w:val="FFFFFF" w:themeColor="background1"/>
          <w:lang w:val="en-US"/>
        </w:rPr>
      </w:pPr>
      <w:r>
        <w:rPr>
          <w:color w:val="FFFFFF" w:themeColor="background1"/>
          <w:lang w:val="en-US"/>
        </w:rPr>
        <w:t xml:space="preserve"> </w:t>
      </w:r>
      <w:r w:rsidR="00EE5B3D">
        <w:rPr>
          <w:color w:val="FFFFFF" w:themeColor="background1"/>
          <w:lang w:val="en-US"/>
        </w:rPr>
        <w:t>When you insert a record into a child table, first it will verify in parent table wheather record is present or not</w:t>
      </w:r>
    </w:p>
    <w:p w14:paraId="50F23AB4" w14:textId="14FD70D4" w:rsidR="00EE5B3D" w:rsidRDefault="00EE5B3D" w:rsidP="006B615E">
      <w:pPr>
        <w:rPr>
          <w:color w:val="FFFFFF" w:themeColor="background1"/>
          <w:lang w:val="en-US"/>
        </w:rPr>
      </w:pPr>
      <w:r>
        <w:rPr>
          <w:color w:val="FFFFFF" w:themeColor="background1"/>
          <w:lang w:val="en-US"/>
        </w:rPr>
        <w:t xml:space="preserve">If you try to delete a record from parent record directly without deleteing records from child table , it’s not allowed </w:t>
      </w:r>
    </w:p>
    <w:p w14:paraId="59DE377A" w14:textId="3D032195" w:rsidR="006B785F" w:rsidRDefault="006B785F" w:rsidP="006B615E">
      <w:pPr>
        <w:rPr>
          <w:color w:val="FFFFFF" w:themeColor="background1"/>
          <w:lang w:val="en-US"/>
        </w:rPr>
      </w:pPr>
    </w:p>
    <w:p w14:paraId="3C2C17F0" w14:textId="093AA703" w:rsidR="006B785F" w:rsidRDefault="006B785F" w:rsidP="006B615E">
      <w:pPr>
        <w:rPr>
          <w:color w:val="FFFFFF" w:themeColor="background1"/>
          <w:lang w:val="en-US"/>
        </w:rPr>
      </w:pPr>
      <w:r>
        <w:rPr>
          <w:noProof/>
        </w:rPr>
        <w:lastRenderedPageBreak/>
        <w:drawing>
          <wp:inline distT="0" distB="0" distL="0" distR="0" wp14:anchorId="7B2CEAB5" wp14:editId="50AA93DB">
            <wp:extent cx="6645910" cy="6910070"/>
            <wp:effectExtent l="0" t="0" r="254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91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5D6F6" w14:textId="08B4700A" w:rsidR="00131C65" w:rsidRDefault="00131C65" w:rsidP="006B615E">
      <w:pPr>
        <w:rPr>
          <w:color w:val="FFFFFF" w:themeColor="background1"/>
          <w:lang w:val="en-US"/>
        </w:rPr>
      </w:pPr>
    </w:p>
    <w:p w14:paraId="0D3AECDA" w14:textId="26851067" w:rsidR="00131C65" w:rsidRPr="006B615E" w:rsidRDefault="001053A2" w:rsidP="006B615E">
      <w:pPr>
        <w:rPr>
          <w:color w:val="FFFFFF" w:themeColor="background1"/>
          <w:lang w:val="en-US"/>
        </w:rPr>
      </w:pPr>
      <w:r>
        <w:rPr>
          <w:noProof/>
        </w:rPr>
        <w:lastRenderedPageBreak/>
        <w:drawing>
          <wp:inline distT="0" distB="0" distL="0" distR="0" wp14:anchorId="59D30181" wp14:editId="0EED93A6">
            <wp:extent cx="5934075" cy="62007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620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1C65" w:rsidRPr="006B615E" w:rsidSect="00FE1AD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6443AB"/>
    <w:multiLevelType w:val="hybridMultilevel"/>
    <w:tmpl w:val="07D6FAD4"/>
    <w:lvl w:ilvl="0" w:tplc="62E09C2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EC0273"/>
    <w:multiLevelType w:val="hybridMultilevel"/>
    <w:tmpl w:val="BF547BB0"/>
    <w:lvl w:ilvl="0" w:tplc="ECB683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2C03EA0"/>
    <w:multiLevelType w:val="hybridMultilevel"/>
    <w:tmpl w:val="0F84981C"/>
    <w:lvl w:ilvl="0" w:tplc="062C4A3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displayBackgroundShape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0208"/>
    <w:rsid w:val="00010208"/>
    <w:rsid w:val="00017EA0"/>
    <w:rsid w:val="00030C78"/>
    <w:rsid w:val="000569DE"/>
    <w:rsid w:val="00061969"/>
    <w:rsid w:val="000701C7"/>
    <w:rsid w:val="00074BA4"/>
    <w:rsid w:val="000762BE"/>
    <w:rsid w:val="00087AC0"/>
    <w:rsid w:val="000B3AFA"/>
    <w:rsid w:val="000B445D"/>
    <w:rsid w:val="000D0099"/>
    <w:rsid w:val="000D6C16"/>
    <w:rsid w:val="000D7938"/>
    <w:rsid w:val="000F47A9"/>
    <w:rsid w:val="001053A2"/>
    <w:rsid w:val="00131C65"/>
    <w:rsid w:val="0015088C"/>
    <w:rsid w:val="0018678C"/>
    <w:rsid w:val="001C209A"/>
    <w:rsid w:val="001D3F22"/>
    <w:rsid w:val="001E1035"/>
    <w:rsid w:val="00250CA8"/>
    <w:rsid w:val="00282A06"/>
    <w:rsid w:val="00296E45"/>
    <w:rsid w:val="002B45EA"/>
    <w:rsid w:val="002D51E5"/>
    <w:rsid w:val="00320CCA"/>
    <w:rsid w:val="00343652"/>
    <w:rsid w:val="003447DE"/>
    <w:rsid w:val="003A0B7C"/>
    <w:rsid w:val="003A4BF8"/>
    <w:rsid w:val="003C2FFA"/>
    <w:rsid w:val="003C7BA3"/>
    <w:rsid w:val="003C7D66"/>
    <w:rsid w:val="003D3F10"/>
    <w:rsid w:val="003F3A5B"/>
    <w:rsid w:val="00404C0E"/>
    <w:rsid w:val="00432705"/>
    <w:rsid w:val="00456FFD"/>
    <w:rsid w:val="00480771"/>
    <w:rsid w:val="0048492B"/>
    <w:rsid w:val="004D5866"/>
    <w:rsid w:val="00504AF5"/>
    <w:rsid w:val="00511820"/>
    <w:rsid w:val="005163F0"/>
    <w:rsid w:val="005349EB"/>
    <w:rsid w:val="00554109"/>
    <w:rsid w:val="00562271"/>
    <w:rsid w:val="005A693C"/>
    <w:rsid w:val="005C5F69"/>
    <w:rsid w:val="00645D28"/>
    <w:rsid w:val="0065003F"/>
    <w:rsid w:val="00684C9E"/>
    <w:rsid w:val="00685BE9"/>
    <w:rsid w:val="006A08F3"/>
    <w:rsid w:val="006A2E07"/>
    <w:rsid w:val="006B615E"/>
    <w:rsid w:val="006B785F"/>
    <w:rsid w:val="00730C79"/>
    <w:rsid w:val="00735D59"/>
    <w:rsid w:val="007B2CB5"/>
    <w:rsid w:val="007E230F"/>
    <w:rsid w:val="007F529D"/>
    <w:rsid w:val="008174DB"/>
    <w:rsid w:val="0082594D"/>
    <w:rsid w:val="0087150C"/>
    <w:rsid w:val="00886470"/>
    <w:rsid w:val="008A4744"/>
    <w:rsid w:val="008F07AB"/>
    <w:rsid w:val="009333E7"/>
    <w:rsid w:val="0095651B"/>
    <w:rsid w:val="0097186F"/>
    <w:rsid w:val="009921D6"/>
    <w:rsid w:val="009C2372"/>
    <w:rsid w:val="00A1167E"/>
    <w:rsid w:val="00A264E0"/>
    <w:rsid w:val="00AC6711"/>
    <w:rsid w:val="00AF624A"/>
    <w:rsid w:val="00B03A48"/>
    <w:rsid w:val="00B1059D"/>
    <w:rsid w:val="00B56B11"/>
    <w:rsid w:val="00B65619"/>
    <w:rsid w:val="00B77BDC"/>
    <w:rsid w:val="00BC5D97"/>
    <w:rsid w:val="00BD52F9"/>
    <w:rsid w:val="00BF3746"/>
    <w:rsid w:val="00C33539"/>
    <w:rsid w:val="00C44BA6"/>
    <w:rsid w:val="00C93FB3"/>
    <w:rsid w:val="00C97E1B"/>
    <w:rsid w:val="00D47B29"/>
    <w:rsid w:val="00D745D5"/>
    <w:rsid w:val="00DA3E16"/>
    <w:rsid w:val="00DB0721"/>
    <w:rsid w:val="00DB0D5C"/>
    <w:rsid w:val="00DB3530"/>
    <w:rsid w:val="00DB5AC7"/>
    <w:rsid w:val="00DC3B79"/>
    <w:rsid w:val="00DC543A"/>
    <w:rsid w:val="00DD7329"/>
    <w:rsid w:val="00DF56AA"/>
    <w:rsid w:val="00DF5A1F"/>
    <w:rsid w:val="00E03B63"/>
    <w:rsid w:val="00E274C8"/>
    <w:rsid w:val="00E42E45"/>
    <w:rsid w:val="00E45116"/>
    <w:rsid w:val="00E83FCB"/>
    <w:rsid w:val="00EE5B3D"/>
    <w:rsid w:val="00F72EA7"/>
    <w:rsid w:val="00FD1E69"/>
    <w:rsid w:val="00FD5ED4"/>
    <w:rsid w:val="00FE11AE"/>
    <w:rsid w:val="00FE142C"/>
    <w:rsid w:val="00FE1AD1"/>
    <w:rsid w:val="00FE37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enu v:ext="edit" fillcolor="none [3213]"/>
    </o:shapedefaults>
    <o:shapelayout v:ext="edit">
      <o:idmap v:ext="edit" data="1"/>
    </o:shapelayout>
  </w:shapeDefaults>
  <w:decimalSymbol w:val="."/>
  <w:listSeparator w:val=","/>
  <w14:docId w14:val="7AF32E4E"/>
  <w15:chartTrackingRefBased/>
  <w15:docId w15:val="{AEBAA152-3659-4080-84D8-06389712D1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85BE9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83FC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20CCA"/>
    <w:rPr>
      <w:color w:val="954F72" w:themeColor="followedHyperlink"/>
      <w:u w:val="single"/>
    </w:rPr>
  </w:style>
  <w:style w:type="character" w:styleId="IntenseReference">
    <w:name w:val="Intense Reference"/>
    <w:basedOn w:val="DefaultParagraphFont"/>
    <w:uiPriority w:val="32"/>
    <w:qFormat/>
    <w:rsid w:val="00DB0721"/>
    <w:rPr>
      <w:b/>
      <w:bCs/>
      <w:smallCaps/>
      <w:color w:val="4472C4" w:themeColor="accent1"/>
      <w:spacing w:val="5"/>
    </w:rPr>
  </w:style>
  <w:style w:type="paragraph" w:styleId="ListParagraph">
    <w:name w:val="List Paragraph"/>
    <w:basedOn w:val="Normal"/>
    <w:uiPriority w:val="34"/>
    <w:qFormat/>
    <w:rsid w:val="003C7D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925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7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9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.mysql.com/downloads/windows/installer/8.0.html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s://www.youtube.com/playlist?list=PLUDwpEzHYYLvWEwDxZViN1shP-pGyZdtT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960</TotalTime>
  <Pages>12</Pages>
  <Words>382</Words>
  <Characters>2184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Vamsi Krishna Pallapolu</dc:creator>
  <cp:keywords/>
  <dc:description/>
  <cp:lastModifiedBy>Vamsi Krishna Pallapolu</cp:lastModifiedBy>
  <cp:revision>128</cp:revision>
  <dcterms:created xsi:type="dcterms:W3CDTF">2021-07-02T02:49:00Z</dcterms:created>
  <dcterms:modified xsi:type="dcterms:W3CDTF">2021-07-25T07:10:00Z</dcterms:modified>
</cp:coreProperties>
</file>