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9AEB" w14:textId="18A4C543" w:rsidR="00CF1454" w:rsidRDefault="00CF1454" w:rsidP="00CF1454">
      <w:pPr>
        <w:pStyle w:val="Default"/>
        <w:jc w:val="center"/>
        <w:rPr>
          <w:b/>
          <w:bCs/>
        </w:rPr>
      </w:pPr>
      <w:r w:rsidRPr="00CF1454">
        <w:rPr>
          <w:b/>
          <w:bCs/>
        </w:rPr>
        <w:t>Exp No: 2</w:t>
      </w:r>
    </w:p>
    <w:p w14:paraId="54911D52" w14:textId="77777777" w:rsidR="005843E6" w:rsidRPr="00CF1454" w:rsidRDefault="005843E6" w:rsidP="00CF1454">
      <w:pPr>
        <w:pStyle w:val="Default"/>
        <w:jc w:val="center"/>
      </w:pPr>
    </w:p>
    <w:p w14:paraId="7A4241A9" w14:textId="32CDD4D9" w:rsidR="006443B5" w:rsidRDefault="00CF1454" w:rsidP="00CF1454">
      <w:pPr>
        <w:jc w:val="center"/>
        <w:rPr>
          <w:rFonts w:ascii="Times New Roman" w:hAnsi="Times New Roman" w:cs="Times New Roman"/>
          <w:sz w:val="24"/>
          <w:szCs w:val="24"/>
        </w:rPr>
      </w:pPr>
      <w:r w:rsidRPr="00CF1454">
        <w:rPr>
          <w:rFonts w:ascii="Times New Roman" w:hAnsi="Times New Roman" w:cs="Times New Roman"/>
          <w:b/>
          <w:bCs/>
          <w:sz w:val="24"/>
          <w:szCs w:val="24"/>
        </w:rPr>
        <w:t>GENERATION OF SQUARE WAVE USING PROTEUS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966DEFC" w14:textId="7E4366E0" w:rsidR="00CF1454" w:rsidRPr="00CF1454" w:rsidRDefault="00CF1454" w:rsidP="00CF1454">
      <w:pPr>
        <w:rPr>
          <w:rFonts w:ascii="Times New Roman" w:hAnsi="Times New Roman" w:cs="Times New Roman"/>
          <w:sz w:val="24"/>
          <w:szCs w:val="24"/>
        </w:rPr>
      </w:pPr>
      <w:r w:rsidRPr="00CF1454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CF1454">
        <w:rPr>
          <w:rFonts w:ascii="Times New Roman" w:hAnsi="Times New Roman" w:cs="Times New Roman"/>
          <w:sz w:val="24"/>
          <w:szCs w:val="24"/>
        </w:rPr>
        <w:br/>
        <w:t>1.To generate square waveform using AT89C51</w:t>
      </w:r>
      <w:r w:rsidRPr="00CF1454">
        <w:rPr>
          <w:rFonts w:ascii="Times New Roman" w:hAnsi="Times New Roman" w:cs="Times New Roman"/>
          <w:sz w:val="24"/>
          <w:szCs w:val="24"/>
        </w:rPr>
        <w:br/>
        <w:t xml:space="preserve">2.To study port logging operation </w:t>
      </w:r>
      <w:r w:rsidRPr="00CF1454">
        <w:rPr>
          <w:rFonts w:ascii="Times New Roman" w:hAnsi="Times New Roman" w:cs="Times New Roman"/>
          <w:sz w:val="24"/>
          <w:szCs w:val="24"/>
        </w:rPr>
        <w:br/>
        <w:t xml:space="preserve">3.To observe the waveform using and oscilloscope in proteus </w:t>
      </w:r>
    </w:p>
    <w:p w14:paraId="261AF132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 </w:t>
      </w:r>
    </w:p>
    <w:p w14:paraId="72A3DB69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ORG 0000H </w:t>
      </w:r>
    </w:p>
    <w:p w14:paraId="13253998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UP: SETB P2.0 </w:t>
      </w:r>
    </w:p>
    <w:p w14:paraId="161F25CF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ACALL DELAY </w:t>
      </w:r>
    </w:p>
    <w:p w14:paraId="43FA2268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CLR P2.0 </w:t>
      </w:r>
    </w:p>
    <w:p w14:paraId="6E06D010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ACALL DELAY </w:t>
      </w:r>
    </w:p>
    <w:p w14:paraId="1668DF50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SJMP UP </w:t>
      </w:r>
    </w:p>
    <w:p w14:paraId="504BD04F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DELAY: MOV R4,#35 </w:t>
      </w:r>
    </w:p>
    <w:p w14:paraId="07835526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H1:MOV R3,#255 </w:t>
      </w:r>
    </w:p>
    <w:p w14:paraId="54663C3D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H2:DJNZ R3,H2 </w:t>
      </w:r>
    </w:p>
    <w:p w14:paraId="7121DB28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DJNZ R4,H1 </w:t>
      </w:r>
    </w:p>
    <w:p w14:paraId="3AE1760F" w14:textId="77777777" w:rsidR="00CF1454" w:rsidRDefault="00CF1454" w:rsidP="00CF145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RET </w:t>
      </w:r>
    </w:p>
    <w:p w14:paraId="5EC416E3" w14:textId="7ACEA831" w:rsidR="00CF1454" w:rsidRDefault="00CF1454" w:rsidP="00CF1454">
      <w:pPr>
        <w:rPr>
          <w:sz w:val="23"/>
          <w:szCs w:val="23"/>
        </w:rPr>
      </w:pPr>
      <w:r>
        <w:rPr>
          <w:sz w:val="23"/>
          <w:szCs w:val="23"/>
        </w:rPr>
        <w:t>END</w:t>
      </w:r>
    </w:p>
    <w:p w14:paraId="7A063760" w14:textId="77777777" w:rsidR="005843E6" w:rsidRDefault="005843E6" w:rsidP="00CF1454">
      <w:pPr>
        <w:rPr>
          <w:sz w:val="23"/>
          <w:szCs w:val="23"/>
        </w:rPr>
      </w:pPr>
    </w:p>
    <w:p w14:paraId="4A9DCC1D" w14:textId="77777777" w:rsidR="005843E6" w:rsidRPr="005843E6" w:rsidRDefault="005843E6" w:rsidP="00CF14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1753B7" w14:textId="7C402803" w:rsidR="00CF1454" w:rsidRPr="005843E6" w:rsidRDefault="005843E6" w:rsidP="00CF145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843E6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36F9D895" wp14:editId="5E1EA6DB">
            <wp:simplePos x="0" y="0"/>
            <wp:positionH relativeFrom="column">
              <wp:posOffset>-297180</wp:posOffset>
            </wp:positionH>
            <wp:positionV relativeFrom="paragraph">
              <wp:posOffset>703580</wp:posOffset>
            </wp:positionV>
            <wp:extent cx="6385560" cy="3749040"/>
            <wp:effectExtent l="0" t="0" r="0" b="3810"/>
            <wp:wrapNone/>
            <wp:docPr id="95392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93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3E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OUTPUT:-</w:t>
      </w:r>
    </w:p>
    <w:sectPr w:rsidR="00CF1454" w:rsidRPr="00584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54"/>
    <w:rsid w:val="005843E6"/>
    <w:rsid w:val="006443B5"/>
    <w:rsid w:val="008B7A10"/>
    <w:rsid w:val="00CF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37DE"/>
  <w15:chartTrackingRefBased/>
  <w15:docId w15:val="{575C03E5-B1CF-4E48-AD45-389D9D67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14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F14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shaik mohammed kaif</cp:lastModifiedBy>
  <cp:revision>2</cp:revision>
  <dcterms:created xsi:type="dcterms:W3CDTF">2026-08-01T04:36:00Z</dcterms:created>
  <dcterms:modified xsi:type="dcterms:W3CDTF">2026-08-01T04:36:00Z</dcterms:modified>
</cp:coreProperties>
</file>