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3210"/>
        <w:gridCol w:w="6485"/>
      </w:tblGrid>
      <w:tr w:rsidR="005E596E" w14:paraId="72E762AB" w14:textId="77777777" w:rsidTr="000D18F7">
        <w:trPr>
          <w:trHeight w:val="322"/>
        </w:trPr>
        <w:tc>
          <w:tcPr>
            <w:tcW w:w="3210" w:type="dxa"/>
          </w:tcPr>
          <w:p w14:paraId="361A3D64" w14:textId="7D2FE655" w:rsidR="005E596E" w:rsidRPr="000D18F7" w:rsidRDefault="005E596E">
            <w:pPr>
              <w:rPr>
                <w:b/>
                <w:bCs/>
                <w:sz w:val="52"/>
                <w:szCs w:val="52"/>
              </w:rPr>
            </w:pPr>
            <w:r w:rsidRPr="000D18F7">
              <w:rPr>
                <w:b/>
                <w:bCs/>
                <w:sz w:val="52"/>
                <w:szCs w:val="52"/>
              </w:rPr>
              <w:t>Project Title:</w:t>
            </w:r>
          </w:p>
        </w:tc>
        <w:tc>
          <w:tcPr>
            <w:tcW w:w="6485" w:type="dxa"/>
          </w:tcPr>
          <w:p w14:paraId="27B20144" w14:textId="6889D625" w:rsidR="005E596E" w:rsidRPr="000D18F7" w:rsidRDefault="005E596E">
            <w:pPr>
              <w:rPr>
                <w:b/>
                <w:bCs/>
                <w:sz w:val="52"/>
                <w:szCs w:val="52"/>
              </w:rPr>
            </w:pPr>
            <w:r w:rsidRPr="000D18F7">
              <w:rPr>
                <w:b/>
                <w:bCs/>
                <w:sz w:val="52"/>
                <w:szCs w:val="52"/>
              </w:rPr>
              <w:t>Data Preprocessing Using POWER BI</w:t>
            </w:r>
          </w:p>
        </w:tc>
      </w:tr>
      <w:tr w:rsidR="005E596E" w14:paraId="62CA5C01" w14:textId="77777777" w:rsidTr="000D18F7">
        <w:trPr>
          <w:trHeight w:val="952"/>
        </w:trPr>
        <w:tc>
          <w:tcPr>
            <w:tcW w:w="3210" w:type="dxa"/>
          </w:tcPr>
          <w:p w14:paraId="31C13993" w14:textId="40BDE5EB" w:rsidR="005E596E" w:rsidRDefault="005E596E">
            <w:r>
              <w:t>Introduction:</w:t>
            </w:r>
          </w:p>
        </w:tc>
        <w:tc>
          <w:tcPr>
            <w:tcW w:w="6485" w:type="dxa"/>
          </w:tcPr>
          <w:p w14:paraId="5CCA9531" w14:textId="40C661F9" w:rsidR="005E596E" w:rsidRDefault="005E596E">
            <w:r>
              <w:t>Data comes in an unformatted structure, and it requires a skillset to format the data and extract the valuable insights from it</w:t>
            </w:r>
          </w:p>
        </w:tc>
      </w:tr>
      <w:tr w:rsidR="005E596E" w14:paraId="3E202226" w14:textId="77777777" w:rsidTr="000D18F7">
        <w:trPr>
          <w:trHeight w:val="1274"/>
        </w:trPr>
        <w:tc>
          <w:tcPr>
            <w:tcW w:w="3210" w:type="dxa"/>
          </w:tcPr>
          <w:p w14:paraId="08387F17" w14:textId="42799937" w:rsidR="005E596E" w:rsidRDefault="005E596E">
            <w:r>
              <w:t>Objective:</w:t>
            </w:r>
          </w:p>
        </w:tc>
        <w:tc>
          <w:tcPr>
            <w:tcW w:w="6485" w:type="dxa"/>
          </w:tcPr>
          <w:p w14:paraId="7A7037F8" w14:textId="3FE4CB25" w:rsidR="005E596E" w:rsidRDefault="005E596E">
            <w:r>
              <w:t>The main objective is to preprocess the data using the POWER BI and extract the Information in a structured manner and this is used for data analysis</w:t>
            </w:r>
          </w:p>
        </w:tc>
      </w:tr>
      <w:tr w:rsidR="005E596E" w14:paraId="5B569775" w14:textId="77777777" w:rsidTr="000D18F7">
        <w:trPr>
          <w:trHeight w:val="322"/>
        </w:trPr>
        <w:tc>
          <w:tcPr>
            <w:tcW w:w="3210" w:type="dxa"/>
          </w:tcPr>
          <w:p w14:paraId="71CAEBC9" w14:textId="2FA01529" w:rsidR="005E596E" w:rsidRDefault="005E596E">
            <w:r>
              <w:t>Technology Used:</w:t>
            </w:r>
          </w:p>
        </w:tc>
        <w:tc>
          <w:tcPr>
            <w:tcW w:w="6485" w:type="dxa"/>
          </w:tcPr>
          <w:p w14:paraId="10C47203" w14:textId="4B69775D" w:rsidR="005E596E" w:rsidRDefault="005E596E">
            <w:r>
              <w:t>EXCEL, POWER BI</w:t>
            </w:r>
          </w:p>
        </w:tc>
      </w:tr>
      <w:tr w:rsidR="005E596E" w14:paraId="62BF2916" w14:textId="77777777" w:rsidTr="000D18F7">
        <w:trPr>
          <w:trHeight w:val="304"/>
        </w:trPr>
        <w:tc>
          <w:tcPr>
            <w:tcW w:w="3210" w:type="dxa"/>
          </w:tcPr>
          <w:p w14:paraId="23FD5074" w14:textId="4C669CCC" w:rsidR="005E596E" w:rsidRDefault="005E596E">
            <w:r>
              <w:t>Roles and Responsibilities</w:t>
            </w:r>
          </w:p>
        </w:tc>
        <w:tc>
          <w:tcPr>
            <w:tcW w:w="6485" w:type="dxa"/>
          </w:tcPr>
          <w:p w14:paraId="1FC40E16" w14:textId="2539FC95" w:rsidR="005E596E" w:rsidRDefault="005E596E" w:rsidP="005E596E">
            <w:pPr>
              <w:pStyle w:val="ListParagraph"/>
              <w:numPr>
                <w:ilvl w:val="0"/>
                <w:numId w:val="1"/>
              </w:numPr>
            </w:pPr>
            <w:r>
              <w:t>Proficient in developing, designing, and maintaining POWER BI dashboards and reports.</w:t>
            </w:r>
          </w:p>
          <w:p w14:paraId="59452D7D" w14:textId="4EABB33F" w:rsidR="005E596E" w:rsidRDefault="005E596E" w:rsidP="005E596E">
            <w:pPr>
              <w:pStyle w:val="ListParagraph"/>
              <w:numPr>
                <w:ilvl w:val="0"/>
                <w:numId w:val="1"/>
              </w:numPr>
            </w:pPr>
            <w:r>
              <w:t>Understood the usage of ETL and relational database for the dataset.</w:t>
            </w:r>
          </w:p>
          <w:p w14:paraId="480429AA" w14:textId="2EFF65F1" w:rsidR="005E596E" w:rsidRDefault="005E596E" w:rsidP="005E596E">
            <w:pPr>
              <w:pStyle w:val="ListParagraph"/>
              <w:numPr>
                <w:ilvl w:val="0"/>
                <w:numId w:val="1"/>
              </w:numPr>
            </w:pPr>
            <w:r>
              <w:t>Developed Power Query and preprocessed the data for doing the analysis for this data.</w:t>
            </w:r>
          </w:p>
        </w:tc>
      </w:tr>
    </w:tbl>
    <w:p w14:paraId="3F7B167E" w14:textId="77777777" w:rsidR="007F01B3" w:rsidRDefault="007F01B3"/>
    <w:sectPr w:rsidR="007F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D3A06"/>
    <w:multiLevelType w:val="hybridMultilevel"/>
    <w:tmpl w:val="6886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25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4958"/>
    <w:rsid w:val="000D18F7"/>
    <w:rsid w:val="00194958"/>
    <w:rsid w:val="004D6207"/>
    <w:rsid w:val="005E596E"/>
    <w:rsid w:val="007F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1206"/>
  <w15:chartTrackingRefBased/>
  <w15:docId w15:val="{4FF73CBA-7636-46AB-B69B-70591B90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5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Nanduru</dc:creator>
  <cp:keywords/>
  <dc:description/>
  <cp:lastModifiedBy>Vamsi Nanduru</cp:lastModifiedBy>
  <cp:revision>3</cp:revision>
  <dcterms:created xsi:type="dcterms:W3CDTF">2023-08-22T04:50:00Z</dcterms:created>
  <dcterms:modified xsi:type="dcterms:W3CDTF">2023-08-22T05:00:00Z</dcterms:modified>
</cp:coreProperties>
</file>