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CFB1" w14:textId="77777777" w:rsidR="00C02F4C" w:rsidRPr="00C02F4C" w:rsidRDefault="00C02F4C" w:rsidP="00C02F4C">
      <w:pPr>
        <w:jc w:val="center"/>
        <w:rPr>
          <w:b/>
          <w:bCs/>
          <w:sz w:val="36"/>
          <w:szCs w:val="36"/>
        </w:rPr>
      </w:pPr>
      <w:r w:rsidRPr="00C02F4C">
        <w:rPr>
          <w:b/>
          <w:bCs/>
          <w:sz w:val="36"/>
          <w:szCs w:val="36"/>
        </w:rPr>
        <w:t>Proposed Solution</w:t>
      </w:r>
    </w:p>
    <w:p w14:paraId="19B1E559" w14:textId="77777777" w:rsidR="00C02F4C" w:rsidRDefault="00C02F4C" w:rsidP="00C02F4C">
      <w:pPr>
        <w:rPr>
          <w:b/>
          <w:bCs/>
        </w:rPr>
      </w:pPr>
    </w:p>
    <w:p w14:paraId="58B838C9" w14:textId="77777777" w:rsidR="00C02F4C" w:rsidRPr="002212D1" w:rsidRDefault="00C02F4C" w:rsidP="00C02F4C">
      <w:r w:rsidRPr="002212D1">
        <w:rPr>
          <w:b/>
          <w:bCs/>
        </w:rPr>
        <w:t>Date:</w:t>
      </w:r>
      <w:r w:rsidRPr="002212D1">
        <w:t xml:space="preserve"> 02-07-2026</w:t>
      </w:r>
    </w:p>
    <w:p w14:paraId="2E674C5D" w14:textId="77777777" w:rsidR="00C02F4C" w:rsidRPr="002212D1" w:rsidRDefault="00C02F4C" w:rsidP="00C02F4C">
      <w:r w:rsidRPr="002212D1">
        <w:rPr>
          <w:b/>
          <w:bCs/>
        </w:rPr>
        <w:t>Team ID:</w:t>
      </w:r>
      <w:r w:rsidRPr="002212D1">
        <w:t xml:space="preserve"> Your Team ID</w:t>
      </w:r>
    </w:p>
    <w:p w14:paraId="4BE9615A" w14:textId="35D73A53" w:rsidR="00C02F4C" w:rsidRPr="002212D1" w:rsidRDefault="00C02F4C" w:rsidP="00C02F4C">
      <w:r w:rsidRPr="002212D1">
        <w:rPr>
          <w:b/>
          <w:bCs/>
        </w:rPr>
        <w:t>Project Name:</w:t>
      </w:r>
      <w:r w:rsidRPr="002212D1">
        <w:t xml:space="preserve"> </w:t>
      </w:r>
      <w:r w:rsidR="00F554EB" w:rsidRPr="00F554EB">
        <w:t>Rising Waters – Flood Prediction Using Machine Learning</w:t>
      </w:r>
    </w:p>
    <w:p w14:paraId="5348A42B" w14:textId="76705C3A" w:rsidR="00C02F4C" w:rsidRDefault="00C02F4C" w:rsidP="00C02F4C">
      <w:r w:rsidRPr="002212D1">
        <w:rPr>
          <w:b/>
          <w:bCs/>
        </w:rPr>
        <w:t>Maximum Marks:</w:t>
      </w:r>
      <w:r w:rsidRPr="002212D1">
        <w:t xml:space="preserve"> </w:t>
      </w:r>
      <w:r w:rsidR="00A1610A">
        <w:t>5</w:t>
      </w:r>
      <w:r w:rsidRPr="002212D1">
        <w:t xml:space="preserve"> Marks</w:t>
      </w:r>
    </w:p>
    <w:p w14:paraId="325DDB9E" w14:textId="77777777" w:rsidR="002B65BA" w:rsidRDefault="002B65BA"/>
    <w:p w14:paraId="5061EE6A" w14:textId="7AD81329" w:rsidR="00C02F4C" w:rsidRPr="00C02F4C" w:rsidRDefault="00C02F4C" w:rsidP="00C02F4C">
      <w:pPr>
        <w:rPr>
          <w:b/>
          <w:bCs/>
          <w:sz w:val="28"/>
          <w:szCs w:val="28"/>
        </w:rPr>
      </w:pPr>
      <w:r w:rsidRPr="00C02F4C">
        <w:rPr>
          <w:b/>
          <w:bCs/>
          <w:sz w:val="28"/>
          <w:szCs w:val="28"/>
        </w:rPr>
        <w:t>Proposed Solution</w:t>
      </w:r>
    </w:p>
    <w:p w14:paraId="5804362B" w14:textId="77777777" w:rsidR="00C02F4C" w:rsidRPr="00C02F4C" w:rsidRDefault="00C02F4C" w:rsidP="00C02F4C">
      <w:pPr>
        <w:rPr>
          <w:b/>
          <w:bCs/>
        </w:rPr>
      </w:pPr>
      <w:r w:rsidRPr="00C02F4C">
        <w:rPr>
          <w:b/>
          <w:bCs/>
        </w:rPr>
        <w:t>Proposed Solution</w:t>
      </w:r>
    </w:p>
    <w:p w14:paraId="349EEB69" w14:textId="77777777" w:rsidR="00C02F4C" w:rsidRPr="00C02F4C" w:rsidRDefault="00C02F4C" w:rsidP="00C02F4C">
      <w:r w:rsidRPr="00C02F4C">
        <w:t xml:space="preserve">The proposed solution is a </w:t>
      </w:r>
      <w:r w:rsidRPr="00C02F4C">
        <w:rPr>
          <w:b/>
          <w:bCs/>
        </w:rPr>
        <w:t>Flood Prediction System</w:t>
      </w:r>
      <w:r w:rsidRPr="00C02F4C">
        <w:t xml:space="preserve"> developed using Machine Learning. The system analyzes weather and environmental parameters such as rainfall, river level, humidity, temperature, and water flow to predict whether a flood is likely to occur.</w:t>
      </w:r>
    </w:p>
    <w:p w14:paraId="4FB9E22D" w14:textId="77777777" w:rsidR="00C02F4C" w:rsidRPr="00C02F4C" w:rsidRDefault="00C02F4C" w:rsidP="00C02F4C">
      <w:pPr>
        <w:rPr>
          <w:b/>
          <w:bCs/>
        </w:rPr>
      </w:pPr>
      <w:r w:rsidRPr="00C02F4C">
        <w:rPr>
          <w:b/>
          <w:bCs/>
        </w:rPr>
        <w:t>Objectives</w:t>
      </w:r>
    </w:p>
    <w:p w14:paraId="2926B9AE" w14:textId="77777777" w:rsidR="00C02F4C" w:rsidRPr="00C02F4C" w:rsidRDefault="00C02F4C" w:rsidP="00C02F4C">
      <w:pPr>
        <w:numPr>
          <w:ilvl w:val="0"/>
          <w:numId w:val="1"/>
        </w:numPr>
      </w:pPr>
      <w:r w:rsidRPr="00C02F4C">
        <w:t xml:space="preserve">Predict flood occurrence accurately. </w:t>
      </w:r>
    </w:p>
    <w:p w14:paraId="4DAE202D" w14:textId="77777777" w:rsidR="00C02F4C" w:rsidRPr="00C02F4C" w:rsidRDefault="00C02F4C" w:rsidP="00C02F4C">
      <w:pPr>
        <w:numPr>
          <w:ilvl w:val="0"/>
          <w:numId w:val="1"/>
        </w:numPr>
      </w:pPr>
      <w:r w:rsidRPr="00C02F4C">
        <w:t xml:space="preserve">Provide instant prediction results. </w:t>
      </w:r>
    </w:p>
    <w:p w14:paraId="2C1541A1" w14:textId="77777777" w:rsidR="00C02F4C" w:rsidRPr="00C02F4C" w:rsidRDefault="00C02F4C" w:rsidP="00C02F4C">
      <w:pPr>
        <w:numPr>
          <w:ilvl w:val="0"/>
          <w:numId w:val="1"/>
        </w:numPr>
      </w:pPr>
      <w:r w:rsidRPr="00C02F4C">
        <w:t xml:space="preserve">Help users prepare for disasters. </w:t>
      </w:r>
    </w:p>
    <w:p w14:paraId="46838AD0" w14:textId="77777777" w:rsidR="00C02F4C" w:rsidRPr="00C02F4C" w:rsidRDefault="00C02F4C" w:rsidP="00C02F4C">
      <w:pPr>
        <w:numPr>
          <w:ilvl w:val="0"/>
          <w:numId w:val="1"/>
        </w:numPr>
      </w:pPr>
      <w:r w:rsidRPr="00C02F4C">
        <w:t xml:space="preserve">Reduce flood-related risks. </w:t>
      </w:r>
    </w:p>
    <w:p w14:paraId="3F7138C9" w14:textId="77777777" w:rsidR="00C02F4C" w:rsidRPr="00C02F4C" w:rsidRDefault="00C02F4C" w:rsidP="00C02F4C">
      <w:pPr>
        <w:rPr>
          <w:b/>
          <w:bCs/>
        </w:rPr>
      </w:pPr>
      <w:r w:rsidRPr="00C02F4C">
        <w:rPr>
          <w:b/>
          <w:bCs/>
        </w:rPr>
        <w:t>Advantages</w:t>
      </w:r>
    </w:p>
    <w:p w14:paraId="759C4E15" w14:textId="77777777" w:rsidR="00C02F4C" w:rsidRPr="00C02F4C" w:rsidRDefault="00C02F4C" w:rsidP="00C02F4C">
      <w:pPr>
        <w:numPr>
          <w:ilvl w:val="0"/>
          <w:numId w:val="2"/>
        </w:numPr>
      </w:pPr>
      <w:r w:rsidRPr="00C02F4C">
        <w:t xml:space="preserve">Fast prediction. </w:t>
      </w:r>
    </w:p>
    <w:p w14:paraId="086C7E62" w14:textId="77777777" w:rsidR="00C02F4C" w:rsidRPr="00C02F4C" w:rsidRDefault="00C02F4C" w:rsidP="00C02F4C">
      <w:pPr>
        <w:numPr>
          <w:ilvl w:val="0"/>
          <w:numId w:val="2"/>
        </w:numPr>
      </w:pPr>
      <w:r w:rsidRPr="00C02F4C">
        <w:t xml:space="preserve">Easy to use. </w:t>
      </w:r>
    </w:p>
    <w:p w14:paraId="453927BB" w14:textId="77777777" w:rsidR="00C02F4C" w:rsidRPr="00C02F4C" w:rsidRDefault="00C02F4C" w:rsidP="00C02F4C">
      <w:pPr>
        <w:numPr>
          <w:ilvl w:val="0"/>
          <w:numId w:val="2"/>
        </w:numPr>
      </w:pPr>
      <w:r w:rsidRPr="00C02F4C">
        <w:t xml:space="preserve">Cost-effective. </w:t>
      </w:r>
    </w:p>
    <w:p w14:paraId="3CB5F844" w14:textId="77777777" w:rsidR="00C02F4C" w:rsidRPr="00C02F4C" w:rsidRDefault="00C02F4C" w:rsidP="00C02F4C">
      <w:pPr>
        <w:numPr>
          <w:ilvl w:val="0"/>
          <w:numId w:val="2"/>
        </w:numPr>
      </w:pPr>
      <w:r w:rsidRPr="00C02F4C">
        <w:t>Supports disaster management.</w:t>
      </w:r>
    </w:p>
    <w:p w14:paraId="0D5B6CB5" w14:textId="77777777" w:rsidR="00C02F4C" w:rsidRDefault="00C02F4C"/>
    <w:sectPr w:rsidR="00C02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420A"/>
    <w:multiLevelType w:val="multilevel"/>
    <w:tmpl w:val="6E5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E2344"/>
    <w:multiLevelType w:val="multilevel"/>
    <w:tmpl w:val="4A2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110425">
    <w:abstractNumId w:val="1"/>
  </w:num>
  <w:num w:numId="2" w16cid:durableId="82733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4C"/>
    <w:rsid w:val="00264047"/>
    <w:rsid w:val="002B65BA"/>
    <w:rsid w:val="00835A3F"/>
    <w:rsid w:val="00A1610A"/>
    <w:rsid w:val="00C02F4C"/>
    <w:rsid w:val="00CF289C"/>
    <w:rsid w:val="00F5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F59D"/>
  <w15:chartTrackingRefBased/>
  <w15:docId w15:val="{1E59F567-2757-429A-9000-772DAE6E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F4C"/>
  </w:style>
  <w:style w:type="paragraph" w:styleId="Heading1">
    <w:name w:val="heading 1"/>
    <w:basedOn w:val="Normal"/>
    <w:next w:val="Normal"/>
    <w:link w:val="Heading1Char"/>
    <w:uiPriority w:val="9"/>
    <w:qFormat/>
    <w:rsid w:val="00C0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3</cp:revision>
  <dcterms:created xsi:type="dcterms:W3CDTF">2026-07-02T18:04:00Z</dcterms:created>
  <dcterms:modified xsi:type="dcterms:W3CDTF">2026-07-03T11:37:00Z</dcterms:modified>
</cp:coreProperties>
</file>