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2CC8" w14:textId="55E591AE" w:rsidR="00475E80" w:rsidRDefault="00A671FE">
      <w:r w:rsidRPr="00A671FE">
        <w:drawing>
          <wp:inline distT="0" distB="0" distL="0" distR="0" wp14:anchorId="63129674" wp14:editId="4076EC99">
            <wp:extent cx="5943600" cy="962660"/>
            <wp:effectExtent l="0" t="0" r="0" b="8890"/>
            <wp:docPr id="79123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37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672A" w14:textId="77777777" w:rsidR="00A671FE" w:rsidRDefault="00A671FE"/>
    <w:p w14:paraId="6DC3EE34" w14:textId="432E4757" w:rsidR="00A671FE" w:rsidRDefault="00A671FE">
      <w:r w:rsidRPr="00A671FE">
        <w:drawing>
          <wp:inline distT="0" distB="0" distL="0" distR="0" wp14:anchorId="6173AAB2" wp14:editId="26CB8752">
            <wp:extent cx="5943600" cy="3343275"/>
            <wp:effectExtent l="0" t="0" r="0" b="9525"/>
            <wp:docPr id="48989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93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29A8" w14:textId="77777777" w:rsidR="00A671FE" w:rsidRDefault="00A671FE"/>
    <w:p w14:paraId="0478C83B" w14:textId="335651B1" w:rsidR="00A671FE" w:rsidRDefault="00A671FE">
      <w:r>
        <w:lastRenderedPageBreak/>
        <w:t>When password requirements met</w:t>
      </w:r>
      <w:r>
        <w:br/>
      </w:r>
      <w:r>
        <w:br/>
      </w:r>
      <w:r w:rsidRPr="00A671FE">
        <w:drawing>
          <wp:inline distT="0" distB="0" distL="0" distR="0" wp14:anchorId="1188D024" wp14:editId="1B2EEBDA">
            <wp:extent cx="5943600" cy="3173095"/>
            <wp:effectExtent l="0" t="0" r="0" b="8255"/>
            <wp:docPr id="65869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93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56F1" w14:textId="77777777" w:rsidR="00A671FE" w:rsidRDefault="00A671FE"/>
    <w:p w14:paraId="5E34EFD9" w14:textId="1F185F90" w:rsidR="00A671FE" w:rsidRDefault="00A671FE">
      <w:r>
        <w:t>When password requirements not met</w:t>
      </w:r>
    </w:p>
    <w:p w14:paraId="58E3FCBB" w14:textId="77777777" w:rsidR="00A671FE" w:rsidRDefault="00A671FE"/>
    <w:p w14:paraId="2CD39DF4" w14:textId="3BD0D794" w:rsidR="00A671FE" w:rsidRDefault="00A671FE">
      <w:r w:rsidRPr="00A671FE">
        <w:drawing>
          <wp:inline distT="0" distB="0" distL="0" distR="0" wp14:anchorId="55EB211B" wp14:editId="048718DD">
            <wp:extent cx="5943600" cy="3193415"/>
            <wp:effectExtent l="0" t="0" r="0" b="6985"/>
            <wp:docPr id="132748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86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1FE" w:rsidSect="0047554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8F"/>
    <w:rsid w:val="00066136"/>
    <w:rsid w:val="003F0E3D"/>
    <w:rsid w:val="00475546"/>
    <w:rsid w:val="00475E80"/>
    <w:rsid w:val="005A0280"/>
    <w:rsid w:val="00A671FE"/>
    <w:rsid w:val="00B6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9388"/>
  <w15:chartTrackingRefBased/>
  <w15:docId w15:val="{9F649034-ED5E-4B01-B6DD-C1A42CDC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VANAPARTHI</dc:creator>
  <cp:keywords/>
  <dc:description/>
  <cp:lastModifiedBy>SANDEEP VANAPARTHI</cp:lastModifiedBy>
  <cp:revision>3</cp:revision>
  <dcterms:created xsi:type="dcterms:W3CDTF">2023-07-17T04:14:00Z</dcterms:created>
  <dcterms:modified xsi:type="dcterms:W3CDTF">2023-07-17T04:26:00Z</dcterms:modified>
</cp:coreProperties>
</file>