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72E95" w14:textId="204701F4" w:rsidR="0027548F" w:rsidRPr="00C05A9A" w:rsidRDefault="00E57E50" w:rsidP="0027548F">
      <w:pPr>
        <w:pStyle w:val="Obyajntext"/>
        <w:rPr>
          <w:rFonts w:ascii="Arial" w:hAnsi="Arial" w:cs="Arial"/>
          <w:b/>
          <w:sz w:val="32"/>
          <w:szCs w:val="32"/>
          <w:lang w:val="sk-SK"/>
        </w:rPr>
      </w:pPr>
      <w:r>
        <w:rPr>
          <w:rFonts w:ascii="Arial" w:hAnsi="Arial" w:cs="Arial"/>
          <w:b/>
          <w:sz w:val="32"/>
          <w:szCs w:val="32"/>
          <w:lang w:val="sk-SK"/>
        </w:rPr>
        <w:t>R</w:t>
      </w:r>
      <w:r w:rsidR="00364395" w:rsidRPr="00C05A9A">
        <w:rPr>
          <w:rFonts w:ascii="Arial" w:hAnsi="Arial" w:cs="Arial"/>
          <w:b/>
          <w:sz w:val="32"/>
          <w:szCs w:val="32"/>
          <w:lang w:val="sk-SK"/>
        </w:rPr>
        <w:t xml:space="preserve">iešenie </w:t>
      </w:r>
      <w:r w:rsidR="0027548F" w:rsidRPr="00C05A9A">
        <w:rPr>
          <w:rFonts w:ascii="Arial" w:hAnsi="Arial" w:cs="Arial"/>
          <w:b/>
          <w:sz w:val="32"/>
          <w:szCs w:val="32"/>
          <w:lang w:val="sk-SK"/>
        </w:rPr>
        <w:t>zadania</w:t>
      </w:r>
      <w:r>
        <w:rPr>
          <w:rFonts w:ascii="Arial" w:hAnsi="Arial" w:cs="Arial"/>
          <w:b/>
          <w:sz w:val="32"/>
          <w:szCs w:val="32"/>
          <w:lang w:val="sk-SK"/>
        </w:rPr>
        <w:t xml:space="preserve"> č.17</w:t>
      </w:r>
    </w:p>
    <w:p w14:paraId="0722C540" w14:textId="77777777" w:rsidR="006D1E75" w:rsidRPr="00C05A9A" w:rsidRDefault="006D1E75" w:rsidP="00420890">
      <w:pPr>
        <w:pStyle w:val="Obyajntext"/>
        <w:rPr>
          <w:rFonts w:ascii="Times New Roman" w:hAnsi="Times New Roman"/>
          <w:b/>
          <w:sz w:val="32"/>
          <w:lang w:val="sk-SK"/>
        </w:rPr>
      </w:pPr>
    </w:p>
    <w:p w14:paraId="5BF5E7CA" w14:textId="77777777" w:rsidR="00420890" w:rsidRPr="00C05A9A" w:rsidRDefault="00420890" w:rsidP="00420890">
      <w:pPr>
        <w:pStyle w:val="Obyajntext"/>
        <w:rPr>
          <w:rFonts w:ascii="Times New Roman" w:hAnsi="Times New Roman"/>
          <w:b/>
          <w:sz w:val="32"/>
          <w:lang w:val="sk-SK"/>
        </w:rPr>
      </w:pPr>
      <w:r w:rsidRPr="00C05A9A">
        <w:rPr>
          <w:rFonts w:ascii="Times New Roman" w:hAnsi="Times New Roman"/>
          <w:b/>
          <w:sz w:val="32"/>
          <w:lang w:val="sk-SK"/>
        </w:rPr>
        <w:t>SYNTÉZA KOMBINAČNÝCH LOGICKÝCH OBVODOV</w:t>
      </w:r>
    </w:p>
    <w:p w14:paraId="03CA0B6D" w14:textId="77777777" w:rsidR="00420890" w:rsidRPr="00C05A9A" w:rsidRDefault="00420890" w:rsidP="00420890">
      <w:pPr>
        <w:pStyle w:val="Obyajntext"/>
        <w:rPr>
          <w:rFonts w:ascii="Times New Roman" w:hAnsi="Times New Roman"/>
          <w:b/>
          <w:sz w:val="28"/>
          <w:szCs w:val="28"/>
          <w:lang w:val="sk-SK"/>
        </w:rPr>
      </w:pPr>
      <w:r w:rsidRPr="00C05A9A">
        <w:rPr>
          <w:rFonts w:ascii="Times New Roman" w:hAnsi="Times New Roman"/>
          <w:lang w:val="sk-SK"/>
        </w:rPr>
        <w:t xml:space="preserve">                                                       </w:t>
      </w:r>
    </w:p>
    <w:p w14:paraId="7924FC4E" w14:textId="48D0605E" w:rsidR="00420890" w:rsidRPr="00C05A9A" w:rsidRDefault="00420890" w:rsidP="00420890">
      <w:pPr>
        <w:pStyle w:val="Obyaj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 xml:space="preserve">Navrhnite prevodník </w:t>
      </w:r>
      <w:r w:rsidR="00EC446A">
        <w:rPr>
          <w:rFonts w:ascii="Times New Roman" w:hAnsi="Times New Roman"/>
          <w:sz w:val="24"/>
          <w:lang w:val="sk-SK"/>
        </w:rPr>
        <w:t xml:space="preserve">desiatkových </w:t>
      </w:r>
      <w:r w:rsidRPr="00C05A9A">
        <w:rPr>
          <w:rFonts w:ascii="Times New Roman" w:hAnsi="Times New Roman"/>
          <w:sz w:val="24"/>
          <w:lang w:val="sk-SK"/>
        </w:rPr>
        <w:t>číslic  0-9</w:t>
      </w:r>
      <w:r w:rsidR="00EC446A">
        <w:rPr>
          <w:rFonts w:ascii="Times New Roman" w:hAnsi="Times New Roman"/>
          <w:sz w:val="24"/>
          <w:lang w:val="sk-SK"/>
        </w:rPr>
        <w:t>, zakódovaných</w:t>
      </w:r>
      <w:r w:rsidRPr="00C05A9A">
        <w:rPr>
          <w:rFonts w:ascii="Times New Roman" w:hAnsi="Times New Roman"/>
          <w:sz w:val="24"/>
          <w:lang w:val="sk-SK"/>
        </w:rPr>
        <w:t xml:space="preserve"> v kóde BCD8421</w:t>
      </w:r>
      <w:r w:rsidR="003429BA" w:rsidRPr="00C05A9A">
        <w:rPr>
          <w:rFonts w:ascii="Times New Roman" w:hAnsi="Times New Roman"/>
          <w:sz w:val="24"/>
          <w:lang w:val="sk-SK"/>
        </w:rPr>
        <w:t xml:space="preserve"> </w:t>
      </w:r>
      <w:r w:rsidRPr="00C05A9A">
        <w:rPr>
          <w:rFonts w:ascii="Times New Roman" w:hAnsi="Times New Roman"/>
          <w:sz w:val="24"/>
          <w:lang w:val="sk-SK"/>
        </w:rPr>
        <w:t xml:space="preserve">do kódu </w:t>
      </w:r>
      <w:r w:rsidR="00E57E50">
        <w:rPr>
          <w:rFonts w:ascii="Times New Roman" w:hAnsi="Times New Roman"/>
          <w:sz w:val="24"/>
          <w:lang w:val="sk-SK"/>
        </w:rPr>
        <w:t>BCD2421</w:t>
      </w:r>
      <w:r w:rsidRPr="00C05A9A">
        <w:rPr>
          <w:rFonts w:ascii="Times New Roman" w:hAnsi="Times New Roman"/>
          <w:sz w:val="24"/>
          <w:lang w:val="sk-SK"/>
        </w:rPr>
        <w:t>. Prevodník realizujte s minimálnym počtom</w:t>
      </w:r>
      <w:r w:rsidR="003429BA" w:rsidRPr="00C05A9A">
        <w:rPr>
          <w:rFonts w:ascii="Times New Roman" w:hAnsi="Times New Roman"/>
          <w:sz w:val="24"/>
          <w:lang w:val="sk-SK"/>
        </w:rPr>
        <w:t xml:space="preserve"> </w:t>
      </w:r>
      <w:r w:rsidRPr="00C05A9A">
        <w:rPr>
          <w:rFonts w:ascii="Times New Roman" w:hAnsi="Times New Roman"/>
          <w:sz w:val="24"/>
          <w:lang w:val="sk-SK"/>
        </w:rPr>
        <w:t>členov NAND</w:t>
      </w:r>
      <w:r w:rsidR="006E1964">
        <w:rPr>
          <w:rFonts w:ascii="Times New Roman" w:hAnsi="Times New Roman"/>
          <w:sz w:val="24"/>
          <w:lang w:val="sk-SK"/>
        </w:rPr>
        <w:t xml:space="preserve"> a NOR</w:t>
      </w:r>
      <w:r w:rsidRPr="00C05A9A">
        <w:rPr>
          <w:rFonts w:ascii="Times New Roman" w:hAnsi="Times New Roman"/>
          <w:sz w:val="24"/>
          <w:lang w:val="sk-SK"/>
        </w:rPr>
        <w:t>.</w:t>
      </w:r>
    </w:p>
    <w:p w14:paraId="1AF046E2" w14:textId="77777777" w:rsidR="00420890" w:rsidRPr="00C05A9A" w:rsidRDefault="00EC446A" w:rsidP="00420890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Navrhnite v</w:t>
      </w:r>
      <w:r w:rsidR="00420890" w:rsidRPr="00C05A9A">
        <w:rPr>
          <w:rFonts w:ascii="Times New Roman" w:hAnsi="Times New Roman"/>
          <w:sz w:val="24"/>
          <w:lang w:val="sk-SK"/>
        </w:rPr>
        <w:t xml:space="preserve">lastné  riešenie </w:t>
      </w:r>
      <w:r>
        <w:rPr>
          <w:rFonts w:ascii="Times New Roman" w:hAnsi="Times New Roman"/>
          <w:sz w:val="24"/>
          <w:lang w:val="sk-SK"/>
        </w:rPr>
        <w:t xml:space="preserve">a </w:t>
      </w:r>
      <w:r w:rsidR="00420890" w:rsidRPr="00C05A9A">
        <w:rPr>
          <w:rFonts w:ascii="Times New Roman" w:hAnsi="Times New Roman"/>
          <w:sz w:val="24"/>
          <w:lang w:val="sk-SK"/>
        </w:rPr>
        <w:t xml:space="preserve">overte  </w:t>
      </w:r>
      <w:r>
        <w:rPr>
          <w:rFonts w:ascii="Times New Roman" w:hAnsi="Times New Roman"/>
          <w:sz w:val="24"/>
          <w:lang w:val="sk-SK"/>
        </w:rPr>
        <w:t xml:space="preserve">ho </w:t>
      </w:r>
      <w:r w:rsidR="00420890" w:rsidRPr="00C05A9A">
        <w:rPr>
          <w:rFonts w:ascii="Times New Roman" w:hAnsi="Times New Roman"/>
          <w:sz w:val="24"/>
          <w:lang w:val="sk-SK"/>
        </w:rPr>
        <w:t>progr</w:t>
      </w:r>
      <w:r w:rsidR="00F5282F">
        <w:rPr>
          <w:rFonts w:ascii="Times New Roman" w:hAnsi="Times New Roman"/>
          <w:sz w:val="24"/>
          <w:lang w:val="sk-SK"/>
        </w:rPr>
        <w:t>amovými</w:t>
      </w:r>
      <w:r w:rsidR="00420890" w:rsidRPr="00C05A9A">
        <w:rPr>
          <w:rFonts w:ascii="Times New Roman" w:hAnsi="Times New Roman"/>
          <w:sz w:val="24"/>
          <w:lang w:val="sk-SK"/>
        </w:rPr>
        <w:t xml:space="preserve"> prostriedkami ESPRESSO</w:t>
      </w:r>
      <w:r w:rsidR="003429BA" w:rsidRPr="00C05A9A">
        <w:rPr>
          <w:rFonts w:ascii="Times New Roman" w:hAnsi="Times New Roman"/>
          <w:sz w:val="24"/>
          <w:lang w:val="sk-SK"/>
        </w:rPr>
        <w:t xml:space="preserve"> </w:t>
      </w:r>
      <w:r w:rsidR="00420890" w:rsidRPr="00C05A9A">
        <w:rPr>
          <w:rFonts w:ascii="Times New Roman" w:hAnsi="Times New Roman"/>
          <w:sz w:val="24"/>
          <w:lang w:val="sk-SK"/>
        </w:rPr>
        <w:t>a</w:t>
      </w:r>
      <w:r w:rsidR="00FB53B3" w:rsidRPr="00C05A9A">
        <w:rPr>
          <w:rFonts w:ascii="Times New Roman" w:hAnsi="Times New Roman"/>
          <w:sz w:val="24"/>
          <w:lang w:val="sk-SK"/>
        </w:rPr>
        <w:t> </w:t>
      </w:r>
      <w:r w:rsidR="00C44CBB" w:rsidRPr="00C05A9A">
        <w:rPr>
          <w:rFonts w:ascii="Times New Roman" w:hAnsi="Times New Roman"/>
          <w:sz w:val="24"/>
          <w:lang w:val="sk-SK"/>
        </w:rPr>
        <w:t>LogiSim</w:t>
      </w:r>
      <w:r w:rsidR="001D64D6" w:rsidRPr="00C05A9A">
        <w:rPr>
          <w:rFonts w:ascii="Times New Roman" w:hAnsi="Times New Roman"/>
          <w:sz w:val="24"/>
          <w:lang w:val="sk-SK"/>
        </w:rPr>
        <w:t xml:space="preserve"> </w:t>
      </w:r>
      <w:r w:rsidR="003429BA" w:rsidRPr="00C05A9A">
        <w:rPr>
          <w:rFonts w:ascii="Times New Roman" w:hAnsi="Times New Roman"/>
          <w:sz w:val="24"/>
          <w:lang w:val="sk-SK"/>
        </w:rPr>
        <w:t xml:space="preserve">(príp. LOG </w:t>
      </w:r>
      <w:r w:rsidR="001D64D6" w:rsidRPr="00C05A9A">
        <w:rPr>
          <w:rFonts w:ascii="Times New Roman" w:hAnsi="Times New Roman"/>
          <w:sz w:val="24"/>
          <w:lang w:val="sk-SK"/>
        </w:rPr>
        <w:t>alebo FitB</w:t>
      </w:r>
      <w:r w:rsidR="00FB53B3" w:rsidRPr="00C05A9A">
        <w:rPr>
          <w:rFonts w:ascii="Times New Roman" w:hAnsi="Times New Roman"/>
          <w:sz w:val="24"/>
          <w:lang w:val="sk-SK"/>
        </w:rPr>
        <w:t>oard</w:t>
      </w:r>
      <w:r w:rsidR="003429BA" w:rsidRPr="00C05A9A">
        <w:rPr>
          <w:rFonts w:ascii="Times New Roman" w:hAnsi="Times New Roman"/>
          <w:sz w:val="24"/>
          <w:lang w:val="sk-SK"/>
        </w:rPr>
        <w:t>)</w:t>
      </w:r>
      <w:r w:rsidR="00420890" w:rsidRPr="00C05A9A">
        <w:rPr>
          <w:rFonts w:ascii="Times New Roman" w:hAnsi="Times New Roman"/>
          <w:sz w:val="24"/>
          <w:lang w:val="sk-SK"/>
        </w:rPr>
        <w:t>.</w:t>
      </w:r>
    </w:p>
    <w:p w14:paraId="0EDBFA09" w14:textId="77777777" w:rsidR="00140C8B" w:rsidRPr="00C05A9A" w:rsidRDefault="00140C8B" w:rsidP="00140C8B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2813EC02" w14:textId="77777777" w:rsidR="009A0264" w:rsidRPr="00C05A9A" w:rsidRDefault="009A0264" w:rsidP="00140C8B">
      <w:pPr>
        <w:pStyle w:val="Obyaj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Úlohy:</w:t>
      </w:r>
    </w:p>
    <w:p w14:paraId="1F51E02C" w14:textId="77777777" w:rsidR="009A0264" w:rsidRPr="00C05A9A" w:rsidRDefault="00C05A9A" w:rsidP="00140C8B">
      <w:pPr>
        <w:pStyle w:val="Obyajntext"/>
        <w:numPr>
          <w:ilvl w:val="0"/>
          <w:numId w:val="3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N</w:t>
      </w:r>
      <w:r w:rsidR="009A0264" w:rsidRPr="00C05A9A">
        <w:rPr>
          <w:rFonts w:ascii="Times New Roman" w:hAnsi="Times New Roman"/>
          <w:sz w:val="24"/>
          <w:lang w:val="sk-SK"/>
        </w:rPr>
        <w:t xml:space="preserve">avrhnite vlastné riešenie </w:t>
      </w:r>
      <w:r w:rsidR="00F5282F">
        <w:rPr>
          <w:rFonts w:ascii="Times New Roman" w:hAnsi="Times New Roman"/>
          <w:sz w:val="24"/>
          <w:lang w:val="sk-SK"/>
        </w:rPr>
        <w:t xml:space="preserve">pre </w:t>
      </w:r>
      <w:r w:rsidR="009A0264" w:rsidRPr="00C05A9A">
        <w:rPr>
          <w:rFonts w:ascii="Times New Roman" w:hAnsi="Times New Roman"/>
          <w:sz w:val="24"/>
          <w:lang w:val="sk-SK"/>
        </w:rPr>
        <w:t>skupinov</w:t>
      </w:r>
      <w:r w:rsidR="00F5282F">
        <w:rPr>
          <w:rFonts w:ascii="Times New Roman" w:hAnsi="Times New Roman"/>
          <w:sz w:val="24"/>
          <w:lang w:val="sk-SK"/>
        </w:rPr>
        <w:t>ú</w:t>
      </w:r>
      <w:r w:rsidR="009A0264" w:rsidRPr="00C05A9A">
        <w:rPr>
          <w:rFonts w:ascii="Times New Roman" w:hAnsi="Times New Roman"/>
          <w:sz w:val="24"/>
          <w:lang w:val="sk-SK"/>
        </w:rPr>
        <w:t xml:space="preserve"> minimalizáci</w:t>
      </w:r>
      <w:r w:rsidR="00F5282F">
        <w:rPr>
          <w:rFonts w:ascii="Times New Roman" w:hAnsi="Times New Roman"/>
          <w:sz w:val="24"/>
          <w:lang w:val="sk-SK"/>
        </w:rPr>
        <w:t>u</w:t>
      </w:r>
      <w:r w:rsidR="009A0264" w:rsidRPr="00C05A9A">
        <w:rPr>
          <w:rFonts w:ascii="Times New Roman" w:hAnsi="Times New Roman"/>
          <w:sz w:val="24"/>
          <w:lang w:val="sk-SK"/>
        </w:rPr>
        <w:t xml:space="preserve"> a odvoďte B-funkcie </w:t>
      </w:r>
      <w:r w:rsidRPr="00C05A9A">
        <w:rPr>
          <w:rFonts w:ascii="Times New Roman" w:hAnsi="Times New Roman"/>
          <w:sz w:val="24"/>
          <w:lang w:val="sk-SK"/>
        </w:rPr>
        <w:t>v tvare MDNF.</w:t>
      </w:r>
    </w:p>
    <w:p w14:paraId="2311AA7D" w14:textId="77777777" w:rsidR="009A0264" w:rsidRPr="00C05A9A" w:rsidRDefault="009A0264" w:rsidP="00140C8B">
      <w:pPr>
        <w:pStyle w:val="Obyajntext"/>
        <w:numPr>
          <w:ilvl w:val="0"/>
          <w:numId w:val="3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Vytvor</w:t>
      </w:r>
      <w:r w:rsidR="00BD472A" w:rsidRPr="00C05A9A">
        <w:rPr>
          <w:rFonts w:ascii="Times New Roman" w:hAnsi="Times New Roman"/>
          <w:sz w:val="24"/>
          <w:lang w:val="sk-SK"/>
        </w:rPr>
        <w:t>te</w:t>
      </w:r>
      <w:r w:rsidRPr="00C05A9A">
        <w:rPr>
          <w:rFonts w:ascii="Times New Roman" w:hAnsi="Times New Roman"/>
          <w:sz w:val="24"/>
          <w:lang w:val="sk-SK"/>
        </w:rPr>
        <w:t xml:space="preserve"> vstupný textový súbor s opisom vstupu pre ESPRESSO</w:t>
      </w:r>
      <w:r w:rsidR="00C05A9A" w:rsidRPr="00C05A9A">
        <w:rPr>
          <w:rFonts w:ascii="Times New Roman" w:hAnsi="Times New Roman"/>
          <w:sz w:val="24"/>
          <w:lang w:val="sk-SK"/>
        </w:rPr>
        <w:t>.</w:t>
      </w:r>
    </w:p>
    <w:p w14:paraId="77C64138" w14:textId="77777777" w:rsidR="009A0264" w:rsidRPr="00C05A9A" w:rsidRDefault="009A0264" w:rsidP="00140C8B">
      <w:pPr>
        <w:pStyle w:val="Obyajntext"/>
        <w:numPr>
          <w:ilvl w:val="0"/>
          <w:numId w:val="3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Navrhnuté B-funkcie v tvare MDNF overte p</w:t>
      </w:r>
      <w:r w:rsidR="00140C8B" w:rsidRPr="00C05A9A">
        <w:rPr>
          <w:rFonts w:ascii="Times New Roman" w:hAnsi="Times New Roman"/>
          <w:sz w:val="24"/>
          <w:lang w:val="sk-SK"/>
        </w:rPr>
        <w:t>rogram</w:t>
      </w:r>
      <w:r w:rsidRPr="00C05A9A">
        <w:rPr>
          <w:rFonts w:ascii="Times New Roman" w:hAnsi="Times New Roman"/>
          <w:sz w:val="24"/>
          <w:lang w:val="sk-SK"/>
        </w:rPr>
        <w:t>om</w:t>
      </w:r>
      <w:r w:rsidR="00140C8B" w:rsidRPr="00C05A9A">
        <w:rPr>
          <w:rFonts w:ascii="Times New Roman" w:hAnsi="Times New Roman"/>
          <w:sz w:val="24"/>
          <w:lang w:val="sk-SK"/>
        </w:rPr>
        <w:t xml:space="preserve"> </w:t>
      </w:r>
      <w:r w:rsidRPr="00C05A9A">
        <w:rPr>
          <w:rFonts w:ascii="Times New Roman" w:hAnsi="Times New Roman"/>
          <w:sz w:val="24"/>
          <w:lang w:val="sk-SK"/>
        </w:rPr>
        <w:t>ESPRESSO</w:t>
      </w:r>
      <w:r w:rsidR="00C05A9A">
        <w:rPr>
          <w:rFonts w:ascii="Times New Roman" w:hAnsi="Times New Roman"/>
          <w:sz w:val="24"/>
          <w:lang w:val="sk-SK"/>
        </w:rPr>
        <w:t>.</w:t>
      </w:r>
      <w:r w:rsidR="00B36B98">
        <w:rPr>
          <w:rFonts w:ascii="Times New Roman" w:hAnsi="Times New Roman"/>
          <w:sz w:val="24"/>
          <w:lang w:val="sk-SK"/>
        </w:rPr>
        <w:t xml:space="preserve"> Pri návrhu B-funkcií klaďte dôraz na skupinovú minimalizáciu funkcií.</w:t>
      </w:r>
    </w:p>
    <w:p w14:paraId="0BC0E9F2" w14:textId="77777777" w:rsidR="009A0264" w:rsidRPr="00C05A9A" w:rsidRDefault="009A0264" w:rsidP="00140C8B">
      <w:pPr>
        <w:pStyle w:val="Obyajntext"/>
        <w:numPr>
          <w:ilvl w:val="0"/>
          <w:numId w:val="3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Optimálne</w:t>
      </w:r>
      <w:r w:rsidR="003C43C6">
        <w:rPr>
          <w:rFonts w:ascii="Times New Roman" w:hAnsi="Times New Roman"/>
          <w:sz w:val="24"/>
          <w:lang w:val="sk-SK"/>
        </w:rPr>
        <w:t xml:space="preserve"> </w:t>
      </w:r>
      <w:r w:rsidRPr="00C05A9A">
        <w:rPr>
          <w:rFonts w:ascii="Times New Roman" w:hAnsi="Times New Roman"/>
          <w:sz w:val="24"/>
          <w:lang w:val="sk-SK"/>
        </w:rPr>
        <w:t xml:space="preserve">riešenie </w:t>
      </w:r>
      <w:r w:rsidR="00BD472A" w:rsidRPr="00C05A9A">
        <w:rPr>
          <w:rFonts w:ascii="Times New Roman" w:hAnsi="Times New Roman"/>
          <w:sz w:val="24"/>
          <w:lang w:val="sk-SK"/>
        </w:rPr>
        <w:t xml:space="preserve">(treba zhodnotiť, ktoré riešenie je lepšie a prečo) </w:t>
      </w:r>
      <w:r w:rsidR="006E1964" w:rsidRPr="00C05A9A">
        <w:rPr>
          <w:rFonts w:ascii="Times New Roman" w:hAnsi="Times New Roman"/>
          <w:sz w:val="24"/>
          <w:lang w:val="sk-SK"/>
        </w:rPr>
        <w:t xml:space="preserve">vytvorte obvod s členmi </w:t>
      </w:r>
      <w:r w:rsidRPr="00C05A9A">
        <w:rPr>
          <w:rFonts w:ascii="Times New Roman" w:hAnsi="Times New Roman"/>
          <w:sz w:val="24"/>
          <w:lang w:val="sk-SK"/>
        </w:rPr>
        <w:t>NAND</w:t>
      </w:r>
      <w:r w:rsidR="006E1964">
        <w:rPr>
          <w:rFonts w:ascii="Times New Roman" w:hAnsi="Times New Roman"/>
          <w:sz w:val="24"/>
          <w:lang w:val="sk-SK"/>
        </w:rPr>
        <w:t xml:space="preserve"> (výhradne NAND, t.j. </w:t>
      </w:r>
      <w:r w:rsidR="00F5282F">
        <w:rPr>
          <w:rFonts w:ascii="Times New Roman" w:hAnsi="Times New Roman"/>
          <w:sz w:val="24"/>
          <w:lang w:val="sk-SK"/>
        </w:rPr>
        <w:t xml:space="preserve">aj negátory nahraďte logickými členmi </w:t>
      </w:r>
      <w:r w:rsidR="006E1964">
        <w:rPr>
          <w:rFonts w:ascii="Times New Roman" w:hAnsi="Times New Roman"/>
          <w:sz w:val="24"/>
          <w:lang w:val="sk-SK"/>
        </w:rPr>
        <w:t>N</w:t>
      </w:r>
      <w:r w:rsidR="00F5282F">
        <w:rPr>
          <w:rFonts w:ascii="Times New Roman" w:hAnsi="Times New Roman"/>
          <w:sz w:val="24"/>
          <w:lang w:val="sk-SK"/>
        </w:rPr>
        <w:t>AND</w:t>
      </w:r>
      <w:r w:rsidR="006E1964">
        <w:rPr>
          <w:rFonts w:ascii="Times New Roman" w:hAnsi="Times New Roman"/>
          <w:sz w:val="24"/>
          <w:lang w:val="sk-SK"/>
        </w:rPr>
        <w:t>)</w:t>
      </w:r>
      <w:r w:rsidR="00C05A9A">
        <w:rPr>
          <w:rFonts w:ascii="Times New Roman" w:hAnsi="Times New Roman"/>
          <w:sz w:val="24"/>
          <w:lang w:val="sk-SK"/>
        </w:rPr>
        <w:t>.</w:t>
      </w:r>
    </w:p>
    <w:p w14:paraId="02DBB246" w14:textId="77777777" w:rsidR="00C05A9A" w:rsidRPr="00C05A9A" w:rsidRDefault="00C05A9A" w:rsidP="00C05A9A">
      <w:pPr>
        <w:pStyle w:val="Obyajntext"/>
        <w:numPr>
          <w:ilvl w:val="0"/>
          <w:numId w:val="3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Z Karnaughovej mapy odvoďte B-funkcie v tvare MKNF a vytvorte obvod s členmi NOR</w:t>
      </w:r>
      <w:r w:rsidR="006E1964">
        <w:rPr>
          <w:rFonts w:ascii="Times New Roman" w:hAnsi="Times New Roman"/>
          <w:sz w:val="24"/>
          <w:lang w:val="sk-SK"/>
        </w:rPr>
        <w:t xml:space="preserve"> (výhradne NOR, t.j. </w:t>
      </w:r>
      <w:r w:rsidR="00F5282F">
        <w:rPr>
          <w:rFonts w:ascii="Times New Roman" w:hAnsi="Times New Roman"/>
          <w:sz w:val="24"/>
          <w:lang w:val="sk-SK"/>
        </w:rPr>
        <w:t xml:space="preserve">aj negátory nahraďte logickými členmi </w:t>
      </w:r>
      <w:r w:rsidR="006E1964">
        <w:rPr>
          <w:rFonts w:ascii="Times New Roman" w:hAnsi="Times New Roman"/>
          <w:sz w:val="24"/>
          <w:lang w:val="sk-SK"/>
        </w:rPr>
        <w:t>NO</w:t>
      </w:r>
      <w:r w:rsidR="00F5282F">
        <w:rPr>
          <w:rFonts w:ascii="Times New Roman" w:hAnsi="Times New Roman"/>
          <w:sz w:val="24"/>
          <w:lang w:val="sk-SK"/>
        </w:rPr>
        <w:t>R</w:t>
      </w:r>
      <w:r w:rsidR="006E1964">
        <w:rPr>
          <w:rFonts w:ascii="Times New Roman" w:hAnsi="Times New Roman"/>
          <w:sz w:val="24"/>
          <w:lang w:val="sk-SK"/>
        </w:rPr>
        <w:t>)</w:t>
      </w:r>
      <w:r>
        <w:rPr>
          <w:rFonts w:ascii="Times New Roman" w:hAnsi="Times New Roman"/>
          <w:sz w:val="24"/>
          <w:lang w:val="sk-SK"/>
        </w:rPr>
        <w:t>.</w:t>
      </w:r>
    </w:p>
    <w:p w14:paraId="4152D43D" w14:textId="77777777" w:rsidR="009A0264" w:rsidRPr="00C05A9A" w:rsidRDefault="009A0264" w:rsidP="00140C8B">
      <w:pPr>
        <w:pStyle w:val="Obyajntext"/>
        <w:numPr>
          <w:ilvl w:val="0"/>
          <w:numId w:val="3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Výslednú schému nakreslite v simulátore LogiSim (príp. LOG alebo FitBoard) a overte simuláciou</w:t>
      </w:r>
      <w:r w:rsidR="00C05A9A">
        <w:rPr>
          <w:rFonts w:ascii="Times New Roman" w:hAnsi="Times New Roman"/>
          <w:sz w:val="24"/>
          <w:lang w:val="sk-SK"/>
        </w:rPr>
        <w:t>.</w:t>
      </w:r>
    </w:p>
    <w:p w14:paraId="21A4F378" w14:textId="77777777" w:rsidR="00140C8B" w:rsidRPr="00C05A9A" w:rsidRDefault="009A0264" w:rsidP="00140C8B">
      <w:pPr>
        <w:pStyle w:val="Obyajntext"/>
        <w:numPr>
          <w:ilvl w:val="0"/>
          <w:numId w:val="3"/>
        </w:numPr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>Riešenie vyhodnoťte</w:t>
      </w:r>
      <w:r w:rsidR="00C05A9A" w:rsidRPr="00C05A9A">
        <w:rPr>
          <w:rFonts w:ascii="Times New Roman" w:hAnsi="Times New Roman"/>
          <w:sz w:val="24"/>
          <w:lang w:val="sk-SK"/>
        </w:rPr>
        <w:t xml:space="preserve"> (zhodnotenie zadania, postup riešenia, vyjadreni</w:t>
      </w:r>
      <w:r w:rsidR="00FD4B64">
        <w:rPr>
          <w:rFonts w:ascii="Times New Roman" w:hAnsi="Times New Roman"/>
          <w:sz w:val="24"/>
          <w:lang w:val="sk-SK"/>
        </w:rPr>
        <w:t xml:space="preserve">e sa k počtu logických členov, </w:t>
      </w:r>
      <w:r w:rsidR="00C05A9A" w:rsidRPr="00C05A9A">
        <w:rPr>
          <w:rFonts w:ascii="Times New Roman" w:hAnsi="Times New Roman"/>
          <w:sz w:val="24"/>
          <w:lang w:val="sk-SK"/>
        </w:rPr>
        <w:t>vstupov obvodu</w:t>
      </w:r>
      <w:r w:rsidR="00FD4B64">
        <w:rPr>
          <w:rFonts w:ascii="Times New Roman" w:hAnsi="Times New Roman"/>
          <w:sz w:val="24"/>
          <w:lang w:val="sk-SK"/>
        </w:rPr>
        <w:t>, vhodnosti použitie NAND alebo NOR realizácie</w:t>
      </w:r>
      <w:r w:rsidR="00C05A9A" w:rsidRPr="00C05A9A">
        <w:rPr>
          <w:rFonts w:ascii="Times New Roman" w:hAnsi="Times New Roman"/>
          <w:sz w:val="24"/>
          <w:lang w:val="sk-SK"/>
        </w:rPr>
        <w:t>)</w:t>
      </w:r>
      <w:r w:rsidRPr="00C05A9A">
        <w:rPr>
          <w:rFonts w:ascii="Times New Roman" w:hAnsi="Times New Roman"/>
          <w:sz w:val="24"/>
          <w:lang w:val="sk-SK"/>
        </w:rPr>
        <w:t>.</w:t>
      </w:r>
    </w:p>
    <w:p w14:paraId="501CFBC3" w14:textId="77777777" w:rsidR="00420890" w:rsidRPr="00C05A9A" w:rsidRDefault="00420890" w:rsidP="00420890">
      <w:pPr>
        <w:pStyle w:val="Obyajntext"/>
        <w:rPr>
          <w:rFonts w:ascii="Times New Roman" w:hAnsi="Times New Roman"/>
          <w:sz w:val="24"/>
          <w:lang w:val="sk-SK"/>
        </w:rPr>
      </w:pPr>
    </w:p>
    <w:p w14:paraId="02F35863" w14:textId="77777777" w:rsidR="005721B9" w:rsidRDefault="005721B9">
      <w:pPr>
        <w:rPr>
          <w:b/>
          <w:noProof w:val="0"/>
          <w:szCs w:val="20"/>
          <w:lang w:eastAsia="en-US"/>
        </w:rPr>
      </w:pPr>
      <w:r>
        <w:rPr>
          <w:b/>
        </w:rPr>
        <w:br w:type="page"/>
      </w:r>
    </w:p>
    <w:tbl>
      <w:tblPr>
        <w:tblpPr w:leftFromText="141" w:rightFromText="141" w:vertAnchor="text" w:horzAnchor="margin" w:tblpXSpec="right" w:tblpY="1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25"/>
        <w:gridCol w:w="236"/>
        <w:gridCol w:w="737"/>
        <w:gridCol w:w="737"/>
        <w:gridCol w:w="737"/>
        <w:gridCol w:w="737"/>
      </w:tblGrid>
      <w:tr w:rsidR="001112C7" w:rsidRPr="00256E0C" w14:paraId="289934BD" w14:textId="77777777" w:rsidTr="001112C7">
        <w:trPr>
          <w:trHeight w:val="202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4C927AB2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9E95E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FA7871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B50DB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89B82C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046B6F4B" w14:textId="77777777" w:rsidR="001112C7" w:rsidRPr="00256E0C" w:rsidRDefault="001112C7" w:rsidP="001112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1112C7" w:rsidRPr="00256E0C" w14:paraId="53AF79C7" w14:textId="77777777" w:rsidTr="001112C7">
        <w:trPr>
          <w:trHeight w:val="134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1888FBBF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2E93FE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F06DA9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ABC5EE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71D53DFC" w14:textId="77777777" w:rsidR="001112C7" w:rsidRPr="00256E0C" w:rsidRDefault="001112C7" w:rsidP="001112C7">
            <w:pPr>
              <w:rPr>
                <w:sz w:val="28"/>
                <w:szCs w:val="28"/>
              </w:rPr>
            </w:pPr>
            <w:r w:rsidRPr="00256E0C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CB7D693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</w:tr>
      <w:tr w:rsidR="001112C7" w:rsidRPr="00256E0C" w14:paraId="091F4EAD" w14:textId="77777777" w:rsidTr="001112C7">
        <w:trPr>
          <w:trHeight w:val="196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0DDF9FDD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048939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11226D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0629DD2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624D3C2E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14:paraId="480AA813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BDEB053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</w:tr>
      <w:tr w:rsidR="001112C7" w:rsidRPr="00256E0C" w14:paraId="33124D5E" w14:textId="77777777" w:rsidTr="001112C7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1119F341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95C521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BB84587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57500AE8" w14:textId="77777777" w:rsidR="001112C7" w:rsidRPr="001112C7" w:rsidRDefault="001112C7" w:rsidP="001112C7">
            <w:pPr>
              <w:jc w:val="center"/>
            </w:pPr>
            <w:r w:rsidRPr="001112C7">
              <w:t>0000</w:t>
            </w:r>
          </w:p>
        </w:tc>
        <w:tc>
          <w:tcPr>
            <w:tcW w:w="737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4BF4F55" w14:textId="77777777" w:rsidR="001112C7" w:rsidRPr="001112C7" w:rsidRDefault="00CD542C" w:rsidP="001112C7">
            <w:pPr>
              <w:jc w:val="center"/>
            </w:pPr>
            <w:r w:rsidRPr="001112C7">
              <w:t>0001</w:t>
            </w:r>
          </w:p>
        </w:tc>
        <w:tc>
          <w:tcPr>
            <w:tcW w:w="737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2A533CAF" w14:textId="77777777" w:rsidR="001112C7" w:rsidRPr="001112C7" w:rsidRDefault="001112C7" w:rsidP="001112C7">
            <w:pPr>
              <w:jc w:val="center"/>
            </w:pPr>
            <w:r w:rsidRPr="001112C7">
              <w:t>0011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64BC004" w14:textId="77777777" w:rsidR="001112C7" w:rsidRPr="001112C7" w:rsidRDefault="00CD542C" w:rsidP="001112C7">
            <w:pPr>
              <w:jc w:val="center"/>
            </w:pPr>
            <w:r>
              <w:t>0010</w:t>
            </w:r>
          </w:p>
        </w:tc>
      </w:tr>
      <w:tr w:rsidR="001112C7" w:rsidRPr="00256E0C" w14:paraId="64A3DE7C" w14:textId="77777777" w:rsidTr="001112C7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</w:tcPr>
          <w:p w14:paraId="602EE8E9" w14:textId="77777777" w:rsidR="001112C7" w:rsidRDefault="001112C7" w:rsidP="001112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2AA23B7" w14:textId="77777777" w:rsidR="001112C7" w:rsidRPr="00256E0C" w:rsidRDefault="001112C7" w:rsidP="001112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</w:tcPr>
          <w:p w14:paraId="5428DAA0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3E582057" w14:textId="1DC39F55" w:rsidR="001112C7" w:rsidRPr="001112C7" w:rsidRDefault="00E57E50" w:rsidP="001112C7">
            <w:pPr>
              <w:jc w:val="center"/>
            </w:pPr>
            <w:r>
              <w:t>101</w:t>
            </w:r>
            <w:r w:rsidR="001112C7" w:rsidRPr="001112C7">
              <w:t>0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55DD8FE2" w14:textId="77777777" w:rsidR="001112C7" w:rsidRPr="001112C7" w:rsidRDefault="00CD542C" w:rsidP="001112C7">
            <w:pPr>
              <w:jc w:val="center"/>
            </w:pPr>
            <w:r w:rsidRPr="001112C7">
              <w:t>1011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FE5A89E" w14:textId="77777777" w:rsidR="001112C7" w:rsidRPr="001112C7" w:rsidRDefault="001112C7" w:rsidP="001112C7">
            <w:pPr>
              <w:jc w:val="center"/>
            </w:pPr>
            <w:r w:rsidRPr="001112C7">
              <w:t>1101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1882953C" w14:textId="77777777" w:rsidR="001112C7" w:rsidRPr="001112C7" w:rsidRDefault="00CD542C" w:rsidP="001112C7">
            <w:pPr>
              <w:jc w:val="center"/>
            </w:pPr>
            <w:r>
              <w:t>1100</w:t>
            </w:r>
          </w:p>
        </w:tc>
      </w:tr>
      <w:tr w:rsidR="001112C7" w:rsidRPr="00256E0C" w14:paraId="109203FA" w14:textId="77777777" w:rsidTr="001112C7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D9B2405" w14:textId="77777777" w:rsidR="001112C7" w:rsidRDefault="001112C7" w:rsidP="001112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3C1C003" w14:textId="77777777" w:rsidR="001112C7" w:rsidRDefault="001112C7" w:rsidP="001112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single" w:sz="8" w:space="0" w:color="auto"/>
              <w:bottom w:val="nil"/>
            </w:tcBorders>
            <w:shd w:val="clear" w:color="auto" w:fill="auto"/>
          </w:tcPr>
          <w:p w14:paraId="7AF01804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67D644FE" w14:textId="77777777" w:rsidR="001112C7" w:rsidRPr="001112C7" w:rsidRDefault="001112C7" w:rsidP="001112C7">
            <w:pPr>
              <w:jc w:val="center"/>
            </w:pPr>
            <w:r w:rsidRPr="001112C7">
              <w:t>xxxx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221A1B6" w14:textId="77777777" w:rsidR="001112C7" w:rsidRPr="001112C7" w:rsidRDefault="001112C7" w:rsidP="001112C7">
            <w:pPr>
              <w:jc w:val="center"/>
            </w:pPr>
            <w:r w:rsidRPr="001112C7">
              <w:t>xxxx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7F4589FF" w14:textId="77777777" w:rsidR="001112C7" w:rsidRPr="001112C7" w:rsidRDefault="001112C7" w:rsidP="001112C7">
            <w:pPr>
              <w:jc w:val="center"/>
            </w:pPr>
            <w:r w:rsidRPr="001112C7">
              <w:t>xxxx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29CBF566" w14:textId="77777777" w:rsidR="001112C7" w:rsidRPr="001112C7" w:rsidRDefault="001112C7" w:rsidP="001112C7">
            <w:pPr>
              <w:jc w:val="center"/>
            </w:pPr>
            <w:r w:rsidRPr="001112C7">
              <w:t>xxxx</w:t>
            </w:r>
          </w:p>
        </w:tc>
      </w:tr>
      <w:tr w:rsidR="001112C7" w:rsidRPr="00256E0C" w14:paraId="6084D84E" w14:textId="77777777" w:rsidTr="001112C7">
        <w:trPr>
          <w:cantSplit/>
          <w:trHeight w:hRule="exact" w:val="737"/>
        </w:trPr>
        <w:tc>
          <w:tcPr>
            <w:tcW w:w="5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CAF50F5" w14:textId="77777777" w:rsidR="001112C7" w:rsidRDefault="001112C7" w:rsidP="001112C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C19740" w14:textId="77777777" w:rsidR="001112C7" w:rsidRDefault="001112C7" w:rsidP="001112C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9D460B2" w14:textId="77777777" w:rsidR="001112C7" w:rsidRPr="00256E0C" w:rsidRDefault="001112C7" w:rsidP="001112C7">
            <w:pPr>
              <w:rPr>
                <w:sz w:val="28"/>
                <w:szCs w:val="28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14:paraId="538E5C9D" w14:textId="77777777" w:rsidR="001112C7" w:rsidRPr="001112C7" w:rsidRDefault="001112C7" w:rsidP="001112C7">
            <w:pPr>
              <w:jc w:val="center"/>
            </w:pPr>
            <w:r w:rsidRPr="001112C7">
              <w:t>1110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1783C59C" w14:textId="77777777" w:rsidR="001112C7" w:rsidRPr="001112C7" w:rsidRDefault="00CD542C" w:rsidP="001112C7">
            <w:pPr>
              <w:jc w:val="center"/>
            </w:pPr>
            <w:r>
              <w:t>1111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3540AB98" w14:textId="77777777" w:rsidR="001112C7" w:rsidRPr="001112C7" w:rsidRDefault="001112C7" w:rsidP="001112C7">
            <w:pPr>
              <w:jc w:val="center"/>
            </w:pPr>
            <w:r w:rsidRPr="001112C7">
              <w:t>xxxx</w:t>
            </w:r>
          </w:p>
        </w:tc>
        <w:tc>
          <w:tcPr>
            <w:tcW w:w="737" w:type="dxa"/>
            <w:shd w:val="clear" w:color="auto" w:fill="auto"/>
            <w:vAlign w:val="center"/>
          </w:tcPr>
          <w:p w14:paraId="0D03A95C" w14:textId="77777777" w:rsidR="001112C7" w:rsidRPr="001112C7" w:rsidRDefault="00CD542C" w:rsidP="001112C7">
            <w:pPr>
              <w:jc w:val="center"/>
            </w:pPr>
            <w:r w:rsidRPr="001112C7">
              <w:t>xxxx</w:t>
            </w:r>
          </w:p>
        </w:tc>
      </w:tr>
    </w:tbl>
    <w:p w14:paraId="636B16C7" w14:textId="77777777" w:rsidR="00420890" w:rsidRDefault="001112C7" w:rsidP="00420890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t xml:space="preserve"> </w:t>
      </w:r>
      <w:r w:rsidR="00420890" w:rsidRPr="00C05A9A">
        <w:rPr>
          <w:rFonts w:ascii="Times New Roman" w:hAnsi="Times New Roman"/>
          <w:b/>
          <w:sz w:val="24"/>
          <w:lang w:val="sk-SK"/>
        </w:rPr>
        <w:t>Riešenie</w:t>
      </w:r>
    </w:p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358"/>
        <w:gridCol w:w="6"/>
        <w:gridCol w:w="28"/>
        <w:gridCol w:w="325"/>
        <w:gridCol w:w="11"/>
        <w:gridCol w:w="347"/>
        <w:gridCol w:w="17"/>
        <w:gridCol w:w="342"/>
        <w:gridCol w:w="22"/>
        <w:gridCol w:w="336"/>
        <w:gridCol w:w="17"/>
        <w:gridCol w:w="11"/>
        <w:gridCol w:w="331"/>
        <w:gridCol w:w="33"/>
        <w:gridCol w:w="325"/>
        <w:gridCol w:w="39"/>
        <w:gridCol w:w="320"/>
        <w:gridCol w:w="44"/>
        <w:gridCol w:w="315"/>
        <w:gridCol w:w="49"/>
      </w:tblGrid>
      <w:tr w:rsidR="00E4309C" w:rsidRPr="00E4309C" w14:paraId="0B788AEA" w14:textId="77777777" w:rsidTr="00E02882">
        <w:trPr>
          <w:gridAfter w:val="1"/>
          <w:wAfter w:w="49" w:type="dxa"/>
        </w:trPr>
        <w:tc>
          <w:tcPr>
            <w:tcW w:w="3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55C675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</w:p>
        </w:tc>
        <w:tc>
          <w:tcPr>
            <w:tcW w:w="141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BAB3B23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BCD8421</w:t>
            </w:r>
          </w:p>
        </w:tc>
        <w:tc>
          <w:tcPr>
            <w:tcW w:w="141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308963D" w14:textId="79866086" w:rsidR="00E4309C" w:rsidRPr="00E4309C" w:rsidRDefault="00E57E50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BCD2421</w:t>
            </w:r>
          </w:p>
        </w:tc>
      </w:tr>
      <w:tr w:rsidR="00E02882" w:rsidRPr="00E4309C" w14:paraId="1878DCE0" w14:textId="77777777" w:rsidTr="005721B9">
        <w:trPr>
          <w:gridAfter w:val="1"/>
          <w:wAfter w:w="49" w:type="dxa"/>
        </w:trPr>
        <w:tc>
          <w:tcPr>
            <w:tcW w:w="358" w:type="dxa"/>
            <w:tcBorders>
              <w:top w:val="nil"/>
              <w:left w:val="nil"/>
            </w:tcBorders>
          </w:tcPr>
          <w:p w14:paraId="2A75E3F0" w14:textId="77777777" w:rsidR="00E4309C" w:rsidRPr="00E4309C" w:rsidRDefault="00CD542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#</w:t>
            </w:r>
          </w:p>
        </w:tc>
        <w:tc>
          <w:tcPr>
            <w:tcW w:w="359" w:type="dxa"/>
            <w:gridSpan w:val="3"/>
            <w:tcBorders>
              <w:top w:val="nil"/>
              <w:right w:val="nil"/>
            </w:tcBorders>
          </w:tcPr>
          <w:p w14:paraId="07B6391F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a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right w:val="nil"/>
            </w:tcBorders>
          </w:tcPr>
          <w:p w14:paraId="74B9FFF3" w14:textId="77777777" w:rsidR="00E4309C" w:rsidRPr="00E4309C" w:rsidRDefault="00CD542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right w:val="nil"/>
            </w:tcBorders>
          </w:tcPr>
          <w:p w14:paraId="1E9CF521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</w:tcBorders>
          </w:tcPr>
          <w:p w14:paraId="0674C38A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d</w:t>
            </w:r>
          </w:p>
        </w:tc>
        <w:tc>
          <w:tcPr>
            <w:tcW w:w="359" w:type="dxa"/>
            <w:gridSpan w:val="3"/>
            <w:tcBorders>
              <w:top w:val="nil"/>
              <w:right w:val="nil"/>
            </w:tcBorders>
          </w:tcPr>
          <w:p w14:paraId="487E42B9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A</w:t>
            </w:r>
          </w:p>
        </w:tc>
        <w:tc>
          <w:tcPr>
            <w:tcW w:w="358" w:type="dxa"/>
            <w:gridSpan w:val="2"/>
            <w:tcBorders>
              <w:top w:val="nil"/>
              <w:left w:val="nil"/>
              <w:right w:val="nil"/>
            </w:tcBorders>
          </w:tcPr>
          <w:p w14:paraId="2ED298E3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right w:val="nil"/>
            </w:tcBorders>
          </w:tcPr>
          <w:p w14:paraId="60400299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  <w:tc>
          <w:tcPr>
            <w:tcW w:w="359" w:type="dxa"/>
            <w:gridSpan w:val="2"/>
            <w:tcBorders>
              <w:top w:val="nil"/>
              <w:left w:val="nil"/>
              <w:right w:val="nil"/>
            </w:tcBorders>
          </w:tcPr>
          <w:p w14:paraId="12B08206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D</w:t>
            </w:r>
          </w:p>
        </w:tc>
      </w:tr>
      <w:tr w:rsidR="002A5703" w:rsidRPr="00E4309C" w14:paraId="38DFA543" w14:textId="77777777" w:rsidTr="005721B9">
        <w:tc>
          <w:tcPr>
            <w:tcW w:w="364" w:type="dxa"/>
            <w:gridSpan w:val="2"/>
            <w:tcBorders>
              <w:left w:val="nil"/>
              <w:bottom w:val="nil"/>
            </w:tcBorders>
          </w:tcPr>
          <w:p w14:paraId="6FBE35CB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3"/>
            <w:tcBorders>
              <w:bottom w:val="nil"/>
              <w:right w:val="nil"/>
            </w:tcBorders>
          </w:tcPr>
          <w:p w14:paraId="6F22A454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left w:val="nil"/>
              <w:bottom w:val="nil"/>
              <w:right w:val="nil"/>
            </w:tcBorders>
          </w:tcPr>
          <w:p w14:paraId="1F0726D3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left w:val="nil"/>
              <w:bottom w:val="nil"/>
              <w:right w:val="nil"/>
            </w:tcBorders>
          </w:tcPr>
          <w:p w14:paraId="70692D50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3"/>
            <w:tcBorders>
              <w:left w:val="nil"/>
              <w:bottom w:val="nil"/>
            </w:tcBorders>
          </w:tcPr>
          <w:p w14:paraId="0DFC4CE7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bottom w:val="nil"/>
              <w:right w:val="nil"/>
            </w:tcBorders>
          </w:tcPr>
          <w:p w14:paraId="231EF0B1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left w:val="nil"/>
              <w:bottom w:val="nil"/>
              <w:right w:val="nil"/>
            </w:tcBorders>
          </w:tcPr>
          <w:p w14:paraId="750487AC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left w:val="nil"/>
              <w:bottom w:val="nil"/>
              <w:right w:val="nil"/>
            </w:tcBorders>
          </w:tcPr>
          <w:p w14:paraId="49D5B55D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left w:val="nil"/>
              <w:bottom w:val="nil"/>
              <w:right w:val="nil"/>
            </w:tcBorders>
          </w:tcPr>
          <w:p w14:paraId="269B8F92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2A5703" w:rsidRPr="00E4309C" w14:paraId="11148D44" w14:textId="77777777" w:rsidTr="005721B9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76D3D148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37109E1C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E61D4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4BCAB2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</w:tcBorders>
          </w:tcPr>
          <w:p w14:paraId="6EABEFD8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bottom w:val="nil"/>
              <w:right w:val="nil"/>
            </w:tcBorders>
          </w:tcPr>
          <w:p w14:paraId="551D21DC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8E071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741FE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B792E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2A5703" w:rsidRPr="00E4309C" w14:paraId="2BC91C88" w14:textId="77777777" w:rsidTr="005721B9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5C7C1BFB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2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204A4174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BDCDBD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8ABA42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</w:tcBorders>
          </w:tcPr>
          <w:p w14:paraId="34182D5A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bottom w:val="nil"/>
              <w:right w:val="nil"/>
            </w:tcBorders>
          </w:tcPr>
          <w:p w14:paraId="1E909217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413F45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24F56A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E79198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2A5703" w:rsidRPr="00E4309C" w14:paraId="0C97EC38" w14:textId="77777777" w:rsidTr="005721B9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5D58681A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3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239EA512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F69D3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B85A9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</w:tcBorders>
          </w:tcPr>
          <w:p w14:paraId="6543A592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bottom w:val="nil"/>
              <w:right w:val="nil"/>
            </w:tcBorders>
          </w:tcPr>
          <w:p w14:paraId="6F33B192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301E95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120D60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97EE26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2A5703" w:rsidRPr="00E4309C" w14:paraId="722626C1" w14:textId="77777777" w:rsidTr="005721B9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3B4DCD9A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4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32D55BB2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2B91D5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866DE0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</w:tcBorders>
          </w:tcPr>
          <w:p w14:paraId="4831E784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bottom w:val="nil"/>
              <w:right w:val="nil"/>
            </w:tcBorders>
          </w:tcPr>
          <w:p w14:paraId="3D8B952F" w14:textId="45BFAE02" w:rsidR="00E4309C" w:rsidRPr="00E4309C" w:rsidRDefault="00E57E50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E70AEF" w14:textId="5DF437EF" w:rsidR="00E4309C" w:rsidRPr="00E4309C" w:rsidRDefault="00E57E50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9B4B03" w14:textId="5573A42A" w:rsidR="00E4309C" w:rsidRPr="00E4309C" w:rsidRDefault="00E57E50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99AA47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2A5703" w:rsidRPr="00E4309C" w14:paraId="499969FD" w14:textId="77777777" w:rsidTr="005721B9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3CA9A676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5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5363C985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36C630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5DF53A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</w:tcBorders>
          </w:tcPr>
          <w:p w14:paraId="2595B173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bottom w:val="nil"/>
              <w:right w:val="nil"/>
            </w:tcBorders>
          </w:tcPr>
          <w:p w14:paraId="7AC55A85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2EA70B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CAF4E4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218288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2A5703" w:rsidRPr="00E4309C" w14:paraId="045B24B4" w14:textId="77777777" w:rsidTr="005721B9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1D83DF03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6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670F303B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BA45D6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160CFE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</w:tcBorders>
          </w:tcPr>
          <w:p w14:paraId="65FD357A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bottom w:val="nil"/>
              <w:right w:val="nil"/>
            </w:tcBorders>
          </w:tcPr>
          <w:p w14:paraId="3DF974EB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072EEB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9FB526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F57376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2A5703" w:rsidRPr="00E4309C" w14:paraId="00A5ED35" w14:textId="77777777" w:rsidTr="005721B9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379BAEA9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7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6A8855BF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4E5DC0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F4EAA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</w:tcBorders>
          </w:tcPr>
          <w:p w14:paraId="4129A746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bottom w:val="nil"/>
              <w:right w:val="nil"/>
            </w:tcBorders>
          </w:tcPr>
          <w:p w14:paraId="76030843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60D864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5A5D74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BFFEFD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2A5703" w:rsidRPr="00E4309C" w14:paraId="197335B1" w14:textId="77777777" w:rsidTr="005721B9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7889ADB1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8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54D95C48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B61AA3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28A8F2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</w:tcBorders>
          </w:tcPr>
          <w:p w14:paraId="5CE61B90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bottom w:val="nil"/>
              <w:right w:val="nil"/>
            </w:tcBorders>
          </w:tcPr>
          <w:p w14:paraId="02BC4061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FE6D48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B324CB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977513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2A5703" w:rsidRPr="00E4309C" w14:paraId="781D5496" w14:textId="77777777" w:rsidTr="005721B9">
        <w:tc>
          <w:tcPr>
            <w:tcW w:w="364" w:type="dxa"/>
            <w:gridSpan w:val="2"/>
            <w:tcBorders>
              <w:top w:val="nil"/>
              <w:left w:val="nil"/>
              <w:bottom w:val="nil"/>
            </w:tcBorders>
          </w:tcPr>
          <w:p w14:paraId="73DF8E54" w14:textId="77777777" w:rsidR="00E4309C" w:rsidRPr="00E4309C" w:rsidRDefault="00E4309C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9</w:t>
            </w:r>
          </w:p>
        </w:tc>
        <w:tc>
          <w:tcPr>
            <w:tcW w:w="364" w:type="dxa"/>
            <w:gridSpan w:val="3"/>
            <w:tcBorders>
              <w:top w:val="nil"/>
              <w:bottom w:val="nil"/>
              <w:right w:val="nil"/>
            </w:tcBorders>
          </w:tcPr>
          <w:p w14:paraId="62643436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33D3A9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4BBE48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364" w:type="dxa"/>
            <w:gridSpan w:val="3"/>
            <w:tcBorders>
              <w:top w:val="nil"/>
              <w:left w:val="nil"/>
              <w:bottom w:val="nil"/>
            </w:tcBorders>
          </w:tcPr>
          <w:p w14:paraId="38CF995D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bottom w:val="nil"/>
              <w:right w:val="nil"/>
            </w:tcBorders>
          </w:tcPr>
          <w:p w14:paraId="0F3B4A06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93755C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0A3891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3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28ED1C" w14:textId="77777777" w:rsidR="00E4309C" w:rsidRPr="00E4309C" w:rsidRDefault="00E02882" w:rsidP="00E4309C">
            <w:pPr>
              <w:pStyle w:val="Obyajntext"/>
              <w:jc w:val="center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</w:tbl>
    <w:p w14:paraId="184303CB" w14:textId="77777777" w:rsidR="00E4309C" w:rsidRPr="00C05A9A" w:rsidRDefault="00E4309C" w:rsidP="00420890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5DF53B9D" w14:textId="77777777" w:rsidR="00420890" w:rsidRPr="00C05A9A" w:rsidRDefault="00420890" w:rsidP="00420890">
      <w:pPr>
        <w:pStyle w:val="Obyajntext"/>
        <w:rPr>
          <w:rFonts w:ascii="Times New Roman" w:hAnsi="Times New Roman"/>
          <w:lang w:val="sk-SK"/>
        </w:rPr>
      </w:pPr>
    </w:p>
    <w:p w14:paraId="23FCF112" w14:textId="77777777" w:rsidR="00420890" w:rsidRPr="001112C7" w:rsidRDefault="001112C7" w:rsidP="001112C7">
      <w:pPr>
        <w:pStyle w:val="Obyajntext"/>
        <w:tabs>
          <w:tab w:val="left" w:pos="7371"/>
        </w:tabs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lang w:val="sk-SK"/>
        </w:rPr>
        <w:tab/>
      </w:r>
      <w:r w:rsidRPr="001112C7">
        <w:rPr>
          <w:rFonts w:ascii="Times New Roman" w:hAnsi="Times New Roman"/>
          <w:sz w:val="24"/>
          <w:szCs w:val="24"/>
          <w:lang w:val="sk-SK"/>
        </w:rPr>
        <w:t>A,B,C,D</w:t>
      </w:r>
    </w:p>
    <w:p w14:paraId="39B8FCC2" w14:textId="77777777" w:rsidR="00952D84" w:rsidRDefault="00952D84">
      <w:pPr>
        <w:rPr>
          <w:b/>
          <w:noProof w:val="0"/>
          <w:lang w:eastAsia="en-US"/>
        </w:rPr>
      </w:pPr>
    </w:p>
    <w:p w14:paraId="173314CE" w14:textId="77777777" w:rsidR="00420890" w:rsidRDefault="00952D84" w:rsidP="00420890">
      <w:pPr>
        <w:pStyle w:val="Obyajntext"/>
        <w:rPr>
          <w:rFonts w:ascii="Times New Roman" w:hAnsi="Times New Roman"/>
          <w:b/>
          <w:sz w:val="24"/>
          <w:szCs w:val="24"/>
          <w:lang w:val="sk-SK"/>
        </w:rPr>
      </w:pPr>
      <w:r w:rsidRPr="00952D84">
        <w:rPr>
          <w:rFonts w:ascii="Times New Roman" w:hAnsi="Times New Roman"/>
          <w:b/>
          <w:sz w:val="24"/>
          <w:szCs w:val="24"/>
          <w:lang w:val="sk-SK"/>
        </w:rPr>
        <w:t>Kaurgnaughove mapy</w:t>
      </w:r>
      <w:r w:rsidR="00FC7CAF">
        <w:rPr>
          <w:rFonts w:ascii="Times New Roman" w:hAnsi="Times New Roman"/>
          <w:b/>
          <w:sz w:val="24"/>
          <w:szCs w:val="24"/>
          <w:lang w:val="sk-SK"/>
        </w:rPr>
        <w:t xml:space="preserve"> a</w:t>
      </w:r>
      <w:r w:rsidR="005F300A">
        <w:rPr>
          <w:rFonts w:ascii="Times New Roman" w:hAnsi="Times New Roman"/>
          <w:b/>
          <w:sz w:val="24"/>
          <w:szCs w:val="24"/>
          <w:lang w:val="sk-SK"/>
        </w:rPr>
        <w:t> </w:t>
      </w:r>
      <w:r w:rsidR="00FC7CAF">
        <w:rPr>
          <w:rFonts w:ascii="Times New Roman" w:hAnsi="Times New Roman"/>
          <w:b/>
          <w:sz w:val="24"/>
          <w:szCs w:val="24"/>
          <w:lang w:val="sk-SK"/>
        </w:rPr>
        <w:t>DNF</w:t>
      </w:r>
    </w:p>
    <w:p w14:paraId="7B813381" w14:textId="7EC022D8" w:rsidR="00952D84" w:rsidRDefault="000C0C8A" w:rsidP="00420890">
      <w:pPr>
        <w:pStyle w:val="Obyajntext"/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1DAB09" wp14:editId="224C2B02">
                <wp:simplePos x="0" y="0"/>
                <wp:positionH relativeFrom="column">
                  <wp:posOffset>1830127</wp:posOffset>
                </wp:positionH>
                <wp:positionV relativeFrom="paragraph">
                  <wp:posOffset>1449440</wp:posOffset>
                </wp:positionV>
                <wp:extent cx="818515" cy="729615"/>
                <wp:effectExtent l="19050" t="19050" r="19685" b="13335"/>
                <wp:wrapNone/>
                <wp:docPr id="3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8515" cy="729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91045B" id="AutoShape 26" o:spid="_x0000_s1026" style="position:absolute;margin-left:144.1pt;margin-top:114.15pt;width:64.45pt;height:57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" fillcolor="red" strokecolor="red" strokeweight="2.5pt">
                <v:fill opacity="0"/>
              </v:round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693EEAA0">
                <wp:simplePos x="0" y="0"/>
                <wp:positionH relativeFrom="column">
                  <wp:posOffset>4620353</wp:posOffset>
                </wp:positionH>
                <wp:positionV relativeFrom="paragraph">
                  <wp:posOffset>1449544</wp:posOffset>
                </wp:positionV>
                <wp:extent cx="818515" cy="729615"/>
                <wp:effectExtent l="19050" t="19050" r="19685" b="13335"/>
                <wp:wrapNone/>
                <wp:docPr id="2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8515" cy="729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53FA8D" id="AutoShape 26" o:spid="_x0000_s1026" style="position:absolute;margin-left:363.8pt;margin-top:114.15pt;width:64.45pt;height:57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" fillcolor="red" strokecolor="red" strokeweight="2.5pt">
                <v:fill opacity="0"/>
              </v:round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517B8FC5">
                <wp:simplePos x="0" y="0"/>
                <wp:positionH relativeFrom="column">
                  <wp:posOffset>937971</wp:posOffset>
                </wp:positionH>
                <wp:positionV relativeFrom="paragraph">
                  <wp:posOffset>1443667</wp:posOffset>
                </wp:positionV>
                <wp:extent cx="818515" cy="729615"/>
                <wp:effectExtent l="19050" t="19050" r="19685" b="13335"/>
                <wp:wrapNone/>
                <wp:docPr id="2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8515" cy="729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175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2B394F" id="AutoShape 21" o:spid="_x0000_s1026" style="position:absolute;margin-left:73.85pt;margin-top:113.65pt;width:64.45pt;height:5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" filled="f" strokecolor="#ffc000" strokeweight="2.5pt"/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9349DC2">
                <wp:simplePos x="0" y="0"/>
                <wp:positionH relativeFrom="column">
                  <wp:posOffset>3729231</wp:posOffset>
                </wp:positionH>
                <wp:positionV relativeFrom="paragraph">
                  <wp:posOffset>1899816</wp:posOffset>
                </wp:positionV>
                <wp:extent cx="1697355" cy="729615"/>
                <wp:effectExtent l="20320" t="15875" r="15875" b="16510"/>
                <wp:wrapNone/>
                <wp:docPr id="2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7355" cy="729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D2CD27" id="AutoShape 23" o:spid="_x0000_s1026" style="position:absolute;margin-left:293.65pt;margin-top:149.6pt;width:133.65pt;height:57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" fillcolor="white [3201]" strokecolor="#8064a2 [3207]" strokeweight="2.5pt">
                <v:fill opacity="0"/>
                <v:shadow color="#868686"/>
              </v:round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editId="7DE19B7C">
                <wp:simplePos x="0" y="0"/>
                <wp:positionH relativeFrom="column">
                  <wp:posOffset>952330</wp:posOffset>
                </wp:positionH>
                <wp:positionV relativeFrom="paragraph">
                  <wp:posOffset>1931860</wp:posOffset>
                </wp:positionV>
                <wp:extent cx="1697355" cy="729615"/>
                <wp:effectExtent l="22860" t="20955" r="22860" b="20955"/>
                <wp:wrapNone/>
                <wp:docPr id="2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7355" cy="729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CBB35D" id="AutoShape 19" o:spid="_x0000_s1026" style="position:absolute;margin-left:75pt;margin-top:152.1pt;width:133.65pt;height:5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" fillcolor="white [3201]" strokecolor="#8064a2 [3207]" strokeweight="2.5pt">
                <v:fill opacity="0"/>
                <v:shadow color="#868686"/>
              </v:roundrect>
            </w:pict>
          </mc:Fallback>
        </mc:AlternateContent>
      </w:r>
      <w:r w:rsidR="003C70C8">
        <w:rPr>
          <w:rFonts w:ascii="Times New Roman" w:hAnsi="Times New Roman"/>
          <w:noProof/>
          <w:sz w:val="24"/>
          <w:szCs w:val="24"/>
          <w:lang w:val="sk-SK" w:eastAsia="sk-SK"/>
        </w:rPr>
        <mc:AlternateContent>
          <mc:Choice Requires="wps">
            <w:drawing>
              <wp:inline distT="0" distB="0" distL="0" distR="0" wp14:editId="18BCEE43">
                <wp:extent cx="2779395" cy="3105150"/>
                <wp:effectExtent l="4445" t="4445" r="0" b="3810"/>
                <wp:docPr id="23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316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A0FEA" w14:textId="77777777" w:rsidR="002423AE" w:rsidRDefault="002423AE" w:rsidP="00952D84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42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2423AE" w:rsidRPr="00256E0C" w14:paraId="112A3954" w14:textId="77777777" w:rsidTr="003C3DA3">
                              <w:trPr>
                                <w:trHeight w:val="202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101596D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BD08723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9DD09B4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FCA1CE1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7C29916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F77C76B" w14:textId="77777777" w:rsidR="002423AE" w:rsidRPr="00256E0C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2423AE" w:rsidRPr="00256E0C" w14:paraId="39FECA6B" w14:textId="77777777" w:rsidTr="003C3DA3">
                              <w:trPr>
                                <w:trHeight w:val="134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BE5FCBF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11DEBD3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3ECDF95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14A407A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89870FE" w14:textId="77777777" w:rsidR="002423AE" w:rsidRPr="00256E0C" w:rsidRDefault="002423AE" w:rsidP="00952D8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B33B6F5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423AE" w:rsidRPr="00256E0C" w14:paraId="20ADFB0E" w14:textId="77777777" w:rsidTr="003C3DA3">
                              <w:trPr>
                                <w:trHeight w:val="196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EA8369F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644641B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8C11A7A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3219CC8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B884BB2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6CCB77E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6A846B9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423AE" w:rsidRPr="00256E0C" w14:paraId="7503EB64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D850560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32C240C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F6F909D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60BAFFB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96AEB9B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5DD4E5B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613E9F9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423AE" w:rsidRPr="00256E0C" w14:paraId="430CFB68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26A57EF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4BC485D" w14:textId="77777777" w:rsidR="002423AE" w:rsidRPr="00256E0C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630D7C6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AD2A56B" w14:textId="3419129C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E20AF38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6EEDDC5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4BEB405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2423AE" w:rsidRPr="00256E0C" w14:paraId="3BC11D26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6415AB95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E645510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A2009CC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A24BFC9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EDE5259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209C906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C71907E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2423AE" w:rsidRPr="00256E0C" w14:paraId="08C8787F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7A881072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0EBD6DB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29E69B4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249BF36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2394387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9E05268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DC63ABF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0DC36214" w14:textId="77777777" w:rsidR="002423AE" w:rsidRDefault="002423AE" w:rsidP="00952D84"/>
                          <w:p w14:paraId="1B9646C0" w14:textId="77777777" w:rsidR="002423AE" w:rsidRPr="00573843" w:rsidRDefault="002423AE" w:rsidP="00952D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7384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width:218.85pt;height:2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" stroked="f">
                <v:textbox style="mso-fit-shape-to-text:t">
                  <w:txbxContent>
                    <w:p w14:paraId="34BA0FEA" w14:textId="77777777" w:rsidR="002423AE" w:rsidRDefault="002423AE" w:rsidP="00952D84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42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2423AE" w:rsidRPr="00256E0C" w14:paraId="112A3954" w14:textId="77777777" w:rsidTr="003C3DA3">
                        <w:trPr>
                          <w:trHeight w:val="202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101596D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BD08723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9DD09B4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FCA1CE1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7C29916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5F77C76B" w14:textId="77777777" w:rsidR="002423AE" w:rsidRPr="00256E0C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c>
                      </w:tr>
                      <w:tr w:rsidR="002423AE" w:rsidRPr="00256E0C" w14:paraId="39FECA6B" w14:textId="77777777" w:rsidTr="003C3DA3">
                        <w:trPr>
                          <w:trHeight w:val="134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BE5FCBF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11DEBD3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3ECDF95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14A407A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589870FE" w14:textId="77777777" w:rsidR="002423AE" w:rsidRPr="00256E0C" w:rsidRDefault="002423AE" w:rsidP="00952D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B33B6F5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423AE" w:rsidRPr="00256E0C" w14:paraId="20ADFB0E" w14:textId="77777777" w:rsidTr="003C3DA3">
                        <w:trPr>
                          <w:trHeight w:val="196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EA8369F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644641B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8C11A7A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03219CC8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3B884BB2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76CCB77E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26A846B9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423AE" w:rsidRPr="00256E0C" w14:paraId="7503EB64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D850560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32C240C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4F6F909D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60BAFFB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96AEB9B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5DD4E5B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613E9F9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2423AE" w:rsidRPr="00256E0C" w14:paraId="430CFB68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26A57EF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4BC485D" w14:textId="77777777" w:rsidR="002423AE" w:rsidRPr="00256E0C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3630D7C6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AD2A56B" w14:textId="3419129C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E20AF38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6EEDDC5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4BEB405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2423AE" w:rsidRPr="00256E0C" w14:paraId="3BC11D26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6415AB95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E645510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5A2009CC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A24BFC9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EDE5259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209C906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C71907E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2423AE" w:rsidRPr="00256E0C" w14:paraId="08C8787F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7A881072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50EBD6DB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029E69B4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249BF36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2394387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9E05268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DC63ABF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0DC36214" w14:textId="77777777" w:rsidR="002423AE" w:rsidRDefault="002423AE" w:rsidP="00952D84"/>
                    <w:p w14:paraId="1B9646C0" w14:textId="77777777" w:rsidR="002423AE" w:rsidRPr="00573843" w:rsidRDefault="002423AE" w:rsidP="00952D84">
                      <w:pPr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73843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C70C8">
        <w:rPr>
          <w:rFonts w:ascii="Times New Roman" w:hAnsi="Times New Roman"/>
          <w:noProof/>
          <w:sz w:val="24"/>
          <w:szCs w:val="24"/>
          <w:lang w:val="sk-SK" w:eastAsia="sk-SK"/>
        </w:rPr>
        <mc:AlternateContent>
          <mc:Choice Requires="wps">
            <w:drawing>
              <wp:inline distT="0" distB="0" distL="0" distR="0" wp14:editId="6009FE69">
                <wp:extent cx="2779395" cy="3105150"/>
                <wp:effectExtent l="4445" t="4445" r="0" b="3810"/>
                <wp:docPr id="2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316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21B2A" w14:textId="77777777" w:rsidR="002423AE" w:rsidRDefault="002423AE" w:rsidP="00952D84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42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2423AE" w:rsidRPr="00256E0C" w14:paraId="096FFE56" w14:textId="77777777" w:rsidTr="00DD1140">
                              <w:trPr>
                                <w:trHeight w:val="202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368FA3D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D54EA38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DAA7469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F40A29B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DAAF291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22891D9" w14:textId="77777777" w:rsidR="002423AE" w:rsidRPr="00256E0C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2423AE" w:rsidRPr="00256E0C" w14:paraId="531B6418" w14:textId="77777777" w:rsidTr="00DD1140">
                              <w:trPr>
                                <w:trHeight w:val="134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87CEE2E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BCA1262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23011DD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92A4A70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6768DF8" w14:textId="77777777" w:rsidR="002423AE" w:rsidRPr="00256E0C" w:rsidRDefault="002423AE" w:rsidP="00952D8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D31306C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423AE" w:rsidRPr="00256E0C" w14:paraId="22C5EA30" w14:textId="77777777" w:rsidTr="003C3DA3">
                              <w:trPr>
                                <w:trHeight w:val="196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CDBC3C9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5F2D267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F7EB831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B6D3CE4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8C5D1DD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810FFBA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F2F4064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423AE" w:rsidRPr="00256E0C" w14:paraId="7C431DA4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DB5ED36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759E5D0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7ED25B6A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709DF33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0C4A4BD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2F087C8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095C213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423AE" w:rsidRPr="00256E0C" w14:paraId="5D9877E2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D510C1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9F09B32" w14:textId="77777777" w:rsidR="002423AE" w:rsidRPr="00256E0C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E7EBA43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EBC61CC" w14:textId="58DB07C9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C00B790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28ECABB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B044359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2423AE" w:rsidRPr="00256E0C" w14:paraId="6549C856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3D3C0F0A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419C8BA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C365619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B91BE58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14017D3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2DEDC08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AAC0BB3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2423AE" w:rsidRPr="00256E0C" w14:paraId="0AFA7478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5A97842D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1B692A2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42413FD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71FA12A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37680FA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43EE3EA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BBA73D5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4552DB03" w14:textId="77777777" w:rsidR="002423AE" w:rsidRDefault="002423AE" w:rsidP="00952D84"/>
                          <w:p w14:paraId="16A8DD81" w14:textId="77777777" w:rsidR="002423AE" w:rsidRPr="00573843" w:rsidRDefault="002423AE" w:rsidP="00952D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7384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7" o:spid="_x0000_s1027" type="#_x0000_t202" style="width:218.85pt;height:2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" stroked="f">
                <v:textbox style="mso-fit-shape-to-text:t">
                  <w:txbxContent>
                    <w:p w14:paraId="6CD21B2A" w14:textId="77777777" w:rsidR="002423AE" w:rsidRDefault="002423AE" w:rsidP="00952D84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42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2423AE" w:rsidRPr="00256E0C" w14:paraId="096FFE56" w14:textId="77777777" w:rsidTr="00DD1140">
                        <w:trPr>
                          <w:trHeight w:val="202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368FA3D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D54EA38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DAA7469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F40A29B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DAAF291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222891D9" w14:textId="77777777" w:rsidR="002423AE" w:rsidRPr="00256E0C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c>
                      </w:tr>
                      <w:tr w:rsidR="002423AE" w:rsidRPr="00256E0C" w14:paraId="531B6418" w14:textId="77777777" w:rsidTr="00DD1140">
                        <w:trPr>
                          <w:trHeight w:val="134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87CEE2E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BCA1262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23011DD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92A4A70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26768DF8" w14:textId="77777777" w:rsidR="002423AE" w:rsidRPr="00256E0C" w:rsidRDefault="002423AE" w:rsidP="00952D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D31306C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423AE" w:rsidRPr="00256E0C" w14:paraId="22C5EA30" w14:textId="77777777" w:rsidTr="003C3DA3">
                        <w:trPr>
                          <w:trHeight w:val="196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CDBC3C9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5F2D267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F7EB831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3B6D3CE4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68C5D1DD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0810FFBA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0F2F4064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423AE" w:rsidRPr="00256E0C" w14:paraId="7C431DA4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DB5ED36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759E5D0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7ED25B6A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709DF33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0C4A4BD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2F087C8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095C213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2423AE" w:rsidRPr="00256E0C" w14:paraId="5D9877E2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D510C1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9F09B32" w14:textId="77777777" w:rsidR="002423AE" w:rsidRPr="00256E0C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2E7EBA43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EBC61CC" w14:textId="58DB07C9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C00B790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28ECABB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B044359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2423AE" w:rsidRPr="00256E0C" w14:paraId="6549C856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3D3C0F0A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419C8BA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2C365619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B91BE58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14017D3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2DEDC08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AAC0BB3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2423AE" w:rsidRPr="00256E0C" w14:paraId="0AFA7478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5A97842D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01B692A2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542413FD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71FA12A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37680FA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43EE3EA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BBA73D5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4552DB03" w14:textId="77777777" w:rsidR="002423AE" w:rsidRDefault="002423AE" w:rsidP="00952D84"/>
                    <w:p w14:paraId="16A8DD81" w14:textId="77777777" w:rsidR="002423AE" w:rsidRPr="00573843" w:rsidRDefault="002423AE" w:rsidP="00952D84">
                      <w:pPr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73843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46686A" w14:textId="0D8096BF" w:rsidR="00952D84" w:rsidRDefault="000C0C8A" w:rsidP="00420890">
      <w:pPr>
        <w:pStyle w:val="Obyajntext"/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editId="0454AB72">
                <wp:simplePos x="0" y="0"/>
                <wp:positionH relativeFrom="column">
                  <wp:posOffset>2074644</wp:posOffset>
                </wp:positionH>
                <wp:positionV relativeFrom="paragraph">
                  <wp:posOffset>694053</wp:posOffset>
                </wp:positionV>
                <wp:extent cx="325755" cy="784860"/>
                <wp:effectExtent l="21590" t="20320" r="22225" b="25400"/>
                <wp:wrapNone/>
                <wp:docPr id="1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325755" cy="784860"/>
                        </a:xfrm>
                        <a:prstGeom prst="rightBracket">
                          <a:avLst>
                            <a:gd name="adj" fmla="val 2007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112895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AutoShape 30" o:spid="_x0000_s1026" type="#_x0000_t86" style="position:absolute;margin-left:163.35pt;margin-top:54.65pt;width:25.65pt;height:61.8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" filled="t" fillcolor="white [3201]" strokecolor="#d8d8d8 [2732]" strokeweight="2.5pt">
                <v:fill opacity="0"/>
                <v:shadow color="#868686"/>
              </v:shape>
            </w:pict>
          </mc:Fallback>
        </mc:AlternateContent>
      </w:r>
      <w:r>
        <w:rPr>
          <w:rFonts w:ascii="Times New Roman" w:hAnsi="Times New Roman"/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5697B376">
                <wp:simplePos x="0" y="0"/>
                <wp:positionH relativeFrom="column">
                  <wp:posOffset>2079468</wp:posOffset>
                </wp:positionH>
                <wp:positionV relativeFrom="paragraph">
                  <wp:posOffset>2117513</wp:posOffset>
                </wp:positionV>
                <wp:extent cx="325755" cy="784860"/>
                <wp:effectExtent l="24765" t="20320" r="19050" b="15875"/>
                <wp:wrapNone/>
                <wp:docPr id="2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325755" cy="784860"/>
                        </a:xfrm>
                        <a:prstGeom prst="rightBracket">
                          <a:avLst>
                            <a:gd name="adj" fmla="val 20078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11510" id="AutoShape 31" o:spid="_x0000_s1026" type="#_x0000_t86" style="position:absolute;margin-left:163.75pt;margin-top:166.75pt;width:25.65pt;height:61.8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" filled="t" fillcolor="white [3201]" strokecolor="#d8d8d8 [2732]" strokeweight="2.5pt">
                <v:fill opacity="0"/>
                <v:shadow color="#868686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9ED8F7" wp14:editId="5E4B0172">
                <wp:simplePos x="0" y="0"/>
                <wp:positionH relativeFrom="column">
                  <wp:posOffset>937630</wp:posOffset>
                </wp:positionH>
                <wp:positionV relativeFrom="paragraph">
                  <wp:posOffset>1430087</wp:posOffset>
                </wp:positionV>
                <wp:extent cx="818515" cy="729615"/>
                <wp:effectExtent l="23495" t="22225" r="24765" b="19685"/>
                <wp:wrapNone/>
                <wp:docPr id="3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8515" cy="729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6711D0" id="AutoShape 21" o:spid="_x0000_s1026" style="position:absolute;margin-left:73.85pt;margin-top:112.6pt;width:64.45pt;height:57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" fillcolor="white [3201]" strokecolor="#ffc000" strokeweight="2.5pt">
                <v:fill opacity="0"/>
                <v:shadow color="#868686"/>
              </v:round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4E0EEC90">
                <wp:simplePos x="0" y="0"/>
                <wp:positionH relativeFrom="column">
                  <wp:posOffset>951988</wp:posOffset>
                </wp:positionH>
                <wp:positionV relativeFrom="paragraph">
                  <wp:posOffset>1907341</wp:posOffset>
                </wp:positionV>
                <wp:extent cx="1697355" cy="729615"/>
                <wp:effectExtent l="23495" t="16510" r="22225" b="15875"/>
                <wp:wrapNone/>
                <wp:docPr id="1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7355" cy="729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4B6190" id="AutoShape 24" o:spid="_x0000_s1026" style="position:absolute;margin-left:74.95pt;margin-top:150.2pt;width:133.65pt;height:5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" fillcolor="white [3201]" strokecolor="#8064a2 [3207]" strokeweight="2.5pt">
                <v:fill opacity="0"/>
                <v:shadow color="#868686"/>
              </v:round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22F86C03">
                <wp:simplePos x="0" y="0"/>
                <wp:positionH relativeFrom="column">
                  <wp:posOffset>3737790</wp:posOffset>
                </wp:positionH>
                <wp:positionV relativeFrom="paragraph">
                  <wp:posOffset>1421793</wp:posOffset>
                </wp:positionV>
                <wp:extent cx="1697355" cy="729615"/>
                <wp:effectExtent l="19050" t="20320" r="22860" b="25400"/>
                <wp:wrapNone/>
                <wp:docPr id="1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97355" cy="729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474052" id="AutoShape 25" o:spid="_x0000_s1026" style="position:absolute;margin-left:294.3pt;margin-top:111.95pt;width:133.65pt;height:57.4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" fillcolor="white [3201]" strokecolor="yellow" strokeweight="2.5pt">
                <v:fill opacity="0"/>
                <v:shadow color="#868686"/>
              </v:roundrect>
            </w:pict>
          </mc:Fallback>
        </mc:AlternateContent>
      </w:r>
      <w:r w:rsidR="003C70C8">
        <w:rPr>
          <w:rFonts w:ascii="Times New Roman" w:hAnsi="Times New Roman"/>
          <w:noProof/>
          <w:sz w:val="24"/>
          <w:szCs w:val="24"/>
          <w:lang w:val="sk-SK" w:eastAsia="sk-SK"/>
        </w:rPr>
        <mc:AlternateContent>
          <mc:Choice Requires="wps">
            <w:drawing>
              <wp:inline distT="0" distB="0" distL="0" distR="0" wp14:editId="1923CEFE">
                <wp:extent cx="2779395" cy="3105150"/>
                <wp:effectExtent l="4445" t="0" r="0" b="1905"/>
                <wp:docPr id="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316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9E48C0" w14:textId="77777777" w:rsidR="002423AE" w:rsidRDefault="002423AE" w:rsidP="00952D84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42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2423AE" w:rsidRPr="00256E0C" w14:paraId="1E223249" w14:textId="77777777" w:rsidTr="00DD1140">
                              <w:trPr>
                                <w:trHeight w:val="202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359D560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85BA5BC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EF1D951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F2ABEDB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5E8CDDF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F2EB6A8" w14:textId="77777777" w:rsidR="002423AE" w:rsidRPr="00256E0C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2423AE" w:rsidRPr="00256E0C" w14:paraId="7E93EDEE" w14:textId="77777777" w:rsidTr="00DD1140">
                              <w:trPr>
                                <w:trHeight w:val="134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0EFD989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C792D65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FCF4040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CE0B8CF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41EA3B5" w14:textId="77777777" w:rsidR="002423AE" w:rsidRPr="00256E0C" w:rsidRDefault="002423AE" w:rsidP="00952D8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67B2DAC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423AE" w:rsidRPr="00256E0C" w14:paraId="1D54A8AA" w14:textId="77777777" w:rsidTr="003C3DA3">
                              <w:trPr>
                                <w:trHeight w:val="196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C1BCA7C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133B6D0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7F91324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9603428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ABDA178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7E8689C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A0217B7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423AE" w:rsidRPr="00256E0C" w14:paraId="1F73612F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3D74BC9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583498C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8A92613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C2672CE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A0F22C0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1B4F865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6A9E998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2423AE" w:rsidRPr="00256E0C" w14:paraId="183D4E8C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864104F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1D25E13" w14:textId="77777777" w:rsidR="002423AE" w:rsidRPr="00256E0C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E6FBB4C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F711585" w14:textId="6DDE5925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0537105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C23C7A0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3AE13E1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423AE" w:rsidRPr="00256E0C" w14:paraId="747F7B67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02FAFFFE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23B706A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D5474BD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C0F6C85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6C31FE1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6AAD45B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2A163D4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2423AE" w:rsidRPr="00256E0C" w14:paraId="59D7ACAD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59AE11E2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5F0E17F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507892D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D263421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DAA92FC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3D57B7A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FEEDE6D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420841B6" w14:textId="77777777" w:rsidR="002423AE" w:rsidRDefault="002423AE" w:rsidP="00952D84"/>
                          <w:p w14:paraId="51CDCD4A" w14:textId="77777777" w:rsidR="002423AE" w:rsidRPr="00573843" w:rsidRDefault="002423AE" w:rsidP="00952D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7384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6" o:spid="_x0000_s1028" type="#_x0000_t202" style="width:218.85pt;height:2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" stroked="f">
                <v:textbox style="mso-fit-shape-to-text:t">
                  <w:txbxContent>
                    <w:p w14:paraId="609E48C0" w14:textId="77777777" w:rsidR="002423AE" w:rsidRDefault="002423AE" w:rsidP="00952D84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42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2423AE" w:rsidRPr="00256E0C" w14:paraId="1E223249" w14:textId="77777777" w:rsidTr="00DD1140">
                        <w:trPr>
                          <w:trHeight w:val="202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359D560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85BA5BC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EF1D951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F2ABEDB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5E8CDDF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5F2EB6A8" w14:textId="77777777" w:rsidR="002423AE" w:rsidRPr="00256E0C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c>
                      </w:tr>
                      <w:tr w:rsidR="002423AE" w:rsidRPr="00256E0C" w14:paraId="7E93EDEE" w14:textId="77777777" w:rsidTr="00DD1140">
                        <w:trPr>
                          <w:trHeight w:val="134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0EFD989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C792D65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FCF4040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CE0B8CF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241EA3B5" w14:textId="77777777" w:rsidR="002423AE" w:rsidRPr="00256E0C" w:rsidRDefault="002423AE" w:rsidP="00952D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67B2DAC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423AE" w:rsidRPr="00256E0C" w14:paraId="1D54A8AA" w14:textId="77777777" w:rsidTr="003C3DA3">
                        <w:trPr>
                          <w:trHeight w:val="196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C1BCA7C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133B6D0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7F91324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09603428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4ABDA178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67E8689C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5A0217B7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423AE" w:rsidRPr="00256E0C" w14:paraId="1F73612F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3D74BC9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583498C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18A92613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C2672CE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A0F22C0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1B4F865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6A9E998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2423AE" w:rsidRPr="00256E0C" w14:paraId="183D4E8C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864104F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21D25E13" w14:textId="77777777" w:rsidR="002423AE" w:rsidRPr="00256E0C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1E6FBB4C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F711585" w14:textId="6DDE5925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0537105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C23C7A0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3AE13E1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2423AE" w:rsidRPr="00256E0C" w14:paraId="747F7B67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02FAFFFE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23B706A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6D5474BD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C0F6C85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6C31FE1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6AAD45B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2A163D4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2423AE" w:rsidRPr="00256E0C" w14:paraId="59D7ACAD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59AE11E2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05F0E17F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0507892D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D263421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DAA92FC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3D57B7A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FEEDE6D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420841B6" w14:textId="77777777" w:rsidR="002423AE" w:rsidRDefault="002423AE" w:rsidP="00952D84"/>
                    <w:p w14:paraId="51CDCD4A" w14:textId="77777777" w:rsidR="002423AE" w:rsidRPr="00573843" w:rsidRDefault="002423AE" w:rsidP="00952D84">
                      <w:pPr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73843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C70C8">
        <w:rPr>
          <w:rFonts w:ascii="Times New Roman" w:hAnsi="Times New Roman"/>
          <w:noProof/>
          <w:sz w:val="24"/>
          <w:szCs w:val="24"/>
          <w:lang w:val="sk-SK" w:eastAsia="sk-SK"/>
        </w:rPr>
        <mc:AlternateContent>
          <mc:Choice Requires="wps">
            <w:drawing>
              <wp:inline distT="0" distB="0" distL="0" distR="0">
                <wp:extent cx="2779395" cy="3105150"/>
                <wp:effectExtent l="4445" t="0" r="0" b="1905"/>
                <wp:docPr id="14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316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CA097" w14:textId="77777777" w:rsidR="002423AE" w:rsidRDefault="002423AE" w:rsidP="00952D84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42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2423AE" w:rsidRPr="00256E0C" w14:paraId="6DE075DD" w14:textId="77777777" w:rsidTr="00DD1140">
                              <w:trPr>
                                <w:trHeight w:val="202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6698C28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A32C96C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9662DD9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FF989D1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328E24F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27E99D6" w14:textId="77777777" w:rsidR="002423AE" w:rsidRPr="00256E0C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2423AE" w:rsidRPr="00256E0C" w14:paraId="1573C96D" w14:textId="77777777" w:rsidTr="00DD1140">
                              <w:trPr>
                                <w:trHeight w:val="134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716984B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8DD5C93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F353962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7E75778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1135B9A" w14:textId="77777777" w:rsidR="002423AE" w:rsidRPr="00256E0C" w:rsidRDefault="002423AE" w:rsidP="00952D8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EAE07F3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423AE" w:rsidRPr="00256E0C" w14:paraId="0A7B1DA9" w14:textId="77777777" w:rsidTr="003C3DA3">
                              <w:trPr>
                                <w:trHeight w:val="196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6030D67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E25E1BE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E51E7C6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7358826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BB4DEE4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4D79670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DB316B5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423AE" w:rsidRPr="00256E0C" w14:paraId="658E28FA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02D9245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F512B8B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8006277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1CE4972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1E46890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28C4775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A9E4A1E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423AE" w:rsidRPr="00256E0C" w14:paraId="49021664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9C6F4FC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0B12C2F" w14:textId="77777777" w:rsidR="002423AE" w:rsidRPr="00256E0C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7F8C93D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E4CEB8D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7F53CA7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624AC3E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7F0B950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423AE" w:rsidRPr="00256E0C" w14:paraId="49E2174E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7021DC7B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E1458F0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DA4CB93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6229ED1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9339EA7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C5A47A2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E7AD8F4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2423AE" w:rsidRPr="00256E0C" w14:paraId="6D94CE49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01A4DF2F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D12CB5E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5109EF4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9AED8C3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3BE7207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C29516F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825CF76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00BAC05B" w14:textId="77777777" w:rsidR="002423AE" w:rsidRDefault="002423AE" w:rsidP="00952D84"/>
                          <w:p w14:paraId="17722406" w14:textId="77777777" w:rsidR="002423AE" w:rsidRPr="00573843" w:rsidRDefault="002423AE" w:rsidP="00952D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7384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5" o:spid="_x0000_s1029" type="#_x0000_t202" style="width:218.85pt;height:2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" stroked="f">
                <v:textbox style="mso-fit-shape-to-text:t">
                  <w:txbxContent>
                    <w:p w14:paraId="33BCA097" w14:textId="77777777" w:rsidR="002423AE" w:rsidRDefault="002423AE" w:rsidP="00952D84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42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2423AE" w:rsidRPr="00256E0C" w14:paraId="6DE075DD" w14:textId="77777777" w:rsidTr="00DD1140">
                        <w:trPr>
                          <w:trHeight w:val="202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6698C28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A32C96C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9662DD9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FF989D1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328E24F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227E99D6" w14:textId="77777777" w:rsidR="002423AE" w:rsidRPr="00256E0C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c>
                      </w:tr>
                      <w:tr w:rsidR="002423AE" w:rsidRPr="00256E0C" w14:paraId="1573C96D" w14:textId="77777777" w:rsidTr="00DD1140">
                        <w:trPr>
                          <w:trHeight w:val="134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716984B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8DD5C93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F353962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7E75778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41135B9A" w14:textId="77777777" w:rsidR="002423AE" w:rsidRPr="00256E0C" w:rsidRDefault="002423AE" w:rsidP="00952D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EAE07F3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423AE" w:rsidRPr="00256E0C" w14:paraId="0A7B1DA9" w14:textId="77777777" w:rsidTr="003C3DA3">
                        <w:trPr>
                          <w:trHeight w:val="196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6030D67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E25E1BE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E51E7C6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07358826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2BB4DEE4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54D79670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6DB316B5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423AE" w:rsidRPr="00256E0C" w14:paraId="658E28FA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02D9245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F512B8B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48006277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1CE4972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1E46890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28C4775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A9E4A1E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2423AE" w:rsidRPr="00256E0C" w14:paraId="49021664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9C6F4FC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0B12C2F" w14:textId="77777777" w:rsidR="002423AE" w:rsidRPr="00256E0C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27F8C93D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E4CEB8D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7F53CA7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624AC3E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7F0B950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2423AE" w:rsidRPr="00256E0C" w14:paraId="49E2174E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7021DC7B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E1458F0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4DA4CB93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6229ED1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9339EA7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C5A47A2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E7AD8F4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2423AE" w:rsidRPr="00256E0C" w14:paraId="6D94CE49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01A4DF2F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2D12CB5E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45109EF4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9AED8C3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3BE7207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C29516F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825CF76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00BAC05B" w14:textId="77777777" w:rsidR="002423AE" w:rsidRDefault="002423AE" w:rsidP="00952D84"/>
                    <w:p w14:paraId="17722406" w14:textId="77777777" w:rsidR="002423AE" w:rsidRPr="00573843" w:rsidRDefault="002423AE" w:rsidP="00952D84">
                      <w:pPr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73843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C4E342" w14:textId="77777777" w:rsidR="00420890" w:rsidRDefault="00420890" w:rsidP="00420890">
      <w:pPr>
        <w:pStyle w:val="Obyaj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lastRenderedPageBreak/>
        <w:t xml:space="preserve">MDNF: </w:t>
      </w:r>
    </w:p>
    <w:p w14:paraId="3F4F54EC" w14:textId="4AC2373A" w:rsidR="00FF5616" w:rsidRDefault="00FF5616" w:rsidP="00420890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A=a+b.c+b.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c</m:t>
              </m:r>
            </m:e>
          </m:acc>
        </m:oMath>
      </m:oMathPara>
    </w:p>
    <w:p w14:paraId="22BD2A0B" w14:textId="73B50D93" w:rsidR="00FF5616" w:rsidRPr="00FF5616" w:rsidRDefault="00FF5616" w:rsidP="00420890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B=a+b.c</m:t>
          </m:r>
        </m:oMath>
      </m:oMathPara>
    </w:p>
    <w:p w14:paraId="6C1ACEB2" w14:textId="6F9D9E76" w:rsidR="00FF5616" w:rsidRPr="00FF5616" w:rsidRDefault="00FF5616" w:rsidP="00420890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C=a+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.c+b.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c</m:t>
              </m:r>
            </m:e>
          </m:acc>
        </m:oMath>
      </m:oMathPara>
    </w:p>
    <w:p w14:paraId="315E42A4" w14:textId="77777777" w:rsidR="00FF5616" w:rsidRPr="00FF5616" w:rsidRDefault="00FF5616" w:rsidP="00420890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D=d</m:t>
          </m:r>
        </m:oMath>
      </m:oMathPara>
    </w:p>
    <w:p w14:paraId="082F6BC4" w14:textId="77777777" w:rsidR="00A3632D" w:rsidRPr="00C05A9A" w:rsidRDefault="00A3632D" w:rsidP="00420890">
      <w:pPr>
        <w:pStyle w:val="Obyajntext"/>
        <w:rPr>
          <w:rFonts w:ascii="Times New Roman" w:hAnsi="Times New Roman"/>
          <w:sz w:val="24"/>
          <w:lang w:val="sk-SK"/>
        </w:rPr>
      </w:pPr>
    </w:p>
    <w:p w14:paraId="0CF4959C" w14:textId="77777777" w:rsidR="00BD472A" w:rsidRPr="00C05A9A" w:rsidRDefault="00BD472A" w:rsidP="00420890">
      <w:pPr>
        <w:pStyle w:val="Obyajntext"/>
        <w:rPr>
          <w:rFonts w:ascii="Times New Roman" w:hAnsi="Times New Roman"/>
          <w:sz w:val="24"/>
          <w:lang w:val="sk-SK"/>
        </w:rPr>
        <w:sectPr w:rsidR="00BD472A" w:rsidRPr="00C05A9A" w:rsidSect="00762CD4">
          <w:headerReference w:type="default" r:id="rId7"/>
          <w:pgSz w:w="11906" w:h="16838"/>
          <w:pgMar w:top="1417" w:right="1417" w:bottom="426" w:left="1417" w:header="720" w:footer="720" w:gutter="0"/>
          <w:cols w:space="720"/>
          <w:docGrid w:linePitch="360"/>
        </w:sectPr>
      </w:pPr>
    </w:p>
    <w:p w14:paraId="1E1C2F61" w14:textId="77777777" w:rsidR="00A3632D" w:rsidRPr="00C05A9A" w:rsidRDefault="003C70C8" w:rsidP="00420890">
      <w:pPr>
        <w:pStyle w:val="Obyaj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t>Obsah v</w:t>
      </w:r>
      <w:r w:rsidR="00BD472A" w:rsidRPr="00C05A9A">
        <w:rPr>
          <w:rFonts w:ascii="Times New Roman" w:hAnsi="Times New Roman"/>
          <w:b/>
          <w:sz w:val="24"/>
          <w:lang w:val="sk-SK"/>
        </w:rPr>
        <w:t>stup</w:t>
      </w:r>
      <w:r>
        <w:rPr>
          <w:rFonts w:ascii="Times New Roman" w:hAnsi="Times New Roman"/>
          <w:b/>
          <w:sz w:val="24"/>
          <w:lang w:val="sk-SK"/>
        </w:rPr>
        <w:t>ného súbora</w:t>
      </w:r>
      <w:r w:rsidR="00BD472A" w:rsidRPr="00C05A9A">
        <w:rPr>
          <w:rFonts w:ascii="Times New Roman" w:hAnsi="Times New Roman"/>
          <w:b/>
          <w:sz w:val="24"/>
          <w:lang w:val="sk-SK"/>
        </w:rPr>
        <w:t xml:space="preserve"> pre ESPRESSO:</w:t>
      </w:r>
    </w:p>
    <w:p w14:paraId="4933F699" w14:textId="77777777" w:rsidR="00762CD4" w:rsidRPr="00762CD4" w:rsidRDefault="00762CD4" w:rsidP="00762CD4">
      <w:pPr>
        <w:pStyle w:val="Obyajntext"/>
        <w:rPr>
          <w:lang w:val="sk-SK"/>
        </w:rPr>
      </w:pPr>
      <w:r w:rsidRPr="00762CD4">
        <w:rPr>
          <w:lang w:val="sk-SK"/>
        </w:rPr>
        <w:t># prevodník z BCD8421 do BCD2421</w:t>
      </w:r>
    </w:p>
    <w:p w14:paraId="69882CB0" w14:textId="77777777" w:rsidR="00762CD4" w:rsidRPr="00762CD4" w:rsidRDefault="00762CD4" w:rsidP="00762CD4">
      <w:pPr>
        <w:pStyle w:val="Obyajntext"/>
        <w:rPr>
          <w:lang w:val="sk-SK"/>
        </w:rPr>
      </w:pPr>
      <w:r w:rsidRPr="00762CD4">
        <w:rPr>
          <w:lang w:val="sk-SK"/>
        </w:rPr>
        <w:t>.i 4</w:t>
      </w:r>
    </w:p>
    <w:p w14:paraId="2827455D" w14:textId="77777777" w:rsidR="00762CD4" w:rsidRPr="00762CD4" w:rsidRDefault="00762CD4" w:rsidP="00762CD4">
      <w:pPr>
        <w:pStyle w:val="Obyajntext"/>
        <w:rPr>
          <w:lang w:val="sk-SK"/>
        </w:rPr>
      </w:pPr>
      <w:r w:rsidRPr="00762CD4">
        <w:rPr>
          <w:lang w:val="sk-SK"/>
        </w:rPr>
        <w:t>.o 4</w:t>
      </w:r>
    </w:p>
    <w:p w14:paraId="059CCA12" w14:textId="77777777" w:rsidR="00762CD4" w:rsidRPr="00762CD4" w:rsidRDefault="00762CD4" w:rsidP="00762CD4">
      <w:pPr>
        <w:pStyle w:val="Obyajntext"/>
        <w:rPr>
          <w:lang w:val="sk-SK"/>
        </w:rPr>
      </w:pPr>
      <w:r w:rsidRPr="00762CD4">
        <w:rPr>
          <w:lang w:val="sk-SK"/>
        </w:rPr>
        <w:t>.ilb a b c d</w:t>
      </w:r>
    </w:p>
    <w:p w14:paraId="6B00BA60" w14:textId="2B64CFA4" w:rsidR="00762CD4" w:rsidRPr="00762CD4" w:rsidRDefault="00762CD4" w:rsidP="00762CD4">
      <w:pPr>
        <w:pStyle w:val="Obyajntext"/>
        <w:rPr>
          <w:lang w:val="sk-SK"/>
        </w:rPr>
      </w:pPr>
      <w:r>
        <w:rPr>
          <w:lang w:val="sk-SK"/>
        </w:rPr>
        <w:t>.ob A B C D</w:t>
      </w:r>
    </w:p>
    <w:p w14:paraId="15FAEAAA" w14:textId="77777777" w:rsidR="00762CD4" w:rsidRPr="00762CD4" w:rsidRDefault="00762CD4" w:rsidP="00762CD4">
      <w:pPr>
        <w:pStyle w:val="Obyajntext"/>
        <w:rPr>
          <w:lang w:val="sk-SK"/>
        </w:rPr>
      </w:pPr>
      <w:r w:rsidRPr="00762CD4">
        <w:rPr>
          <w:lang w:val="sk-SK"/>
        </w:rPr>
        <w:t>.type fr</w:t>
      </w:r>
    </w:p>
    <w:p w14:paraId="560943EA" w14:textId="77777777" w:rsidR="00762CD4" w:rsidRPr="00762CD4" w:rsidRDefault="00762CD4" w:rsidP="00762CD4">
      <w:pPr>
        <w:pStyle w:val="Obyajntext"/>
        <w:rPr>
          <w:lang w:val="sk-SK"/>
        </w:rPr>
      </w:pPr>
      <w:r w:rsidRPr="00762CD4">
        <w:rPr>
          <w:lang w:val="sk-SK"/>
        </w:rPr>
        <w:t>.p 10</w:t>
      </w:r>
    </w:p>
    <w:p w14:paraId="3C7F3EC6" w14:textId="77777777" w:rsidR="00762CD4" w:rsidRPr="00762CD4" w:rsidRDefault="00762CD4" w:rsidP="00762CD4">
      <w:pPr>
        <w:pStyle w:val="Obyajntext"/>
        <w:rPr>
          <w:lang w:val="sk-SK"/>
        </w:rPr>
      </w:pPr>
      <w:r w:rsidRPr="00762CD4">
        <w:rPr>
          <w:lang w:val="sk-SK"/>
        </w:rPr>
        <w:t>0000 0000</w:t>
      </w:r>
    </w:p>
    <w:p w14:paraId="789818CE" w14:textId="77777777" w:rsidR="00762CD4" w:rsidRPr="00762CD4" w:rsidRDefault="00762CD4" w:rsidP="00762CD4">
      <w:pPr>
        <w:pStyle w:val="Obyajntext"/>
        <w:rPr>
          <w:lang w:val="sk-SK"/>
        </w:rPr>
      </w:pPr>
      <w:r w:rsidRPr="00762CD4">
        <w:rPr>
          <w:lang w:val="sk-SK"/>
        </w:rPr>
        <w:t>0001 0001</w:t>
      </w:r>
    </w:p>
    <w:p w14:paraId="7DFC7FBB" w14:textId="77777777" w:rsidR="00762CD4" w:rsidRPr="00762CD4" w:rsidRDefault="00762CD4" w:rsidP="00762CD4">
      <w:pPr>
        <w:pStyle w:val="Obyajntext"/>
        <w:rPr>
          <w:lang w:val="sk-SK"/>
        </w:rPr>
      </w:pPr>
      <w:r w:rsidRPr="00762CD4">
        <w:rPr>
          <w:lang w:val="sk-SK"/>
        </w:rPr>
        <w:t>0010 0010</w:t>
      </w:r>
    </w:p>
    <w:p w14:paraId="5ABD3486" w14:textId="77777777" w:rsidR="00762CD4" w:rsidRPr="00762CD4" w:rsidRDefault="00762CD4" w:rsidP="00762CD4">
      <w:pPr>
        <w:pStyle w:val="Obyajntext"/>
        <w:rPr>
          <w:lang w:val="sk-SK"/>
        </w:rPr>
      </w:pPr>
      <w:r w:rsidRPr="00762CD4">
        <w:rPr>
          <w:lang w:val="sk-SK"/>
        </w:rPr>
        <w:t>0011 0011</w:t>
      </w:r>
    </w:p>
    <w:p w14:paraId="2794E1CE" w14:textId="77777777" w:rsidR="00762CD4" w:rsidRPr="00762CD4" w:rsidRDefault="00762CD4" w:rsidP="00762CD4">
      <w:pPr>
        <w:pStyle w:val="Obyajntext"/>
        <w:rPr>
          <w:lang w:val="sk-SK"/>
        </w:rPr>
      </w:pPr>
      <w:r w:rsidRPr="00762CD4">
        <w:rPr>
          <w:lang w:val="sk-SK"/>
        </w:rPr>
        <w:t>0100 1010</w:t>
      </w:r>
    </w:p>
    <w:p w14:paraId="15A76F9C" w14:textId="77777777" w:rsidR="00762CD4" w:rsidRPr="00762CD4" w:rsidRDefault="00762CD4" w:rsidP="00762CD4">
      <w:pPr>
        <w:pStyle w:val="Obyajntext"/>
        <w:rPr>
          <w:lang w:val="sk-SK"/>
        </w:rPr>
      </w:pPr>
      <w:r w:rsidRPr="00762CD4">
        <w:rPr>
          <w:lang w:val="sk-SK"/>
        </w:rPr>
        <w:t>0101 1011</w:t>
      </w:r>
    </w:p>
    <w:p w14:paraId="537169FE" w14:textId="77777777" w:rsidR="00762CD4" w:rsidRPr="00762CD4" w:rsidRDefault="00762CD4" w:rsidP="00762CD4">
      <w:pPr>
        <w:pStyle w:val="Obyajntext"/>
        <w:rPr>
          <w:lang w:val="sk-SK"/>
        </w:rPr>
      </w:pPr>
      <w:r w:rsidRPr="00762CD4">
        <w:rPr>
          <w:lang w:val="sk-SK"/>
        </w:rPr>
        <w:t>0110 1100</w:t>
      </w:r>
    </w:p>
    <w:p w14:paraId="40FC2990" w14:textId="77777777" w:rsidR="00762CD4" w:rsidRPr="00762CD4" w:rsidRDefault="00762CD4" w:rsidP="00762CD4">
      <w:pPr>
        <w:pStyle w:val="Obyajntext"/>
        <w:rPr>
          <w:lang w:val="sk-SK"/>
        </w:rPr>
      </w:pPr>
      <w:r w:rsidRPr="00762CD4">
        <w:rPr>
          <w:lang w:val="sk-SK"/>
        </w:rPr>
        <w:t>0111 1101</w:t>
      </w:r>
    </w:p>
    <w:p w14:paraId="24D34F8F" w14:textId="77777777" w:rsidR="00762CD4" w:rsidRPr="00762CD4" w:rsidRDefault="00762CD4" w:rsidP="00762CD4">
      <w:pPr>
        <w:pStyle w:val="Obyajntext"/>
        <w:rPr>
          <w:lang w:val="sk-SK"/>
        </w:rPr>
      </w:pPr>
      <w:r w:rsidRPr="00762CD4">
        <w:rPr>
          <w:lang w:val="sk-SK"/>
        </w:rPr>
        <w:t>1000 1110</w:t>
      </w:r>
    </w:p>
    <w:p w14:paraId="599FD70C" w14:textId="77777777" w:rsidR="00762CD4" w:rsidRPr="00762CD4" w:rsidRDefault="00762CD4" w:rsidP="00762CD4">
      <w:pPr>
        <w:pStyle w:val="Obyajntext"/>
        <w:rPr>
          <w:lang w:val="sk-SK"/>
        </w:rPr>
      </w:pPr>
      <w:r w:rsidRPr="00762CD4">
        <w:rPr>
          <w:lang w:val="sk-SK"/>
        </w:rPr>
        <w:t>1001 1111</w:t>
      </w:r>
    </w:p>
    <w:p w14:paraId="7541C186" w14:textId="77777777" w:rsidR="00762CD4" w:rsidRDefault="00762CD4" w:rsidP="00762CD4">
      <w:pPr>
        <w:pStyle w:val="Obyajntext"/>
        <w:rPr>
          <w:lang w:val="sk-SK"/>
        </w:rPr>
      </w:pPr>
      <w:r w:rsidRPr="00762CD4">
        <w:rPr>
          <w:lang w:val="sk-SK"/>
        </w:rPr>
        <w:t>.e</w:t>
      </w:r>
    </w:p>
    <w:p w14:paraId="0FD42098" w14:textId="557E9C5F" w:rsidR="00BD472A" w:rsidRPr="00C05A9A" w:rsidRDefault="00BD472A" w:rsidP="00762CD4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t xml:space="preserve">Výstup </w:t>
      </w:r>
      <w:r w:rsidR="003C70C8">
        <w:rPr>
          <w:rFonts w:ascii="Times New Roman" w:hAnsi="Times New Roman"/>
          <w:b/>
          <w:sz w:val="24"/>
          <w:lang w:val="sk-SK"/>
        </w:rPr>
        <w:t>programu</w:t>
      </w:r>
      <w:r w:rsidRPr="00C05A9A">
        <w:rPr>
          <w:rFonts w:ascii="Times New Roman" w:hAnsi="Times New Roman"/>
          <w:b/>
          <w:sz w:val="24"/>
          <w:lang w:val="sk-SK"/>
        </w:rPr>
        <w:t xml:space="preserve"> ESPRESSO:</w:t>
      </w:r>
    </w:p>
    <w:p w14:paraId="3204A3A1" w14:textId="77777777" w:rsidR="00762CD4" w:rsidRPr="00762CD4" w:rsidRDefault="00762CD4" w:rsidP="00762CD4">
      <w:pPr>
        <w:pStyle w:val="Obyajntext"/>
        <w:rPr>
          <w:lang w:val="sk-SK"/>
        </w:rPr>
      </w:pPr>
      <w:r w:rsidRPr="00762CD4">
        <w:rPr>
          <w:lang w:val="sk-SK"/>
        </w:rPr>
        <w:t># prevodník z BCD8421 do BCD2421</w:t>
      </w:r>
    </w:p>
    <w:p w14:paraId="77061800" w14:textId="77777777" w:rsidR="00762CD4" w:rsidRPr="00762CD4" w:rsidRDefault="00762CD4" w:rsidP="00762CD4">
      <w:pPr>
        <w:pStyle w:val="Obyajntext"/>
        <w:rPr>
          <w:lang w:val="sk-SK"/>
        </w:rPr>
      </w:pPr>
      <w:r w:rsidRPr="00762CD4">
        <w:rPr>
          <w:lang w:val="sk-SK"/>
        </w:rPr>
        <w:t>A = (a) | (b&amp;c) | (b&amp;!c);</w:t>
      </w:r>
    </w:p>
    <w:p w14:paraId="34D07CC9" w14:textId="77777777" w:rsidR="00762CD4" w:rsidRPr="00762CD4" w:rsidRDefault="00762CD4" w:rsidP="00762CD4">
      <w:pPr>
        <w:pStyle w:val="Obyajntext"/>
        <w:rPr>
          <w:lang w:val="sk-SK"/>
        </w:rPr>
      </w:pPr>
      <w:r w:rsidRPr="00762CD4">
        <w:rPr>
          <w:lang w:val="sk-SK"/>
        </w:rPr>
        <w:t>B = (a) | (b&amp;c);</w:t>
      </w:r>
    </w:p>
    <w:p w14:paraId="3E5F058E" w14:textId="77777777" w:rsidR="00762CD4" w:rsidRPr="00762CD4" w:rsidRDefault="00762CD4" w:rsidP="00762CD4">
      <w:pPr>
        <w:pStyle w:val="Obyajntext"/>
        <w:rPr>
          <w:lang w:val="sk-SK"/>
        </w:rPr>
      </w:pPr>
      <w:r w:rsidRPr="00762CD4">
        <w:rPr>
          <w:lang w:val="sk-SK"/>
        </w:rPr>
        <w:t>C = (a) | (!b&amp;c) | (b&amp;!c);</w:t>
      </w:r>
    </w:p>
    <w:p w14:paraId="58963F5C" w14:textId="62C0653E" w:rsidR="00BD472A" w:rsidRPr="00C05A9A" w:rsidRDefault="00762CD4" w:rsidP="00762CD4">
      <w:pPr>
        <w:pStyle w:val="Obyajntext"/>
        <w:rPr>
          <w:rFonts w:ascii="Times New Roman" w:hAnsi="Times New Roman"/>
          <w:sz w:val="24"/>
          <w:lang w:val="sk-SK"/>
        </w:rPr>
      </w:pPr>
      <w:r w:rsidRPr="00762CD4">
        <w:rPr>
          <w:lang w:val="sk-SK"/>
        </w:rPr>
        <w:t>D = (d);</w:t>
      </w:r>
    </w:p>
    <w:p w14:paraId="1709801F" w14:textId="77777777" w:rsidR="00BD472A" w:rsidRPr="00C05A9A" w:rsidRDefault="00BD472A" w:rsidP="00420890">
      <w:pPr>
        <w:pStyle w:val="Obyajntext"/>
        <w:rPr>
          <w:rFonts w:ascii="Times New Roman" w:hAnsi="Times New Roman"/>
          <w:sz w:val="24"/>
          <w:lang w:val="sk-SK"/>
        </w:rPr>
      </w:pPr>
    </w:p>
    <w:p w14:paraId="6284D49D" w14:textId="77777777" w:rsidR="00BD472A" w:rsidRPr="00C05A9A" w:rsidRDefault="00BD472A" w:rsidP="00762CD4">
      <w:pPr>
        <w:pStyle w:val="Obyajntext"/>
        <w:ind w:left="4248" w:hanging="4248"/>
        <w:rPr>
          <w:rFonts w:ascii="Times New Roman" w:hAnsi="Times New Roman"/>
          <w:sz w:val="24"/>
          <w:lang w:val="sk-SK"/>
        </w:rPr>
      </w:pPr>
    </w:p>
    <w:p w14:paraId="1CDD8373" w14:textId="70C28536" w:rsidR="00BD472A" w:rsidRDefault="00BD472A" w:rsidP="00420890">
      <w:pPr>
        <w:pStyle w:val="Obyajntext"/>
        <w:rPr>
          <w:rFonts w:ascii="Times New Roman" w:hAnsi="Times New Roman"/>
          <w:sz w:val="24"/>
          <w:lang w:val="sk-SK"/>
        </w:rPr>
      </w:pPr>
    </w:p>
    <w:p w14:paraId="717D6E5D" w14:textId="26F2D08B" w:rsidR="00762CD4" w:rsidRDefault="00762CD4" w:rsidP="00420890">
      <w:pPr>
        <w:pStyle w:val="Obyajntext"/>
        <w:rPr>
          <w:rFonts w:ascii="Times New Roman" w:hAnsi="Times New Roman"/>
          <w:sz w:val="24"/>
          <w:lang w:val="sk-SK"/>
        </w:rPr>
      </w:pPr>
    </w:p>
    <w:p w14:paraId="4C373B6A" w14:textId="77777777" w:rsidR="00762CD4" w:rsidRPr="00C05A9A" w:rsidRDefault="00762CD4" w:rsidP="00420890">
      <w:pPr>
        <w:pStyle w:val="Obyajntext"/>
        <w:rPr>
          <w:rFonts w:ascii="Times New Roman" w:hAnsi="Times New Roman"/>
          <w:sz w:val="24"/>
          <w:lang w:val="sk-SK"/>
        </w:rPr>
      </w:pPr>
    </w:p>
    <w:p w14:paraId="79088247" w14:textId="77777777" w:rsidR="00BD472A" w:rsidRPr="00C05A9A" w:rsidRDefault="00BD472A" w:rsidP="00420890">
      <w:pPr>
        <w:pStyle w:val="Obyajntext"/>
        <w:rPr>
          <w:rFonts w:ascii="Times New Roman" w:hAnsi="Times New Roman"/>
          <w:sz w:val="24"/>
          <w:lang w:val="sk-SK"/>
        </w:rPr>
      </w:pPr>
    </w:p>
    <w:p w14:paraId="567AE423" w14:textId="77777777" w:rsidR="00BD472A" w:rsidRPr="00C05A9A" w:rsidRDefault="00BD472A" w:rsidP="00420890">
      <w:pPr>
        <w:pStyle w:val="Obyajntext"/>
        <w:rPr>
          <w:rFonts w:ascii="Times New Roman" w:hAnsi="Times New Roman"/>
          <w:sz w:val="24"/>
          <w:lang w:val="sk-SK"/>
        </w:rPr>
      </w:pPr>
    </w:p>
    <w:p w14:paraId="438F06C7" w14:textId="77777777" w:rsidR="00BD472A" w:rsidRPr="00C05A9A" w:rsidRDefault="00BD472A" w:rsidP="00420890">
      <w:pPr>
        <w:pStyle w:val="Obyajntext"/>
        <w:rPr>
          <w:rFonts w:ascii="Times New Roman" w:hAnsi="Times New Roman"/>
          <w:sz w:val="24"/>
          <w:lang w:val="sk-SK"/>
        </w:rPr>
      </w:pPr>
    </w:p>
    <w:p w14:paraId="6103E7FE" w14:textId="77777777" w:rsidR="00BD472A" w:rsidRPr="00C05A9A" w:rsidRDefault="00BD472A" w:rsidP="00420890">
      <w:pPr>
        <w:pStyle w:val="Obyajntext"/>
        <w:rPr>
          <w:rFonts w:ascii="Times New Roman" w:hAnsi="Times New Roman"/>
          <w:sz w:val="24"/>
          <w:lang w:val="sk-SK"/>
        </w:rPr>
      </w:pPr>
    </w:p>
    <w:p w14:paraId="6DE7E418" w14:textId="77777777" w:rsidR="00BD472A" w:rsidRPr="00C05A9A" w:rsidRDefault="00BD472A" w:rsidP="00420890">
      <w:pPr>
        <w:pStyle w:val="Obyajntext"/>
        <w:rPr>
          <w:rFonts w:ascii="Times New Roman" w:hAnsi="Times New Roman"/>
          <w:sz w:val="24"/>
          <w:lang w:val="sk-SK"/>
        </w:rPr>
      </w:pPr>
    </w:p>
    <w:p w14:paraId="74267157" w14:textId="77777777" w:rsidR="00BD472A" w:rsidRPr="00C05A9A" w:rsidRDefault="00BD472A" w:rsidP="00420890">
      <w:pPr>
        <w:pStyle w:val="Obyajntext"/>
        <w:rPr>
          <w:rFonts w:ascii="Times New Roman" w:hAnsi="Times New Roman"/>
          <w:sz w:val="24"/>
          <w:lang w:val="sk-SK"/>
        </w:rPr>
      </w:pPr>
    </w:p>
    <w:p w14:paraId="01D703EE" w14:textId="77777777" w:rsidR="00BD472A" w:rsidRPr="00C05A9A" w:rsidRDefault="00BD472A" w:rsidP="00420890">
      <w:pPr>
        <w:pStyle w:val="Obyajntext"/>
        <w:rPr>
          <w:rFonts w:ascii="Times New Roman" w:hAnsi="Times New Roman"/>
          <w:sz w:val="24"/>
          <w:lang w:val="sk-SK"/>
        </w:rPr>
        <w:sectPr w:rsidR="00BD472A" w:rsidRPr="00C05A9A" w:rsidSect="00BD472A">
          <w:type w:val="continuous"/>
          <w:pgSz w:w="11906" w:h="16838"/>
          <w:pgMar w:top="1417" w:right="1417" w:bottom="1417" w:left="1417" w:header="720" w:footer="720" w:gutter="0"/>
          <w:cols w:num="2" w:space="720"/>
          <w:docGrid w:linePitch="360"/>
        </w:sectPr>
      </w:pPr>
    </w:p>
    <w:p w14:paraId="30BE758A" w14:textId="77777777" w:rsidR="00BD472A" w:rsidRPr="00C05A9A" w:rsidRDefault="00BD472A" w:rsidP="00420890">
      <w:pPr>
        <w:pStyle w:val="Obyajntext"/>
        <w:rPr>
          <w:rFonts w:ascii="Times New Roman" w:hAnsi="Times New Roman"/>
          <w:sz w:val="24"/>
          <w:lang w:val="sk-SK"/>
        </w:rPr>
      </w:pPr>
    </w:p>
    <w:p w14:paraId="15AFEBD4" w14:textId="32EA4130" w:rsidR="00BD472A" w:rsidRDefault="00BD472A" w:rsidP="00420890">
      <w:pPr>
        <w:pStyle w:val="Obyaj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t xml:space="preserve">Riešenia sú </w:t>
      </w:r>
      <w:r w:rsidR="00EF48E8">
        <w:rPr>
          <w:rFonts w:ascii="Times New Roman" w:hAnsi="Times New Roman"/>
          <w:sz w:val="24"/>
          <w:lang w:val="sk-SK"/>
        </w:rPr>
        <w:t>totožné</w:t>
      </w:r>
      <w:r w:rsidRPr="00C05A9A">
        <w:rPr>
          <w:rFonts w:ascii="Times New Roman" w:hAnsi="Times New Roman"/>
          <w:sz w:val="24"/>
          <w:lang w:val="sk-SK"/>
        </w:rPr>
        <w:t>.</w:t>
      </w:r>
    </w:p>
    <w:p w14:paraId="5FD3ACB2" w14:textId="77777777" w:rsidR="00013F5F" w:rsidRDefault="00013F5F" w:rsidP="00420890">
      <w:pPr>
        <w:pStyle w:val="Obyajntext"/>
        <w:rPr>
          <w:rFonts w:ascii="Times New Roman" w:hAnsi="Times New Roman"/>
          <w:sz w:val="24"/>
          <w:lang w:val="sk-SK"/>
        </w:rPr>
      </w:pPr>
    </w:p>
    <w:p w14:paraId="54E5FE35" w14:textId="77777777" w:rsidR="00BD472A" w:rsidRDefault="00BD472A" w:rsidP="00420890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t>Prepis na NAND:</w:t>
      </w:r>
    </w:p>
    <w:p w14:paraId="6F4F2A9F" w14:textId="77777777" w:rsidR="003705A9" w:rsidRPr="00C05A9A" w:rsidRDefault="003705A9" w:rsidP="00420890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4B2309E6" w14:textId="7374DB61" w:rsidR="00653377" w:rsidRPr="00653377" w:rsidRDefault="002B23E3" w:rsidP="00420890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A=a+b.c+b.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c</m:t>
              </m:r>
            </m:e>
          </m:acc>
        </m:oMath>
      </m:oMathPara>
    </w:p>
    <w:p w14:paraId="53A0CC59" w14:textId="5EDBD57B" w:rsidR="00653377" w:rsidRPr="00653377" w:rsidRDefault="00653377" w:rsidP="00420890">
      <w:pPr>
        <w:pStyle w:val="Obyaj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a+b.c+b.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c</m:t>
                    </m:r>
                  </m:e>
                </m:acc>
              </m:e>
            </m:acc>
          </m:e>
        </m:acc>
      </m:oMath>
      <w:r w:rsidR="002423AE">
        <w:rPr>
          <w:rFonts w:ascii="Times New Roman" w:hAnsi="Times New Roman"/>
          <w:sz w:val="24"/>
          <w:lang w:val="sk-SK"/>
        </w:rPr>
        <w:tab/>
      </w:r>
      <w:r w:rsidR="002423AE">
        <w:rPr>
          <w:rFonts w:ascii="Times New Roman" w:hAnsi="Times New Roman"/>
          <w:sz w:val="24"/>
          <w:lang w:val="sk-SK"/>
        </w:rPr>
        <w:tab/>
      </w:r>
      <w:r w:rsidR="002423AE">
        <w:rPr>
          <w:rFonts w:ascii="Times New Roman" w:hAnsi="Times New Roman"/>
          <w:sz w:val="24"/>
          <w:lang w:val="sk-SK"/>
        </w:rPr>
        <w:tab/>
        <w:t>Pravidlá o dvojnásobnej a viacnásobnej negácii</w:t>
      </w:r>
    </w:p>
    <w:p w14:paraId="7914E51E" w14:textId="1DC5E485" w:rsidR="00653377" w:rsidRPr="00653377" w:rsidRDefault="00653377" w:rsidP="00420890">
      <w:pPr>
        <w:pStyle w:val="Obyaj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.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b.c</m:t>
                    </m:r>
                  </m:e>
                </m:acc>
              </m:e>
            </m:d>
            <m:r>
              <w:rPr>
                <w:rFonts w:ascii="Cambria Math" w:hAnsi="Cambria Math"/>
                <w:sz w:val="24"/>
                <w:lang w:val="sk-SK"/>
              </w:rPr>
              <m:t>.(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c</m:t>
                    </m:r>
                  </m:e>
                </m:acc>
              </m:e>
            </m:acc>
            <m:r>
              <w:rPr>
                <w:rFonts w:ascii="Cambria Math" w:hAnsi="Cambria Math"/>
                <w:sz w:val="24"/>
                <w:lang w:val="sk-SK"/>
              </w:rPr>
              <m:t>)</m:t>
            </m:r>
          </m:e>
        </m:acc>
      </m:oMath>
      <w:r w:rsidR="002423AE">
        <w:rPr>
          <w:rFonts w:ascii="Times New Roman" w:hAnsi="Times New Roman"/>
          <w:sz w:val="24"/>
          <w:lang w:val="sk-SK"/>
        </w:rPr>
        <w:tab/>
      </w:r>
      <w:r w:rsidR="002423AE">
        <w:rPr>
          <w:rFonts w:ascii="Times New Roman" w:hAnsi="Times New Roman"/>
          <w:sz w:val="24"/>
          <w:lang w:val="sk-SK"/>
        </w:rPr>
        <w:tab/>
      </w:r>
      <w:r w:rsidR="002423AE">
        <w:rPr>
          <w:rFonts w:ascii="Times New Roman" w:hAnsi="Times New Roman"/>
          <w:sz w:val="24"/>
          <w:lang w:val="sk-SK"/>
        </w:rPr>
        <w:tab/>
        <w:t>de Morganové pravidlá</w:t>
      </w:r>
    </w:p>
    <w:p w14:paraId="7111F473" w14:textId="60C05514" w:rsidR="00BD472A" w:rsidRPr="00657FDA" w:rsidRDefault="004334E4" w:rsidP="00420890">
      <w:pPr>
        <w:pStyle w:val="Obyajntext"/>
        <w:rPr>
          <w:rFonts w:ascii="Times New Roman" w:hAnsi="Times New Roman"/>
          <w:i/>
          <w:sz w:val="24"/>
        </w:rPr>
      </w:pPr>
      <m:oMath>
        <m:r>
          <w:rPr>
            <w:rFonts w:ascii="Cambria Math" w:hAnsi="Cambria Math"/>
            <w:sz w:val="24"/>
            <w:lang w:val="sk-SK"/>
          </w:rPr>
          <m:t>=(a↑)↑</m:t>
        </m:r>
        <m:r>
          <w:rPr>
            <w:rFonts w:ascii="Cambria Math" w:hAnsi="Cambria Math"/>
            <w:sz w:val="24"/>
          </w:rPr>
          <m:t>(b↑c)↑(b↑(c</m:t>
        </m:r>
        <m:r>
          <w:rPr>
            <w:rFonts w:ascii="Cambria Math" w:hAnsi="Cambria Math"/>
            <w:sz w:val="24"/>
            <w:lang w:val="sk-SK"/>
          </w:rPr>
          <m:t>↑)</m:t>
        </m:r>
        <m:r>
          <w:rPr>
            <w:rFonts w:ascii="Cambria Math" w:hAnsi="Cambria Math"/>
            <w:sz w:val="24"/>
          </w:rPr>
          <m:t>)</m:t>
        </m:r>
      </m:oMath>
      <w:r w:rsidR="002423AE">
        <w:rPr>
          <w:rFonts w:ascii="Times New Roman" w:hAnsi="Times New Roman"/>
          <w:i/>
          <w:sz w:val="24"/>
        </w:rPr>
        <w:tab/>
      </w:r>
      <w:r w:rsidR="002423AE">
        <w:rPr>
          <w:rFonts w:ascii="Times New Roman" w:hAnsi="Times New Roman"/>
          <w:sz w:val="24"/>
          <w:lang w:val="sk-SK"/>
        </w:rPr>
        <w:t>Úprava na shefferov tvar</w:t>
      </w:r>
    </w:p>
    <w:p w14:paraId="58DBCA8D" w14:textId="6EF0F473" w:rsidR="00653377" w:rsidRPr="00653377" w:rsidRDefault="002B23E3" w:rsidP="002B23E3">
      <w:pPr>
        <w:pStyle w:val="Obyaj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B=a+b.c</m:t>
          </m:r>
        </m:oMath>
      </m:oMathPara>
    </w:p>
    <w:p w14:paraId="436FF34A" w14:textId="7359B2C7" w:rsidR="00653377" w:rsidRPr="002423AE" w:rsidRDefault="00653377" w:rsidP="002B23E3">
      <w:pPr>
        <w:pStyle w:val="Obyaj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a+b.c</m:t>
                </m:r>
              </m:e>
            </m:acc>
          </m:e>
        </m:acc>
      </m:oMath>
      <w:r w:rsidR="002423AE">
        <w:rPr>
          <w:rFonts w:ascii="Times New Roman" w:hAnsi="Times New Roman"/>
          <w:i/>
          <w:sz w:val="24"/>
          <w:lang w:val="sk-SK"/>
        </w:rPr>
        <w:tab/>
      </w:r>
      <w:r w:rsidR="002423AE">
        <w:rPr>
          <w:rFonts w:ascii="Times New Roman" w:hAnsi="Times New Roman"/>
          <w:i/>
          <w:sz w:val="24"/>
          <w:lang w:val="sk-SK"/>
        </w:rPr>
        <w:tab/>
      </w:r>
      <w:r w:rsidR="002423AE">
        <w:rPr>
          <w:rFonts w:ascii="Times New Roman" w:hAnsi="Times New Roman"/>
          <w:i/>
          <w:sz w:val="24"/>
          <w:lang w:val="sk-SK"/>
        </w:rPr>
        <w:tab/>
      </w:r>
      <w:r w:rsidR="002423AE">
        <w:rPr>
          <w:rFonts w:ascii="Times New Roman" w:hAnsi="Times New Roman"/>
          <w:i/>
          <w:sz w:val="24"/>
          <w:lang w:val="sk-SK"/>
        </w:rPr>
        <w:tab/>
      </w:r>
      <w:r w:rsidR="002423AE">
        <w:rPr>
          <w:rFonts w:ascii="Times New Roman" w:hAnsi="Times New Roman"/>
          <w:sz w:val="24"/>
          <w:lang w:val="sk-SK"/>
        </w:rPr>
        <w:t>Pravidlá o dvojnásobnej a viacnásobnej negácii</w:t>
      </w:r>
    </w:p>
    <w:p w14:paraId="156307F2" w14:textId="5510D8E9" w:rsidR="00653377" w:rsidRPr="00653377" w:rsidRDefault="00653377" w:rsidP="002B23E3">
      <w:pPr>
        <w:pStyle w:val="Obyajntext"/>
        <w:rPr>
          <w:rFonts w:ascii="Times New Roman" w:hAnsi="Times New Roman"/>
          <w:i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.(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b.c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)</m:t>
            </m:r>
          </m:e>
        </m:acc>
      </m:oMath>
      <w:r w:rsidR="002423AE">
        <w:rPr>
          <w:rFonts w:ascii="Times New Roman" w:hAnsi="Times New Roman"/>
          <w:i/>
          <w:sz w:val="24"/>
          <w:lang w:val="sk-SK"/>
        </w:rPr>
        <w:tab/>
      </w:r>
      <w:r w:rsidR="002423AE">
        <w:rPr>
          <w:rFonts w:ascii="Times New Roman" w:hAnsi="Times New Roman"/>
          <w:i/>
          <w:sz w:val="24"/>
          <w:lang w:val="sk-SK"/>
        </w:rPr>
        <w:tab/>
      </w:r>
      <w:r w:rsidR="002423AE">
        <w:rPr>
          <w:rFonts w:ascii="Times New Roman" w:hAnsi="Times New Roman"/>
          <w:i/>
          <w:sz w:val="24"/>
          <w:lang w:val="sk-SK"/>
        </w:rPr>
        <w:tab/>
      </w:r>
      <w:r w:rsidR="002423AE">
        <w:rPr>
          <w:rFonts w:ascii="Times New Roman" w:hAnsi="Times New Roman"/>
          <w:i/>
          <w:sz w:val="24"/>
          <w:lang w:val="sk-SK"/>
        </w:rPr>
        <w:tab/>
      </w:r>
      <w:r w:rsidR="002423AE">
        <w:rPr>
          <w:rFonts w:ascii="Times New Roman" w:hAnsi="Times New Roman"/>
          <w:sz w:val="24"/>
          <w:lang w:val="sk-SK"/>
        </w:rPr>
        <w:t>de Morganové pravidlá</w:t>
      </w:r>
    </w:p>
    <w:p w14:paraId="644E8F73" w14:textId="0581FA7B" w:rsidR="002B23E3" w:rsidRPr="00FF5616" w:rsidRDefault="00657FDA" w:rsidP="002B23E3">
      <w:pPr>
        <w:pStyle w:val="Obyaj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=(a↑)↑(b↑c)</m:t>
        </m:r>
      </m:oMath>
      <w:r w:rsidR="002423AE">
        <w:rPr>
          <w:rFonts w:ascii="Times New Roman" w:hAnsi="Times New Roman"/>
          <w:sz w:val="24"/>
          <w:lang w:val="sk-SK"/>
        </w:rPr>
        <w:tab/>
      </w:r>
      <w:r w:rsidR="002423AE">
        <w:rPr>
          <w:rFonts w:ascii="Times New Roman" w:hAnsi="Times New Roman"/>
          <w:sz w:val="24"/>
          <w:lang w:val="sk-SK"/>
        </w:rPr>
        <w:tab/>
      </w:r>
      <w:r w:rsidR="002423AE">
        <w:rPr>
          <w:rFonts w:ascii="Times New Roman" w:hAnsi="Times New Roman"/>
          <w:sz w:val="24"/>
          <w:lang w:val="sk-SK"/>
        </w:rPr>
        <w:tab/>
        <w:t>Úprava na shefferov tvar</w:t>
      </w:r>
    </w:p>
    <w:p w14:paraId="3453BD4E" w14:textId="5B282ABF" w:rsidR="004F38BE" w:rsidRPr="004F38BE" w:rsidRDefault="002B23E3" w:rsidP="002B23E3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C=a+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b</m:t>
              </m:r>
            </m:e>
          </m:acc>
          <m:r>
            <w:rPr>
              <w:rFonts w:ascii="Cambria Math" w:hAnsi="Cambria Math"/>
              <w:sz w:val="24"/>
              <w:lang w:val="sk-SK"/>
            </w:rPr>
            <m:t>.c+b.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r>
                <w:rPr>
                  <w:rFonts w:ascii="Cambria Math" w:hAnsi="Cambria Math"/>
                  <w:sz w:val="24"/>
                  <w:lang w:val="sk-SK"/>
                </w:rPr>
                <m:t>c</m:t>
              </m:r>
            </m:e>
          </m:acc>
        </m:oMath>
      </m:oMathPara>
    </w:p>
    <w:p w14:paraId="58F07051" w14:textId="1C7F84E1" w:rsidR="004F38BE" w:rsidRPr="002423AE" w:rsidRDefault="00653377" w:rsidP="002B23E3">
      <w:pPr>
        <w:pStyle w:val="Obyaj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a+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4"/>
                    <w:lang w:val="sk-SK"/>
                  </w:rPr>
                  <m:t>.c+b.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c</m:t>
                    </m:r>
                  </m:e>
                </m:acc>
              </m:e>
            </m:acc>
          </m:e>
        </m:acc>
      </m:oMath>
      <w:r w:rsidR="002423AE">
        <w:rPr>
          <w:rFonts w:ascii="Times New Roman" w:hAnsi="Times New Roman"/>
          <w:sz w:val="24"/>
          <w:lang w:val="sk-SK"/>
        </w:rPr>
        <w:tab/>
      </w:r>
      <w:r w:rsidR="002423AE">
        <w:rPr>
          <w:rFonts w:ascii="Times New Roman" w:hAnsi="Times New Roman"/>
          <w:sz w:val="24"/>
          <w:lang w:val="sk-SK"/>
        </w:rPr>
        <w:tab/>
      </w:r>
      <w:r w:rsidR="002423AE">
        <w:rPr>
          <w:rFonts w:ascii="Times New Roman" w:hAnsi="Times New Roman"/>
          <w:sz w:val="24"/>
          <w:lang w:val="sk-SK"/>
        </w:rPr>
        <w:tab/>
        <w:t>Pravidlá o dvojnásobnej a viacnásobnej negácii</w:t>
      </w:r>
    </w:p>
    <w:p w14:paraId="7B335D33" w14:textId="212103E1" w:rsidR="004F38BE" w:rsidRPr="004F38BE" w:rsidRDefault="00657FDA" w:rsidP="002B23E3">
      <w:pPr>
        <w:pStyle w:val="Obyaj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a</m:t>
                </m:r>
              </m:e>
            </m:acc>
            <m:r>
              <w:rPr>
                <w:rFonts w:ascii="Cambria Math" w:hAnsi="Cambria Math"/>
                <w:sz w:val="24"/>
                <w:lang w:val="sk-SK"/>
              </w:rPr>
              <m:t>.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sk-S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sk-SK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.c</m:t>
                    </m:r>
                  </m:e>
                </m:acc>
              </m:e>
            </m:d>
            <m:r>
              <w:rPr>
                <w:rFonts w:ascii="Cambria Math" w:hAnsi="Cambria Math"/>
                <w:sz w:val="24"/>
                <w:lang w:val="sk-SK"/>
              </w:rPr>
              <m:t>.(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c</m:t>
                    </m:r>
                  </m:e>
                </m:acc>
              </m:e>
            </m:acc>
            <m:r>
              <w:rPr>
                <w:rFonts w:ascii="Cambria Math" w:hAnsi="Cambria Math"/>
                <w:sz w:val="24"/>
                <w:lang w:val="sk-SK"/>
              </w:rPr>
              <m:t>)</m:t>
            </m:r>
          </m:e>
        </m:acc>
      </m:oMath>
      <w:r w:rsidR="002423AE">
        <w:rPr>
          <w:rFonts w:ascii="Times New Roman" w:hAnsi="Times New Roman"/>
          <w:sz w:val="24"/>
          <w:lang w:val="sk-SK"/>
        </w:rPr>
        <w:tab/>
      </w:r>
      <w:r w:rsidR="002423AE">
        <w:rPr>
          <w:rFonts w:ascii="Times New Roman" w:hAnsi="Times New Roman"/>
          <w:sz w:val="24"/>
          <w:lang w:val="sk-SK"/>
        </w:rPr>
        <w:tab/>
      </w:r>
      <w:r w:rsidR="002423AE">
        <w:rPr>
          <w:rFonts w:ascii="Times New Roman" w:hAnsi="Times New Roman"/>
          <w:sz w:val="24"/>
          <w:lang w:val="sk-SK"/>
        </w:rPr>
        <w:tab/>
        <w:t>de Morganové pravidlá</w:t>
      </w:r>
    </w:p>
    <w:p w14:paraId="756F61BB" w14:textId="7E3524B1" w:rsidR="002B23E3" w:rsidRPr="00FF5616" w:rsidRDefault="004F38BE" w:rsidP="002B23E3">
      <w:pPr>
        <w:pStyle w:val="Obyaj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=(a↑)↑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b↑</m:t>
                </m:r>
              </m:e>
            </m:d>
            <m:r>
              <w:rPr>
                <w:rFonts w:ascii="Cambria Math" w:hAnsi="Cambria Math"/>
                <w:sz w:val="24"/>
                <w:lang w:val="sk-SK"/>
              </w:rPr>
              <m:t>↑c</m:t>
            </m:r>
          </m:e>
        </m:d>
        <m:r>
          <w:rPr>
            <w:rFonts w:ascii="Cambria Math" w:hAnsi="Cambria Math"/>
            <w:sz w:val="24"/>
            <w:lang w:val="sk-SK"/>
          </w:rPr>
          <m:t>↑(b↑(c↑))</m:t>
        </m:r>
      </m:oMath>
      <w:r w:rsidR="002423AE">
        <w:rPr>
          <w:rFonts w:ascii="Times New Roman" w:hAnsi="Times New Roman"/>
          <w:sz w:val="24"/>
          <w:lang w:val="sk-SK"/>
        </w:rPr>
        <w:tab/>
        <w:t>Úprava na shefferov tvar</w:t>
      </w:r>
    </w:p>
    <w:p w14:paraId="48A0C095" w14:textId="77777777" w:rsidR="002B23E3" w:rsidRPr="00FF5616" w:rsidRDefault="002B23E3" w:rsidP="002B23E3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D=d</m:t>
          </m:r>
        </m:oMath>
      </m:oMathPara>
    </w:p>
    <w:p w14:paraId="5A08F981" w14:textId="77777777" w:rsidR="00BD472A" w:rsidRPr="00C05A9A" w:rsidRDefault="00653377" w:rsidP="00BD472A">
      <w:pPr>
        <w:pStyle w:val="Obyajntext"/>
        <w:rPr>
          <w:rFonts w:ascii="Times New Roman" w:hAnsi="Times New Roman"/>
          <w:i/>
          <w:iCs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↑</m:t>
        </m:r>
      </m:oMath>
      <w:r w:rsidR="00BD472A" w:rsidRPr="00C05A9A">
        <w:rPr>
          <w:rFonts w:ascii="Times New Roman" w:hAnsi="Times New Roman"/>
          <w:i/>
          <w:iCs/>
          <w:sz w:val="24"/>
          <w:lang w:val="sk-SK"/>
        </w:rPr>
        <w:t xml:space="preserve"> - Shefferova operácia (NAND)</w:t>
      </w:r>
    </w:p>
    <w:p w14:paraId="2558C0DA" w14:textId="77777777" w:rsidR="00BD472A" w:rsidRPr="00C05A9A" w:rsidRDefault="00BD472A" w:rsidP="00420890">
      <w:pPr>
        <w:pStyle w:val="Obyajntext"/>
        <w:rPr>
          <w:rFonts w:ascii="Times New Roman" w:hAnsi="Times New Roman"/>
          <w:sz w:val="24"/>
          <w:lang w:val="sk-SK"/>
        </w:rPr>
      </w:pPr>
    </w:p>
    <w:p w14:paraId="58EB2FC1" w14:textId="3E797F8B" w:rsidR="005C5905" w:rsidRDefault="003C70C8" w:rsidP="00420890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P</w:t>
      </w:r>
      <w:r w:rsidR="00EF48E8">
        <w:rPr>
          <w:rFonts w:ascii="Times New Roman" w:hAnsi="Times New Roman"/>
          <w:sz w:val="24"/>
          <w:lang w:val="sk-SK"/>
        </w:rPr>
        <w:t>oč</w:t>
      </w:r>
      <w:r>
        <w:rPr>
          <w:rFonts w:ascii="Times New Roman" w:hAnsi="Times New Roman"/>
          <w:sz w:val="24"/>
          <w:lang w:val="sk-SK"/>
        </w:rPr>
        <w:t>e</w:t>
      </w:r>
      <w:r w:rsidR="00EF48E8">
        <w:rPr>
          <w:rFonts w:ascii="Times New Roman" w:hAnsi="Times New Roman"/>
          <w:sz w:val="24"/>
          <w:lang w:val="sk-SK"/>
        </w:rPr>
        <w:t xml:space="preserve">t </w:t>
      </w:r>
      <w:r w:rsidR="00CD542C">
        <w:rPr>
          <w:rFonts w:ascii="Times New Roman" w:hAnsi="Times New Roman"/>
          <w:sz w:val="24"/>
          <w:lang w:val="sk-SK"/>
        </w:rPr>
        <w:t xml:space="preserve">logických </w:t>
      </w:r>
      <w:r w:rsidR="00EF48E8">
        <w:rPr>
          <w:rFonts w:ascii="Times New Roman" w:hAnsi="Times New Roman"/>
          <w:sz w:val="24"/>
          <w:lang w:val="sk-SK"/>
        </w:rPr>
        <w:t xml:space="preserve">členov obvodu: </w:t>
      </w:r>
      <w:r w:rsidR="00492A13">
        <w:rPr>
          <w:rFonts w:ascii="Times New Roman" w:hAnsi="Times New Roman"/>
          <w:sz w:val="24"/>
          <w:lang w:val="sk-SK"/>
        </w:rPr>
        <w:t>9</w:t>
      </w:r>
    </w:p>
    <w:p w14:paraId="5010D0D6" w14:textId="6F9ED3ED" w:rsidR="00492A13" w:rsidRDefault="003C70C8" w:rsidP="006A218A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P</w:t>
      </w:r>
      <w:r w:rsidR="00EF48E8">
        <w:rPr>
          <w:rFonts w:ascii="Times New Roman" w:hAnsi="Times New Roman"/>
          <w:sz w:val="24"/>
          <w:lang w:val="sk-SK"/>
        </w:rPr>
        <w:t>oč</w:t>
      </w:r>
      <w:r>
        <w:rPr>
          <w:rFonts w:ascii="Times New Roman" w:hAnsi="Times New Roman"/>
          <w:sz w:val="24"/>
          <w:lang w:val="sk-SK"/>
        </w:rPr>
        <w:t>e</w:t>
      </w:r>
      <w:r w:rsidR="00EF48E8">
        <w:rPr>
          <w:rFonts w:ascii="Times New Roman" w:hAnsi="Times New Roman"/>
          <w:sz w:val="24"/>
          <w:lang w:val="sk-SK"/>
        </w:rPr>
        <w:t xml:space="preserve">t vstupov </w:t>
      </w:r>
      <w:r w:rsidR="00CD542C">
        <w:rPr>
          <w:rFonts w:ascii="Times New Roman" w:hAnsi="Times New Roman"/>
          <w:sz w:val="24"/>
          <w:lang w:val="sk-SK"/>
        </w:rPr>
        <w:t xml:space="preserve">do logických členov </w:t>
      </w:r>
      <w:r w:rsidR="00EF48E8">
        <w:rPr>
          <w:rFonts w:ascii="Times New Roman" w:hAnsi="Times New Roman"/>
          <w:sz w:val="24"/>
          <w:lang w:val="sk-SK"/>
        </w:rPr>
        <w:t>obvodu:</w:t>
      </w:r>
      <w:r w:rsidR="00492A13">
        <w:rPr>
          <w:rFonts w:ascii="Times New Roman" w:hAnsi="Times New Roman"/>
          <w:sz w:val="24"/>
          <w:lang w:val="sk-SK"/>
        </w:rPr>
        <w:t xml:space="preserve"> 20</w:t>
      </w:r>
    </w:p>
    <w:p w14:paraId="1BAF7997" w14:textId="77777777" w:rsidR="00492A13" w:rsidRDefault="00492A13">
      <w:pPr>
        <w:rPr>
          <w:noProof w:val="0"/>
          <w:szCs w:val="20"/>
          <w:lang w:eastAsia="en-US"/>
        </w:rPr>
      </w:pPr>
      <w:r>
        <w:br w:type="page"/>
      </w:r>
    </w:p>
    <w:p w14:paraId="0A76A332" w14:textId="77777777" w:rsidR="006A218A" w:rsidRPr="00952D84" w:rsidRDefault="006A218A" w:rsidP="006A218A">
      <w:pPr>
        <w:pStyle w:val="Obyajntext"/>
        <w:rPr>
          <w:rFonts w:ascii="Times New Roman" w:hAnsi="Times New Roman"/>
          <w:b/>
          <w:sz w:val="24"/>
          <w:szCs w:val="24"/>
          <w:lang w:val="sk-SK"/>
        </w:rPr>
      </w:pPr>
      <w:r w:rsidRPr="00952D84">
        <w:rPr>
          <w:rFonts w:ascii="Times New Roman" w:hAnsi="Times New Roman"/>
          <w:b/>
          <w:sz w:val="24"/>
          <w:szCs w:val="24"/>
          <w:lang w:val="sk-SK"/>
        </w:rPr>
        <w:lastRenderedPageBreak/>
        <w:t>Kaurgnaughove mapy</w:t>
      </w:r>
      <w:r>
        <w:rPr>
          <w:rFonts w:ascii="Times New Roman" w:hAnsi="Times New Roman"/>
          <w:b/>
          <w:sz w:val="24"/>
          <w:szCs w:val="24"/>
          <w:lang w:val="sk-SK"/>
        </w:rPr>
        <w:t xml:space="preserve"> a KNF</w:t>
      </w:r>
    </w:p>
    <w:p w14:paraId="598940E8" w14:textId="447B1D1F" w:rsidR="006A218A" w:rsidRDefault="00E202B8" w:rsidP="00420890">
      <w:pPr>
        <w:pStyle w:val="Obyajntext"/>
        <w:rPr>
          <w:rFonts w:ascii="Times New Roman" w:hAnsi="Times New Roman"/>
          <w:sz w:val="24"/>
          <w:szCs w:val="24"/>
          <w:lang w:val="sk-SK"/>
        </w:rPr>
      </w:pPr>
      <w:r>
        <w:rPr>
          <w:rFonts w:ascii="Times New Roman" w:hAnsi="Times New Roman"/>
          <w:b/>
          <w:noProof/>
          <w:sz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1FF4A8" wp14:editId="660837DE">
                <wp:simplePos x="0" y="0"/>
                <wp:positionH relativeFrom="column">
                  <wp:posOffset>3715356</wp:posOffset>
                </wp:positionH>
                <wp:positionV relativeFrom="paragraph">
                  <wp:posOffset>1356284</wp:posOffset>
                </wp:positionV>
                <wp:extent cx="762000" cy="386715"/>
                <wp:effectExtent l="19050" t="19050" r="19050" b="13335"/>
                <wp:wrapNone/>
                <wp:docPr id="28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3867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EE2400" id="AutoShape 49" o:spid="_x0000_s1026" style="position:absolute;margin-left:292.55pt;margin-top:106.8pt;width:60pt;height:30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" fillcolor="white [3201]" strokecolor="#fabf8f [1945]" strokeweight="2.5pt">
                <v:fill opacity="0"/>
                <v:shadow color="#868686"/>
              </v:roundrect>
            </w:pict>
          </mc:Fallback>
        </mc:AlternateContent>
      </w:r>
      <w:r>
        <w:rPr>
          <w:rFonts w:ascii="Times New Roman" w:hAnsi="Times New Roman"/>
          <w:noProof/>
          <w:sz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editId="6D3E1549">
                <wp:simplePos x="0" y="0"/>
                <wp:positionH relativeFrom="column">
                  <wp:posOffset>969342</wp:posOffset>
                </wp:positionH>
                <wp:positionV relativeFrom="paragraph">
                  <wp:posOffset>901264</wp:posOffset>
                </wp:positionV>
                <wp:extent cx="1697355" cy="386715"/>
                <wp:effectExtent l="23495" t="17780" r="22225" b="24130"/>
                <wp:wrapNone/>
                <wp:docPr id="11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7355" cy="3867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DE8A1E3" id="AutoShape 46" o:spid="_x0000_s1026" style="position:absolute;margin-left:76.35pt;margin-top:70.95pt;width:133.65pt;height:3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" fillcolor="white [3201]" strokecolor="#8064a2 [3207]" strokeweight="2.5pt">
                <v:fill opacity="0"/>
                <v:shadow color="#868686"/>
              </v:roundrect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4219010F">
                <wp:simplePos x="0" y="0"/>
                <wp:positionH relativeFrom="column">
                  <wp:posOffset>3721735</wp:posOffset>
                </wp:positionH>
                <wp:positionV relativeFrom="paragraph">
                  <wp:posOffset>886252</wp:posOffset>
                </wp:positionV>
                <wp:extent cx="1697355" cy="386715"/>
                <wp:effectExtent l="20320" t="17780" r="15875" b="24130"/>
                <wp:wrapNone/>
                <wp:docPr id="12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7355" cy="3867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338172" id="AutoShape 47" o:spid="_x0000_s1026" style="position:absolute;margin-left:293.05pt;margin-top:69.8pt;width:133.65pt;height:30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" fillcolor="white [3201]" strokecolor="#8064a2 [3207]" strokeweight="2.5pt">
                <v:fill opacity="0"/>
                <v:shadow color="#868686"/>
              </v:roundrect>
            </w:pict>
          </mc:Fallback>
        </mc:AlternateContent>
      </w:r>
      <w:r w:rsidR="003C70C8">
        <w:rPr>
          <w:rFonts w:ascii="Times New Roman" w:hAnsi="Times New Roman"/>
          <w:noProof/>
          <w:sz w:val="24"/>
          <w:szCs w:val="24"/>
          <w:lang w:val="sk-SK" w:eastAsia="sk-SK"/>
        </w:rPr>
        <mc:AlternateContent>
          <mc:Choice Requires="wps">
            <w:drawing>
              <wp:inline distT="0" distB="0" distL="0" distR="0" wp14:editId="6058A9E8">
                <wp:extent cx="2779395" cy="3105150"/>
                <wp:effectExtent l="4445" t="2540" r="0" b="0"/>
                <wp:docPr id="9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316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52D880" w14:textId="77777777" w:rsidR="002423AE" w:rsidRDefault="002423AE" w:rsidP="006A218A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42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2423AE" w:rsidRPr="00256E0C" w14:paraId="72359B90" w14:textId="77777777" w:rsidTr="003C3DA3">
                              <w:trPr>
                                <w:trHeight w:val="202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14896AB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8C8F4D1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064AF78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1AC7B9D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10F1AF7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B8A42E8" w14:textId="77777777" w:rsidR="002423AE" w:rsidRPr="00256E0C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2423AE" w:rsidRPr="00256E0C" w14:paraId="4C30EBD1" w14:textId="77777777" w:rsidTr="003C3DA3">
                              <w:trPr>
                                <w:trHeight w:val="134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D9DE8FD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DFFE72E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D54D588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A90AC22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B285324" w14:textId="77777777" w:rsidR="002423AE" w:rsidRPr="00256E0C" w:rsidRDefault="002423AE" w:rsidP="00952D8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50A6E2A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423AE" w:rsidRPr="00256E0C" w14:paraId="2D807CB8" w14:textId="77777777" w:rsidTr="003C3DA3">
                              <w:trPr>
                                <w:trHeight w:val="196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BD3915D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E7C477E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0CF9B25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77FA347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6A77D2F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27A5C3A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B30E2FA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423AE" w:rsidRPr="00256E0C" w14:paraId="6101C5FC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3D67E6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FC7C038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7D25D9C4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020219A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BB5CBEA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85CA7F9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5A4DEBD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423AE" w:rsidRPr="00256E0C" w14:paraId="7F22810F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C153FC6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63C3FA1" w14:textId="77777777" w:rsidR="002423AE" w:rsidRPr="00256E0C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0062063E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B962AA6" w14:textId="5F3F673B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AEF1000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045B53B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D465B1F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2423AE" w:rsidRPr="00256E0C" w14:paraId="0894C1D4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69BE239E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E695850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A6DCED3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1A465B9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ADF215A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D0F6DEA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3F852FF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2423AE" w:rsidRPr="00256E0C" w14:paraId="454C318E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4DDC968A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28812A3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593FBD46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D4CF9E5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D1BD3BC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F968B6A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D6F6395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1715FA0B" w14:textId="77777777" w:rsidR="002423AE" w:rsidRDefault="002423AE" w:rsidP="006A218A"/>
                          <w:p w14:paraId="41262939" w14:textId="77777777" w:rsidR="002423AE" w:rsidRPr="00573843" w:rsidRDefault="002423AE" w:rsidP="006A21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7384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4" o:spid="_x0000_s1030" type="#_x0000_t202" style="width:218.85pt;height:2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" stroked="f">
                <v:textbox style="mso-fit-shape-to-text:t">
                  <w:txbxContent>
                    <w:p w14:paraId="6C52D880" w14:textId="77777777" w:rsidR="002423AE" w:rsidRDefault="002423AE" w:rsidP="006A218A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42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2423AE" w:rsidRPr="00256E0C" w14:paraId="72359B90" w14:textId="77777777" w:rsidTr="003C3DA3">
                        <w:trPr>
                          <w:trHeight w:val="202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14896AB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8C8F4D1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064AF78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1AC7B9D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10F1AF7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2B8A42E8" w14:textId="77777777" w:rsidR="002423AE" w:rsidRPr="00256E0C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c>
                      </w:tr>
                      <w:tr w:rsidR="002423AE" w:rsidRPr="00256E0C" w14:paraId="4C30EBD1" w14:textId="77777777" w:rsidTr="003C3DA3">
                        <w:trPr>
                          <w:trHeight w:val="134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D9DE8FD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7DFFE72E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D54D588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A90AC22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3B285324" w14:textId="77777777" w:rsidR="002423AE" w:rsidRPr="00256E0C" w:rsidRDefault="002423AE" w:rsidP="00952D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50A6E2A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423AE" w:rsidRPr="00256E0C" w14:paraId="2D807CB8" w14:textId="77777777" w:rsidTr="003C3DA3">
                        <w:trPr>
                          <w:trHeight w:val="196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BD3915D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E7C477E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0CF9B25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077FA347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46A77D2F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227A5C3A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4B30E2FA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423AE" w:rsidRPr="00256E0C" w14:paraId="6101C5FC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3D67E6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FC7C038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7D25D9C4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020219A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BB5CBEA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685CA7F9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5A4DEBD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2423AE" w:rsidRPr="00256E0C" w14:paraId="7F22810F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C153FC6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63C3FA1" w14:textId="77777777" w:rsidR="002423AE" w:rsidRPr="00256E0C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0062063E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B962AA6" w14:textId="5F3F673B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AEF1000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045B53B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D465B1F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2423AE" w:rsidRPr="00256E0C" w14:paraId="0894C1D4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69BE239E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E695850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6A6DCED3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1A465B9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ADF215A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D0F6DEA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3F852FF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2423AE" w:rsidRPr="00256E0C" w14:paraId="454C318E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4DDC968A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228812A3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593FBD46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D4CF9E5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D1BD3BC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F968B6A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D6F6395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1715FA0B" w14:textId="77777777" w:rsidR="002423AE" w:rsidRDefault="002423AE" w:rsidP="006A218A"/>
                    <w:p w14:paraId="41262939" w14:textId="77777777" w:rsidR="002423AE" w:rsidRPr="00573843" w:rsidRDefault="002423AE" w:rsidP="006A218A">
                      <w:pPr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73843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C70C8">
        <w:rPr>
          <w:rFonts w:ascii="Times New Roman" w:hAnsi="Times New Roman"/>
          <w:noProof/>
          <w:sz w:val="24"/>
          <w:szCs w:val="24"/>
          <w:lang w:val="sk-SK" w:eastAsia="sk-SK"/>
        </w:rPr>
        <mc:AlternateContent>
          <mc:Choice Requires="wps">
            <w:drawing>
              <wp:inline distT="0" distB="0" distL="0" distR="0">
                <wp:extent cx="2779395" cy="3105150"/>
                <wp:effectExtent l="4445" t="2540" r="0" b="0"/>
                <wp:docPr id="8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316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AC36F5" w14:textId="77777777" w:rsidR="002423AE" w:rsidRDefault="002423AE" w:rsidP="006A218A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42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2423AE" w:rsidRPr="00256E0C" w14:paraId="52723934" w14:textId="77777777" w:rsidTr="00DD1140">
                              <w:trPr>
                                <w:trHeight w:val="202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C51E48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D27A2B8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49A62A2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1C6A902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D4E887E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8D730A6" w14:textId="77777777" w:rsidR="002423AE" w:rsidRPr="00256E0C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2423AE" w:rsidRPr="00256E0C" w14:paraId="3BA2014F" w14:textId="77777777" w:rsidTr="00DD1140">
                              <w:trPr>
                                <w:trHeight w:val="134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309651F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A7918F3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2BEEF15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1E6CA13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DE325BF" w14:textId="77777777" w:rsidR="002423AE" w:rsidRPr="00256E0C" w:rsidRDefault="002423AE" w:rsidP="00952D8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E2C1157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423AE" w:rsidRPr="00256E0C" w14:paraId="792BF91B" w14:textId="77777777" w:rsidTr="003C3DA3">
                              <w:trPr>
                                <w:trHeight w:val="196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1191136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9B61278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8EF54DE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097A93B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5441B72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0DDA42D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1F0424B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423AE" w:rsidRPr="00256E0C" w14:paraId="0CAA0388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700740D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770EF36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295D850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9984BE7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2A4CAC4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7037F9E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C43B600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423AE" w:rsidRPr="00256E0C" w14:paraId="1014CB67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156309A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29366A1" w14:textId="77777777" w:rsidR="002423AE" w:rsidRPr="00256E0C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BD4EA82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23543A8" w14:textId="74AAC12B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0717A59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C6F549E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60DF249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2423AE" w:rsidRPr="00256E0C" w14:paraId="4F675C80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08CBE771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17A964C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6E49696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A71BC14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8491EF5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8359916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B3EB30B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2423AE" w:rsidRPr="00256E0C" w14:paraId="31CE23A3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4B547A7C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2EBB4AD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277F0B38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FDE29EE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8FB5DFD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7E51742B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5E29DD8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4C39F895" w14:textId="77777777" w:rsidR="002423AE" w:rsidRDefault="002423AE" w:rsidP="006A218A"/>
                          <w:p w14:paraId="67025A32" w14:textId="77777777" w:rsidR="002423AE" w:rsidRPr="00573843" w:rsidRDefault="002423AE" w:rsidP="006A21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7384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3" o:spid="_x0000_s1031" type="#_x0000_t202" style="width:218.85pt;height:2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" stroked="f">
                <v:textbox style="mso-fit-shape-to-text:t">
                  <w:txbxContent>
                    <w:p w14:paraId="0BAC36F5" w14:textId="77777777" w:rsidR="002423AE" w:rsidRDefault="002423AE" w:rsidP="006A218A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42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2423AE" w:rsidRPr="00256E0C" w14:paraId="52723934" w14:textId="77777777" w:rsidTr="00DD1140">
                        <w:trPr>
                          <w:trHeight w:val="202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C51E48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D27A2B8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49A62A2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1C6A902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D4E887E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58D730A6" w14:textId="77777777" w:rsidR="002423AE" w:rsidRPr="00256E0C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c>
                      </w:tr>
                      <w:tr w:rsidR="002423AE" w:rsidRPr="00256E0C" w14:paraId="3BA2014F" w14:textId="77777777" w:rsidTr="00DD1140">
                        <w:trPr>
                          <w:trHeight w:val="134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309651F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A7918F3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2BEEF15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1E6CA13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6DE325BF" w14:textId="77777777" w:rsidR="002423AE" w:rsidRPr="00256E0C" w:rsidRDefault="002423AE" w:rsidP="00952D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E2C1157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423AE" w:rsidRPr="00256E0C" w14:paraId="792BF91B" w14:textId="77777777" w:rsidTr="003C3DA3">
                        <w:trPr>
                          <w:trHeight w:val="196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1191136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9B61278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8EF54DE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4097A93B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15441B72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70DDA42D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01F0424B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423AE" w:rsidRPr="00256E0C" w14:paraId="0CAA0388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700740D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770EF36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2295D850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9984BE7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2A4CAC4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7037F9E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C43B600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2423AE" w:rsidRPr="00256E0C" w14:paraId="1014CB67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156309A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29366A1" w14:textId="77777777" w:rsidR="002423AE" w:rsidRPr="00256E0C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3BD4EA82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23543A8" w14:textId="74AAC12B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0717A59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C6F549E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60DF249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2423AE" w:rsidRPr="00256E0C" w14:paraId="4F675C80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08CBE771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117A964C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26E49696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A71BC14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8491EF5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8359916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B3EB30B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2423AE" w:rsidRPr="00256E0C" w14:paraId="31CE23A3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4B547A7C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02EBB4AD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277F0B38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FDE29EE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8FB5DFD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7E51742B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5E29DD8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4C39F895" w14:textId="77777777" w:rsidR="002423AE" w:rsidRDefault="002423AE" w:rsidP="006A218A"/>
                    <w:p w14:paraId="67025A32" w14:textId="77777777" w:rsidR="002423AE" w:rsidRPr="00573843" w:rsidRDefault="002423AE" w:rsidP="006A218A">
                      <w:pPr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73843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4B29D9" w14:textId="094CD395" w:rsidR="006A218A" w:rsidRDefault="00E202B8" w:rsidP="00420890">
      <w:pPr>
        <w:pStyle w:val="Obyaj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noProof/>
          <w:sz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editId="26ED6A1A">
                <wp:simplePos x="0" y="0"/>
                <wp:positionH relativeFrom="column">
                  <wp:posOffset>1859716</wp:posOffset>
                </wp:positionH>
                <wp:positionV relativeFrom="paragraph">
                  <wp:posOffset>1403397</wp:posOffset>
                </wp:positionV>
                <wp:extent cx="762000" cy="782320"/>
                <wp:effectExtent l="18415" t="17780" r="19685" b="19050"/>
                <wp:wrapNone/>
                <wp:docPr id="6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782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rgbClr val="FFFF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F470299" id="AutoShape 50" o:spid="_x0000_s1026" style="position:absolute;margin-left:146.45pt;margin-top:110.5pt;width:60pt;height:6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" fillcolor="white [3201]" strokecolor="yellow" strokeweight="2.5pt">
                <v:fill opacity="0"/>
                <v:shadow color="#868686"/>
              </v:roundrect>
            </w:pict>
          </mc:Fallback>
        </mc:AlternateContent>
      </w:r>
      <w:r>
        <w:rPr>
          <w:rFonts w:ascii="Times New Roman" w:hAnsi="Times New Roman"/>
          <w:b/>
          <w:noProof/>
          <w:sz w:val="24"/>
          <w:lang w:val="sk-SK"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editId="24E27BC4">
                <wp:simplePos x="0" y="0"/>
                <wp:positionH relativeFrom="column">
                  <wp:posOffset>930285</wp:posOffset>
                </wp:positionH>
                <wp:positionV relativeFrom="paragraph">
                  <wp:posOffset>910874</wp:posOffset>
                </wp:positionV>
                <wp:extent cx="762000" cy="386715"/>
                <wp:effectExtent l="18415" t="20320" r="19685" b="21590"/>
                <wp:wrapNone/>
                <wp:docPr id="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3867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8D7F02" id="AutoShape 49" o:spid="_x0000_s1026" style="position:absolute;margin-left:73.25pt;margin-top:71.7pt;width:60pt;height:30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" fillcolor="white [3201]" strokecolor="#548dd4 [1951]" strokeweight="2.5pt">
                <v:fill opacity="0"/>
                <v:shadow color="#868686"/>
              </v:roundrect>
            </w:pict>
          </mc:Fallback>
        </mc:AlternateContent>
      </w: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editId="4F072377">
                <wp:simplePos x="0" y="0"/>
                <wp:positionH relativeFrom="column">
                  <wp:posOffset>3717925</wp:posOffset>
                </wp:positionH>
                <wp:positionV relativeFrom="paragraph">
                  <wp:posOffset>942340</wp:posOffset>
                </wp:positionV>
                <wp:extent cx="325755" cy="1714500"/>
                <wp:effectExtent l="20955" t="19050" r="24765" b="19050"/>
                <wp:wrapNone/>
                <wp:docPr id="3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755" cy="1714500"/>
                        </a:xfrm>
                        <a:prstGeom prst="rightBracket">
                          <a:avLst>
                            <a:gd name="adj" fmla="val 4386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4056E9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AutoShape 42" o:spid="_x0000_s1026" type="#_x0000_t86" style="position:absolute;margin-left:292.75pt;margin-top:74.2pt;width:25.65pt;height:1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" filled="t" fillcolor="white [3201]" strokecolor="#d8d8d8 [2732]" strokeweight="2.5pt">
                <v:fill opacity="0"/>
                <v:shadow color="#868686"/>
              </v:shape>
            </w:pict>
          </mc:Fallback>
        </mc:AlternateContent>
      </w:r>
      <w:r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255915A6">
                <wp:simplePos x="0" y="0"/>
                <wp:positionH relativeFrom="column">
                  <wp:posOffset>5103561</wp:posOffset>
                </wp:positionH>
                <wp:positionV relativeFrom="paragraph">
                  <wp:posOffset>942634</wp:posOffset>
                </wp:positionV>
                <wp:extent cx="325755" cy="1714500"/>
                <wp:effectExtent l="16510" t="19050" r="19685" b="19050"/>
                <wp:wrapNone/>
                <wp:docPr id="4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325755" cy="1714500"/>
                        </a:xfrm>
                        <a:prstGeom prst="rightBracket">
                          <a:avLst>
                            <a:gd name="adj" fmla="val 4386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  <a:alpha val="0"/>
                          </a:schemeClr>
                        </a:solidFill>
                        <a:ln w="31750"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3383" id="AutoShape 43" o:spid="_x0000_s1026" type="#_x0000_t86" style="position:absolute;margin-left:401.85pt;margin-top:74.2pt;width:25.65pt;height:13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" filled="t" fillcolor="white [3201]" strokecolor="#d8d8d8 [2732]" strokeweight="2.5pt">
                <v:fill opacity="0"/>
                <v:shadow color="#868686"/>
              </v:shape>
            </w:pict>
          </mc:Fallback>
        </mc:AlternateContent>
      </w:r>
      <w:r w:rsidR="003C70C8">
        <w:rPr>
          <w:rFonts w:ascii="Times New Roman" w:hAnsi="Times New Roman"/>
          <w:noProof/>
          <w:sz w:val="24"/>
          <w:szCs w:val="24"/>
          <w:lang w:val="sk-SK" w:eastAsia="sk-SK"/>
        </w:rPr>
        <mc:AlternateContent>
          <mc:Choice Requires="wps">
            <w:drawing>
              <wp:inline distT="0" distB="0" distL="0" distR="0" wp14:editId="635DAC81">
                <wp:extent cx="2779395" cy="3105150"/>
                <wp:effectExtent l="4445" t="4445" r="0" b="3810"/>
                <wp:docPr id="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316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95BCC" w14:textId="77777777" w:rsidR="002423AE" w:rsidRDefault="002423AE" w:rsidP="006A218A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42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2423AE" w:rsidRPr="00256E0C" w14:paraId="51C01BDB" w14:textId="77777777" w:rsidTr="00DD1140">
                              <w:trPr>
                                <w:trHeight w:val="202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436C56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DA0072B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F3FD3FC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EB462CF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93F6721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0644536" w14:textId="77777777" w:rsidR="002423AE" w:rsidRPr="00256E0C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2423AE" w:rsidRPr="00256E0C" w14:paraId="262A4973" w14:textId="77777777" w:rsidTr="00DD1140">
                              <w:trPr>
                                <w:trHeight w:val="134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1F9887C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CF5D469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DE2B868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DC935C9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B214F36" w14:textId="77777777" w:rsidR="002423AE" w:rsidRPr="00256E0C" w:rsidRDefault="002423AE" w:rsidP="00952D8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7E8B9BD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423AE" w:rsidRPr="00256E0C" w14:paraId="7ED8FB1D" w14:textId="77777777" w:rsidTr="003C3DA3">
                              <w:trPr>
                                <w:trHeight w:val="196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F5086B0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F4BD379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AFC9203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767A5ABF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EF853B0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7AF5BFC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D688C3F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423AE" w:rsidRPr="00256E0C" w14:paraId="06C0A112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5268A82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29C8A8D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A7BF73A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0C821CC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8C54BA7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3F41685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6109F6B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2423AE" w:rsidRPr="00256E0C" w14:paraId="78CAE46B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6EFD0CF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92A618D" w14:textId="77777777" w:rsidR="002423AE" w:rsidRPr="00256E0C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49ED3B95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D13A968" w14:textId="3A63C2A1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6656D24C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BCE8D72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2E150E1B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423AE" w:rsidRPr="00256E0C" w14:paraId="50CCD170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1AA9C912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E93761A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7A26B6FB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A46BEFC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7199081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AC97F3A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F22B028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2423AE" w:rsidRPr="00256E0C" w14:paraId="3C756514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5C8B8689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FB50F3B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101645FE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187E8FB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601B882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B10061A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0C6FA1A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7EB37B7D" w14:textId="77777777" w:rsidR="002423AE" w:rsidRDefault="002423AE" w:rsidP="006A218A"/>
                          <w:p w14:paraId="469578B3" w14:textId="77777777" w:rsidR="002423AE" w:rsidRPr="00573843" w:rsidRDefault="002423AE" w:rsidP="006A21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7384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2" o:spid="_x0000_s1032" type="#_x0000_t202" style="width:218.85pt;height:2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" stroked="f">
                <v:textbox style="mso-fit-shape-to-text:t">
                  <w:txbxContent>
                    <w:p w14:paraId="1BF95BCC" w14:textId="77777777" w:rsidR="002423AE" w:rsidRDefault="002423AE" w:rsidP="006A218A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42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2423AE" w:rsidRPr="00256E0C" w14:paraId="51C01BDB" w14:textId="77777777" w:rsidTr="00DD1140">
                        <w:trPr>
                          <w:trHeight w:val="202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436C56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DA0072B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F3FD3FC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EB462CF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93F6721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70644536" w14:textId="77777777" w:rsidR="002423AE" w:rsidRPr="00256E0C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c>
                      </w:tr>
                      <w:tr w:rsidR="002423AE" w:rsidRPr="00256E0C" w14:paraId="262A4973" w14:textId="77777777" w:rsidTr="00DD1140">
                        <w:trPr>
                          <w:trHeight w:val="134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1F9887C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CF5D469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DE2B868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DC935C9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5B214F36" w14:textId="77777777" w:rsidR="002423AE" w:rsidRPr="00256E0C" w:rsidRDefault="002423AE" w:rsidP="00952D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7E8B9BD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423AE" w:rsidRPr="00256E0C" w14:paraId="7ED8FB1D" w14:textId="77777777" w:rsidTr="003C3DA3">
                        <w:trPr>
                          <w:trHeight w:val="196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F5086B0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F4BD379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AFC9203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767A5ABF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4EF853B0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27AF5BFC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0D688C3F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423AE" w:rsidRPr="00256E0C" w14:paraId="06C0A112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5268A82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29C8A8D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1A7BF73A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0C821CC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38C54BA7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03F41685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6109F6B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2423AE" w:rsidRPr="00256E0C" w14:paraId="78CAE46B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6EFD0CF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92A618D" w14:textId="77777777" w:rsidR="002423AE" w:rsidRPr="00256E0C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49ED3B95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D13A968" w14:textId="3A63C2A1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6656D24C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BCE8D72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2E150E1B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2423AE" w:rsidRPr="00256E0C" w14:paraId="50CCD170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1AA9C912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E93761A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7A26B6FB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A46BEFC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7199081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AC97F3A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F22B028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2423AE" w:rsidRPr="00256E0C" w14:paraId="3C756514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5C8B8689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6FB50F3B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101645FE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187E8FB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601B882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B10061A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0C6FA1A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7EB37B7D" w14:textId="77777777" w:rsidR="002423AE" w:rsidRDefault="002423AE" w:rsidP="006A218A"/>
                    <w:p w14:paraId="469578B3" w14:textId="77777777" w:rsidR="002423AE" w:rsidRPr="00573843" w:rsidRDefault="002423AE" w:rsidP="006A218A">
                      <w:pPr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73843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C70C8">
        <w:rPr>
          <w:rFonts w:ascii="Times New Roman" w:hAnsi="Times New Roman"/>
          <w:noProof/>
          <w:sz w:val="24"/>
          <w:szCs w:val="24"/>
          <w:lang w:val="sk-SK" w:eastAsia="sk-SK"/>
        </w:rPr>
        <mc:AlternateContent>
          <mc:Choice Requires="wps">
            <w:drawing>
              <wp:inline distT="0" distB="0" distL="0" distR="0">
                <wp:extent cx="2779395" cy="3105150"/>
                <wp:effectExtent l="4445" t="4445" r="0" b="3810"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3163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1B48D5" w14:textId="77777777" w:rsidR="002423AE" w:rsidRDefault="002423AE" w:rsidP="006A218A"/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34"/>
                              <w:gridCol w:w="425"/>
                              <w:gridCol w:w="236"/>
                              <w:gridCol w:w="737"/>
                              <w:gridCol w:w="737"/>
                              <w:gridCol w:w="737"/>
                              <w:gridCol w:w="737"/>
                            </w:tblGrid>
                            <w:tr w:rsidR="002423AE" w:rsidRPr="00256E0C" w14:paraId="30078FB5" w14:textId="77777777" w:rsidTr="00DD1140">
                              <w:trPr>
                                <w:trHeight w:val="202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9C5BD31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1F7C1EA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8D701EE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B71CBB8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7A13DE4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FD02AD2" w14:textId="77777777" w:rsidR="002423AE" w:rsidRPr="00256E0C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2423AE" w:rsidRPr="00256E0C" w14:paraId="2E28A8A7" w14:textId="77777777" w:rsidTr="00DD1140">
                              <w:trPr>
                                <w:trHeight w:val="134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D20EF4B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388D03C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12A96C49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8ABE1DF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504E813" w14:textId="77777777" w:rsidR="002423AE" w:rsidRPr="00256E0C" w:rsidRDefault="002423AE" w:rsidP="00952D8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56E0C">
                                    <w:rPr>
                                      <w:sz w:val="28"/>
                                      <w:szCs w:val="2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848065A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423AE" w:rsidRPr="00256E0C" w14:paraId="2EE36124" w14:textId="77777777" w:rsidTr="003C3DA3">
                              <w:trPr>
                                <w:trHeight w:val="196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8DACF1B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D4820BE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31CDC02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5312167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8DB3CBF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5DB61412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D2CE895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423AE" w:rsidRPr="00256E0C" w14:paraId="6CF7A998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41260B7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301546FD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B513113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4D48596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815A39B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1326286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4FA9A21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423AE" w:rsidRPr="00256E0C" w14:paraId="45BC8CA7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432229A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2666DD9" w14:textId="77777777" w:rsidR="002423AE" w:rsidRPr="00256E0C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6E90FA11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AD64F04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AA23B93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CD43830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47C75B5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</w:tr>
                            <w:tr w:rsidR="002423AE" w:rsidRPr="00256E0C" w14:paraId="60759CB0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6D6CABB8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D04B5DD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single" w:sz="8" w:space="0" w:color="auto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38C1E196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00F80C8A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705C3D4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336709C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1A8AF8C0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2423AE" w:rsidRPr="00256E0C" w14:paraId="5D3360F8" w14:textId="77777777" w:rsidTr="003C3DA3">
                              <w:trPr>
                                <w:cantSplit/>
                                <w:trHeight w:hRule="exact" w:val="737"/>
                              </w:trPr>
                              <w:tc>
                                <w:tcPr>
                                  <w:tcW w:w="5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auto"/>
                                  </w:tcBorders>
                                </w:tcPr>
                                <w:p w14:paraId="1B08FBF5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2B6AEAF" w14:textId="77777777" w:rsidR="002423AE" w:rsidRDefault="002423AE" w:rsidP="003C3DA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14:paraId="755850C1" w14:textId="77777777" w:rsidR="002423AE" w:rsidRPr="00256E0C" w:rsidRDefault="002423AE" w:rsidP="003C3DA3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81EEC81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3563FC63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57D62E8A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shd w:val="clear" w:color="auto" w:fill="auto"/>
                                  <w:vAlign w:val="center"/>
                                </w:tcPr>
                                <w:p w14:paraId="4EC45666" w14:textId="77777777" w:rsidR="002423AE" w:rsidRPr="00DD1140" w:rsidRDefault="002423AE" w:rsidP="003C3DA3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171BE2BD" w14:textId="77777777" w:rsidR="002423AE" w:rsidRDefault="002423AE" w:rsidP="006A218A"/>
                          <w:p w14:paraId="23D61B91" w14:textId="77777777" w:rsidR="002423AE" w:rsidRPr="00573843" w:rsidRDefault="002423AE" w:rsidP="006A21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73843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1" o:spid="_x0000_s1033" type="#_x0000_t202" style="width:218.85pt;height:24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" stroked="f">
                <v:textbox style="mso-fit-shape-to-text:t">
                  <w:txbxContent>
                    <w:p w14:paraId="081B48D5" w14:textId="77777777" w:rsidR="002423AE" w:rsidRDefault="002423AE" w:rsidP="006A218A"/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34"/>
                        <w:gridCol w:w="425"/>
                        <w:gridCol w:w="236"/>
                        <w:gridCol w:w="737"/>
                        <w:gridCol w:w="737"/>
                        <w:gridCol w:w="737"/>
                        <w:gridCol w:w="737"/>
                      </w:tblGrid>
                      <w:tr w:rsidR="002423AE" w:rsidRPr="00256E0C" w14:paraId="30078FB5" w14:textId="77777777" w:rsidTr="00DD1140">
                        <w:trPr>
                          <w:trHeight w:val="202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9C5BD31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1F7C1EA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8D701EE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5B71CBB8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7A13DE4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3FD02AD2" w14:textId="77777777" w:rsidR="002423AE" w:rsidRPr="00256E0C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c>
                      </w:tr>
                      <w:tr w:rsidR="002423AE" w:rsidRPr="00256E0C" w14:paraId="2E28A8A7" w14:textId="77777777" w:rsidTr="00DD1140">
                        <w:trPr>
                          <w:trHeight w:val="134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D20EF4B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388D03C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12A96C49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08ABE1DF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74" w:type="dxa"/>
                            <w:gridSpan w:val="2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4504E813" w14:textId="77777777" w:rsidR="002423AE" w:rsidRPr="00256E0C" w:rsidRDefault="002423AE" w:rsidP="00952D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6E0C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6848065A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423AE" w:rsidRPr="00256E0C" w14:paraId="2EE36124" w14:textId="77777777" w:rsidTr="003C3DA3">
                        <w:trPr>
                          <w:trHeight w:val="196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8DACF1B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2D4820BE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431CDC02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45312167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08DB3CBF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</w:tcPr>
                          <w:p w14:paraId="5DB61412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2D2CE895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423AE" w:rsidRPr="00256E0C" w14:paraId="6CF7A998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41260B7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14:paraId="301546FD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3B513113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4D48596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815A39B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51326286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4FA9A21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2423AE" w:rsidRPr="00256E0C" w14:paraId="45BC8CA7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432229A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42666DD9" w14:textId="77777777" w:rsidR="002423AE" w:rsidRPr="00256E0C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6E90FA11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AD64F04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AA23B93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CD43830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47C75B5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</w:tr>
                      <w:tr w:rsidR="002423AE" w:rsidRPr="00256E0C" w14:paraId="60759CB0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6D6CABB8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  <w:shd w:val="clear" w:color="auto" w:fill="auto"/>
                            <w:vAlign w:val="center"/>
                          </w:tcPr>
                          <w:p w14:paraId="7D04B5DD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single" w:sz="8" w:space="0" w:color="auto"/>
                              <w:bottom w:val="nil"/>
                            </w:tcBorders>
                            <w:shd w:val="clear" w:color="auto" w:fill="auto"/>
                          </w:tcPr>
                          <w:p w14:paraId="38C1E196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00F80C8A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705C3D4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336709C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1A8AF8C0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2423AE" w:rsidRPr="00256E0C" w14:paraId="5D3360F8" w14:textId="77777777" w:rsidTr="003C3DA3">
                        <w:trPr>
                          <w:cantSplit/>
                          <w:trHeight w:hRule="exact" w:val="737"/>
                        </w:trPr>
                        <w:tc>
                          <w:tcPr>
                            <w:tcW w:w="534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auto"/>
                            </w:tcBorders>
                          </w:tcPr>
                          <w:p w14:paraId="1B08FBF5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14:paraId="42B6AEAF" w14:textId="77777777" w:rsidR="002423AE" w:rsidRDefault="002423AE" w:rsidP="003C3DA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36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shd w:val="clear" w:color="auto" w:fill="auto"/>
                          </w:tcPr>
                          <w:p w14:paraId="755850C1" w14:textId="77777777" w:rsidR="002423AE" w:rsidRPr="00256E0C" w:rsidRDefault="002423AE" w:rsidP="003C3D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81EEC81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3563FC63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57D62E8A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37" w:type="dxa"/>
                            <w:shd w:val="clear" w:color="auto" w:fill="auto"/>
                            <w:vAlign w:val="center"/>
                          </w:tcPr>
                          <w:p w14:paraId="4EC45666" w14:textId="77777777" w:rsidR="002423AE" w:rsidRPr="00DD1140" w:rsidRDefault="002423AE" w:rsidP="003C3DA3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171BE2BD" w14:textId="77777777" w:rsidR="002423AE" w:rsidRDefault="002423AE" w:rsidP="006A218A"/>
                    <w:p w14:paraId="23D61B91" w14:textId="77777777" w:rsidR="002423AE" w:rsidRPr="00573843" w:rsidRDefault="002423AE" w:rsidP="006A218A">
                      <w:pPr>
                        <w:rPr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73843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EC5846" w14:textId="77777777" w:rsidR="006A218A" w:rsidRDefault="006A218A" w:rsidP="00420890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29BF733F" w14:textId="77777777" w:rsidR="006C6963" w:rsidRDefault="006C6963">
      <w:pPr>
        <w:rPr>
          <w:noProof w:val="0"/>
          <w:szCs w:val="20"/>
          <w:lang w:eastAsia="en-US"/>
        </w:rPr>
      </w:pPr>
      <w:r>
        <w:br w:type="page"/>
      </w:r>
    </w:p>
    <w:p w14:paraId="71036405" w14:textId="46579A18" w:rsidR="006A218A" w:rsidRDefault="006A218A" w:rsidP="006A218A">
      <w:pPr>
        <w:pStyle w:val="Obyajntext"/>
        <w:rPr>
          <w:rFonts w:ascii="Times New Roman" w:hAnsi="Times New Roman"/>
          <w:sz w:val="24"/>
          <w:lang w:val="sk-SK"/>
        </w:rPr>
      </w:pPr>
      <w:r w:rsidRPr="00C05A9A">
        <w:rPr>
          <w:rFonts w:ascii="Times New Roman" w:hAnsi="Times New Roman"/>
          <w:sz w:val="24"/>
          <w:lang w:val="sk-SK"/>
        </w:rPr>
        <w:lastRenderedPageBreak/>
        <w:t>M</w:t>
      </w:r>
      <w:r w:rsidR="00CD542C">
        <w:rPr>
          <w:rFonts w:ascii="Times New Roman" w:hAnsi="Times New Roman"/>
          <w:sz w:val="24"/>
          <w:lang w:val="sk-SK"/>
        </w:rPr>
        <w:t>K</w:t>
      </w:r>
      <w:r w:rsidRPr="00C05A9A">
        <w:rPr>
          <w:rFonts w:ascii="Times New Roman" w:hAnsi="Times New Roman"/>
          <w:sz w:val="24"/>
          <w:lang w:val="sk-SK"/>
        </w:rPr>
        <w:t xml:space="preserve">NF: </w:t>
      </w:r>
    </w:p>
    <w:p w14:paraId="2A2117EB" w14:textId="50824ADB" w:rsidR="006A218A" w:rsidRPr="00E26C10" w:rsidRDefault="006A218A" w:rsidP="006A218A">
      <w:pPr>
        <w:pStyle w:val="Obyajntext"/>
        <w:rPr>
          <w:rFonts w:ascii="Times New Roman" w:hAnsi="Times New Roman"/>
          <w:i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A=</m:t>
          </m:r>
          <m:r>
            <w:rPr>
              <w:rFonts w:ascii="Cambria Math" w:hAnsi="Cambria Math"/>
              <w:sz w:val="24"/>
            </w:rPr>
            <m:t>a+b</m:t>
          </m:r>
        </m:oMath>
      </m:oMathPara>
    </w:p>
    <w:p w14:paraId="0D983CFA" w14:textId="4B1F5DA7" w:rsidR="006A218A" w:rsidRPr="00FF5616" w:rsidRDefault="006A218A" w:rsidP="006A218A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B=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a+b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.(a+c)</m:t>
          </m:r>
        </m:oMath>
      </m:oMathPara>
    </w:p>
    <w:p w14:paraId="59948485" w14:textId="4516211D" w:rsidR="006A218A" w:rsidRPr="00FF5616" w:rsidRDefault="006A218A" w:rsidP="006A218A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C=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a+b+c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c</m:t>
                  </m:r>
                </m:e>
              </m:acc>
            </m:e>
          </m:d>
        </m:oMath>
      </m:oMathPara>
    </w:p>
    <w:p w14:paraId="714C1411" w14:textId="77777777" w:rsidR="006A218A" w:rsidRPr="00FF5616" w:rsidRDefault="006A218A" w:rsidP="006A218A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D=d</m:t>
          </m:r>
        </m:oMath>
      </m:oMathPara>
    </w:p>
    <w:p w14:paraId="0EAAB2C9" w14:textId="77777777" w:rsidR="006A218A" w:rsidRDefault="006A218A" w:rsidP="00420890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45997DFE" w14:textId="77777777" w:rsidR="00E26C10" w:rsidRDefault="00E26C10" w:rsidP="00E26C10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t xml:space="preserve">Prepis na </w:t>
      </w:r>
      <w:r>
        <w:rPr>
          <w:rFonts w:ascii="Times New Roman" w:hAnsi="Times New Roman"/>
          <w:b/>
          <w:sz w:val="24"/>
          <w:lang w:val="sk-SK"/>
        </w:rPr>
        <w:t>NOR</w:t>
      </w:r>
      <w:r w:rsidRPr="00C05A9A">
        <w:rPr>
          <w:rFonts w:ascii="Times New Roman" w:hAnsi="Times New Roman"/>
          <w:b/>
          <w:sz w:val="24"/>
          <w:lang w:val="sk-SK"/>
        </w:rPr>
        <w:t>:</w:t>
      </w:r>
    </w:p>
    <w:p w14:paraId="5F71C432" w14:textId="77777777" w:rsidR="00DA5D60" w:rsidRPr="00C05A9A" w:rsidRDefault="00DA5D60" w:rsidP="00E26C10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2A80AA5A" w14:textId="44564BDC" w:rsidR="00E26C10" w:rsidRPr="00653377" w:rsidRDefault="00E26C10" w:rsidP="00E26C10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A=</m:t>
          </m:r>
          <m:r>
            <w:rPr>
              <w:rFonts w:ascii="Cambria Math" w:hAnsi="Cambria Math"/>
              <w:sz w:val="24"/>
            </w:rPr>
            <m:t>a+b</m:t>
          </m:r>
        </m:oMath>
      </m:oMathPara>
    </w:p>
    <w:p w14:paraId="6AFC8A58" w14:textId="43ABACC2" w:rsidR="00E26C10" w:rsidRPr="00653377" w:rsidRDefault="00E26C10" w:rsidP="00E26C10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a+b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*(a+b)</m:t>
          </m:r>
        </m:oMath>
      </m:oMathPara>
    </w:p>
    <w:p w14:paraId="5858841E" w14:textId="7BB8273C" w:rsidR="00E26C10" w:rsidRPr="00653377" w:rsidRDefault="00E26C10" w:rsidP="00E26C10">
      <w:pPr>
        <w:pStyle w:val="Obyaj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=</m:t>
        </m:r>
        <m:acc>
          <m:accPr>
            <m:chr m:val="̿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a+b</m:t>
                </m:r>
              </m:e>
            </m:d>
            <m:r>
              <w:rPr>
                <w:rFonts w:ascii="Cambria Math" w:hAnsi="Cambria Math"/>
                <w:sz w:val="24"/>
                <w:lang w:val="sk-SK"/>
              </w:rPr>
              <m:t>*(a+b)</m:t>
            </m:r>
          </m:e>
        </m:acc>
      </m:oMath>
      <w:r w:rsidR="002423AE">
        <w:rPr>
          <w:rFonts w:ascii="Times New Roman" w:hAnsi="Times New Roman"/>
          <w:sz w:val="24"/>
          <w:lang w:val="sk-SK"/>
        </w:rPr>
        <w:tab/>
      </w:r>
      <w:r w:rsidR="002423AE">
        <w:rPr>
          <w:rFonts w:ascii="Times New Roman" w:hAnsi="Times New Roman"/>
          <w:sz w:val="24"/>
          <w:lang w:val="sk-SK"/>
        </w:rPr>
        <w:tab/>
      </w:r>
      <w:r w:rsidR="002423AE">
        <w:rPr>
          <w:rFonts w:ascii="Times New Roman" w:hAnsi="Times New Roman"/>
          <w:sz w:val="24"/>
          <w:lang w:val="sk-SK"/>
        </w:rPr>
        <w:tab/>
        <w:t>Pravidlá o dvojnásobnej a viacnásobnej negácii</w:t>
      </w:r>
    </w:p>
    <w:p w14:paraId="6D1018F8" w14:textId="77777777" w:rsidR="0050484F" w:rsidRDefault="00B03ADF" w:rsidP="00E26C10">
      <w:pPr>
        <w:pStyle w:val="Obyaj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a+b</m:t>
                    </m:r>
                  </m:e>
                </m:d>
              </m:e>
            </m:acc>
            <m:r>
              <w:rPr>
                <w:rFonts w:ascii="Cambria Math" w:hAnsi="Cambria Math"/>
                <w:sz w:val="24"/>
                <w:lang w:val="sk-SK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(a+b)</m:t>
                </m:r>
              </m:e>
            </m:acc>
          </m:e>
        </m:acc>
      </m:oMath>
      <w:r w:rsidR="002423AE">
        <w:rPr>
          <w:rFonts w:ascii="Times New Roman" w:hAnsi="Times New Roman"/>
          <w:sz w:val="24"/>
          <w:lang w:val="sk-SK"/>
        </w:rPr>
        <w:tab/>
      </w:r>
      <w:r w:rsidR="002423AE">
        <w:rPr>
          <w:rFonts w:ascii="Times New Roman" w:hAnsi="Times New Roman"/>
          <w:sz w:val="24"/>
          <w:lang w:val="sk-SK"/>
        </w:rPr>
        <w:tab/>
      </w:r>
      <w:r w:rsidR="002423AE">
        <w:rPr>
          <w:rFonts w:ascii="Times New Roman" w:hAnsi="Times New Roman"/>
          <w:sz w:val="24"/>
          <w:lang w:val="sk-SK"/>
        </w:rPr>
        <w:tab/>
        <w:t>de Morganové pravidlá</w:t>
      </w:r>
    </w:p>
    <w:p w14:paraId="4656F9D7" w14:textId="7573CDED" w:rsidR="00B03ADF" w:rsidRPr="0050484F" w:rsidRDefault="00B03ADF" w:rsidP="00E26C10">
      <w:pPr>
        <w:pStyle w:val="Obyaj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  <m:r>
              <w:rPr>
                <w:rFonts w:ascii="Cambria Math" w:hAnsi="Cambria Math"/>
                <w:sz w:val="24"/>
                <w:lang w:val="sk-SK"/>
              </w:rPr>
              <m:t>↓</m:t>
            </m:r>
            <m:r>
              <w:rPr>
                <w:rFonts w:ascii="Cambria Math" w:hAnsi="Cambria Math"/>
                <w:sz w:val="24"/>
              </w:rPr>
              <m:t>b</m:t>
            </m:r>
          </m:e>
        </m:d>
        <m:r>
          <w:rPr>
            <w:rFonts w:ascii="Cambria Math" w:hAnsi="Cambria Math"/>
            <w:sz w:val="24"/>
            <w:lang w:val="sk-SK"/>
          </w:rPr>
          <m:t>↓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</m:t>
            </m:r>
            <m:r>
              <w:rPr>
                <w:rFonts w:ascii="Cambria Math" w:hAnsi="Cambria Math"/>
                <w:sz w:val="24"/>
                <w:lang w:val="sk-SK"/>
              </w:rPr>
              <m:t>↓</m:t>
            </m:r>
            <m:r>
              <w:rPr>
                <w:rFonts w:ascii="Cambria Math" w:hAnsi="Cambria Math"/>
                <w:sz w:val="24"/>
              </w:rPr>
              <m:t>b</m:t>
            </m:r>
          </m:e>
        </m:d>
      </m:oMath>
      <w:r w:rsidR="0050484F">
        <w:rPr>
          <w:rFonts w:ascii="Times New Roman" w:hAnsi="Times New Roman"/>
          <w:sz w:val="24"/>
        </w:rPr>
        <w:tab/>
      </w:r>
      <w:r w:rsidR="0050484F">
        <w:rPr>
          <w:rFonts w:ascii="Times New Roman" w:hAnsi="Times New Roman"/>
          <w:sz w:val="24"/>
        </w:rPr>
        <w:tab/>
      </w:r>
      <w:r w:rsidR="0050484F">
        <w:rPr>
          <w:rFonts w:ascii="Times New Roman" w:hAnsi="Times New Roman"/>
          <w:sz w:val="24"/>
        </w:rPr>
        <w:tab/>
        <w:t>Úprava na Peirceov tvar</w:t>
      </w:r>
    </w:p>
    <w:p w14:paraId="77DD6CD0" w14:textId="4AB7755B" w:rsidR="00E26C10" w:rsidRPr="00653377" w:rsidRDefault="00E26C10" w:rsidP="00E26C10">
      <w:pPr>
        <w:pStyle w:val="Obyajntext"/>
        <w:rPr>
          <w:rFonts w:ascii="Times New Roman" w:hAnsi="Times New Roman"/>
          <w:i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B=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a+b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.(a+c)</m:t>
          </m:r>
        </m:oMath>
      </m:oMathPara>
    </w:p>
    <w:p w14:paraId="5CDD7311" w14:textId="6D120ABB" w:rsidR="00E26C10" w:rsidRPr="00653377" w:rsidRDefault="00E26C10" w:rsidP="00E26C10">
      <w:pPr>
        <w:pStyle w:val="Obyajntext"/>
        <w:rPr>
          <w:rFonts w:ascii="Times New Roman" w:hAnsi="Times New Roman"/>
          <w:i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a+b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sk-SK"/>
                  </w:rPr>
                  <m:t>.(a+c)</m:t>
                </m:r>
              </m:e>
            </m:acc>
          </m:e>
        </m:acc>
      </m:oMath>
      <w:r w:rsidR="002423AE">
        <w:rPr>
          <w:rFonts w:ascii="Times New Roman" w:hAnsi="Times New Roman"/>
          <w:i/>
          <w:sz w:val="24"/>
          <w:lang w:val="sk-SK"/>
        </w:rPr>
        <w:tab/>
      </w:r>
      <w:r w:rsidR="002423AE">
        <w:rPr>
          <w:rFonts w:ascii="Times New Roman" w:hAnsi="Times New Roman"/>
          <w:i/>
          <w:sz w:val="24"/>
          <w:lang w:val="sk-SK"/>
        </w:rPr>
        <w:tab/>
      </w:r>
      <w:r w:rsidR="002423AE">
        <w:rPr>
          <w:rFonts w:ascii="Times New Roman" w:hAnsi="Times New Roman"/>
          <w:i/>
          <w:sz w:val="24"/>
          <w:lang w:val="sk-SK"/>
        </w:rPr>
        <w:tab/>
      </w:r>
      <w:r w:rsidR="002423AE">
        <w:rPr>
          <w:rFonts w:ascii="Times New Roman" w:hAnsi="Times New Roman"/>
          <w:sz w:val="24"/>
          <w:lang w:val="sk-SK"/>
        </w:rPr>
        <w:t>Pravidlá o dvojnásobnej a viacnásobnej negácii</w:t>
      </w:r>
    </w:p>
    <w:p w14:paraId="59FC203C" w14:textId="63FD910F" w:rsidR="00E26C10" w:rsidRPr="002423AE" w:rsidRDefault="00E26C10" w:rsidP="00E26C10">
      <w:pPr>
        <w:pStyle w:val="Obyaj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a+b</m:t>
                    </m:r>
                  </m:e>
                </m:d>
              </m:e>
            </m:acc>
            <m:r>
              <w:rPr>
                <w:rFonts w:ascii="Cambria Math" w:hAnsi="Cambria Math"/>
                <w:sz w:val="24"/>
                <w:lang w:val="sk-SK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sk-SK"/>
                  </w:rPr>
                  <m:t>(a+c)</m:t>
                </m:r>
              </m:e>
            </m:acc>
          </m:e>
        </m:acc>
      </m:oMath>
      <w:r w:rsidR="002423AE">
        <w:rPr>
          <w:rFonts w:ascii="Times New Roman" w:hAnsi="Times New Roman"/>
          <w:i/>
          <w:sz w:val="24"/>
          <w:lang w:val="sk-SK"/>
        </w:rPr>
        <w:tab/>
      </w:r>
      <w:r w:rsidR="002423AE">
        <w:rPr>
          <w:rFonts w:ascii="Times New Roman" w:hAnsi="Times New Roman"/>
          <w:i/>
          <w:sz w:val="24"/>
          <w:lang w:val="sk-SK"/>
        </w:rPr>
        <w:tab/>
      </w:r>
      <w:r w:rsidR="002423AE">
        <w:rPr>
          <w:rFonts w:ascii="Times New Roman" w:hAnsi="Times New Roman"/>
          <w:i/>
          <w:sz w:val="24"/>
          <w:lang w:val="sk-SK"/>
        </w:rPr>
        <w:tab/>
      </w:r>
      <w:r w:rsidR="002423AE">
        <w:rPr>
          <w:rFonts w:ascii="Times New Roman" w:hAnsi="Times New Roman"/>
          <w:sz w:val="24"/>
          <w:lang w:val="sk-SK"/>
        </w:rPr>
        <w:t>de Morganové pravidlá</w:t>
      </w:r>
    </w:p>
    <w:p w14:paraId="2C7FFCDA" w14:textId="57CE4E02" w:rsidR="00E26C10" w:rsidRPr="00FF5616" w:rsidRDefault="00E47BAB" w:rsidP="00E26C10">
      <w:pPr>
        <w:pStyle w:val="Obyaj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a↓b</m:t>
            </m:r>
          </m:e>
        </m:d>
        <m:r>
          <w:rPr>
            <w:rFonts w:ascii="Cambria Math" w:hAnsi="Cambria Math"/>
            <w:sz w:val="24"/>
            <w:lang w:val="sk-SK"/>
          </w:rPr>
          <m:t>↓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a↓c</m:t>
            </m:r>
          </m:e>
        </m:d>
      </m:oMath>
      <w:r w:rsidR="0050484F">
        <w:rPr>
          <w:rFonts w:ascii="Times New Roman" w:hAnsi="Times New Roman"/>
          <w:sz w:val="24"/>
          <w:lang w:val="sk-SK"/>
        </w:rPr>
        <w:tab/>
      </w:r>
      <w:r w:rsidR="0050484F">
        <w:rPr>
          <w:rFonts w:ascii="Times New Roman" w:hAnsi="Times New Roman"/>
          <w:sz w:val="24"/>
          <w:lang w:val="sk-SK"/>
        </w:rPr>
        <w:tab/>
      </w:r>
      <w:r w:rsidR="0050484F">
        <w:rPr>
          <w:rFonts w:ascii="Times New Roman" w:hAnsi="Times New Roman"/>
          <w:sz w:val="24"/>
          <w:lang w:val="sk-SK"/>
        </w:rPr>
        <w:tab/>
      </w:r>
      <w:r w:rsidR="0050484F">
        <w:rPr>
          <w:rFonts w:ascii="Times New Roman" w:hAnsi="Times New Roman"/>
          <w:sz w:val="24"/>
        </w:rPr>
        <w:t>Úprava na Peirceov tvar</w:t>
      </w:r>
    </w:p>
    <w:p w14:paraId="398033A1" w14:textId="345222D5" w:rsidR="00E26C10" w:rsidRPr="004F38BE" w:rsidRDefault="00E26C10" w:rsidP="00E26C10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C=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sk-SK"/>
                </w:rPr>
                <m:t>a+b+c</m:t>
              </m:r>
            </m:e>
          </m:d>
          <m:r>
            <w:rPr>
              <w:rFonts w:ascii="Cambria Math" w:hAnsi="Cambria Math"/>
              <w:sz w:val="24"/>
              <w:lang w:val="sk-SK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c</m:t>
                  </m:r>
                </m:e>
              </m:acc>
            </m:e>
          </m:d>
        </m:oMath>
      </m:oMathPara>
    </w:p>
    <w:p w14:paraId="12B2B1AB" w14:textId="1A586B1B" w:rsidR="00E26C10" w:rsidRPr="004F38BE" w:rsidRDefault="00E26C10" w:rsidP="00E26C10">
      <w:pPr>
        <w:pStyle w:val="Obyaj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a+b+c</m:t>
                    </m:r>
                  </m:e>
                </m:d>
                <m:r>
                  <w:rPr>
                    <w:rFonts w:ascii="Cambria Math" w:hAnsi="Cambria Math"/>
                    <w:sz w:val="24"/>
                    <w:lang w:val="sk-SK"/>
                  </w:rPr>
                  <m:t>.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sk-S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sk-SK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sk-S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sk-SK"/>
                          </w:rPr>
                          <m:t>c</m:t>
                        </m:r>
                      </m:e>
                    </m:acc>
                  </m:e>
                </m:d>
              </m:e>
            </m:acc>
          </m:e>
        </m:acc>
      </m:oMath>
      <w:r w:rsidR="0050484F">
        <w:rPr>
          <w:rFonts w:ascii="Times New Roman" w:hAnsi="Times New Roman"/>
          <w:sz w:val="24"/>
          <w:lang w:val="sk-SK"/>
        </w:rPr>
        <w:tab/>
      </w:r>
      <w:r w:rsidR="0050484F">
        <w:rPr>
          <w:rFonts w:ascii="Times New Roman" w:hAnsi="Times New Roman"/>
          <w:sz w:val="24"/>
          <w:lang w:val="sk-SK"/>
        </w:rPr>
        <w:tab/>
      </w:r>
      <w:r w:rsidR="0050484F">
        <w:rPr>
          <w:rFonts w:ascii="Times New Roman" w:hAnsi="Times New Roman"/>
          <w:sz w:val="24"/>
          <w:lang w:val="sk-SK"/>
        </w:rPr>
        <w:t>Pravidlá o dvojnásobnej a viacnásobnej negácii</w:t>
      </w:r>
    </w:p>
    <w:p w14:paraId="7ACF6D19" w14:textId="7F4A60D5" w:rsidR="00E26C10" w:rsidRPr="004F38BE" w:rsidRDefault="00E26C10" w:rsidP="00E26C10">
      <w:pPr>
        <w:pStyle w:val="Obyaj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a+b+c</m:t>
                    </m:r>
                  </m:e>
                </m:d>
              </m:e>
            </m:acc>
            <m:r>
              <w:rPr>
                <w:rFonts w:ascii="Cambria Math" w:hAnsi="Cambria Math"/>
                <w:sz w:val="24"/>
                <w:lang w:val="sk-SK"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lang w:val="sk-SK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sk-SK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sk-S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sk-SK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  <w:lang w:val="sk-SK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sk-SK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  <w:lang w:val="sk-SK"/>
                          </w:rPr>
                          <m:t>c</m:t>
                        </m:r>
                      </m:e>
                    </m:acc>
                  </m:e>
                </m:d>
              </m:e>
            </m:acc>
          </m:e>
        </m:acc>
      </m:oMath>
      <w:r w:rsidR="0050484F">
        <w:rPr>
          <w:rFonts w:ascii="Times New Roman" w:hAnsi="Times New Roman"/>
          <w:sz w:val="24"/>
          <w:lang w:val="sk-SK"/>
        </w:rPr>
        <w:tab/>
      </w:r>
      <w:r w:rsidR="0050484F">
        <w:rPr>
          <w:rFonts w:ascii="Times New Roman" w:hAnsi="Times New Roman"/>
          <w:sz w:val="24"/>
          <w:lang w:val="sk-SK"/>
        </w:rPr>
        <w:tab/>
      </w:r>
      <w:r w:rsidR="0050484F">
        <w:rPr>
          <w:rFonts w:ascii="Times New Roman" w:hAnsi="Times New Roman"/>
          <w:sz w:val="24"/>
          <w:lang w:val="sk-SK"/>
        </w:rPr>
        <w:t>de Morganové pravidlá</w:t>
      </w:r>
      <w:bookmarkStart w:id="0" w:name="_GoBack"/>
      <w:bookmarkEnd w:id="0"/>
    </w:p>
    <w:p w14:paraId="4037270D" w14:textId="25CB31A9" w:rsidR="00E26C10" w:rsidRPr="00FF5616" w:rsidRDefault="00E26C10" w:rsidP="00E26C10">
      <w:pPr>
        <w:pStyle w:val="Obyajntext"/>
        <w:rPr>
          <w:rFonts w:ascii="Times New Roman" w:hAnsi="Times New Roman"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a↓b↓c</m:t>
            </m:r>
          </m:e>
        </m:d>
        <m:r>
          <w:rPr>
            <w:rFonts w:ascii="Cambria Math" w:hAnsi="Cambria Math"/>
            <w:sz w:val="24"/>
            <w:lang w:val="sk-SK"/>
          </w:rPr>
          <m:t>↓(</m:t>
        </m:r>
        <m:d>
          <m:dPr>
            <m:ctrlPr>
              <w:rPr>
                <w:rFonts w:ascii="Cambria Math" w:hAnsi="Cambria Math"/>
                <w:i/>
                <w:sz w:val="24"/>
                <w:lang w:val="sk-SK"/>
              </w:rPr>
            </m:ctrlPr>
          </m:dPr>
          <m:e>
            <m:r>
              <w:rPr>
                <w:rFonts w:ascii="Cambria Math" w:hAnsi="Cambria Math"/>
                <w:sz w:val="24"/>
                <w:lang w:val="sk-SK"/>
              </w:rPr>
              <m:t>b↓)↓(c↓)</m:t>
            </m:r>
          </m:e>
        </m:d>
      </m:oMath>
      <w:r w:rsidR="0050484F">
        <w:rPr>
          <w:rFonts w:ascii="Times New Roman" w:hAnsi="Times New Roman"/>
          <w:sz w:val="24"/>
          <w:lang w:val="sk-SK"/>
        </w:rPr>
        <w:tab/>
      </w:r>
      <w:r w:rsidR="0050484F">
        <w:rPr>
          <w:rFonts w:ascii="Times New Roman" w:hAnsi="Times New Roman"/>
          <w:sz w:val="24"/>
        </w:rPr>
        <w:t>Úprava na Peirceov tvar</w:t>
      </w:r>
    </w:p>
    <w:p w14:paraId="1DE1B5B1" w14:textId="77777777" w:rsidR="00E26C10" w:rsidRPr="00FF5616" w:rsidRDefault="00E26C10" w:rsidP="00E26C10">
      <w:pPr>
        <w:pStyle w:val="Obyajntext"/>
        <w:rPr>
          <w:rFonts w:ascii="Times New Roman" w:hAnsi="Times New Roman"/>
          <w:sz w:val="24"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sk-SK"/>
            </w:rPr>
            <m:t>D=d</m:t>
          </m:r>
        </m:oMath>
      </m:oMathPara>
    </w:p>
    <w:p w14:paraId="77040FD4" w14:textId="77777777" w:rsidR="00E26C10" w:rsidRPr="00C05A9A" w:rsidRDefault="00E26C10" w:rsidP="00E26C10">
      <w:pPr>
        <w:pStyle w:val="Obyajntext"/>
        <w:rPr>
          <w:rFonts w:ascii="Times New Roman" w:hAnsi="Times New Roman"/>
          <w:i/>
          <w:iCs/>
          <w:sz w:val="24"/>
          <w:lang w:val="sk-SK"/>
        </w:rPr>
      </w:pPr>
      <m:oMath>
        <m:r>
          <w:rPr>
            <w:rFonts w:ascii="Cambria Math" w:hAnsi="Cambria Math"/>
            <w:sz w:val="24"/>
            <w:lang w:val="sk-SK"/>
          </w:rPr>
          <m:t>↓</m:t>
        </m:r>
      </m:oMath>
      <w:r w:rsidRPr="00C05A9A">
        <w:rPr>
          <w:rFonts w:ascii="Times New Roman" w:hAnsi="Times New Roman"/>
          <w:i/>
          <w:iCs/>
          <w:sz w:val="24"/>
          <w:lang w:val="sk-SK"/>
        </w:rPr>
        <w:t xml:space="preserve"> - </w:t>
      </w:r>
      <w:r w:rsidR="00CD542C">
        <w:rPr>
          <w:rFonts w:ascii="Times New Roman" w:hAnsi="Times New Roman"/>
          <w:i/>
          <w:iCs/>
          <w:sz w:val="24"/>
          <w:lang w:val="sk-SK"/>
        </w:rPr>
        <w:t>P</w:t>
      </w:r>
      <w:r>
        <w:rPr>
          <w:rFonts w:ascii="Times New Roman" w:hAnsi="Times New Roman"/>
          <w:i/>
          <w:iCs/>
          <w:sz w:val="24"/>
          <w:lang w:val="sk-SK"/>
        </w:rPr>
        <w:t>e</w:t>
      </w:r>
      <w:r w:rsidR="00CD542C">
        <w:rPr>
          <w:rFonts w:ascii="Times New Roman" w:hAnsi="Times New Roman"/>
          <w:i/>
          <w:iCs/>
          <w:sz w:val="24"/>
          <w:lang w:val="sk-SK"/>
        </w:rPr>
        <w:t>i</w:t>
      </w:r>
      <w:r>
        <w:rPr>
          <w:rFonts w:ascii="Times New Roman" w:hAnsi="Times New Roman"/>
          <w:i/>
          <w:iCs/>
          <w:sz w:val="24"/>
          <w:lang w:val="sk-SK"/>
        </w:rPr>
        <w:t>rceova</w:t>
      </w:r>
      <w:r w:rsidRPr="00C05A9A">
        <w:rPr>
          <w:rFonts w:ascii="Times New Roman" w:hAnsi="Times New Roman"/>
          <w:i/>
          <w:iCs/>
          <w:sz w:val="24"/>
          <w:lang w:val="sk-SK"/>
        </w:rPr>
        <w:t xml:space="preserve"> operácia (N</w:t>
      </w:r>
      <w:r>
        <w:rPr>
          <w:rFonts w:ascii="Times New Roman" w:hAnsi="Times New Roman"/>
          <w:i/>
          <w:iCs/>
          <w:sz w:val="24"/>
          <w:lang w:val="sk-SK"/>
        </w:rPr>
        <w:t>OR</w:t>
      </w:r>
      <w:r w:rsidRPr="00C05A9A">
        <w:rPr>
          <w:rFonts w:ascii="Times New Roman" w:hAnsi="Times New Roman"/>
          <w:i/>
          <w:iCs/>
          <w:sz w:val="24"/>
          <w:lang w:val="sk-SK"/>
        </w:rPr>
        <w:t>)</w:t>
      </w:r>
    </w:p>
    <w:p w14:paraId="71E0319F" w14:textId="77777777" w:rsidR="006A218A" w:rsidRDefault="006A218A" w:rsidP="00420890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40DC9979" w14:textId="22855176" w:rsidR="00E47BAB" w:rsidRDefault="003C70C8" w:rsidP="00E47BAB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P</w:t>
      </w:r>
      <w:r w:rsidR="00E47BAB">
        <w:rPr>
          <w:rFonts w:ascii="Times New Roman" w:hAnsi="Times New Roman"/>
          <w:sz w:val="24"/>
          <w:lang w:val="sk-SK"/>
        </w:rPr>
        <w:t>oč</w:t>
      </w:r>
      <w:r>
        <w:rPr>
          <w:rFonts w:ascii="Times New Roman" w:hAnsi="Times New Roman"/>
          <w:sz w:val="24"/>
          <w:lang w:val="sk-SK"/>
        </w:rPr>
        <w:t>e</w:t>
      </w:r>
      <w:r w:rsidR="00E47BAB">
        <w:rPr>
          <w:rFonts w:ascii="Times New Roman" w:hAnsi="Times New Roman"/>
          <w:sz w:val="24"/>
          <w:lang w:val="sk-SK"/>
        </w:rPr>
        <w:t xml:space="preserve">t členov obvodu: </w:t>
      </w:r>
      <w:r w:rsidR="00D15CBD">
        <w:rPr>
          <w:rFonts w:ascii="Times New Roman" w:hAnsi="Times New Roman"/>
          <w:sz w:val="24"/>
          <w:lang w:val="en-GB"/>
        </w:rPr>
        <w:t>9</w:t>
      </w:r>
    </w:p>
    <w:p w14:paraId="69F88268" w14:textId="65BB0188" w:rsidR="00E47BAB" w:rsidRPr="00C05A9A" w:rsidRDefault="003C70C8" w:rsidP="00E47BAB">
      <w:pPr>
        <w:pStyle w:val="Obyaj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P</w:t>
      </w:r>
      <w:r w:rsidR="00E47BAB">
        <w:rPr>
          <w:rFonts w:ascii="Times New Roman" w:hAnsi="Times New Roman"/>
          <w:sz w:val="24"/>
          <w:lang w:val="sk-SK"/>
        </w:rPr>
        <w:t>oč</w:t>
      </w:r>
      <w:r>
        <w:rPr>
          <w:rFonts w:ascii="Times New Roman" w:hAnsi="Times New Roman"/>
          <w:sz w:val="24"/>
          <w:lang w:val="sk-SK"/>
        </w:rPr>
        <w:t>e</w:t>
      </w:r>
      <w:r w:rsidR="00E47BAB">
        <w:rPr>
          <w:rFonts w:ascii="Times New Roman" w:hAnsi="Times New Roman"/>
          <w:sz w:val="24"/>
          <w:lang w:val="sk-SK"/>
        </w:rPr>
        <w:t xml:space="preserve">t vstupov </w:t>
      </w:r>
      <w:r w:rsidR="00CD542C">
        <w:rPr>
          <w:rFonts w:ascii="Times New Roman" w:hAnsi="Times New Roman"/>
          <w:sz w:val="24"/>
          <w:lang w:val="sk-SK"/>
        </w:rPr>
        <w:t xml:space="preserve">do logických členov </w:t>
      </w:r>
      <w:r w:rsidR="00E47BAB">
        <w:rPr>
          <w:rFonts w:ascii="Times New Roman" w:hAnsi="Times New Roman"/>
          <w:sz w:val="24"/>
          <w:lang w:val="sk-SK"/>
        </w:rPr>
        <w:t>obvodu:</w:t>
      </w:r>
      <w:r w:rsidR="00D15CBD">
        <w:rPr>
          <w:rFonts w:ascii="Times New Roman" w:hAnsi="Times New Roman"/>
          <w:sz w:val="24"/>
          <w:lang w:val="sk-SK"/>
        </w:rPr>
        <w:t xml:space="preserve"> 19</w:t>
      </w:r>
    </w:p>
    <w:p w14:paraId="28DED7CA" w14:textId="77777777" w:rsidR="00FE0295" w:rsidRDefault="00FE0295" w:rsidP="00420890">
      <w:pPr>
        <w:pStyle w:val="Obyajntext"/>
        <w:rPr>
          <w:rFonts w:ascii="Times New Roman" w:hAnsi="Times New Roman"/>
          <w:b/>
          <w:sz w:val="24"/>
          <w:lang w:val="sk-SK"/>
        </w:rPr>
      </w:pPr>
    </w:p>
    <w:p w14:paraId="61B5B4C9" w14:textId="77777777" w:rsidR="00FE0295" w:rsidRDefault="00FE0295">
      <w:pPr>
        <w:rPr>
          <w:b/>
          <w:noProof w:val="0"/>
          <w:szCs w:val="20"/>
          <w:lang w:eastAsia="en-US"/>
        </w:rPr>
      </w:pPr>
      <w:r>
        <w:rPr>
          <w:b/>
        </w:rPr>
        <w:br w:type="page"/>
      </w:r>
    </w:p>
    <w:p w14:paraId="5C496E09" w14:textId="080923F9" w:rsidR="00420890" w:rsidRDefault="00420890" w:rsidP="00420890">
      <w:pPr>
        <w:pStyle w:val="Obyajntext"/>
        <w:rPr>
          <w:rFonts w:ascii="Times New Roman" w:hAnsi="Times New Roman"/>
          <w:b/>
          <w:sz w:val="24"/>
          <w:lang w:val="sk-SK"/>
        </w:rPr>
      </w:pPr>
      <w:r w:rsidRPr="00C05A9A">
        <w:rPr>
          <w:rFonts w:ascii="Times New Roman" w:hAnsi="Times New Roman"/>
          <w:b/>
          <w:sz w:val="24"/>
          <w:lang w:val="sk-SK"/>
        </w:rPr>
        <w:lastRenderedPageBreak/>
        <w:t>Schéma:</w:t>
      </w:r>
    </w:p>
    <w:p w14:paraId="78771EB6" w14:textId="68706DF1" w:rsidR="00420890" w:rsidRPr="007552CB" w:rsidRDefault="002423AE" w:rsidP="00420890">
      <w:pPr>
        <w:pStyle w:val="Obyajntext"/>
        <w:rPr>
          <w:rFonts w:ascii="Times New Roman" w:hAnsi="Times New Roman"/>
          <w:b/>
          <w:sz w:val="24"/>
          <w:lang w:val="sk-SK"/>
        </w:rPr>
      </w:pPr>
      <w:r>
        <w:rPr>
          <w:rFonts w:ascii="Times New Roman" w:hAnsi="Times New Roman"/>
          <w:b/>
          <w:sz w:val="24"/>
          <w:lang w:val="sk-SK"/>
        </w:rPr>
        <w:pict w14:anchorId="4D4E64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5pt;height:461.85pt">
            <v:imagedata r:id="rId8" o:title="zadanie2"/>
          </v:shape>
        </w:pict>
      </w:r>
    </w:p>
    <w:p w14:paraId="0CE22847" w14:textId="77777777" w:rsidR="00420890" w:rsidRPr="00C05A9A" w:rsidRDefault="00420890" w:rsidP="00420890">
      <w:pPr>
        <w:pStyle w:val="Obyajntext"/>
        <w:rPr>
          <w:rFonts w:ascii="Times New Roman" w:hAnsi="Times New Roman"/>
          <w:b/>
          <w:lang w:val="sk-SK"/>
        </w:rPr>
      </w:pPr>
    </w:p>
    <w:p w14:paraId="5B2FDE85" w14:textId="77777777" w:rsidR="00420890" w:rsidRPr="00C05A9A" w:rsidRDefault="00420890" w:rsidP="00420890">
      <w:pPr>
        <w:pStyle w:val="Obyajntext"/>
        <w:rPr>
          <w:rFonts w:ascii="Times New Roman" w:hAnsi="Times New Roman"/>
          <w:lang w:val="sk-SK"/>
        </w:rPr>
      </w:pPr>
    </w:p>
    <w:p w14:paraId="56786D08" w14:textId="5F9562AA" w:rsidR="0059613A" w:rsidRDefault="00D253C3" w:rsidP="00D253C3">
      <w:pPr>
        <w:rPr>
          <w:b/>
          <w:sz w:val="28"/>
          <w:szCs w:val="28"/>
        </w:rPr>
      </w:pPr>
      <w:r w:rsidRPr="00C05A9A">
        <w:rPr>
          <w:b/>
          <w:sz w:val="28"/>
          <w:szCs w:val="28"/>
        </w:rPr>
        <w:t>Zhodnotenie</w:t>
      </w:r>
    </w:p>
    <w:p w14:paraId="00F700DC" w14:textId="37846EF4" w:rsidR="008A584E" w:rsidRDefault="008A584E" w:rsidP="008A584E">
      <w:r>
        <w:t>Začali sme tabuľkami pre kódy od ktorých sme si odvodili  Karnaughovu mapu pre prevod medzi kódmi a následne Karnaughove mapy pre jednotlive premenné. Z Karnaughových máp pre jednotlivé premenné sme si najprv odvodili MsDNF.</w:t>
      </w:r>
      <w:r w:rsidR="008D55D1">
        <w:t xml:space="preserve"> Funkcie sme overili s programom Espresso, do ktorého sme poslali .txt súbor s tabuľkami kódov a nastaveniami pre program.</w:t>
      </w:r>
    </w:p>
    <w:p w14:paraId="1615EF58" w14:textId="3734D0A7" w:rsidR="00D253C3" w:rsidRPr="00C05A9A" w:rsidRDefault="008D55D1" w:rsidP="00D253C3">
      <w:r>
        <w:t xml:space="preserve">Keďže výsledok z programu bol totožný začali sme s úpravou funkcií na </w:t>
      </w:r>
      <w:r w:rsidRPr="00C05A9A">
        <w:rPr>
          <w:i/>
          <w:iCs/>
        </w:rPr>
        <w:t>Shefferov</w:t>
      </w:r>
      <w:r>
        <w:rPr>
          <w:i/>
          <w:iCs/>
        </w:rPr>
        <w:t xml:space="preserve"> tvar funkcie. Po nakreslení</w:t>
      </w:r>
      <w:r w:rsidR="002E1D2A">
        <w:rPr>
          <w:i/>
          <w:iCs/>
        </w:rPr>
        <w:t xml:space="preserve"> do logisimu</w:t>
      </w:r>
      <w:r>
        <w:rPr>
          <w:i/>
          <w:iCs/>
        </w:rPr>
        <w:t xml:space="preserve"> a zosumarizovaní obvodu sme prešli na MsKNF. Tu sme</w:t>
      </w:r>
      <w:r w:rsidR="00FA11A8">
        <w:rPr>
          <w:i/>
          <w:iCs/>
        </w:rPr>
        <w:t xml:space="preserve"> z Karnaughových máp pre KNF</w:t>
      </w:r>
      <w:r>
        <w:rPr>
          <w:i/>
          <w:iCs/>
        </w:rPr>
        <w:t xml:space="preserve"> už</w:t>
      </w:r>
      <w:r w:rsidR="00FA11A8">
        <w:rPr>
          <w:i/>
          <w:iCs/>
        </w:rPr>
        <w:t xml:space="preserve"> odvodené</w:t>
      </w:r>
      <w:r>
        <w:rPr>
          <w:i/>
          <w:iCs/>
        </w:rPr>
        <w:t xml:space="preserve"> funkcie následne upravili na Peirceov tvar funkcie</w:t>
      </w:r>
      <w:r w:rsidR="00FA11A8">
        <w:rPr>
          <w:i/>
          <w:iCs/>
        </w:rPr>
        <w:t>. Po nakreslení</w:t>
      </w:r>
      <w:r w:rsidR="002E1D2A">
        <w:rPr>
          <w:i/>
          <w:iCs/>
        </w:rPr>
        <w:t xml:space="preserve"> do logisimu</w:t>
      </w:r>
      <w:r w:rsidR="00FA11A8">
        <w:rPr>
          <w:i/>
          <w:iCs/>
        </w:rPr>
        <w:t xml:space="preserve"> a zosumarizovaní obovodu pre KNF Peirceovým tvarom sme prišli k záveru že sa obvod oplatí realizovať cez KNF Peircov tvar, kde oproti DNF Shefferovmu tvaru má obvod o 1 vstup menej (19) a rovnaký počet členov (9).</w:t>
      </w:r>
      <w:r w:rsidR="002E1D2A">
        <w:rPr>
          <w:i/>
          <w:iCs/>
        </w:rPr>
        <w:t xml:space="preserve"> Samozrejme na záver sme nakreslený obvod v logisime overili s tabuľkami kódov.</w:t>
      </w:r>
    </w:p>
    <w:p w14:paraId="628BB6D1" w14:textId="77777777" w:rsidR="005C5905" w:rsidRPr="00C05A9A" w:rsidRDefault="005C5905" w:rsidP="005C5905">
      <w:pPr>
        <w:pBdr>
          <w:bottom w:val="single" w:sz="12" w:space="1" w:color="auto"/>
        </w:pBdr>
        <w:rPr>
          <w:noProof w:val="0"/>
          <w:lang w:eastAsia="en-US"/>
        </w:rPr>
      </w:pPr>
    </w:p>
    <w:p w14:paraId="7231205D" w14:textId="1D2A7DC9" w:rsidR="00D253C3" w:rsidRPr="002E1D2A" w:rsidRDefault="00D253C3" w:rsidP="002E1D2A">
      <w:pPr>
        <w:rPr>
          <w:sz w:val="28"/>
          <w:szCs w:val="28"/>
          <w:highlight w:val="yellow"/>
        </w:rPr>
      </w:pPr>
    </w:p>
    <w:sectPr w:rsidR="00D253C3" w:rsidRPr="002E1D2A" w:rsidSect="00BD472A">
      <w:type w:val="continuous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CB2773" w14:textId="77777777" w:rsidR="002423AE" w:rsidRDefault="002423AE" w:rsidP="00C05A9A">
      <w:r>
        <w:separator/>
      </w:r>
    </w:p>
  </w:endnote>
  <w:endnote w:type="continuationSeparator" w:id="0">
    <w:p w14:paraId="75B564BB" w14:textId="77777777" w:rsidR="002423AE" w:rsidRDefault="002423AE" w:rsidP="00C0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B392AF" w14:textId="77777777" w:rsidR="002423AE" w:rsidRDefault="002423AE" w:rsidP="00C05A9A">
      <w:r>
        <w:separator/>
      </w:r>
    </w:p>
  </w:footnote>
  <w:footnote w:type="continuationSeparator" w:id="0">
    <w:p w14:paraId="410F2A00" w14:textId="77777777" w:rsidR="002423AE" w:rsidRDefault="002423AE" w:rsidP="00C05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FBC8A" w14:textId="27417724" w:rsidR="002423AE" w:rsidRPr="00E57E50" w:rsidRDefault="002423AE">
    <w:pPr>
      <w:pStyle w:val="Hlavika"/>
      <w:rPr>
        <w:lang w:val="en-GB"/>
      </w:rPr>
    </w:pPr>
    <w:r>
      <w:t xml:space="preserve">Adrián Vančo, ID: </w:t>
    </w:r>
    <w:r>
      <w:rPr>
        <w:lang w:val="en-GB"/>
      </w:rPr>
      <w:t>103171</w:t>
    </w:r>
  </w:p>
  <w:p w14:paraId="08610474" w14:textId="499A5DE5" w:rsidR="002423AE" w:rsidRPr="00C05A9A" w:rsidRDefault="002423AE">
    <w:pPr>
      <w:pStyle w:val="Hlavika"/>
    </w:pPr>
    <w:r>
      <w:t>Streda: 14:00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B26D9"/>
    <w:multiLevelType w:val="hybridMultilevel"/>
    <w:tmpl w:val="61E4E66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A7277"/>
    <w:multiLevelType w:val="hybridMultilevel"/>
    <w:tmpl w:val="8154EDE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E44EE3"/>
    <w:multiLevelType w:val="hybridMultilevel"/>
    <w:tmpl w:val="1C14B026"/>
    <w:lvl w:ilvl="0" w:tplc="5C8A9B36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45A72"/>
    <w:multiLevelType w:val="hybridMultilevel"/>
    <w:tmpl w:val="FD58B3BA"/>
    <w:lvl w:ilvl="0" w:tplc="5C8A9B36">
      <w:start w:val="100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14E7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2769">
      <o:colormenu v:ext="edit" strokecolor="none [1951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2F"/>
    <w:rsid w:val="0000039C"/>
    <w:rsid w:val="00006670"/>
    <w:rsid w:val="00013F5F"/>
    <w:rsid w:val="00090CB9"/>
    <w:rsid w:val="000C0C8A"/>
    <w:rsid w:val="001112C7"/>
    <w:rsid w:val="00140C8B"/>
    <w:rsid w:val="001A31E3"/>
    <w:rsid w:val="001C0D63"/>
    <w:rsid w:val="001D64D6"/>
    <w:rsid w:val="001E3537"/>
    <w:rsid w:val="001F3348"/>
    <w:rsid w:val="002423AE"/>
    <w:rsid w:val="0027548F"/>
    <w:rsid w:val="00296D12"/>
    <w:rsid w:val="002A5703"/>
    <w:rsid w:val="002B23E3"/>
    <w:rsid w:val="002E1D2A"/>
    <w:rsid w:val="00322048"/>
    <w:rsid w:val="003429BA"/>
    <w:rsid w:val="00362990"/>
    <w:rsid w:val="00364395"/>
    <w:rsid w:val="003705A9"/>
    <w:rsid w:val="0039219D"/>
    <w:rsid w:val="003A50A0"/>
    <w:rsid w:val="003A6D79"/>
    <w:rsid w:val="003C0DCE"/>
    <w:rsid w:val="003C3DA3"/>
    <w:rsid w:val="003C43C6"/>
    <w:rsid w:val="003C6D8A"/>
    <w:rsid w:val="003C70C8"/>
    <w:rsid w:val="00420890"/>
    <w:rsid w:val="004334E4"/>
    <w:rsid w:val="004517AF"/>
    <w:rsid w:val="00492A13"/>
    <w:rsid w:val="004A0B1C"/>
    <w:rsid w:val="004A7F37"/>
    <w:rsid w:val="004B3FBC"/>
    <w:rsid w:val="004E51B1"/>
    <w:rsid w:val="004F38BE"/>
    <w:rsid w:val="0050484F"/>
    <w:rsid w:val="00511189"/>
    <w:rsid w:val="005274D2"/>
    <w:rsid w:val="00531FF9"/>
    <w:rsid w:val="00557250"/>
    <w:rsid w:val="005721B9"/>
    <w:rsid w:val="005729F9"/>
    <w:rsid w:val="00575896"/>
    <w:rsid w:val="00575B53"/>
    <w:rsid w:val="0059613A"/>
    <w:rsid w:val="0059664B"/>
    <w:rsid w:val="005C5905"/>
    <w:rsid w:val="005D362F"/>
    <w:rsid w:val="005F300A"/>
    <w:rsid w:val="005F679F"/>
    <w:rsid w:val="006126B0"/>
    <w:rsid w:val="00641C9E"/>
    <w:rsid w:val="00642B2F"/>
    <w:rsid w:val="00653377"/>
    <w:rsid w:val="00657FDA"/>
    <w:rsid w:val="0066046B"/>
    <w:rsid w:val="00683680"/>
    <w:rsid w:val="006A218A"/>
    <w:rsid w:val="006A2DD4"/>
    <w:rsid w:val="006C15C8"/>
    <w:rsid w:val="006C6963"/>
    <w:rsid w:val="006D1E75"/>
    <w:rsid w:val="006D6DCE"/>
    <w:rsid w:val="006E1964"/>
    <w:rsid w:val="006F0295"/>
    <w:rsid w:val="00704B60"/>
    <w:rsid w:val="00724B2E"/>
    <w:rsid w:val="0072709F"/>
    <w:rsid w:val="00754FC6"/>
    <w:rsid w:val="007552CB"/>
    <w:rsid w:val="00762CD4"/>
    <w:rsid w:val="00764612"/>
    <w:rsid w:val="007679CB"/>
    <w:rsid w:val="007A7611"/>
    <w:rsid w:val="007E16DA"/>
    <w:rsid w:val="007E5E72"/>
    <w:rsid w:val="008055EB"/>
    <w:rsid w:val="008602B9"/>
    <w:rsid w:val="008624BD"/>
    <w:rsid w:val="008854A0"/>
    <w:rsid w:val="00886CB8"/>
    <w:rsid w:val="008A584E"/>
    <w:rsid w:val="008A6DE7"/>
    <w:rsid w:val="008D0B23"/>
    <w:rsid w:val="008D55D1"/>
    <w:rsid w:val="008F3486"/>
    <w:rsid w:val="00941BC3"/>
    <w:rsid w:val="00952D84"/>
    <w:rsid w:val="00955244"/>
    <w:rsid w:val="0096312E"/>
    <w:rsid w:val="009709EA"/>
    <w:rsid w:val="009A0264"/>
    <w:rsid w:val="009B3662"/>
    <w:rsid w:val="009E2EDF"/>
    <w:rsid w:val="00A06F25"/>
    <w:rsid w:val="00A3632D"/>
    <w:rsid w:val="00A43984"/>
    <w:rsid w:val="00A54986"/>
    <w:rsid w:val="00A67648"/>
    <w:rsid w:val="00A93A5D"/>
    <w:rsid w:val="00AA4B5B"/>
    <w:rsid w:val="00AD28AB"/>
    <w:rsid w:val="00AD30F9"/>
    <w:rsid w:val="00B03ADF"/>
    <w:rsid w:val="00B36B98"/>
    <w:rsid w:val="00B82808"/>
    <w:rsid w:val="00B9640F"/>
    <w:rsid w:val="00BA786D"/>
    <w:rsid w:val="00BD472A"/>
    <w:rsid w:val="00BF13D7"/>
    <w:rsid w:val="00C05A9A"/>
    <w:rsid w:val="00C12FB8"/>
    <w:rsid w:val="00C1590E"/>
    <w:rsid w:val="00C35932"/>
    <w:rsid w:val="00C42534"/>
    <w:rsid w:val="00C44CBB"/>
    <w:rsid w:val="00C7140F"/>
    <w:rsid w:val="00C832BE"/>
    <w:rsid w:val="00CA4BBA"/>
    <w:rsid w:val="00CD542C"/>
    <w:rsid w:val="00D062CA"/>
    <w:rsid w:val="00D11ACC"/>
    <w:rsid w:val="00D140C3"/>
    <w:rsid w:val="00D15CBD"/>
    <w:rsid w:val="00D17C07"/>
    <w:rsid w:val="00D17DEF"/>
    <w:rsid w:val="00D253C3"/>
    <w:rsid w:val="00D801E3"/>
    <w:rsid w:val="00DA5D60"/>
    <w:rsid w:val="00DD1140"/>
    <w:rsid w:val="00DF34C8"/>
    <w:rsid w:val="00DF566C"/>
    <w:rsid w:val="00E02882"/>
    <w:rsid w:val="00E202B8"/>
    <w:rsid w:val="00E26C10"/>
    <w:rsid w:val="00E26FDB"/>
    <w:rsid w:val="00E32B54"/>
    <w:rsid w:val="00E4309C"/>
    <w:rsid w:val="00E47BAB"/>
    <w:rsid w:val="00E57E50"/>
    <w:rsid w:val="00E94C87"/>
    <w:rsid w:val="00EC446A"/>
    <w:rsid w:val="00EF48E8"/>
    <w:rsid w:val="00F00137"/>
    <w:rsid w:val="00F13579"/>
    <w:rsid w:val="00F163F1"/>
    <w:rsid w:val="00F5282F"/>
    <w:rsid w:val="00F61C9F"/>
    <w:rsid w:val="00FA11A8"/>
    <w:rsid w:val="00FA200C"/>
    <w:rsid w:val="00FA4FB0"/>
    <w:rsid w:val="00FB53B3"/>
    <w:rsid w:val="00FC7CAF"/>
    <w:rsid w:val="00FD4B64"/>
    <w:rsid w:val="00FE0295"/>
    <w:rsid w:val="00FF310C"/>
    <w:rsid w:val="00FF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>
      <o:colormenu v:ext="edit" strokecolor="none [1951]"/>
    </o:shapedefaults>
    <o:shapelayout v:ext="edit">
      <o:idmap v:ext="edit" data="1"/>
    </o:shapelayout>
  </w:shapeDefaults>
  <w:decimalSymbol w:val=","/>
  <w:listSeparator w:val=";"/>
  <w14:docId w14:val="36FED98F"/>
  <w15:docId w15:val="{34FA9D1C-AF61-48BE-982D-4F4AA93B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57250"/>
    <w:rPr>
      <w:noProof/>
      <w:sz w:val="24"/>
      <w:szCs w:val="24"/>
    </w:rPr>
  </w:style>
  <w:style w:type="paragraph" w:styleId="Nadpis1">
    <w:name w:val="heading 1"/>
    <w:basedOn w:val="Normlny"/>
    <w:next w:val="Normlny"/>
    <w:qFormat/>
    <w:rsid w:val="00557250"/>
    <w:pPr>
      <w:keepNext/>
      <w:outlineLvl w:val="0"/>
    </w:pPr>
    <w:rPr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byajntext">
    <w:name w:val="Plain Text"/>
    <w:basedOn w:val="Normlny"/>
    <w:rsid w:val="00557250"/>
    <w:rPr>
      <w:rFonts w:ascii="Courier New" w:hAnsi="Courier New"/>
      <w:noProof w:val="0"/>
      <w:sz w:val="20"/>
      <w:szCs w:val="20"/>
      <w:lang w:val="en-US" w:eastAsia="en-US"/>
    </w:rPr>
  </w:style>
  <w:style w:type="paragraph" w:styleId="Hlavika">
    <w:name w:val="header"/>
    <w:basedOn w:val="Normlny"/>
    <w:link w:val="HlavikaChar"/>
    <w:rsid w:val="00C05A9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C05A9A"/>
    <w:rPr>
      <w:noProof/>
      <w:sz w:val="24"/>
      <w:szCs w:val="24"/>
    </w:rPr>
  </w:style>
  <w:style w:type="paragraph" w:styleId="Pta">
    <w:name w:val="footer"/>
    <w:basedOn w:val="Normlny"/>
    <w:link w:val="PtaChar"/>
    <w:rsid w:val="00C05A9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C05A9A"/>
    <w:rPr>
      <w:noProof/>
      <w:sz w:val="24"/>
      <w:szCs w:val="24"/>
    </w:rPr>
  </w:style>
  <w:style w:type="paragraph" w:styleId="Textbubliny">
    <w:name w:val="Balloon Text"/>
    <w:basedOn w:val="Normlny"/>
    <w:link w:val="TextbublinyChar"/>
    <w:rsid w:val="00C05A9A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C05A9A"/>
    <w:rPr>
      <w:rFonts w:ascii="Tahoma" w:hAnsi="Tahoma" w:cs="Tahoma"/>
      <w:noProof/>
      <w:sz w:val="16"/>
      <w:szCs w:val="16"/>
    </w:rPr>
  </w:style>
  <w:style w:type="table" w:styleId="Mriekatabuky">
    <w:name w:val="Table Grid"/>
    <w:basedOn w:val="Normlnatabuka"/>
    <w:rsid w:val="00E430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FF5616"/>
    <w:rPr>
      <w:color w:val="808080"/>
    </w:rPr>
  </w:style>
  <w:style w:type="paragraph" w:styleId="Odsekzoznamu">
    <w:name w:val="List Paragraph"/>
    <w:basedOn w:val="Normlny"/>
    <w:uiPriority w:val="34"/>
    <w:qFormat/>
    <w:rsid w:val="00596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683</Words>
  <Characters>3894</Characters>
  <Application>Microsoft Office Word</Application>
  <DocSecurity>0</DocSecurity>
  <Lines>32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Zadanie</vt:lpstr>
      <vt:lpstr>Zadanie</vt:lpstr>
    </vt:vector>
  </TitlesOfParts>
  <Company>FIIT STU</Company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Zadanie</dc:title>
  <dc:creator>Hudec</dc:creator>
  <cp:lastModifiedBy>Adrián Vančo</cp:lastModifiedBy>
  <cp:revision>24</cp:revision>
  <dcterms:created xsi:type="dcterms:W3CDTF">2020-10-05T11:57:00Z</dcterms:created>
  <dcterms:modified xsi:type="dcterms:W3CDTF">2020-10-14T12:53:00Z</dcterms:modified>
</cp:coreProperties>
</file>