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E30F" w14:textId="4427D1FA" w:rsidR="00400E3C" w:rsidRDefault="001626A5">
      <w:r>
        <w:rPr>
          <w:noProof/>
        </w:rPr>
        <w:drawing>
          <wp:inline distT="0" distB="0" distL="0" distR="0" wp14:anchorId="46AF3917" wp14:editId="55E49454">
            <wp:extent cx="5943600" cy="3865245"/>
            <wp:effectExtent l="0" t="0" r="0" b="0"/>
            <wp:docPr id="17846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61347" name="Picture 17846613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52C" w14:textId="77777777" w:rsidR="001626A5" w:rsidRDefault="001626A5"/>
    <w:sectPr w:rsidR="0016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23"/>
    <w:rsid w:val="00060A1D"/>
    <w:rsid w:val="000E4F89"/>
    <w:rsid w:val="001626A5"/>
    <w:rsid w:val="003C1AA6"/>
    <w:rsid w:val="00400E3C"/>
    <w:rsid w:val="004354D8"/>
    <w:rsid w:val="006D47A9"/>
    <w:rsid w:val="009F7388"/>
    <w:rsid w:val="00C14954"/>
    <w:rsid w:val="00F6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C21C9"/>
  <w15:chartTrackingRefBased/>
  <w15:docId w15:val="{DB4C3F0E-114E-F440-87F7-3866468F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2026-04-17T14:40:00Z</dcterms:created>
  <dcterms:modified xsi:type="dcterms:W3CDTF">2026-04-17T14:51:00Z</dcterms:modified>
</cp:coreProperties>
</file>