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E57" w:rsidRDefault="00EA4E57">
      <w:proofErr w:type="spellStart"/>
      <w:r>
        <w:t>Figma</w:t>
      </w:r>
      <w:proofErr w:type="spellEnd"/>
      <w:r>
        <w:t xml:space="preserve"> Lab Design</w:t>
      </w:r>
    </w:p>
    <w:p w:rsidR="00EA4E57" w:rsidRDefault="00EA4E57"/>
    <w:p w:rsidR="00EA4E57" w:rsidRDefault="00EA4E57"/>
    <w:p w:rsidR="00EA4E57" w:rsidRDefault="00EA4E57">
      <w:hyperlink r:id="rId4" w:history="1">
        <w:r w:rsidRPr="00E76612">
          <w:rPr>
            <w:rStyle w:val="Hyperlink"/>
          </w:rPr>
          <w:t>https://www.figma.com/file/GJL8oSlojLv4mYzEweEUA3/Product-Page?node-id=0%3A1</w:t>
        </w:r>
      </w:hyperlink>
      <w:r>
        <w:t xml:space="preserve"> </w:t>
      </w:r>
    </w:p>
    <w:p w:rsidR="00EA4E57" w:rsidRDefault="00EA4E57"/>
    <w:p w:rsidR="00EA4E57" w:rsidRDefault="00EA4E57">
      <w:bookmarkStart w:id="0" w:name="_GoBack"/>
      <w:bookmarkEnd w:id="0"/>
    </w:p>
    <w:sectPr w:rsidR="00EA4E57" w:rsidSect="003E7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57"/>
    <w:rsid w:val="003E76B2"/>
    <w:rsid w:val="00EA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461DD"/>
  <w15:chartTrackingRefBased/>
  <w15:docId w15:val="{7B708CF0-BBF5-AE41-8349-3B80A55A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E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GJL8oSlojLv4mYzEweEUA3/Product-Page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nvmazhan@gmail.com</dc:creator>
  <cp:keywords/>
  <dc:description/>
  <cp:lastModifiedBy>nvmazhan@gmail.com</cp:lastModifiedBy>
  <cp:revision>1</cp:revision>
  <dcterms:created xsi:type="dcterms:W3CDTF">2021-10-21T19:32:00Z</dcterms:created>
  <dcterms:modified xsi:type="dcterms:W3CDTF">2021-10-21T19:37:00Z</dcterms:modified>
</cp:coreProperties>
</file>