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6D24" w14:textId="77777777" w:rsidR="00220E64" w:rsidRPr="00220E64" w:rsidRDefault="00220E64" w:rsidP="00220E64">
      <w:pPr>
        <w:numPr>
          <w:ilvl w:val="0"/>
          <w:numId w:val="2"/>
        </w:numPr>
      </w:pPr>
      <w:r w:rsidRPr="00220E64">
        <w:t>Tạo ít nhất 3 tệp tin với nội dung khác nhau.</w:t>
      </w:r>
    </w:p>
    <w:p w14:paraId="74E04A5B" w14:textId="1F076C92" w:rsidR="00220E64" w:rsidRDefault="00220E64">
      <w:pPr>
        <w:rPr>
          <w:noProof/>
        </w:rPr>
      </w:pPr>
      <w:r>
        <w:t>Bước 1: Chọn New</w:t>
      </w:r>
      <w:r>
        <w:br/>
      </w:r>
      <w:r>
        <w:rPr>
          <w:noProof/>
        </w:rPr>
        <w:drawing>
          <wp:inline distT="0" distB="0" distL="0" distR="0" wp14:anchorId="2778DF5C" wp14:editId="5172AE50">
            <wp:extent cx="3266667" cy="2609524"/>
            <wp:effectExtent l="0" t="0" r="0" b="635"/>
            <wp:docPr id="1690813994" name="Hình ảnh 1" descr="Ảnh có chứa văn bản, ảnh chụp màn hình, đa phương tiệ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3994" name="Hình ảnh 1" descr="Ảnh có chứa văn bản, ảnh chụp màn hình, đa phương tiện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0B92" w14:textId="7F56D45D" w:rsidR="00220E64" w:rsidRDefault="00220E64" w:rsidP="00220E64">
      <w:pPr>
        <w:rPr>
          <w:noProof/>
        </w:rPr>
      </w:pPr>
      <w:r>
        <w:t>Bước 2: chọn folder</w:t>
      </w:r>
      <w:r>
        <w:br/>
      </w:r>
      <w:r>
        <w:rPr>
          <w:noProof/>
        </w:rPr>
        <w:drawing>
          <wp:inline distT="0" distB="0" distL="0" distR="0" wp14:anchorId="5BA14634" wp14:editId="550F180C">
            <wp:extent cx="3114286" cy="428571"/>
            <wp:effectExtent l="0" t="0" r="0" b="0"/>
            <wp:docPr id="14393794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79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92D3" w14:textId="324EB2C4" w:rsidR="00220E64" w:rsidRDefault="00220E64" w:rsidP="00220E64">
      <w:pPr>
        <w:rPr>
          <w:noProof/>
        </w:rPr>
      </w:pPr>
      <w:r>
        <w:t>Bước 3: đặt tên folder</w:t>
      </w:r>
      <w:r>
        <w:br/>
      </w:r>
      <w:r>
        <w:rPr>
          <w:noProof/>
        </w:rPr>
        <w:drawing>
          <wp:inline distT="0" distB="0" distL="0" distR="0" wp14:anchorId="102CD662" wp14:editId="1BC8EBC9">
            <wp:extent cx="5731510" cy="1804035"/>
            <wp:effectExtent l="0" t="0" r="2540" b="5715"/>
            <wp:docPr id="13953266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26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C20" w14:textId="36EE5642" w:rsidR="00220E64" w:rsidRDefault="00220E64" w:rsidP="00687177">
      <w:pPr>
        <w:pStyle w:val="oancuaDanhsach"/>
        <w:numPr>
          <w:ilvl w:val="0"/>
          <w:numId w:val="2"/>
        </w:numPr>
      </w:pPr>
      <w:r w:rsidRPr="00220E64">
        <w:t>Sao chép tệp tin vào một thư mục khác và đảm bảo rằng bản sao vẫn tồn tại ở vị trí gốc</w:t>
      </w:r>
      <w:r w:rsidR="00687177">
        <w:t xml:space="preserve"> </w:t>
      </w:r>
    </w:p>
    <w:p w14:paraId="37C226F5" w14:textId="412D3308" w:rsidR="00220E64" w:rsidRPr="00220E64" w:rsidRDefault="00220E64" w:rsidP="00220E64">
      <w:pPr>
        <w:ind w:left="360"/>
      </w:pPr>
      <w:r>
        <w:t xml:space="preserve">Bước 1: Nhấn tổ hợp Ctrl + C </w:t>
      </w:r>
      <w:r>
        <w:br/>
      </w:r>
      <w:r w:rsidR="00687177" w:rsidRPr="00687177">
        <w:drawing>
          <wp:inline distT="0" distB="0" distL="0" distR="0" wp14:anchorId="7E0B9E88" wp14:editId="6C426E14">
            <wp:extent cx="3979985" cy="1409707"/>
            <wp:effectExtent l="0" t="0" r="1905" b="0"/>
            <wp:docPr id="236426794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26794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326" cy="14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7F00" w14:textId="1099397F" w:rsidR="00220E64" w:rsidRDefault="00687177" w:rsidP="00220E64">
      <w:r>
        <w:lastRenderedPageBreak/>
        <w:t>Bước 2: sang thư mục khác sau đó ấn tổ hợp Ctrl + V</w:t>
      </w:r>
      <w:r>
        <w:br/>
      </w:r>
      <w:r w:rsidRPr="00687177">
        <w:drawing>
          <wp:inline distT="0" distB="0" distL="0" distR="0" wp14:anchorId="613F6453" wp14:editId="7ACA7E3E">
            <wp:extent cx="5731510" cy="2195830"/>
            <wp:effectExtent l="0" t="0" r="2540" b="0"/>
            <wp:docPr id="1623391986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1986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346E" w14:textId="3CA2CDAD" w:rsidR="00687177" w:rsidRDefault="00687177" w:rsidP="00687177">
      <w:pPr>
        <w:pStyle w:val="oancuaDanhsach"/>
        <w:numPr>
          <w:ilvl w:val="0"/>
          <w:numId w:val="2"/>
        </w:numPr>
      </w:pPr>
      <w:r w:rsidRPr="00687177">
        <w:t>Di chuyển một tệp tin từ một thư mục này sang thư mục khác.</w:t>
      </w:r>
      <w:r>
        <w:br/>
        <w:t>Bước 1: Nhấn tổ hợp Ctrl + X</w:t>
      </w:r>
    </w:p>
    <w:p w14:paraId="7B8200F3" w14:textId="680B5D3A" w:rsidR="00687177" w:rsidRPr="00687177" w:rsidRDefault="00687177" w:rsidP="00687177">
      <w:pPr>
        <w:ind w:left="360"/>
      </w:pPr>
      <w:r w:rsidRPr="00687177">
        <w:drawing>
          <wp:inline distT="0" distB="0" distL="0" distR="0" wp14:anchorId="17046DEA" wp14:editId="0899FFAD">
            <wp:extent cx="5731510" cy="1821180"/>
            <wp:effectExtent l="0" t="0" r="2540" b="7620"/>
            <wp:docPr id="1949926707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26707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E622" w14:textId="22BFB346" w:rsidR="00687177" w:rsidRDefault="00687177" w:rsidP="00687177">
      <w:r>
        <w:t>Bước 2: Chọn thư mục muốn chuyển và nhấn tổ hợp Ctrl + V</w:t>
      </w:r>
    </w:p>
    <w:p w14:paraId="40834FA9" w14:textId="2121EB0E" w:rsidR="00687177" w:rsidRDefault="00687177" w:rsidP="00687177">
      <w:pPr>
        <w:rPr>
          <w:noProof/>
        </w:rPr>
      </w:pPr>
      <w:r>
        <w:rPr>
          <w:noProof/>
        </w:rPr>
        <w:drawing>
          <wp:inline distT="0" distB="0" distL="0" distR="0" wp14:anchorId="2D434D0E" wp14:editId="40D6F755">
            <wp:extent cx="5731510" cy="2195830"/>
            <wp:effectExtent l="0" t="0" r="2540" b="0"/>
            <wp:docPr id="1500820538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20538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B8B8" w14:textId="77777777" w:rsidR="00687177" w:rsidRDefault="00687177" w:rsidP="00687177">
      <w:pPr>
        <w:rPr>
          <w:noProof/>
        </w:rPr>
      </w:pPr>
    </w:p>
    <w:p w14:paraId="194821A1" w14:textId="4ACD645B" w:rsidR="00687177" w:rsidRDefault="00687177" w:rsidP="00687177">
      <w:pPr>
        <w:pStyle w:val="oancuaDanhsach"/>
        <w:numPr>
          <w:ilvl w:val="0"/>
          <w:numId w:val="2"/>
        </w:numPr>
      </w:pPr>
      <w:r w:rsidRPr="00687177">
        <w:t>Xóa một tệp tin và sau đó khôi phục từ Recycle Bin.</w:t>
      </w:r>
    </w:p>
    <w:p w14:paraId="72A74B69" w14:textId="7C2818C6" w:rsidR="00687177" w:rsidRPr="00687177" w:rsidRDefault="00687177" w:rsidP="00687177">
      <w:pPr>
        <w:ind w:left="360"/>
      </w:pPr>
      <w:r>
        <w:lastRenderedPageBreak/>
        <w:t xml:space="preserve">Bước 1: Ấn chuột phải vào tệp tin muốn xóa </w:t>
      </w:r>
      <w:r>
        <w:br/>
      </w:r>
      <w:r>
        <w:rPr>
          <w:noProof/>
        </w:rPr>
        <w:drawing>
          <wp:inline distT="0" distB="0" distL="0" distR="0" wp14:anchorId="294B5526" wp14:editId="1D5F602D">
            <wp:extent cx="5009524" cy="5323809"/>
            <wp:effectExtent l="0" t="0" r="635" b="0"/>
            <wp:docPr id="575759562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59562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2D16" w14:textId="5671C6CE" w:rsidR="00687177" w:rsidRDefault="00687177" w:rsidP="00687177">
      <w:r>
        <w:t>Bước 2: chọn ấn vào delete</w:t>
      </w:r>
      <w:r>
        <w:br/>
        <w:t xml:space="preserve">Bước 3: Khôi phục, vào </w:t>
      </w:r>
      <w:r w:rsidRPr="00687177">
        <w:t>Recycle Bin</w:t>
      </w:r>
      <w:r>
        <w:t xml:space="preserve"> sau đó ấn chọn thư mục muốn khôi phục </w:t>
      </w:r>
    </w:p>
    <w:p w14:paraId="1261CF6D" w14:textId="657A2AD4" w:rsidR="00687177" w:rsidRPr="00687177" w:rsidRDefault="00687177" w:rsidP="00687177">
      <w:r w:rsidRPr="00687177">
        <w:drawing>
          <wp:inline distT="0" distB="0" distL="0" distR="0" wp14:anchorId="65C3587A" wp14:editId="25EF4284">
            <wp:extent cx="5731510" cy="1104900"/>
            <wp:effectExtent l="0" t="0" r="2540" b="0"/>
            <wp:docPr id="789735620" name="Hình ảnh 1" descr="Ảnh có chứa văn bản, Phần mềm đa phương tiện, phần mềm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35620" name="Hình ảnh 1" descr="Ảnh có chứa văn bản, Phần mềm đa phương tiện, phần mềm, ảnh chụp màn hình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Bước 4: ấn vào restore để khôi phục. </w:t>
      </w:r>
      <w:r>
        <w:br/>
      </w:r>
      <w:r>
        <w:rPr>
          <w:noProof/>
        </w:rPr>
        <w:drawing>
          <wp:inline distT="0" distB="0" distL="0" distR="0" wp14:anchorId="279091B8" wp14:editId="1269CC27">
            <wp:extent cx="3133333" cy="1171429"/>
            <wp:effectExtent l="0" t="0" r="0" b="0"/>
            <wp:docPr id="12289454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454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177" w:rsidRPr="006871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D7DDF"/>
    <w:multiLevelType w:val="multilevel"/>
    <w:tmpl w:val="A124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70134"/>
    <w:multiLevelType w:val="multilevel"/>
    <w:tmpl w:val="A9D2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F06C2"/>
    <w:multiLevelType w:val="multilevel"/>
    <w:tmpl w:val="C776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436AE"/>
    <w:multiLevelType w:val="multilevel"/>
    <w:tmpl w:val="D3EC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91114"/>
    <w:multiLevelType w:val="multilevel"/>
    <w:tmpl w:val="DEE4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F27CC"/>
    <w:multiLevelType w:val="multilevel"/>
    <w:tmpl w:val="E566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917204">
    <w:abstractNumId w:val="0"/>
  </w:num>
  <w:num w:numId="2" w16cid:durableId="1124999546">
    <w:abstractNumId w:val="3"/>
  </w:num>
  <w:num w:numId="3" w16cid:durableId="1986544383">
    <w:abstractNumId w:val="4"/>
  </w:num>
  <w:num w:numId="4" w16cid:durableId="927155003">
    <w:abstractNumId w:val="5"/>
  </w:num>
  <w:num w:numId="5" w16cid:durableId="501706973">
    <w:abstractNumId w:val="1"/>
  </w:num>
  <w:num w:numId="6" w16cid:durableId="396976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64"/>
    <w:rsid w:val="00220E64"/>
    <w:rsid w:val="00243DEF"/>
    <w:rsid w:val="006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B343"/>
  <w15:chartTrackingRefBased/>
  <w15:docId w15:val="{07AB247F-26C2-4ABC-956C-800F85CA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2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2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20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2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20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2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2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2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2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2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2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2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20E6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20E6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20E6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20E6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20E6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20E6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2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2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2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2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2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20E6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20E6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20E6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2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20E6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20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2025-09-24T10:49:00Z</dcterms:created>
  <dcterms:modified xsi:type="dcterms:W3CDTF">2025-09-24T11:09:00Z</dcterms:modified>
</cp:coreProperties>
</file>