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0A" w:rsidRPr="0053210A" w:rsidRDefault="0053210A" w:rsidP="0053210A">
      <w:pPr>
        <w:jc w:val="center"/>
        <w:rPr>
          <w:rFonts w:ascii="Times New Roman" w:hAnsi="Times New Roman" w:cs="Times New Roman"/>
          <w:sz w:val="52"/>
          <w:szCs w:val="52"/>
        </w:rPr>
      </w:pPr>
      <w:bookmarkStart w:id="0" w:name="_GoBack"/>
      <w:r w:rsidRPr="0053210A">
        <w:rPr>
          <w:rFonts w:ascii="Times New Roman" w:hAnsi="Times New Roman" w:cs="Times New Roman"/>
          <w:sz w:val="52"/>
          <w:szCs w:val="52"/>
        </w:rPr>
        <w:t>Пользовательская документация</w:t>
      </w:r>
    </w:p>
    <w:bookmarkEnd w:id="0"/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Вот пример **пользовательской документации по работе в 1С**, оформленной в виде текста для вставки в </w:t>
      </w:r>
      <w:proofErr w:type="spellStart"/>
      <w:r w:rsidRPr="0053210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321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210A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53210A">
        <w:rPr>
          <w:rFonts w:ascii="Times New Roman" w:hAnsi="Times New Roman" w:cs="Times New Roman"/>
          <w:sz w:val="28"/>
          <w:szCs w:val="28"/>
        </w:rPr>
        <w:t xml:space="preserve"> (или сохранения как .</w:t>
      </w:r>
      <w:proofErr w:type="spellStart"/>
      <w:r w:rsidRPr="0053210A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53210A">
        <w:rPr>
          <w:rFonts w:ascii="Times New Roman" w:hAnsi="Times New Roman" w:cs="Times New Roman"/>
          <w:sz w:val="28"/>
          <w:szCs w:val="28"/>
        </w:rPr>
        <w:t>). Документация адаптирована для конечного пользователя и подходит для базовой конфигурации — например, **учёт товаров и продаж**.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Пользовательская инструкция по работе с системой 1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 xml:space="preserve"> 8**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Назначение**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Данная инструкция предназначена для пользователей информационной базы 1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 xml:space="preserve"> 8. Она описывает основные действия, которые необходимо выполнять для ведения учёта в системе: работа со справочниками, оформление документов, формирование отчетов.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Вход в систему**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Запустите ярлык **1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** на рабочем столе.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В списке информационных баз выберите нужную базу (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: *Учет товаров*).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Нажмите кнопку **1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** и авторизуйтесь, указав логин и пароль (если требуется).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Работа со справочниками**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3.1. **Контрагенты**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210A">
        <w:rPr>
          <w:rFonts w:ascii="Times New Roman" w:hAnsi="Times New Roman" w:cs="Times New Roman"/>
          <w:sz w:val="28"/>
          <w:szCs w:val="28"/>
        </w:rPr>
        <w:t>Назначение:*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 хранение информации о клиентах и поставщиках.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Как добавить: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Перейдите в меню **Справочники → Контрагенты**.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Нажмите кнопку **Создать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Укажите: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* Наименование (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: ООО "Ромашка")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ИНН, адрес, телефон, </w:t>
      </w:r>
      <w:proofErr w:type="spellStart"/>
      <w:r w:rsidRPr="0053210A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53210A">
        <w:rPr>
          <w:rFonts w:ascii="Times New Roman" w:hAnsi="Times New Roman" w:cs="Times New Roman"/>
          <w:sz w:val="28"/>
          <w:szCs w:val="28"/>
        </w:rPr>
        <w:t>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4. </w:t>
      </w:r>
      <w:r w:rsidRPr="0053210A">
        <w:rPr>
          <w:rFonts w:ascii="Times New Roman" w:hAnsi="Times New Roman" w:cs="Times New Roman"/>
          <w:sz w:val="28"/>
          <w:szCs w:val="28"/>
        </w:rPr>
        <w:t>Нажмите **Записать и закрыть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3.2. **Номенклатура**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210A">
        <w:rPr>
          <w:rFonts w:ascii="Times New Roman" w:hAnsi="Times New Roman" w:cs="Times New Roman"/>
          <w:sz w:val="28"/>
          <w:szCs w:val="28"/>
        </w:rPr>
        <w:t>Назначение:*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 хранение информации о товарах и услугах.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Добавление 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товара:*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Меню **Справочники → Номенклатура**.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lastRenderedPageBreak/>
        <w:t>2. Нажмите **Создать**.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Укажите: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Наименование (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: Принтер HP 2050)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Артикул, единицу измерения, цену.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 Нажмите **Записать и закрыть**.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 Оформление документов**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4.1. **Поступление товаров**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Шаги: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Меню **Документы → Поступление товаров**.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Нажмите **Создать**.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Заполните: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* Контрагента (поставщика)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Склад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Табличную часть: выберите товары, укажите количество и цену.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 Нажмите **Провести и закрыть**.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4.2. **Реализация товаров и услуг**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Шаги: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Меню **Документы → Реализация товаров**.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Нажмите **Создать**.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Заполните: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* Контрагента (покупателя)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   * Табличную часть с товарами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4. Нажмите **Провести и закрыть**.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5. Формирование отчётов**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5.1. **Остатки товаров на складе**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Перейдите в меню **Отчеты → Остатки товаров**.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Укажите дату на отчетную дату.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Нажмите **Сформировать**.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lastRenderedPageBreak/>
        <w:t xml:space="preserve">4. Можно экспортировать в </w:t>
      </w:r>
      <w:proofErr w:type="spellStart"/>
      <w:r w:rsidRPr="0053210A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53210A">
        <w:rPr>
          <w:rFonts w:ascii="Times New Roman" w:hAnsi="Times New Roman" w:cs="Times New Roman"/>
          <w:sz w:val="28"/>
          <w:szCs w:val="28"/>
        </w:rPr>
        <w:t xml:space="preserve"> или распечатать.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5.2. **Продажи по контрагентам**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Меню **Отчеты → Продажи по контрагентам**.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Укажите период.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Нажмите **Сформировать**.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6. Дополнительные действия**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Поиск 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данных:*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 используйте строку поиска в списках справочников и документов.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3210A">
        <w:rPr>
          <w:rFonts w:ascii="Times New Roman" w:hAnsi="Times New Roman" w:cs="Times New Roman"/>
          <w:sz w:val="28"/>
          <w:szCs w:val="28"/>
        </w:rPr>
        <w:t>Фильтрация:*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 нажмите кнопку **Настройка списка** или используйте фильтр по колонкам.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 xml:space="preserve">Печать </w:t>
      </w:r>
      <w:proofErr w:type="gramStart"/>
      <w:r w:rsidRPr="0053210A">
        <w:rPr>
          <w:rFonts w:ascii="Times New Roman" w:hAnsi="Times New Roman" w:cs="Times New Roman"/>
          <w:sz w:val="28"/>
          <w:szCs w:val="28"/>
        </w:rPr>
        <w:t>документов:*</w:t>
      </w:r>
      <w:proofErr w:type="gramEnd"/>
      <w:r w:rsidRPr="0053210A">
        <w:rPr>
          <w:rFonts w:ascii="Times New Roman" w:hAnsi="Times New Roman" w:cs="Times New Roman"/>
          <w:sz w:val="28"/>
          <w:szCs w:val="28"/>
        </w:rPr>
        <w:t>* в открытом документе нажмите кнопку **Печать** → выберите нужную форму.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7. Выход из программы**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1. Завершите работу с открытыми окнами.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2. Нажмите **Файл → Выход**, либо закройте окно программы.</w:t>
      </w:r>
    </w:p>
    <w:p w:rsidR="0053210A" w:rsidRPr="0053210A" w:rsidRDefault="0053210A" w:rsidP="0053210A">
      <w:pPr>
        <w:rPr>
          <w:rFonts w:ascii="Times New Roman" w:hAnsi="Times New Roman" w:cs="Times New Roman"/>
          <w:sz w:val="28"/>
          <w:szCs w:val="28"/>
        </w:rPr>
      </w:pPr>
      <w:r w:rsidRPr="0053210A">
        <w:rPr>
          <w:rFonts w:ascii="Times New Roman" w:hAnsi="Times New Roman" w:cs="Times New Roman"/>
          <w:sz w:val="28"/>
          <w:szCs w:val="28"/>
        </w:rPr>
        <w:t>3. При необходимости — завершите сеанс через администраторскую панель (если используется серверный режим).</w:t>
      </w:r>
    </w:p>
    <w:p w:rsidR="00A038FE" w:rsidRPr="0053210A" w:rsidRDefault="00A038FE" w:rsidP="0053210A">
      <w:pPr>
        <w:rPr>
          <w:rFonts w:ascii="Times New Roman" w:hAnsi="Times New Roman" w:cs="Times New Roman"/>
          <w:sz w:val="28"/>
          <w:szCs w:val="28"/>
        </w:rPr>
      </w:pPr>
    </w:p>
    <w:sectPr w:rsidR="00A038FE" w:rsidRPr="00532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B8"/>
    <w:rsid w:val="001E1DB8"/>
    <w:rsid w:val="0053210A"/>
    <w:rsid w:val="00A0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19236"/>
  <w15:chartTrackingRefBased/>
  <w15:docId w15:val="{3B739A3E-6FD3-44D8-A9F5-A19473F7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ПК-06</dc:creator>
  <cp:keywords/>
  <dc:description/>
  <cp:lastModifiedBy>ПК-06</cp:lastModifiedBy>
  <cp:revision>3</cp:revision>
  <dcterms:created xsi:type="dcterms:W3CDTF">2025-05-13T07:04:00Z</dcterms:created>
  <dcterms:modified xsi:type="dcterms:W3CDTF">2025-05-13T07:09:00Z</dcterms:modified>
</cp:coreProperties>
</file>