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1D3D" w:rsidRDefault="002E0DED">
      <w:r>
        <w:t>Alexander Kimea</w:t>
      </w:r>
    </w:p>
    <w:p w:rsidR="002E0DED" w:rsidRDefault="002E0DED"/>
    <w:p w:rsidR="002E0DED" w:rsidRDefault="002E0DED"/>
    <w:p w:rsidR="002E0DED" w:rsidRDefault="002E0DED">
      <w:r>
        <w:t>Screenshots:</w:t>
      </w:r>
    </w:p>
    <w:p w:rsidR="002E0DED" w:rsidRDefault="002E0DED">
      <w:r>
        <w:t>3.1</w:t>
      </w:r>
    </w:p>
    <w:p w:rsidR="002E0DED" w:rsidRDefault="002E0DED">
      <w:r>
        <w:rPr>
          <w:noProof/>
        </w:rPr>
        <w:drawing>
          <wp:inline distT="0" distB="0" distL="0" distR="0" wp14:anchorId="54FBABE9" wp14:editId="24AB06B4">
            <wp:extent cx="2645704" cy="1501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54972" cy="15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1FEA77A2" wp14:editId="010B1875">
            <wp:extent cx="2766060" cy="1508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9016" cy="15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ED" w:rsidRDefault="002E0DED">
      <w:r>
        <w:rPr>
          <w:noProof/>
        </w:rPr>
        <w:drawing>
          <wp:inline distT="0" distB="0" distL="0" distR="0" wp14:anchorId="58B178F6" wp14:editId="4D6D9B04">
            <wp:extent cx="2636520" cy="9406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9321" cy="95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2D5653D7" wp14:editId="2F891B7F">
            <wp:extent cx="2712720" cy="9725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9560" cy="107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ED" w:rsidRDefault="002E0DED">
      <w:r>
        <w:t>3.2</w:t>
      </w:r>
    </w:p>
    <w:p w:rsidR="002E0DED" w:rsidRDefault="002E0DED">
      <w:r>
        <w:t>Determine an interface to packet sniff such as an ethernet interface. Initialize the library and tell what device pcap is sniffing on.</w:t>
      </w:r>
      <w:r w:rsidR="00F0618A">
        <w:t xml:space="preserve"> Determine what kind of traffic to sniff such as TCP/IP packets. Enter pcap primary execution loop which pcap waits until it has received the user given number of packets.</w:t>
      </w:r>
    </w:p>
    <w:p w:rsidR="00C35987" w:rsidRDefault="00C35987"/>
    <w:p w:rsidR="00C35987" w:rsidRDefault="00C35987">
      <w:r>
        <w:rPr>
          <w:noProof/>
        </w:rPr>
        <w:lastRenderedPageBreak/>
        <w:drawing>
          <wp:inline distT="0" distB="0" distL="0" distR="0" wp14:anchorId="56220260" wp14:editId="7A05DCA8">
            <wp:extent cx="2315845" cy="82296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522FEE89" wp14:editId="4A02D98B">
            <wp:extent cx="3486920" cy="1071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276" cy="110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B8" w:rsidRDefault="001534B8">
      <w:r>
        <w:lastRenderedPageBreak/>
        <w:t>3.3</w:t>
      </w:r>
    </w:p>
    <w:p w:rsidR="00C35987" w:rsidRDefault="00EE7C89">
      <w:pPr>
        <w:rPr>
          <w:noProof/>
        </w:rPr>
      </w:pPr>
      <w:r>
        <w:rPr>
          <w:noProof/>
        </w:rPr>
        <w:drawing>
          <wp:inline distT="0" distB="0" distL="0" distR="0" wp14:anchorId="2D974D50" wp14:editId="6E873B00">
            <wp:extent cx="1981200" cy="28256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9275" cy="28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C89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303988C" wp14:editId="167BF868">
            <wp:extent cx="1975622" cy="2811780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5889" cy="282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C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A0BEF2" wp14:editId="40E66263">
            <wp:extent cx="1771534" cy="25234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4734" cy="254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89" w:rsidRDefault="00EE7C89">
      <w:pPr>
        <w:rPr>
          <w:noProof/>
        </w:rPr>
      </w:pPr>
      <w:r>
        <w:rPr>
          <w:noProof/>
        </w:rPr>
        <w:drawing>
          <wp:inline distT="0" distB="0" distL="0" distR="0" wp14:anchorId="507655FF" wp14:editId="170786CB">
            <wp:extent cx="2019300" cy="260071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5692" cy="26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C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2ABE8C" wp14:editId="322C9451">
            <wp:extent cx="3048000" cy="237182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4570" cy="23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A0" w:rsidRDefault="004160A0">
      <w:pPr>
        <w:rPr>
          <w:noProof/>
        </w:rPr>
      </w:pPr>
    </w:p>
    <w:p w:rsidR="004160A0" w:rsidRDefault="004160A0">
      <w:r>
        <w:rPr>
          <w:noProof/>
        </w:rPr>
        <w:lastRenderedPageBreak/>
        <w:drawing>
          <wp:inline distT="0" distB="0" distL="0" distR="0" wp14:anchorId="546BEE9B" wp14:editId="2E872EA6">
            <wp:extent cx="5943600" cy="4674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160" w:rsidRDefault="00941160">
      <w:r>
        <w:t>the below picture shows the first ‘d’ of ‘dees’ for the password at the bottom</w:t>
      </w:r>
      <w:bookmarkStart w:id="0" w:name="_GoBack"/>
      <w:bookmarkEnd w:id="0"/>
    </w:p>
    <w:p w:rsidR="00941160" w:rsidRDefault="00941160">
      <w:r>
        <w:rPr>
          <w:noProof/>
        </w:rPr>
        <w:drawing>
          <wp:inline distT="0" distB="0" distL="0" distR="0" wp14:anchorId="70445C92" wp14:editId="6330B2C1">
            <wp:extent cx="5829300" cy="895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B8" w:rsidRDefault="00941160">
      <w:r>
        <w:t xml:space="preserve">Once you recognize how it spits out the input then you can see the password. </w:t>
      </w:r>
      <w:r w:rsidR="001534B8">
        <w:t>It seemed easy I suppose to sniff out what the other user was typing so I would assume  that telnet is insecure and the packets are unencrypted or its encryption method is not very good. Reading the topic of the next problem, I would assume telnet is not secure because I know SSH uses encryption.</w:t>
      </w:r>
    </w:p>
    <w:p w:rsidR="001534B8" w:rsidRDefault="001534B8"/>
    <w:p w:rsidR="00900D14" w:rsidRDefault="00900D14"/>
    <w:p w:rsidR="00900D14" w:rsidRDefault="00900D14"/>
    <w:p w:rsidR="00900D14" w:rsidRDefault="00900D14"/>
    <w:p w:rsidR="00900D14" w:rsidRDefault="00900D14"/>
    <w:p w:rsidR="00900D14" w:rsidRDefault="00900D14"/>
    <w:p w:rsidR="00900D14" w:rsidRDefault="00900D14"/>
    <w:p w:rsidR="00900D14" w:rsidRDefault="00900D14"/>
    <w:p w:rsidR="00900D14" w:rsidRDefault="00900D14"/>
    <w:p w:rsidR="001534B8" w:rsidRDefault="001534B8">
      <w:r>
        <w:t>3.4</w:t>
      </w:r>
    </w:p>
    <w:p w:rsidR="001534B8" w:rsidRDefault="001534B8">
      <w:r>
        <w:rPr>
          <w:noProof/>
        </w:rPr>
        <w:drawing>
          <wp:inline distT="0" distB="0" distL="0" distR="0" wp14:anchorId="26E4659A" wp14:editId="1B71CD6C">
            <wp:extent cx="5943600" cy="4083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B8" w:rsidRDefault="001534B8">
      <w:r>
        <w:t>one of the packets</w:t>
      </w:r>
    </w:p>
    <w:p w:rsidR="001534B8" w:rsidRDefault="001534B8">
      <w:r>
        <w:rPr>
          <w:noProof/>
        </w:rPr>
        <w:drawing>
          <wp:inline distT="0" distB="0" distL="0" distR="0" wp14:anchorId="1AABCBDF" wp14:editId="609FCD3F">
            <wp:extent cx="3489960" cy="41685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323" cy="4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B8" w:rsidRDefault="001534B8">
      <w:r>
        <w:t>It’s jumbled mess. I don’t think I can find the password</w:t>
      </w:r>
    </w:p>
    <w:sectPr w:rsidR="001534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DED"/>
    <w:rsid w:val="001534B8"/>
    <w:rsid w:val="002E0DED"/>
    <w:rsid w:val="004160A0"/>
    <w:rsid w:val="006D0BEB"/>
    <w:rsid w:val="008E1D3D"/>
    <w:rsid w:val="00900D14"/>
    <w:rsid w:val="00941160"/>
    <w:rsid w:val="00C35987"/>
    <w:rsid w:val="00EE7C89"/>
    <w:rsid w:val="00F0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9254E"/>
  <w15:chartTrackingRefBased/>
  <w15:docId w15:val="{CCAAB820-1378-47AB-AED8-B5F7C5374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Kimea</dc:creator>
  <cp:keywords/>
  <dc:description/>
  <cp:lastModifiedBy>Alexander Kimea</cp:lastModifiedBy>
  <cp:revision>3</cp:revision>
  <dcterms:created xsi:type="dcterms:W3CDTF">2017-10-28T03:44:00Z</dcterms:created>
  <dcterms:modified xsi:type="dcterms:W3CDTF">2017-10-28T05:02:00Z</dcterms:modified>
</cp:coreProperties>
</file>