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A5A4" w14:textId="6F1055EE" w:rsidR="00A86ABE" w:rsidRDefault="00CC6FD0">
      <w:r>
        <w:t xml:space="preserve">TÌM GIÁ TRỊ LỚN NHẤT </w:t>
      </w:r>
      <w:proofErr w:type="gramStart"/>
      <w:r>
        <w:t>A,B</w:t>
      </w:r>
      <w:proofErr w:type="gramEnd"/>
      <w:r>
        <w:t>,C</w:t>
      </w:r>
    </w:p>
    <w:p w14:paraId="60BD76AF" w14:textId="7950878A" w:rsidR="00CC6FD0" w:rsidRDefault="00CC6FD0">
      <w:r>
        <w:t>1, PSEUDO CODE</w:t>
      </w:r>
    </w:p>
    <w:p w14:paraId="10810580" w14:textId="3A930417" w:rsidR="00CC6FD0" w:rsidRDefault="00CC6FD0">
      <w:r>
        <w:t>BEGIN</w:t>
      </w:r>
    </w:p>
    <w:p w14:paraId="3510AD50" w14:textId="5AB71E8B" w:rsidR="00CC6FD0" w:rsidRDefault="00CC6FD0">
      <w:r>
        <w:t xml:space="preserve">           INPUT </w:t>
      </w:r>
      <w:proofErr w:type="gramStart"/>
      <w:r>
        <w:t>A,B</w:t>
      </w:r>
      <w:proofErr w:type="gramEnd"/>
      <w:r>
        <w:t>,C</w:t>
      </w:r>
    </w:p>
    <w:p w14:paraId="3E1B94EF" w14:textId="145AE0B2" w:rsidR="00CC6FD0" w:rsidRDefault="00CC6FD0">
      <w:r>
        <w:t xml:space="preserve">           IF A&gt;</w:t>
      </w:r>
      <w:proofErr w:type="gramStart"/>
      <w:r>
        <w:t>B ,</w:t>
      </w:r>
      <w:proofErr w:type="gramEnd"/>
      <w:r>
        <w:t xml:space="preserve"> A&gt; C</w:t>
      </w:r>
    </w:p>
    <w:p w14:paraId="7D6AB785" w14:textId="244C5FBE" w:rsidR="00CC6FD0" w:rsidRDefault="00CC6FD0">
      <w:r>
        <w:t xml:space="preserve">           </w:t>
      </w:r>
      <w:r w:rsidR="004A6D58">
        <w:t>OUTPUT</w:t>
      </w:r>
      <w:r>
        <w:t xml:space="preserve"> A “MAX”</w:t>
      </w:r>
    </w:p>
    <w:p w14:paraId="7B38DE1C" w14:textId="77777777" w:rsidR="00CC6FD0" w:rsidRDefault="00CC6FD0">
      <w:r>
        <w:t xml:space="preserve">               ELSE </w:t>
      </w:r>
    </w:p>
    <w:p w14:paraId="35066BCD" w14:textId="6F77E801" w:rsidR="00CC6FD0" w:rsidRDefault="00CC6FD0">
      <w:r>
        <w:t xml:space="preserve">               IF B&gt;C</w:t>
      </w:r>
    </w:p>
    <w:p w14:paraId="34FD9D39" w14:textId="20F25BF1" w:rsidR="00CC6FD0" w:rsidRDefault="00CC6FD0">
      <w:r>
        <w:t xml:space="preserve">               </w:t>
      </w:r>
      <w:r w:rsidR="004A6D58">
        <w:t xml:space="preserve">OUTPUT </w:t>
      </w:r>
      <w:r>
        <w:t>B “MAX”</w:t>
      </w:r>
    </w:p>
    <w:p w14:paraId="040FE787" w14:textId="2B3CB77A" w:rsidR="00CC6FD0" w:rsidRDefault="00CC6FD0">
      <w:r>
        <w:t xml:space="preserve">          ELSE C “MAX”</w:t>
      </w:r>
    </w:p>
    <w:p w14:paraId="53579FDB" w14:textId="55319CB3" w:rsidR="00CC6FD0" w:rsidRDefault="00CC6FD0">
      <w:r>
        <w:t>END</w:t>
      </w:r>
    </w:p>
    <w:p w14:paraId="3B153A97" w14:textId="6E5BDAC7" w:rsidR="00CC6FD0" w:rsidRDefault="00CC6FD0">
      <w:r>
        <w:t>2, FLOWCHART</w:t>
      </w:r>
      <w:r w:rsidR="004A6D58">
        <w:t xml:space="preserve"> </w:t>
      </w:r>
    </w:p>
    <w:p w14:paraId="54E4F369" w14:textId="77777777" w:rsidR="004A6D58" w:rsidRDefault="004A6D58"/>
    <w:p w14:paraId="60294B5A" w14:textId="0CE270A7" w:rsidR="00CC6FD0" w:rsidRDefault="009045A5">
      <w:r>
        <w:rPr>
          <w:noProof/>
        </w:rPr>
        <w:lastRenderedPageBreak/>
        <w:drawing>
          <wp:inline distT="0" distB="0" distL="0" distR="0" wp14:anchorId="0C8D3A6B" wp14:editId="588F4F4F">
            <wp:extent cx="4819650" cy="63055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D0"/>
    <w:rsid w:val="004A6D58"/>
    <w:rsid w:val="00532EA5"/>
    <w:rsid w:val="009045A5"/>
    <w:rsid w:val="00CC6FD0"/>
    <w:rsid w:val="00D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749"/>
  <w15:chartTrackingRefBased/>
  <w15:docId w15:val="{BD69A469-2270-45C6-ADF4-04DC313E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Tín</dc:creator>
  <cp:keywords/>
  <dc:description/>
  <cp:lastModifiedBy>Lê Văn Tín</cp:lastModifiedBy>
  <cp:revision>1</cp:revision>
  <dcterms:created xsi:type="dcterms:W3CDTF">2021-04-28T06:01:00Z</dcterms:created>
  <dcterms:modified xsi:type="dcterms:W3CDTF">2021-04-28T06:54:00Z</dcterms:modified>
</cp:coreProperties>
</file>