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5FA5B" w14:textId="24F323DF" w:rsidR="009B3EBD" w:rsidRDefault="009B3EBD" w:rsidP="009B3EBD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1 Data:</w:t>
      </w:r>
    </w:p>
    <w:p w14:paraId="1EB3EC6B" w14:textId="77818681" w:rsidR="009B3EBD" w:rsidRDefault="009B3EBD" w:rsidP="009B3EBD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Data của DSS là những câu hỏi để kiểm tra tác động của từng khía cạnh quản lý rủi ro.</w:t>
      </w:r>
    </w:p>
    <w:p w14:paraId="0A325DF6" w14:textId="7A47862B" w:rsidR="009B3EBD" w:rsidRDefault="009B3EBD" w:rsidP="009B3EBD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Mỗi câu hỏi có hai hoặc nhiều câu trả lời và có cấu trúc theo template sau:</w:t>
      </w:r>
    </w:p>
    <w:tbl>
      <w:tblPr>
        <w:tblStyle w:val="PlainTable2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9B3EBD" w14:paraId="3D496ED9" w14:textId="77777777" w:rsidTr="009B3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94B653B" w14:textId="77777777" w:rsidR="009B3EBD" w:rsidRDefault="009B3E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Element</w:t>
            </w:r>
          </w:p>
        </w:tc>
        <w:tc>
          <w:tcPr>
            <w:tcW w:w="4675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C77717B" w14:textId="77777777" w:rsidR="009B3EBD" w:rsidRDefault="009B3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Explanation</w:t>
            </w:r>
          </w:p>
        </w:tc>
      </w:tr>
      <w:tr w:rsidR="009B3EBD" w14:paraId="61E6E5A4" w14:textId="77777777" w:rsidTr="009B3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nil"/>
              <w:right w:val="nil"/>
            </w:tcBorders>
            <w:hideMark/>
          </w:tcPr>
          <w:p w14:paraId="452E5BB7" w14:textId="77777777" w:rsidR="009B3EBD" w:rsidRDefault="009B3E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4675" w:type="dxa"/>
            <w:tcBorders>
              <w:left w:val="nil"/>
              <w:right w:val="nil"/>
            </w:tcBorders>
            <w:hideMark/>
          </w:tcPr>
          <w:p w14:paraId="1E815000" w14:textId="77777777" w:rsidR="009B3EBD" w:rsidRDefault="009B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distinguishes different questions.</w:t>
            </w:r>
          </w:p>
        </w:tc>
      </w:tr>
      <w:tr w:rsidR="009B3EBD" w14:paraId="3DE33985" w14:textId="77777777" w:rsidTr="009B3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04B604" w14:textId="77777777" w:rsidR="009B3EBD" w:rsidRDefault="009B3E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Aspects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C7B7CE" w14:textId="77777777" w:rsidR="009B3EBD" w:rsidRDefault="009B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Aspects identified which will be assessed using question.</w:t>
            </w:r>
          </w:p>
        </w:tc>
      </w:tr>
      <w:tr w:rsidR="009B3EBD" w14:paraId="40D3D5CC" w14:textId="77777777" w:rsidTr="009B3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nil"/>
              <w:right w:val="nil"/>
            </w:tcBorders>
            <w:hideMark/>
          </w:tcPr>
          <w:p w14:paraId="51227B6E" w14:textId="77777777" w:rsidR="009B3EBD" w:rsidRDefault="009B3E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Dimension</w:t>
            </w:r>
          </w:p>
        </w:tc>
        <w:tc>
          <w:tcPr>
            <w:tcW w:w="4675" w:type="dxa"/>
            <w:tcBorders>
              <w:left w:val="nil"/>
              <w:right w:val="nil"/>
            </w:tcBorders>
            <w:hideMark/>
          </w:tcPr>
          <w:p w14:paraId="32E61C2E" w14:textId="77777777" w:rsidR="009B3EBD" w:rsidRDefault="009B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Possible Leavitt dimension where the aspect fall.</w:t>
            </w:r>
          </w:p>
        </w:tc>
      </w:tr>
      <w:tr w:rsidR="009B3EBD" w14:paraId="06333031" w14:textId="77777777" w:rsidTr="009B3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BDB8B8" w14:textId="77777777" w:rsidR="009B3EBD" w:rsidRDefault="009B3E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Question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643ADF" w14:textId="77777777" w:rsidR="009B3EBD" w:rsidRDefault="009B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Question describes what to elicit information.</w:t>
            </w:r>
          </w:p>
        </w:tc>
      </w:tr>
      <w:tr w:rsidR="009B3EBD" w14:paraId="38E4954E" w14:textId="77777777" w:rsidTr="009B3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nil"/>
              <w:right w:val="nil"/>
            </w:tcBorders>
            <w:hideMark/>
          </w:tcPr>
          <w:p w14:paraId="74CC7D99" w14:textId="77777777" w:rsidR="009B3EBD" w:rsidRDefault="009B3E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4675" w:type="dxa"/>
            <w:tcBorders>
              <w:left w:val="nil"/>
              <w:right w:val="nil"/>
            </w:tcBorders>
            <w:hideMark/>
          </w:tcPr>
          <w:p w14:paraId="63FB4074" w14:textId="77777777" w:rsidR="009B3EBD" w:rsidRDefault="009B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Short description about question.</w:t>
            </w:r>
          </w:p>
        </w:tc>
      </w:tr>
      <w:tr w:rsidR="009B3EBD" w14:paraId="4222A40A" w14:textId="77777777" w:rsidTr="009B3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440B225" w14:textId="77777777" w:rsidR="009B3EBD" w:rsidRDefault="009B3E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Answers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0FF02FE" w14:textId="77777777" w:rsidR="009B3EBD" w:rsidRDefault="009B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Possible answer with description.</w:t>
            </w:r>
          </w:p>
        </w:tc>
      </w:tr>
    </w:tbl>
    <w:p w14:paraId="45FBDE56" w14:textId="77777777" w:rsidR="009B3EBD" w:rsidRDefault="009B3EBD" w:rsidP="009B3EBD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85CBE69" w14:textId="45477740" w:rsidR="009B3EBD" w:rsidRDefault="009B3EBD" w:rsidP="002116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Từ template này tác giả đã xây dựng được 53 câu hỏi ứng với 49 khía cạnh. </w:t>
      </w:r>
    </w:p>
    <w:tbl>
      <w:tblPr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1"/>
        <w:gridCol w:w="4597"/>
        <w:gridCol w:w="2341"/>
        <w:gridCol w:w="2341"/>
      </w:tblGrid>
      <w:tr w:rsidR="002116BB" w14:paraId="68126979" w14:textId="77777777" w:rsidTr="008F3781">
        <w:trPr>
          <w:trHeight w:val="33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5932D7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006E4C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Question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942DC1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Aswer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AC1E47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Answer 2</w:t>
            </w:r>
          </w:p>
        </w:tc>
      </w:tr>
      <w:tr w:rsidR="002116BB" w14:paraId="20D18CC3" w14:textId="77777777" w:rsidTr="008F3781">
        <w:trPr>
          <w:trHeight w:val="39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654570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5A48B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can be the cultural difference between distributed sites?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262D94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 socio-cultural difference among sites.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AF72BC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 socio-cultural difference among sites</w:t>
            </w:r>
          </w:p>
        </w:tc>
      </w:tr>
      <w:tr w:rsidR="002116BB" w14:paraId="379D270A" w14:textId="77777777" w:rsidTr="008F3781">
        <w:trPr>
          <w:trHeight w:val="6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11CF10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15176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the cultural background of organizations?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DEDBA3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Different organization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9C9F6E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Different organization</w:t>
            </w:r>
          </w:p>
        </w:tc>
      </w:tr>
      <w:tr w:rsidR="002116BB" w14:paraId="62DEF661" w14:textId="77777777" w:rsidTr="008F3781">
        <w:trPr>
          <w:trHeight w:val="39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EF69A6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4D5ED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the trust level among employees at distributed sites?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7FD006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5C315F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</w:tr>
      <w:tr w:rsidR="002116BB" w14:paraId="4B4CE98F" w14:textId="77777777" w:rsidTr="008F3781">
        <w:trPr>
          <w:trHeight w:val="52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9EE485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190C4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the degree of relationship between clients and vendors?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0B8FDC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Close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9AD0E7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</w:tr>
      <w:tr w:rsidR="002116BB" w14:paraId="343F4850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A90344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EF2C42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are the employee’s skill levels at distributed sites?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81B0AD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63A860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2116BB" w14:paraId="5F39EBD2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C5EBF1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F97650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the level of interaction between internal and external elements?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3C94FC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2C4AB0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2116BB" w14:paraId="1B288C1E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18C5BC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668D18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your staff fully competent with you or organization?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3FBCB8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37A102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</w:tr>
      <w:tr w:rsidR="002116BB" w14:paraId="52A01087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940BD3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968EF2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the experience of employees in your organization?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F6A5F8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49DC94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2116BB" w14:paraId="6AE13176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A6E10F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14EA5E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 higher authority and project managers meet about issues?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7003E5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Upon special event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5249AD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Regularly</w:t>
            </w:r>
          </w:p>
        </w:tc>
      </w:tr>
      <w:tr w:rsidR="002116BB" w14:paraId="6954CDB0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335DDF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A52454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the degree of team behavior within different sites?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6F8F13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D0763D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</w:tr>
      <w:tr w:rsidR="002116BB" w14:paraId="12BC89A9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63B65F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5847C3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the team cognition level between dispersed teams?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C5B106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Very high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24FAF6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Very high</w:t>
            </w:r>
          </w:p>
        </w:tc>
      </w:tr>
      <w:tr w:rsidR="002116BB" w14:paraId="14157883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F9C726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59E3D5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How many customers are available during the software development process?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8632DB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59B22F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</w:tr>
      <w:tr w:rsidR="002116BB" w14:paraId="47E3D68F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BCFF5A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13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9CD74A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task divided into sub-tasks and allocated to sites in a proper manner?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FC298A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D2967C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disagree</w:t>
            </w:r>
          </w:p>
        </w:tc>
      </w:tr>
      <w:tr w:rsidR="002116BB" w14:paraId="2B95150A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AAF8AE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12DEAF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the degree of domain knowledge of particular site?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F5D79C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5D5510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</w:tr>
      <w:tr w:rsidR="002116BB" w14:paraId="7CFD6830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54EC63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FD5DF2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vendor you select is capable of developing a product?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09C76E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34C1D9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</w:tr>
      <w:tr w:rsidR="002116BB" w14:paraId="747E700B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92E8C8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F91780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contract between sites or parties is concise and clear?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0750FB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Partially agree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BA91F7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disagree</w:t>
            </w:r>
          </w:p>
        </w:tc>
      </w:tr>
      <w:tr w:rsidR="002116BB" w14:paraId="481EB11B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9D427E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0CB635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integration of different components of tasks handled carefully?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B718AB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3A5D6B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</w:tr>
      <w:tr w:rsidR="002116BB" w14:paraId="705165C2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7D2D7A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4684E6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scope of project complete before the start of development?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6554C1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714ADB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2116BB" w14:paraId="14493D06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B9B823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DA0FDF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project developed by distributed sites completed under planned cost?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9FD346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790889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Partially agree</w:t>
            </w:r>
          </w:p>
        </w:tc>
      </w:tr>
      <w:tr w:rsidR="002116BB" w14:paraId="182FC226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B6CD12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E606B9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Does your organization have enough human resource to complete the project?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9CE995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B9D510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</w:tr>
      <w:tr w:rsidR="002116BB" w14:paraId="284DA94F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37DEAD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669FDD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How much distance between distributed sites?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0FB56E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B01620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2116BB" w14:paraId="125210E1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6513D1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B603C8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the temporal distance between distributed sites?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BBD4BE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DD42A2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</w:tr>
      <w:tr w:rsidR="002116BB" w14:paraId="047F3E0F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5E3AE9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06FF2B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How many sites can be involved in distributed development?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77FEA4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70DA9C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Partially agree</w:t>
            </w:r>
          </w:p>
        </w:tc>
      </w:tr>
      <w:tr w:rsidR="002116BB" w14:paraId="04C2429D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7C7F72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320E03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agile practices followed in different distributed sites?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508297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AE8F75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</w:tr>
      <w:tr w:rsidR="002116BB" w14:paraId="21E440F1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8242F9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501E4D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the level of team structure across sites?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A753A0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40114B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</w:tr>
      <w:tr w:rsidR="002116BB" w14:paraId="5BDC2B60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9C1718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2EE0BE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the structure of the organization in distributed sites?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709783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Different organization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71692A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Same organization</w:t>
            </w:r>
          </w:p>
        </w:tc>
      </w:tr>
      <w:tr w:rsidR="002116BB" w14:paraId="70EDC281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78E7C7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609855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are the social attributes of different team members with in the organizations?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C0C2F5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03EED2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2116BB" w14:paraId="2B8197AB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4BD55B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45060F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organization fully support cloud base architecture for different sites?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064CFB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using cloud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429BA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Partially</w:t>
            </w:r>
          </w:p>
        </w:tc>
      </w:tr>
      <w:tr w:rsidR="002116BB" w14:paraId="351B32A2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A43F75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233828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the process maturity of different sites?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2E2967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F72A36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2116BB" w14:paraId="70027821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724299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71C7F1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the degree of knowledge management in your organization or sites?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1032CE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79E2E6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</w:tr>
      <w:tr w:rsidR="002116BB" w14:paraId="0E05FB9B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C77D61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21C196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complexity faced by the project across sites?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0C7F0B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72A3E3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2116BB" w14:paraId="18A35CD0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922F5F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2FFC9F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How much is awareness of task among different project managers required across sites?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FB2094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1D85D0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2116BB" w14:paraId="32805A8C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2C4412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3C3C56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the degree of productivity across sites in your organization?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E361E6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2F5FF1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</w:tr>
      <w:tr w:rsidR="002116BB" w14:paraId="5C1ADC74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1E76F8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C6ADDC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different process of the development documented properly within the organizations?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089961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F0F604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Disagree</w:t>
            </w:r>
          </w:p>
        </w:tc>
      </w:tr>
      <w:tr w:rsidR="002116BB" w14:paraId="4361BC7F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8848A7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35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57E178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 distributed sites following proper development processes?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719848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EBB3E8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</w:tr>
      <w:tr w:rsidR="002116BB" w14:paraId="4AB82184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93F96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9231B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Your organization or site is producing a quality product?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A46C79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E21123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Agree</w:t>
            </w:r>
          </w:p>
        </w:tc>
      </w:tr>
      <w:tr w:rsidR="002116BB" w14:paraId="648036B5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EA93F8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3B4626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 distributed sites or is customer satisfied with project delivery and its performance?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FEC3FF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B1DD37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2116BB" w14:paraId="5F8CEE13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BFB2A5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352534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 sites using component based software development methodology to build software?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E11DBE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Partially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3F0AC4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Partially</w:t>
            </w:r>
          </w:p>
        </w:tc>
      </w:tr>
      <w:tr w:rsidR="002116BB" w14:paraId="4C300BCB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625E5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38979C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the requirement complete from the start of the project?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1D1836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368F9B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</w:tr>
      <w:tr w:rsidR="002116BB" w14:paraId="2BCB66D7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4151EC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F0A924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organization or site having following same coding standard during development?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95C530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A869F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2116BB" w14:paraId="087C0E8B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352138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483663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organization properly designed and models the whole development process?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5B5406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B33EC6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2116BB" w14:paraId="4C8531EC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46B175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128982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software architecture providing a good design for the system requirements?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31F5F3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B54E2F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Partially agree</w:t>
            </w:r>
          </w:p>
        </w:tc>
      </w:tr>
      <w:tr w:rsidR="002116BB" w14:paraId="1113FADE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D90433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82EDB9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the degree of software configuration management in an organization?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E699D6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A89975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</w:tr>
      <w:tr w:rsidR="002116BB" w14:paraId="1715B9F3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8BD690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B329D3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software development life cycle followed in an organization?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5889D9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D2FF6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</w:tr>
      <w:tr w:rsidR="002116BB" w14:paraId="43613D3F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8B60FE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14AF36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the level of personal communication across sites?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929AA3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4327F8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2116BB" w14:paraId="43CE6601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775FF3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A89A62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the interaction medium reliable for different sites?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3788C7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8718C6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</w:tr>
      <w:tr w:rsidR="002116BB" w14:paraId="78102924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2C1ACA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0C9CD7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the coordination mechanism appropriate across sites?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E99555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12C4AE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</w:tr>
      <w:tr w:rsidR="002116BB" w14:paraId="357D3B53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073381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4FA537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internet medium reliable across distributed environment?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822883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591B68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Agree</w:t>
            </w:r>
          </w:p>
        </w:tc>
      </w:tr>
      <w:tr w:rsidR="002116BB" w14:paraId="59CA3252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59B120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ECE787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 people in organization or sites familiar with the technology used by them?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7AE3C9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16346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</w:tr>
      <w:tr w:rsidR="002116BB" w14:paraId="4A079AC8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F94EFA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57A8D5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the technology used across sites compatible with distributed sites?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F4CF52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C22B66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</w:tr>
      <w:tr w:rsidR="002116BB" w14:paraId="6715F496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C9C360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58EFBF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infrastructure provided by the organizations or sites appropriate?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F2633B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D59730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</w:tr>
      <w:tr w:rsidR="002116BB" w14:paraId="714C33DD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550AC3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8AC6BC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the degree of security provided by the organization?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F709B8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3C8F25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2116BB" w14:paraId="28AB8B22" w14:textId="77777777" w:rsidTr="008F3781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6E92AF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FDFE8C" w14:textId="77777777" w:rsidR="002116BB" w:rsidRDefault="002116BB" w:rsidP="008F3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 the tools compatible with different distributed sites?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1AF277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D47C26" w14:textId="77777777" w:rsidR="002116BB" w:rsidRDefault="002116BB" w:rsidP="008F3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</w:tr>
    </w:tbl>
    <w:p w14:paraId="58055C36" w14:textId="77777777" w:rsidR="002116BB" w:rsidRDefault="002116BB" w:rsidP="002116B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69017A90" w14:textId="77777777" w:rsidR="009B3EBD" w:rsidRDefault="009B3EBD" w:rsidP="009B3EBD">
      <w:pPr>
        <w:rPr>
          <w:rFonts w:ascii="Times New Roman" w:hAnsi="Times New Roman" w:cs="Times New Roman"/>
          <w:sz w:val="26"/>
          <w:szCs w:val="26"/>
        </w:rPr>
      </w:pPr>
    </w:p>
    <w:p w14:paraId="78C7DDE5" w14:textId="77777777" w:rsidR="009B3EBD" w:rsidRDefault="009B3EBD" w:rsidP="009B3EBD">
      <w:pPr>
        <w:rPr>
          <w:rFonts w:ascii="Times New Roman" w:hAnsi="Times New Roman" w:cs="Times New Roman"/>
          <w:sz w:val="26"/>
          <w:szCs w:val="26"/>
        </w:rPr>
      </w:pPr>
    </w:p>
    <w:p w14:paraId="26989680" w14:textId="77777777" w:rsidR="009B3EBD" w:rsidRDefault="009B3EBD" w:rsidP="009B3EBD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6D26D2A" w14:textId="77777777" w:rsidR="009B3EBD" w:rsidRDefault="009B3EBD" w:rsidP="009B3EBD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1B2B4BC" w14:textId="77777777" w:rsidR="009B3EBD" w:rsidRDefault="009B3EBD" w:rsidP="009B3EBD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FCC46EC" w14:textId="77777777" w:rsidR="009B3EBD" w:rsidRDefault="009B3EBD" w:rsidP="009B3EBD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2 Information và Structred Information</w:t>
      </w:r>
    </w:p>
    <w:p w14:paraId="2AC98F2C" w14:textId="77777777" w:rsidR="009B3EBD" w:rsidRDefault="009B3EBD" w:rsidP="009B3E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Sau khi trả lời các câu hỏi trên, DSS sẽ </w:t>
      </w:r>
      <w:r>
        <w:rPr>
          <w:rFonts w:ascii="Times New Roman" w:hAnsi="Times New Roman" w:cs="Times New Roman"/>
          <w:sz w:val="26"/>
          <w:szCs w:val="26"/>
        </w:rPr>
        <w:t>dựa vào các bộ luật để lập thành ma trận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AHP để </w:t>
      </w:r>
      <w:r>
        <w:rPr>
          <w:rFonts w:ascii="Times New Roman" w:hAnsi="Times New Roman" w:cs="Times New Roman"/>
          <w:sz w:val="26"/>
          <w:szCs w:val="26"/>
        </w:rPr>
        <w:t>biểu diễn việc so sánh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khía cạnh</w:t>
      </w:r>
      <w:r>
        <w:rPr>
          <w:rFonts w:ascii="Times New Roman" w:hAnsi="Times New Roman" w:cs="Times New Roman"/>
          <w:sz w:val="26"/>
          <w:szCs w:val="26"/>
        </w:rPr>
        <w:t xml:space="preserve"> từng đôi một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Ví dụ:</w:t>
      </w:r>
    </w:p>
    <w:p w14:paraId="118650BF" w14:textId="77777777" w:rsidR="009B3EBD" w:rsidRDefault="009B3EBD" w:rsidP="009B3E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3 khía cạnh Culuture among sites, Trust và Personal attributes. Có các mức đánh giá 1: Bằng nhau, 2: Quan trọng hơn.Ta có ma trận AHP 3x3:</w:t>
      </w: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1440"/>
        <w:gridCol w:w="3234"/>
        <w:gridCol w:w="2338"/>
        <w:gridCol w:w="2338"/>
      </w:tblGrid>
      <w:tr w:rsidR="009B3EBD" w14:paraId="182E356C" w14:textId="77777777" w:rsidTr="009B3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D466FB" w14:textId="77777777" w:rsidR="009B3EBD" w:rsidRDefault="009B3EB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7FA2D8" w14:textId="77777777" w:rsidR="009B3EBD" w:rsidRDefault="009B3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CAS</w:t>
            </w:r>
          </w:p>
        </w:tc>
        <w:tc>
          <w:tcPr>
            <w:tcW w:w="23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971561" w14:textId="77777777" w:rsidR="009B3EBD" w:rsidRDefault="009B3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3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1C0D11" w14:textId="77777777" w:rsidR="009B3EBD" w:rsidRDefault="009B3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</w:t>
            </w:r>
          </w:p>
        </w:tc>
      </w:tr>
      <w:tr w:rsidR="009B3EBD" w14:paraId="46FDC0E2" w14:textId="77777777" w:rsidTr="009B3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C42775" w14:textId="77777777" w:rsidR="009B3EBD" w:rsidRDefault="009B3E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CAS</w:t>
            </w:r>
          </w:p>
        </w:tc>
        <w:tc>
          <w:tcPr>
            <w:tcW w:w="3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2A8852" w14:textId="77777777" w:rsidR="009B3EBD" w:rsidRDefault="009B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BCA34D" w14:textId="77777777" w:rsidR="009B3EBD" w:rsidRDefault="009B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23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D1C84A" w14:textId="77777777" w:rsidR="009B3EBD" w:rsidRDefault="009B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B3EBD" w14:paraId="35C5217F" w14:textId="77777777" w:rsidTr="009B3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DD7DA3" w14:textId="77777777" w:rsidR="009B3EBD" w:rsidRDefault="009B3E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29A065" w14:textId="77777777" w:rsidR="009B3EBD" w:rsidRDefault="009B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FB15CA" w14:textId="77777777" w:rsidR="009B3EBD" w:rsidRDefault="009B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7FAAB8" w14:textId="77777777" w:rsidR="009B3EBD" w:rsidRDefault="009B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B3EBD" w14:paraId="56D4B17B" w14:textId="77777777" w:rsidTr="009B3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A2D801" w14:textId="77777777" w:rsidR="009B3EBD" w:rsidRDefault="009B3E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</w:t>
            </w:r>
          </w:p>
        </w:tc>
        <w:tc>
          <w:tcPr>
            <w:tcW w:w="3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459A86" w14:textId="77777777" w:rsidR="009B3EBD" w:rsidRDefault="009B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23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45B954" w14:textId="77777777" w:rsidR="009B3EBD" w:rsidRDefault="009B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23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E3C3A0" w14:textId="77777777" w:rsidR="009B3EBD" w:rsidRDefault="009B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38A9AC27" w14:textId="77777777" w:rsidR="009B3EBD" w:rsidRDefault="009B3EBD" w:rsidP="009B3EB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03E204B" w14:textId="77777777" w:rsidR="009B3EBD" w:rsidRDefault="009B3EBD" w:rsidP="009B3EB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Insight</w:t>
      </w:r>
    </w:p>
    <w:p w14:paraId="4A69CC11" w14:textId="77777777" w:rsidR="009B3EBD" w:rsidRDefault="009B3EBD" w:rsidP="009B3E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ma trận AHP, ta tính được độ ưu tiên cho từng khía cạnh:</w:t>
      </w: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1440"/>
        <w:gridCol w:w="3234"/>
        <w:gridCol w:w="2338"/>
        <w:gridCol w:w="2338"/>
      </w:tblGrid>
      <w:tr w:rsidR="009B3EBD" w14:paraId="1A7BCA41" w14:textId="77777777" w:rsidTr="009B3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C67474" w14:textId="77777777" w:rsidR="009B3EBD" w:rsidRDefault="009B3EB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6E5C88" w14:textId="77777777" w:rsidR="009B3EBD" w:rsidRDefault="009B3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CAS</w:t>
            </w:r>
          </w:p>
        </w:tc>
        <w:tc>
          <w:tcPr>
            <w:tcW w:w="23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E0B7CD" w14:textId="77777777" w:rsidR="009B3EBD" w:rsidRDefault="009B3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3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F830FB" w14:textId="77777777" w:rsidR="009B3EBD" w:rsidRDefault="009B3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</w:t>
            </w:r>
          </w:p>
        </w:tc>
      </w:tr>
      <w:tr w:rsidR="009B3EBD" w14:paraId="5268E17C" w14:textId="77777777" w:rsidTr="009B3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0AD484" w14:textId="77777777" w:rsidR="009B3EBD" w:rsidRDefault="009B3E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CAS</w:t>
            </w:r>
          </w:p>
        </w:tc>
        <w:tc>
          <w:tcPr>
            <w:tcW w:w="3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878892" w14:textId="77777777" w:rsidR="009B3EBD" w:rsidRDefault="009B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2/7</w:t>
            </w:r>
          </w:p>
        </w:tc>
        <w:tc>
          <w:tcPr>
            <w:tcW w:w="23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8F20DA" w14:textId="77777777" w:rsidR="009B3EBD" w:rsidRDefault="009B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1/4</w:t>
            </w:r>
          </w:p>
        </w:tc>
        <w:tc>
          <w:tcPr>
            <w:tcW w:w="23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EC46E8" w14:textId="77777777" w:rsidR="009B3EBD" w:rsidRDefault="009B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2/5</w:t>
            </w:r>
          </w:p>
        </w:tc>
      </w:tr>
      <w:tr w:rsidR="009B3EBD" w14:paraId="7E4A3BF0" w14:textId="77777777" w:rsidTr="009B3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9F3C86" w14:textId="77777777" w:rsidR="009B3EBD" w:rsidRDefault="009B3E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E1986E" w14:textId="77777777" w:rsidR="009B3EBD" w:rsidRDefault="009B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4/7</w:t>
            </w:r>
          </w:p>
        </w:tc>
        <w:tc>
          <w:tcPr>
            <w:tcW w:w="23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A16CD5" w14:textId="77777777" w:rsidR="009B3EBD" w:rsidRDefault="009B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23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D8FC0C" w14:textId="77777777" w:rsidR="009B3EBD" w:rsidRDefault="009B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2/5</w:t>
            </w:r>
          </w:p>
        </w:tc>
      </w:tr>
      <w:tr w:rsidR="009B3EBD" w14:paraId="2626CFD8" w14:textId="77777777" w:rsidTr="009B3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EA4F77" w14:textId="77777777" w:rsidR="009B3EBD" w:rsidRDefault="009B3E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</w:t>
            </w:r>
          </w:p>
        </w:tc>
        <w:tc>
          <w:tcPr>
            <w:tcW w:w="3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F743A6" w14:textId="77777777" w:rsidR="009B3EBD" w:rsidRDefault="009B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1/7</w:t>
            </w:r>
          </w:p>
        </w:tc>
        <w:tc>
          <w:tcPr>
            <w:tcW w:w="23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EB12B8" w14:textId="77777777" w:rsidR="009B3EBD" w:rsidRDefault="009B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1/4</w:t>
            </w:r>
          </w:p>
        </w:tc>
        <w:tc>
          <w:tcPr>
            <w:tcW w:w="23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39F2DD" w14:textId="77777777" w:rsidR="009B3EBD" w:rsidRDefault="009B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1/5</w:t>
            </w:r>
          </w:p>
        </w:tc>
      </w:tr>
    </w:tbl>
    <w:p w14:paraId="3A0056DA" w14:textId="77777777" w:rsidR="009B3EBD" w:rsidRDefault="009B3EBD" w:rsidP="009B3EBD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Vậy độ ưu tiên của CAS là  (2/7 + 1/4 + 2/5)/3 = 0.312 </w:t>
      </w:r>
    </w:p>
    <w:p w14:paraId="3A10CAAD" w14:textId="77777777" w:rsidR="009B3EBD" w:rsidRDefault="009B3EBD" w:rsidP="009B3E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Độ ưu tiên của Trust là (4/7 + 1/2 + 2/5)/3 = 0.49</w:t>
      </w:r>
    </w:p>
    <w:p w14:paraId="313C34C0" w14:textId="77777777" w:rsidR="009B3EBD" w:rsidRDefault="009B3EBD" w:rsidP="009B3E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Độ ưu tiên của PA là (1/7 + 1/4 + 1/5)/3= 0.198</w:t>
      </w:r>
    </w:p>
    <w:p w14:paraId="6DC084C9" w14:textId="77777777" w:rsidR="009B3EBD" w:rsidRDefault="009B3EBD" w:rsidP="009B3EBD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1345"/>
        <w:gridCol w:w="3355"/>
        <w:gridCol w:w="2450"/>
        <w:gridCol w:w="2200"/>
      </w:tblGrid>
      <w:tr w:rsidR="009B3EBD" w14:paraId="2DD77AB5" w14:textId="77777777" w:rsidTr="009B3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B30776" w14:textId="77777777" w:rsidR="009B3EBD" w:rsidRDefault="009B3E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Category</w:t>
            </w:r>
          </w:p>
        </w:tc>
        <w:tc>
          <w:tcPr>
            <w:tcW w:w="3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31F7D6" w14:textId="77777777" w:rsidR="009B3EBD" w:rsidRDefault="009B3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FD888A" w14:textId="77777777" w:rsidR="009B3EBD" w:rsidRDefault="009B3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Priority</w:t>
            </w:r>
          </w:p>
        </w:tc>
        <w:tc>
          <w:tcPr>
            <w:tcW w:w="2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6BC7A9" w14:textId="77777777" w:rsidR="009B3EBD" w:rsidRDefault="009B3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Rank</w:t>
            </w:r>
          </w:p>
        </w:tc>
      </w:tr>
      <w:tr w:rsidR="009B3EBD" w14:paraId="541BD455" w14:textId="77777777" w:rsidTr="009B3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8B4334" w14:textId="77777777" w:rsidR="009B3EBD" w:rsidRDefault="009B3E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9DE65F" w14:textId="77777777" w:rsidR="009B3EBD" w:rsidRDefault="009B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Culture among sites</w:t>
            </w:r>
          </w:p>
        </w:tc>
        <w:tc>
          <w:tcPr>
            <w:tcW w:w="2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9BCB76" w14:textId="77777777" w:rsidR="009B3EBD" w:rsidRDefault="009B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31.2%</w:t>
            </w:r>
          </w:p>
        </w:tc>
        <w:tc>
          <w:tcPr>
            <w:tcW w:w="2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D95EEF" w14:textId="77777777" w:rsidR="009B3EBD" w:rsidRDefault="009B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B3EBD" w14:paraId="0177C8CF" w14:textId="77777777" w:rsidTr="009B3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ADB518" w14:textId="77777777" w:rsidR="009B3EBD" w:rsidRDefault="009B3E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0928FF" w14:textId="77777777" w:rsidR="009B3EBD" w:rsidRDefault="009B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Trust</w:t>
            </w:r>
          </w:p>
        </w:tc>
        <w:tc>
          <w:tcPr>
            <w:tcW w:w="2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7678DB" w14:textId="77777777" w:rsidR="009B3EBD" w:rsidRDefault="009B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49%</w:t>
            </w:r>
          </w:p>
        </w:tc>
        <w:tc>
          <w:tcPr>
            <w:tcW w:w="2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074892" w14:textId="77777777" w:rsidR="009B3EBD" w:rsidRDefault="009B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B3EBD" w14:paraId="738364EA" w14:textId="77777777" w:rsidTr="009B3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5F506A" w14:textId="77777777" w:rsidR="009B3EBD" w:rsidRDefault="009B3E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9CDA96" w14:textId="77777777" w:rsidR="009B3EBD" w:rsidRDefault="009B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Personal attributes</w:t>
            </w:r>
          </w:p>
        </w:tc>
        <w:tc>
          <w:tcPr>
            <w:tcW w:w="2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7A770C" w14:textId="77777777" w:rsidR="009B3EBD" w:rsidRDefault="009B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19.8%</w:t>
            </w:r>
          </w:p>
        </w:tc>
        <w:tc>
          <w:tcPr>
            <w:tcW w:w="2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35D6EE" w14:textId="77777777" w:rsidR="009B3EBD" w:rsidRDefault="009B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10A394CF" w14:textId="77777777" w:rsidR="009B3EBD" w:rsidRDefault="009B3EBD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FD65118" w14:textId="4E21D121" w:rsidR="00CF5BF8" w:rsidRPr="00CF5BF8" w:rsidRDefault="009B3EBD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4 </w:t>
      </w:r>
      <w:r w:rsidR="00CF5BF8" w:rsidRPr="00CF5BF8">
        <w:rPr>
          <w:rFonts w:ascii="Times New Roman" w:hAnsi="Times New Roman" w:cs="Times New Roman"/>
          <w:b/>
          <w:bCs/>
          <w:sz w:val="30"/>
          <w:szCs w:val="30"/>
        </w:rPr>
        <w:t>Độ tin cậy của bộ dữ liệu:</w:t>
      </w:r>
    </w:p>
    <w:p w14:paraId="1BF1E8C7" w14:textId="77777777" w:rsidR="0044635D" w:rsidRDefault="00831E2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đã có bộ mẫu từ câu trả lời của các câu hỏi,thực hiện phương pháp AHP để tìm độ tin cậy tương ứng.</w:t>
      </w:r>
    </w:p>
    <w:p w14:paraId="2A7BD2B7" w14:textId="12C359F9" w:rsidR="00634F78" w:rsidRDefault="00831E23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831E23">
        <w:rPr>
          <w:rFonts w:ascii="Times New Roman" w:hAnsi="Times New Roman" w:cs="Times New Roman"/>
          <w:sz w:val="26"/>
          <w:szCs w:val="26"/>
        </w:rPr>
        <w:t xml:space="preserve">Đối với khía cạnh Actors,có các tiêu chí Culuture among sites, Trust, </w:t>
      </w:r>
      <w:r w:rsidRPr="00831E23">
        <w:rPr>
          <w:rFonts w:ascii="Times New Roman" w:hAnsi="Times New Roman" w:cs="Times New Roman"/>
          <w:color w:val="000000"/>
          <w:sz w:val="26"/>
          <w:szCs w:val="26"/>
        </w:rPr>
        <w:t>Relationship between offshore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31E23">
        <w:rPr>
          <w:rFonts w:ascii="Times New Roman" w:hAnsi="Times New Roman" w:cs="Times New Roman"/>
          <w:color w:val="000000"/>
          <w:sz w:val="26"/>
          <w:szCs w:val="26"/>
        </w:rPr>
        <w:t>and vendo</w:t>
      </w:r>
      <w:r w:rsidRPr="00831E23">
        <w:rPr>
          <w:rFonts w:ascii="Times New Roman" w:hAnsi="Times New Roman" w:cs="Times New Roman"/>
          <w:sz w:val="26"/>
          <w:szCs w:val="26"/>
        </w:rPr>
        <w:t xml:space="preserve"> ,Personal attributes,</w:t>
      </w:r>
      <w:r w:rsidRPr="00831E23">
        <w:rPr>
          <w:rFonts w:ascii="Times New Roman" w:hAnsi="Times New Roman" w:cs="Times New Roman"/>
          <w:color w:val="000000"/>
          <w:sz w:val="26"/>
          <w:szCs w:val="26"/>
        </w:rPr>
        <w:t xml:space="preserve"> Internal-External interaction, Staff size, Experience developer, Meeting practices, Team behavior, Team cognition, Motivation, </w:t>
      </w:r>
      <w:r w:rsidRPr="00831E23">
        <w:rPr>
          <w:rFonts w:ascii="Times New Roman" w:hAnsi="Times New Roman" w:cs="Times New Roman"/>
          <w:color w:val="000000"/>
          <w:sz w:val="26"/>
          <w:szCs w:val="26"/>
        </w:rPr>
        <w:lastRenderedPageBreak/>
        <w:t>Customer availability, Task allocation, Domain knowledge, Vendor selection, Project management</w:t>
      </w:r>
      <w:r>
        <w:rPr>
          <w:rFonts w:ascii="Times New Roman" w:hAnsi="Times New Roman" w:cs="Times New Roman"/>
          <w:color w:val="000000"/>
          <w:sz w:val="26"/>
          <w:szCs w:val="26"/>
        </w:rPr>
        <w:t>.Ta có bảng so sánh các cặp tiêu chí:</w:t>
      </w:r>
    </w:p>
    <w:p w14:paraId="6B5F6DC3" w14:textId="77777777" w:rsidR="009B3EBD" w:rsidRDefault="009B3EBD">
      <w:pPr>
        <w:rPr>
          <w:rFonts w:ascii="Times New Roman" w:hAnsi="Times New Roman" w:cs="Times New Roman"/>
          <w:color w:val="000000"/>
          <w:sz w:val="26"/>
          <w:szCs w:val="26"/>
        </w:rPr>
      </w:pP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629"/>
        <w:gridCol w:w="579"/>
        <w:gridCol w:w="552"/>
        <w:gridCol w:w="578"/>
        <w:gridCol w:w="552"/>
        <w:gridCol w:w="549"/>
        <w:gridCol w:w="549"/>
        <w:gridCol w:w="563"/>
        <w:gridCol w:w="592"/>
        <w:gridCol w:w="552"/>
        <w:gridCol w:w="552"/>
        <w:gridCol w:w="606"/>
        <w:gridCol w:w="561"/>
        <w:gridCol w:w="565"/>
        <w:gridCol w:w="592"/>
        <w:gridCol w:w="552"/>
        <w:gridCol w:w="592"/>
      </w:tblGrid>
      <w:tr w:rsidR="00AC30F6" w14:paraId="3F62853B" w14:textId="77777777" w:rsidTr="00831E23">
        <w:tc>
          <w:tcPr>
            <w:tcW w:w="662" w:type="dxa"/>
          </w:tcPr>
          <w:p w14:paraId="6B4F87B3" w14:textId="77777777" w:rsidR="00831E23" w:rsidRDefault="00831E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0" w:type="dxa"/>
          </w:tcPr>
          <w:p w14:paraId="6515DA55" w14:textId="77777777" w:rsidR="00831E23" w:rsidRDefault="00831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</w:p>
        </w:tc>
        <w:tc>
          <w:tcPr>
            <w:tcW w:w="557" w:type="dxa"/>
          </w:tcPr>
          <w:p w14:paraId="1265D5E9" w14:textId="77777777" w:rsidR="00831E23" w:rsidRDefault="00831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</w:p>
        </w:tc>
        <w:tc>
          <w:tcPr>
            <w:tcW w:w="579" w:type="dxa"/>
          </w:tcPr>
          <w:p w14:paraId="67CBF5C1" w14:textId="77777777" w:rsidR="00831E23" w:rsidRDefault="00831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</w:t>
            </w:r>
          </w:p>
        </w:tc>
        <w:tc>
          <w:tcPr>
            <w:tcW w:w="557" w:type="dxa"/>
          </w:tcPr>
          <w:p w14:paraId="169FCA1A" w14:textId="77777777" w:rsidR="00831E23" w:rsidRDefault="00831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</w:t>
            </w:r>
          </w:p>
        </w:tc>
        <w:tc>
          <w:tcPr>
            <w:tcW w:w="487" w:type="dxa"/>
          </w:tcPr>
          <w:p w14:paraId="0B190AE2" w14:textId="77777777" w:rsidR="00831E23" w:rsidRDefault="00831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IE</w:t>
            </w:r>
          </w:p>
        </w:tc>
        <w:tc>
          <w:tcPr>
            <w:tcW w:w="533" w:type="dxa"/>
          </w:tcPr>
          <w:p w14:paraId="5AC345DC" w14:textId="77777777" w:rsidR="00831E23" w:rsidRDefault="00831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</w:t>
            </w:r>
          </w:p>
        </w:tc>
        <w:tc>
          <w:tcPr>
            <w:tcW w:w="563" w:type="dxa"/>
          </w:tcPr>
          <w:p w14:paraId="105BE6E3" w14:textId="77777777" w:rsidR="00831E23" w:rsidRDefault="00831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</w:t>
            </w:r>
          </w:p>
        </w:tc>
        <w:tc>
          <w:tcPr>
            <w:tcW w:w="592" w:type="dxa"/>
          </w:tcPr>
          <w:p w14:paraId="30B53D66" w14:textId="77777777" w:rsidR="00831E23" w:rsidRDefault="00831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MP</w:t>
            </w:r>
          </w:p>
        </w:tc>
        <w:tc>
          <w:tcPr>
            <w:tcW w:w="556" w:type="dxa"/>
          </w:tcPr>
          <w:p w14:paraId="34014EF8" w14:textId="77777777" w:rsidR="00831E23" w:rsidRDefault="00831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TB</w:t>
            </w:r>
          </w:p>
        </w:tc>
        <w:tc>
          <w:tcPr>
            <w:tcW w:w="556" w:type="dxa"/>
          </w:tcPr>
          <w:p w14:paraId="313F3C90" w14:textId="77777777" w:rsidR="00831E23" w:rsidRDefault="00831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</w:t>
            </w:r>
          </w:p>
        </w:tc>
        <w:tc>
          <w:tcPr>
            <w:tcW w:w="606" w:type="dxa"/>
          </w:tcPr>
          <w:p w14:paraId="62032A31" w14:textId="77777777" w:rsidR="00831E23" w:rsidRDefault="00831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MT</w:t>
            </w:r>
          </w:p>
        </w:tc>
        <w:tc>
          <w:tcPr>
            <w:tcW w:w="579" w:type="dxa"/>
          </w:tcPr>
          <w:p w14:paraId="2E767763" w14:textId="77777777" w:rsidR="00831E23" w:rsidRDefault="00831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430A54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567" w:type="dxa"/>
          </w:tcPr>
          <w:p w14:paraId="11CEE5C9" w14:textId="77777777" w:rsidR="00831E23" w:rsidRDefault="00831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</w:t>
            </w:r>
          </w:p>
        </w:tc>
        <w:tc>
          <w:tcPr>
            <w:tcW w:w="592" w:type="dxa"/>
          </w:tcPr>
          <w:p w14:paraId="49521B2C" w14:textId="77777777" w:rsidR="00831E23" w:rsidRDefault="00831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DK</w:t>
            </w:r>
          </w:p>
        </w:tc>
        <w:tc>
          <w:tcPr>
            <w:tcW w:w="556" w:type="dxa"/>
          </w:tcPr>
          <w:p w14:paraId="6DE947F0" w14:textId="77777777" w:rsidR="00831E23" w:rsidRDefault="00831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VS</w:t>
            </w:r>
          </w:p>
        </w:tc>
        <w:tc>
          <w:tcPr>
            <w:tcW w:w="593" w:type="dxa"/>
          </w:tcPr>
          <w:p w14:paraId="2979C40A" w14:textId="77777777" w:rsidR="00831E23" w:rsidRDefault="00831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PM</w:t>
            </w:r>
          </w:p>
        </w:tc>
      </w:tr>
      <w:tr w:rsidR="00AC30F6" w14:paraId="249B840A" w14:textId="77777777" w:rsidTr="00831E23">
        <w:tc>
          <w:tcPr>
            <w:tcW w:w="662" w:type="dxa"/>
          </w:tcPr>
          <w:p w14:paraId="419DFADB" w14:textId="77777777" w:rsidR="00831E23" w:rsidRDefault="00831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</w:p>
        </w:tc>
        <w:tc>
          <w:tcPr>
            <w:tcW w:w="580" w:type="dxa"/>
          </w:tcPr>
          <w:p w14:paraId="64AD75E7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57" w:type="dxa"/>
          </w:tcPr>
          <w:p w14:paraId="6D9110A8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579" w:type="dxa"/>
          </w:tcPr>
          <w:p w14:paraId="7138F2E4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57" w:type="dxa"/>
          </w:tcPr>
          <w:p w14:paraId="30CB0A64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7" w:type="dxa"/>
          </w:tcPr>
          <w:p w14:paraId="785A7804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33" w:type="dxa"/>
          </w:tcPr>
          <w:p w14:paraId="41BB1B8D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563" w:type="dxa"/>
          </w:tcPr>
          <w:p w14:paraId="421CD1DB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92" w:type="dxa"/>
          </w:tcPr>
          <w:p w14:paraId="66AB8C08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56" w:type="dxa"/>
          </w:tcPr>
          <w:p w14:paraId="5E280810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56" w:type="dxa"/>
          </w:tcPr>
          <w:p w14:paraId="40CA4300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06" w:type="dxa"/>
          </w:tcPr>
          <w:p w14:paraId="2A793423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1/3</w:t>
            </w:r>
          </w:p>
        </w:tc>
        <w:tc>
          <w:tcPr>
            <w:tcW w:w="579" w:type="dxa"/>
          </w:tcPr>
          <w:p w14:paraId="06D1F417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3F8DD3DF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92" w:type="dxa"/>
          </w:tcPr>
          <w:p w14:paraId="3F05F0B9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1/3</w:t>
            </w:r>
          </w:p>
        </w:tc>
        <w:tc>
          <w:tcPr>
            <w:tcW w:w="556" w:type="dxa"/>
          </w:tcPr>
          <w:p w14:paraId="61F0B376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593" w:type="dxa"/>
          </w:tcPr>
          <w:p w14:paraId="6A218FEE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AC30F6" w14:paraId="285584C1" w14:textId="77777777" w:rsidTr="00831E23">
        <w:tc>
          <w:tcPr>
            <w:tcW w:w="662" w:type="dxa"/>
          </w:tcPr>
          <w:p w14:paraId="7D2540A8" w14:textId="77777777" w:rsidR="00831E23" w:rsidRDefault="00831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</w:p>
        </w:tc>
        <w:tc>
          <w:tcPr>
            <w:tcW w:w="580" w:type="dxa"/>
          </w:tcPr>
          <w:p w14:paraId="192E62BF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57" w:type="dxa"/>
          </w:tcPr>
          <w:p w14:paraId="238EFAA7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9" w:type="dxa"/>
          </w:tcPr>
          <w:p w14:paraId="3F329429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57" w:type="dxa"/>
          </w:tcPr>
          <w:p w14:paraId="126ACB47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487" w:type="dxa"/>
          </w:tcPr>
          <w:p w14:paraId="2605293A" w14:textId="77777777" w:rsidR="00831E23" w:rsidRDefault="007B4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33" w:type="dxa"/>
          </w:tcPr>
          <w:p w14:paraId="2F0B6605" w14:textId="77777777" w:rsidR="00831E23" w:rsidRDefault="007B4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1/3</w:t>
            </w:r>
          </w:p>
        </w:tc>
        <w:tc>
          <w:tcPr>
            <w:tcW w:w="563" w:type="dxa"/>
          </w:tcPr>
          <w:p w14:paraId="6355A063" w14:textId="77777777" w:rsidR="00831E23" w:rsidRDefault="007B4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592" w:type="dxa"/>
          </w:tcPr>
          <w:p w14:paraId="66F6D63F" w14:textId="77777777" w:rsidR="00831E23" w:rsidRDefault="007B4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56" w:type="dxa"/>
          </w:tcPr>
          <w:p w14:paraId="26861863" w14:textId="77777777" w:rsidR="00831E23" w:rsidRDefault="007B4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56" w:type="dxa"/>
          </w:tcPr>
          <w:p w14:paraId="01625E38" w14:textId="77777777" w:rsidR="00831E23" w:rsidRDefault="007B4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06" w:type="dxa"/>
          </w:tcPr>
          <w:p w14:paraId="35C52C10" w14:textId="77777777" w:rsidR="00831E23" w:rsidRDefault="007B4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9" w:type="dxa"/>
          </w:tcPr>
          <w:p w14:paraId="6838319C" w14:textId="77777777" w:rsidR="00831E23" w:rsidRDefault="007B4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4ED42422" w14:textId="77777777" w:rsidR="00831E23" w:rsidRDefault="007B4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92" w:type="dxa"/>
          </w:tcPr>
          <w:p w14:paraId="3B7B0CDC" w14:textId="77777777" w:rsidR="00831E23" w:rsidRDefault="007B4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1/4</w:t>
            </w:r>
          </w:p>
        </w:tc>
        <w:tc>
          <w:tcPr>
            <w:tcW w:w="556" w:type="dxa"/>
          </w:tcPr>
          <w:p w14:paraId="7AA92BF6" w14:textId="77777777" w:rsidR="00831E23" w:rsidRDefault="007B4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593" w:type="dxa"/>
          </w:tcPr>
          <w:p w14:paraId="4708669E" w14:textId="77777777" w:rsidR="00831E23" w:rsidRDefault="007B4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AC30F6" w14:paraId="6523D702" w14:textId="77777777" w:rsidTr="00831E23">
        <w:tc>
          <w:tcPr>
            <w:tcW w:w="662" w:type="dxa"/>
          </w:tcPr>
          <w:p w14:paraId="73D2B348" w14:textId="77777777" w:rsidR="00831E23" w:rsidRDefault="00831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</w:t>
            </w:r>
          </w:p>
        </w:tc>
        <w:tc>
          <w:tcPr>
            <w:tcW w:w="580" w:type="dxa"/>
          </w:tcPr>
          <w:p w14:paraId="7534C2D2" w14:textId="77777777" w:rsidR="00831E23" w:rsidRDefault="00AE50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½</w:t>
            </w:r>
          </w:p>
        </w:tc>
        <w:tc>
          <w:tcPr>
            <w:tcW w:w="557" w:type="dxa"/>
          </w:tcPr>
          <w:p w14:paraId="0422E143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579" w:type="dxa"/>
          </w:tcPr>
          <w:p w14:paraId="49287B44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57" w:type="dxa"/>
          </w:tcPr>
          <w:p w14:paraId="310DB4D3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87" w:type="dxa"/>
          </w:tcPr>
          <w:p w14:paraId="75DEC350" w14:textId="77777777" w:rsidR="00831E23" w:rsidRDefault="00AF0F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533" w:type="dxa"/>
          </w:tcPr>
          <w:p w14:paraId="7DF7CAE5" w14:textId="77777777" w:rsidR="00831E23" w:rsidRDefault="00AF0F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3" w:type="dxa"/>
          </w:tcPr>
          <w:p w14:paraId="262FB6B1" w14:textId="77777777" w:rsidR="00831E23" w:rsidRDefault="00AF0F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92" w:type="dxa"/>
          </w:tcPr>
          <w:p w14:paraId="0F8075C0" w14:textId="77777777" w:rsidR="00831E23" w:rsidRDefault="00AF0F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1/3</w:t>
            </w:r>
          </w:p>
        </w:tc>
        <w:tc>
          <w:tcPr>
            <w:tcW w:w="556" w:type="dxa"/>
          </w:tcPr>
          <w:p w14:paraId="4E320B3C" w14:textId="77777777" w:rsidR="00831E23" w:rsidRDefault="00AF0F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56" w:type="dxa"/>
          </w:tcPr>
          <w:p w14:paraId="70E5D762" w14:textId="77777777" w:rsidR="00831E23" w:rsidRDefault="00AF0F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06" w:type="dxa"/>
          </w:tcPr>
          <w:p w14:paraId="3C84BB98" w14:textId="77777777" w:rsidR="00831E23" w:rsidRDefault="00AF0F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9" w:type="dxa"/>
          </w:tcPr>
          <w:p w14:paraId="4B1D8CC3" w14:textId="77777777" w:rsidR="00831E23" w:rsidRDefault="00AF0F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67" w:type="dxa"/>
          </w:tcPr>
          <w:p w14:paraId="47ADE6D0" w14:textId="77777777" w:rsidR="00831E23" w:rsidRDefault="00AF0F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1/3</w:t>
            </w:r>
          </w:p>
        </w:tc>
        <w:tc>
          <w:tcPr>
            <w:tcW w:w="592" w:type="dxa"/>
          </w:tcPr>
          <w:p w14:paraId="757C8876" w14:textId="77777777" w:rsidR="00831E23" w:rsidRDefault="00AF0F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56" w:type="dxa"/>
          </w:tcPr>
          <w:p w14:paraId="458BFAF9" w14:textId="77777777" w:rsidR="00831E23" w:rsidRDefault="00AF0F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93" w:type="dxa"/>
          </w:tcPr>
          <w:p w14:paraId="2627EFB6" w14:textId="77777777" w:rsidR="00831E23" w:rsidRDefault="00AF0F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AC30F6" w14:paraId="45936CEF" w14:textId="77777777" w:rsidTr="00831E23">
        <w:tc>
          <w:tcPr>
            <w:tcW w:w="662" w:type="dxa"/>
          </w:tcPr>
          <w:p w14:paraId="2AFC42EA" w14:textId="77777777" w:rsidR="00831E23" w:rsidRDefault="00831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</w:t>
            </w:r>
          </w:p>
        </w:tc>
        <w:tc>
          <w:tcPr>
            <w:tcW w:w="580" w:type="dxa"/>
          </w:tcPr>
          <w:p w14:paraId="2A9FE705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57" w:type="dxa"/>
          </w:tcPr>
          <w:p w14:paraId="536E86C1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79" w:type="dxa"/>
          </w:tcPr>
          <w:p w14:paraId="52346F15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1/3</w:t>
            </w:r>
          </w:p>
        </w:tc>
        <w:tc>
          <w:tcPr>
            <w:tcW w:w="557" w:type="dxa"/>
          </w:tcPr>
          <w:p w14:paraId="409651B8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7" w:type="dxa"/>
          </w:tcPr>
          <w:p w14:paraId="61C9D88F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33" w:type="dxa"/>
          </w:tcPr>
          <w:p w14:paraId="1785C230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3" w:type="dxa"/>
          </w:tcPr>
          <w:p w14:paraId="017775EC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92" w:type="dxa"/>
          </w:tcPr>
          <w:p w14:paraId="5EF380FA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56" w:type="dxa"/>
          </w:tcPr>
          <w:p w14:paraId="3EA7D109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556" w:type="dxa"/>
          </w:tcPr>
          <w:p w14:paraId="470B1FE2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1/5</w:t>
            </w:r>
          </w:p>
        </w:tc>
        <w:tc>
          <w:tcPr>
            <w:tcW w:w="606" w:type="dxa"/>
          </w:tcPr>
          <w:p w14:paraId="10D3043C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79" w:type="dxa"/>
          </w:tcPr>
          <w:p w14:paraId="0A563131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1/3</w:t>
            </w:r>
          </w:p>
        </w:tc>
        <w:tc>
          <w:tcPr>
            <w:tcW w:w="567" w:type="dxa"/>
          </w:tcPr>
          <w:p w14:paraId="27A9CB8A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92" w:type="dxa"/>
          </w:tcPr>
          <w:p w14:paraId="37F24373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1/3</w:t>
            </w:r>
          </w:p>
        </w:tc>
        <w:tc>
          <w:tcPr>
            <w:tcW w:w="556" w:type="dxa"/>
          </w:tcPr>
          <w:p w14:paraId="64127635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93" w:type="dxa"/>
          </w:tcPr>
          <w:p w14:paraId="334DAA85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AC30F6" w14:paraId="4CC82BA2" w14:textId="77777777" w:rsidTr="00831E23">
        <w:tc>
          <w:tcPr>
            <w:tcW w:w="662" w:type="dxa"/>
          </w:tcPr>
          <w:p w14:paraId="43C6E4A4" w14:textId="77777777" w:rsidR="00831E23" w:rsidRDefault="00831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IE</w:t>
            </w:r>
          </w:p>
        </w:tc>
        <w:tc>
          <w:tcPr>
            <w:tcW w:w="580" w:type="dxa"/>
          </w:tcPr>
          <w:p w14:paraId="403E3CEC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1/3</w:t>
            </w:r>
          </w:p>
        </w:tc>
        <w:tc>
          <w:tcPr>
            <w:tcW w:w="557" w:type="dxa"/>
          </w:tcPr>
          <w:p w14:paraId="2EB3FF4E" w14:textId="77777777" w:rsidR="00831E23" w:rsidRDefault="007B4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9" w:type="dxa"/>
          </w:tcPr>
          <w:p w14:paraId="4A561772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57" w:type="dxa"/>
          </w:tcPr>
          <w:p w14:paraId="63CE4E86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487" w:type="dxa"/>
          </w:tcPr>
          <w:p w14:paraId="7CA749E9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33" w:type="dxa"/>
          </w:tcPr>
          <w:p w14:paraId="38CB6AAD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1/4</w:t>
            </w:r>
          </w:p>
        </w:tc>
        <w:tc>
          <w:tcPr>
            <w:tcW w:w="563" w:type="dxa"/>
          </w:tcPr>
          <w:p w14:paraId="6EC85293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92" w:type="dxa"/>
          </w:tcPr>
          <w:p w14:paraId="1614C88B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56" w:type="dxa"/>
          </w:tcPr>
          <w:p w14:paraId="365E28C8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56" w:type="dxa"/>
          </w:tcPr>
          <w:p w14:paraId="554F418B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1/3</w:t>
            </w:r>
          </w:p>
        </w:tc>
        <w:tc>
          <w:tcPr>
            <w:tcW w:w="606" w:type="dxa"/>
          </w:tcPr>
          <w:p w14:paraId="5C9256DF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9" w:type="dxa"/>
          </w:tcPr>
          <w:p w14:paraId="751B9FFF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3FD5E48F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92" w:type="dxa"/>
          </w:tcPr>
          <w:p w14:paraId="0BAE2396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56" w:type="dxa"/>
          </w:tcPr>
          <w:p w14:paraId="3297D89B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1/4</w:t>
            </w:r>
          </w:p>
        </w:tc>
        <w:tc>
          <w:tcPr>
            <w:tcW w:w="593" w:type="dxa"/>
          </w:tcPr>
          <w:p w14:paraId="065D851C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AC30F6" w14:paraId="21AA1CCC" w14:textId="77777777" w:rsidTr="00831E23">
        <w:tc>
          <w:tcPr>
            <w:tcW w:w="662" w:type="dxa"/>
          </w:tcPr>
          <w:p w14:paraId="363EC2FD" w14:textId="77777777" w:rsidR="00831E23" w:rsidRDefault="00831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</w:t>
            </w:r>
          </w:p>
        </w:tc>
        <w:tc>
          <w:tcPr>
            <w:tcW w:w="580" w:type="dxa"/>
          </w:tcPr>
          <w:p w14:paraId="20CB3549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57" w:type="dxa"/>
          </w:tcPr>
          <w:p w14:paraId="2EC7EF09" w14:textId="77777777" w:rsidR="00831E23" w:rsidRDefault="007B4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79" w:type="dxa"/>
          </w:tcPr>
          <w:p w14:paraId="472A0AFB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557" w:type="dxa"/>
          </w:tcPr>
          <w:p w14:paraId="32F40970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7" w:type="dxa"/>
          </w:tcPr>
          <w:p w14:paraId="571AE7C0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33" w:type="dxa"/>
          </w:tcPr>
          <w:p w14:paraId="3E399754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3" w:type="dxa"/>
          </w:tcPr>
          <w:p w14:paraId="426F3E8B" w14:textId="77777777" w:rsidR="00831E23" w:rsidRDefault="00AC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92" w:type="dxa"/>
          </w:tcPr>
          <w:p w14:paraId="40BF29D8" w14:textId="77777777" w:rsidR="00831E23" w:rsidRDefault="00AC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56" w:type="dxa"/>
          </w:tcPr>
          <w:p w14:paraId="00B52B06" w14:textId="77777777" w:rsidR="00831E23" w:rsidRDefault="00AC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56" w:type="dxa"/>
          </w:tcPr>
          <w:p w14:paraId="414039B4" w14:textId="77777777" w:rsidR="00831E23" w:rsidRDefault="00AC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1/3</w:t>
            </w:r>
          </w:p>
        </w:tc>
        <w:tc>
          <w:tcPr>
            <w:tcW w:w="606" w:type="dxa"/>
          </w:tcPr>
          <w:p w14:paraId="57F294E4" w14:textId="77777777" w:rsidR="00831E23" w:rsidRDefault="00AC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579" w:type="dxa"/>
          </w:tcPr>
          <w:p w14:paraId="1046E6B7" w14:textId="77777777" w:rsidR="00831E23" w:rsidRDefault="00AC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0B0DC5F0" w14:textId="77777777" w:rsidR="00831E23" w:rsidRDefault="00AC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1/4</w:t>
            </w:r>
          </w:p>
        </w:tc>
        <w:tc>
          <w:tcPr>
            <w:tcW w:w="592" w:type="dxa"/>
          </w:tcPr>
          <w:p w14:paraId="2A6F384B" w14:textId="77777777" w:rsidR="00831E23" w:rsidRDefault="00AC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56" w:type="dxa"/>
          </w:tcPr>
          <w:p w14:paraId="07CF6041" w14:textId="77777777" w:rsidR="00831E23" w:rsidRDefault="00AC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1/3</w:t>
            </w:r>
          </w:p>
        </w:tc>
        <w:tc>
          <w:tcPr>
            <w:tcW w:w="593" w:type="dxa"/>
          </w:tcPr>
          <w:p w14:paraId="39AC4A45" w14:textId="77777777" w:rsidR="00831E23" w:rsidRDefault="00AC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</w:tr>
      <w:tr w:rsidR="00AC30F6" w14:paraId="70E431EA" w14:textId="77777777" w:rsidTr="00831E23">
        <w:tc>
          <w:tcPr>
            <w:tcW w:w="662" w:type="dxa"/>
          </w:tcPr>
          <w:p w14:paraId="161F8EE3" w14:textId="77777777" w:rsidR="00831E23" w:rsidRDefault="00831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</w:t>
            </w:r>
          </w:p>
        </w:tc>
        <w:tc>
          <w:tcPr>
            <w:tcW w:w="580" w:type="dxa"/>
          </w:tcPr>
          <w:p w14:paraId="53B94699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1/4</w:t>
            </w:r>
          </w:p>
        </w:tc>
        <w:tc>
          <w:tcPr>
            <w:tcW w:w="557" w:type="dxa"/>
          </w:tcPr>
          <w:p w14:paraId="05D634E7" w14:textId="77777777" w:rsidR="00831E23" w:rsidRDefault="007B4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79" w:type="dxa"/>
          </w:tcPr>
          <w:p w14:paraId="05B822D1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57" w:type="dxa"/>
          </w:tcPr>
          <w:p w14:paraId="041C5571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1/4</w:t>
            </w:r>
          </w:p>
        </w:tc>
        <w:tc>
          <w:tcPr>
            <w:tcW w:w="487" w:type="dxa"/>
          </w:tcPr>
          <w:p w14:paraId="4E06754A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533" w:type="dxa"/>
          </w:tcPr>
          <w:p w14:paraId="68CE7C49" w14:textId="77777777" w:rsidR="00831E23" w:rsidRDefault="00AC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1/3</w:t>
            </w:r>
          </w:p>
        </w:tc>
        <w:tc>
          <w:tcPr>
            <w:tcW w:w="563" w:type="dxa"/>
          </w:tcPr>
          <w:p w14:paraId="5482E5A5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92" w:type="dxa"/>
          </w:tcPr>
          <w:p w14:paraId="3CB0BEB6" w14:textId="77777777" w:rsidR="00831E23" w:rsidRDefault="00AC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56" w:type="dxa"/>
          </w:tcPr>
          <w:p w14:paraId="639128CD" w14:textId="77777777" w:rsidR="00831E23" w:rsidRDefault="00AC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56" w:type="dxa"/>
          </w:tcPr>
          <w:p w14:paraId="52D734C3" w14:textId="77777777" w:rsidR="00831E23" w:rsidRDefault="00AC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06" w:type="dxa"/>
          </w:tcPr>
          <w:p w14:paraId="250FF316" w14:textId="77777777" w:rsidR="00831E23" w:rsidRDefault="00AC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9" w:type="dxa"/>
          </w:tcPr>
          <w:p w14:paraId="6FED4916" w14:textId="77777777" w:rsidR="00831E23" w:rsidRDefault="00AC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1/4</w:t>
            </w:r>
          </w:p>
        </w:tc>
        <w:tc>
          <w:tcPr>
            <w:tcW w:w="567" w:type="dxa"/>
          </w:tcPr>
          <w:p w14:paraId="7D19D6BC" w14:textId="77777777" w:rsidR="00831E23" w:rsidRDefault="00AC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92" w:type="dxa"/>
          </w:tcPr>
          <w:p w14:paraId="634FF357" w14:textId="77777777" w:rsidR="00831E23" w:rsidRDefault="00AC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1/3</w:t>
            </w:r>
          </w:p>
        </w:tc>
        <w:tc>
          <w:tcPr>
            <w:tcW w:w="556" w:type="dxa"/>
          </w:tcPr>
          <w:p w14:paraId="0D3732FD" w14:textId="77777777" w:rsidR="00831E23" w:rsidRDefault="00AC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593" w:type="dxa"/>
          </w:tcPr>
          <w:p w14:paraId="19ABDA58" w14:textId="77777777" w:rsidR="00831E23" w:rsidRDefault="00AC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AC30F6" w14:paraId="2E6FF769" w14:textId="77777777" w:rsidTr="00831E23">
        <w:tc>
          <w:tcPr>
            <w:tcW w:w="662" w:type="dxa"/>
          </w:tcPr>
          <w:p w14:paraId="7D5BD6F0" w14:textId="77777777" w:rsidR="00831E23" w:rsidRDefault="00831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MP</w:t>
            </w:r>
          </w:p>
        </w:tc>
        <w:tc>
          <w:tcPr>
            <w:tcW w:w="580" w:type="dxa"/>
          </w:tcPr>
          <w:p w14:paraId="4751BBFC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57" w:type="dxa"/>
          </w:tcPr>
          <w:p w14:paraId="25A583B2" w14:textId="77777777" w:rsidR="00831E23" w:rsidRDefault="007B4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579" w:type="dxa"/>
          </w:tcPr>
          <w:p w14:paraId="59BA12A3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57" w:type="dxa"/>
          </w:tcPr>
          <w:p w14:paraId="5269E249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487" w:type="dxa"/>
          </w:tcPr>
          <w:p w14:paraId="431AFA03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533" w:type="dxa"/>
          </w:tcPr>
          <w:p w14:paraId="7CF629B7" w14:textId="77777777" w:rsidR="00831E23" w:rsidRDefault="00AC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563" w:type="dxa"/>
          </w:tcPr>
          <w:p w14:paraId="0AAB4F83" w14:textId="77777777" w:rsidR="00831E23" w:rsidRDefault="00AC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1/4</w:t>
            </w:r>
          </w:p>
        </w:tc>
        <w:tc>
          <w:tcPr>
            <w:tcW w:w="592" w:type="dxa"/>
          </w:tcPr>
          <w:p w14:paraId="69161C25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56" w:type="dxa"/>
          </w:tcPr>
          <w:p w14:paraId="1042A331" w14:textId="77777777" w:rsidR="00831E23" w:rsidRDefault="00CA27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556" w:type="dxa"/>
          </w:tcPr>
          <w:p w14:paraId="677B49EB" w14:textId="77777777" w:rsidR="00831E23" w:rsidRDefault="00CA27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1/3</w:t>
            </w:r>
          </w:p>
        </w:tc>
        <w:tc>
          <w:tcPr>
            <w:tcW w:w="606" w:type="dxa"/>
          </w:tcPr>
          <w:p w14:paraId="7FCFA245" w14:textId="77777777" w:rsidR="00831E23" w:rsidRDefault="00CA27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9" w:type="dxa"/>
          </w:tcPr>
          <w:p w14:paraId="5B913277" w14:textId="77777777" w:rsidR="00831E23" w:rsidRDefault="00CA27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7" w:type="dxa"/>
          </w:tcPr>
          <w:p w14:paraId="6C49F3BE" w14:textId="77777777" w:rsidR="00831E23" w:rsidRDefault="00CA27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1/3</w:t>
            </w:r>
          </w:p>
        </w:tc>
        <w:tc>
          <w:tcPr>
            <w:tcW w:w="592" w:type="dxa"/>
          </w:tcPr>
          <w:p w14:paraId="6C18AB2B" w14:textId="77777777" w:rsidR="00831E23" w:rsidRDefault="00CA27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56" w:type="dxa"/>
          </w:tcPr>
          <w:p w14:paraId="096B873C" w14:textId="77777777" w:rsidR="00831E23" w:rsidRDefault="00CA27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93" w:type="dxa"/>
          </w:tcPr>
          <w:p w14:paraId="7D2FD0F3" w14:textId="77777777" w:rsidR="00831E23" w:rsidRDefault="00CA27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1/4</w:t>
            </w:r>
          </w:p>
        </w:tc>
      </w:tr>
      <w:tr w:rsidR="00AC30F6" w14:paraId="3C8DE8AF" w14:textId="77777777" w:rsidTr="00831E23">
        <w:tc>
          <w:tcPr>
            <w:tcW w:w="662" w:type="dxa"/>
          </w:tcPr>
          <w:p w14:paraId="187337CF" w14:textId="77777777" w:rsidR="00831E23" w:rsidRDefault="00831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TB</w:t>
            </w:r>
          </w:p>
        </w:tc>
        <w:tc>
          <w:tcPr>
            <w:tcW w:w="580" w:type="dxa"/>
          </w:tcPr>
          <w:p w14:paraId="1730D0AD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1/5</w:t>
            </w:r>
          </w:p>
        </w:tc>
        <w:tc>
          <w:tcPr>
            <w:tcW w:w="557" w:type="dxa"/>
          </w:tcPr>
          <w:p w14:paraId="46C23378" w14:textId="77777777" w:rsidR="00831E23" w:rsidRDefault="007B4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1/4</w:t>
            </w:r>
          </w:p>
        </w:tc>
        <w:tc>
          <w:tcPr>
            <w:tcW w:w="579" w:type="dxa"/>
          </w:tcPr>
          <w:p w14:paraId="233D6C65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557" w:type="dxa"/>
          </w:tcPr>
          <w:p w14:paraId="06742474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87" w:type="dxa"/>
          </w:tcPr>
          <w:p w14:paraId="30A72DBD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33" w:type="dxa"/>
          </w:tcPr>
          <w:p w14:paraId="18927CF6" w14:textId="77777777" w:rsidR="00831E23" w:rsidRDefault="00AC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3" w:type="dxa"/>
          </w:tcPr>
          <w:p w14:paraId="46D09FEA" w14:textId="77777777" w:rsidR="00831E23" w:rsidRDefault="00AC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592" w:type="dxa"/>
          </w:tcPr>
          <w:p w14:paraId="4C93B6D6" w14:textId="77777777" w:rsidR="00831E23" w:rsidRDefault="00CA27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56" w:type="dxa"/>
          </w:tcPr>
          <w:p w14:paraId="59DA1FFC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56" w:type="dxa"/>
          </w:tcPr>
          <w:p w14:paraId="2009E422" w14:textId="77777777" w:rsidR="00831E23" w:rsidRDefault="00CA27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06" w:type="dxa"/>
          </w:tcPr>
          <w:p w14:paraId="3681C12C" w14:textId="77777777" w:rsidR="00831E23" w:rsidRDefault="00CA27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9" w:type="dxa"/>
          </w:tcPr>
          <w:p w14:paraId="2ADC8024" w14:textId="77777777" w:rsidR="00831E23" w:rsidRDefault="00CA27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7" w:type="dxa"/>
          </w:tcPr>
          <w:p w14:paraId="682C9FAC" w14:textId="77777777" w:rsidR="00831E23" w:rsidRDefault="00CA27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1/4</w:t>
            </w:r>
          </w:p>
        </w:tc>
        <w:tc>
          <w:tcPr>
            <w:tcW w:w="592" w:type="dxa"/>
          </w:tcPr>
          <w:p w14:paraId="12F664FA" w14:textId="77777777" w:rsidR="00831E23" w:rsidRDefault="00CA27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56" w:type="dxa"/>
          </w:tcPr>
          <w:p w14:paraId="118C75FB" w14:textId="77777777" w:rsidR="00831E23" w:rsidRDefault="00CA27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93" w:type="dxa"/>
          </w:tcPr>
          <w:p w14:paraId="5496E9A3" w14:textId="77777777" w:rsidR="00831E23" w:rsidRDefault="00CA27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AC30F6" w14:paraId="53D43A25" w14:textId="77777777" w:rsidTr="00831E23">
        <w:tc>
          <w:tcPr>
            <w:tcW w:w="662" w:type="dxa"/>
          </w:tcPr>
          <w:p w14:paraId="2B244C94" w14:textId="77777777" w:rsidR="00831E23" w:rsidRDefault="00831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</w:t>
            </w:r>
          </w:p>
        </w:tc>
        <w:tc>
          <w:tcPr>
            <w:tcW w:w="580" w:type="dxa"/>
          </w:tcPr>
          <w:p w14:paraId="2A9A9CCA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557" w:type="dxa"/>
          </w:tcPr>
          <w:p w14:paraId="087DAEC1" w14:textId="77777777" w:rsidR="00831E23" w:rsidRDefault="007B4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579" w:type="dxa"/>
          </w:tcPr>
          <w:p w14:paraId="58A5CC86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1/3</w:t>
            </w:r>
          </w:p>
        </w:tc>
        <w:tc>
          <w:tcPr>
            <w:tcW w:w="557" w:type="dxa"/>
          </w:tcPr>
          <w:p w14:paraId="6BA4032C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87" w:type="dxa"/>
          </w:tcPr>
          <w:p w14:paraId="0E1AAEAA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33" w:type="dxa"/>
          </w:tcPr>
          <w:p w14:paraId="30AB7704" w14:textId="77777777" w:rsidR="00831E23" w:rsidRDefault="00AC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3" w:type="dxa"/>
          </w:tcPr>
          <w:p w14:paraId="3D01A454" w14:textId="77777777" w:rsidR="00831E23" w:rsidRDefault="00AC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92" w:type="dxa"/>
          </w:tcPr>
          <w:p w14:paraId="0309F61F" w14:textId="77777777" w:rsidR="00831E23" w:rsidRDefault="00CA27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56" w:type="dxa"/>
          </w:tcPr>
          <w:p w14:paraId="3033C14E" w14:textId="77777777" w:rsidR="00831E23" w:rsidRDefault="00CA27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1/3</w:t>
            </w:r>
          </w:p>
        </w:tc>
        <w:tc>
          <w:tcPr>
            <w:tcW w:w="556" w:type="dxa"/>
          </w:tcPr>
          <w:p w14:paraId="4C8B9019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06" w:type="dxa"/>
          </w:tcPr>
          <w:p w14:paraId="2123F9DB" w14:textId="77777777" w:rsidR="00831E23" w:rsidRDefault="00CA27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79" w:type="dxa"/>
          </w:tcPr>
          <w:p w14:paraId="7C351A2D" w14:textId="77777777" w:rsidR="00831E23" w:rsidRDefault="00CA27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567" w:type="dxa"/>
          </w:tcPr>
          <w:p w14:paraId="1C3A2577" w14:textId="77777777" w:rsidR="00831E23" w:rsidRDefault="00CA27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92" w:type="dxa"/>
          </w:tcPr>
          <w:p w14:paraId="7DBBF61B" w14:textId="77777777" w:rsidR="00831E23" w:rsidRDefault="00CA27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56" w:type="dxa"/>
          </w:tcPr>
          <w:p w14:paraId="2EDD6CA3" w14:textId="77777777" w:rsidR="00831E23" w:rsidRDefault="00CA27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1/3</w:t>
            </w:r>
          </w:p>
        </w:tc>
        <w:tc>
          <w:tcPr>
            <w:tcW w:w="593" w:type="dxa"/>
          </w:tcPr>
          <w:p w14:paraId="7F9D6262" w14:textId="77777777" w:rsidR="00831E23" w:rsidRDefault="00CA27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AC30F6" w14:paraId="186F5636" w14:textId="77777777" w:rsidTr="00831E23">
        <w:tc>
          <w:tcPr>
            <w:tcW w:w="662" w:type="dxa"/>
          </w:tcPr>
          <w:p w14:paraId="0FC770B1" w14:textId="77777777" w:rsidR="00831E23" w:rsidRDefault="00831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MT</w:t>
            </w:r>
          </w:p>
        </w:tc>
        <w:tc>
          <w:tcPr>
            <w:tcW w:w="580" w:type="dxa"/>
          </w:tcPr>
          <w:p w14:paraId="713AE235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57" w:type="dxa"/>
          </w:tcPr>
          <w:p w14:paraId="7B04F606" w14:textId="77777777" w:rsidR="00831E23" w:rsidRDefault="007B4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9" w:type="dxa"/>
          </w:tcPr>
          <w:p w14:paraId="085F3E3E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57" w:type="dxa"/>
          </w:tcPr>
          <w:p w14:paraId="48E37FF4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487" w:type="dxa"/>
          </w:tcPr>
          <w:p w14:paraId="5AB08CA7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33" w:type="dxa"/>
          </w:tcPr>
          <w:p w14:paraId="4210DAC7" w14:textId="77777777" w:rsidR="00831E23" w:rsidRDefault="00AC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3" w:type="dxa"/>
          </w:tcPr>
          <w:p w14:paraId="1BA5E4A7" w14:textId="77777777" w:rsidR="00831E23" w:rsidRDefault="00AC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92" w:type="dxa"/>
          </w:tcPr>
          <w:p w14:paraId="4641A4C6" w14:textId="77777777" w:rsidR="00831E23" w:rsidRDefault="00CA27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56" w:type="dxa"/>
          </w:tcPr>
          <w:p w14:paraId="5F5B0C0E" w14:textId="77777777" w:rsidR="00831E23" w:rsidRDefault="00CA27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56" w:type="dxa"/>
          </w:tcPr>
          <w:p w14:paraId="42EA63E8" w14:textId="77777777" w:rsidR="00831E23" w:rsidRDefault="00CA27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1/4</w:t>
            </w:r>
          </w:p>
        </w:tc>
        <w:tc>
          <w:tcPr>
            <w:tcW w:w="606" w:type="dxa"/>
          </w:tcPr>
          <w:p w14:paraId="3507878F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9" w:type="dxa"/>
          </w:tcPr>
          <w:p w14:paraId="7CE84F57" w14:textId="77777777" w:rsidR="00831E23" w:rsidRDefault="004A36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7" w:type="dxa"/>
          </w:tcPr>
          <w:p w14:paraId="7738A700" w14:textId="77777777" w:rsidR="00831E23" w:rsidRDefault="004A36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92" w:type="dxa"/>
          </w:tcPr>
          <w:p w14:paraId="536BA881" w14:textId="77777777" w:rsidR="00831E23" w:rsidRDefault="004A36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1/4</w:t>
            </w:r>
          </w:p>
        </w:tc>
        <w:tc>
          <w:tcPr>
            <w:tcW w:w="556" w:type="dxa"/>
          </w:tcPr>
          <w:p w14:paraId="642C404B" w14:textId="77777777" w:rsidR="00831E23" w:rsidRDefault="004A36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593" w:type="dxa"/>
          </w:tcPr>
          <w:p w14:paraId="10AB5883" w14:textId="77777777" w:rsidR="00831E23" w:rsidRDefault="004A36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1/3</w:t>
            </w:r>
          </w:p>
        </w:tc>
      </w:tr>
      <w:tr w:rsidR="00AC30F6" w14:paraId="4913749A" w14:textId="77777777" w:rsidTr="00831E23">
        <w:tc>
          <w:tcPr>
            <w:tcW w:w="662" w:type="dxa"/>
          </w:tcPr>
          <w:p w14:paraId="024B0713" w14:textId="77777777" w:rsidR="00831E23" w:rsidRDefault="00831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430A54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580" w:type="dxa"/>
          </w:tcPr>
          <w:p w14:paraId="135B12E3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57" w:type="dxa"/>
          </w:tcPr>
          <w:p w14:paraId="27F03DAC" w14:textId="77777777" w:rsidR="00831E23" w:rsidRDefault="007B4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9" w:type="dxa"/>
          </w:tcPr>
          <w:p w14:paraId="467ACA99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1/5</w:t>
            </w:r>
          </w:p>
        </w:tc>
        <w:tc>
          <w:tcPr>
            <w:tcW w:w="557" w:type="dxa"/>
          </w:tcPr>
          <w:p w14:paraId="6FBB24A0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87" w:type="dxa"/>
          </w:tcPr>
          <w:p w14:paraId="7978EE2E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33" w:type="dxa"/>
          </w:tcPr>
          <w:p w14:paraId="2F5655D2" w14:textId="77777777" w:rsidR="00831E23" w:rsidRDefault="00AC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3" w:type="dxa"/>
          </w:tcPr>
          <w:p w14:paraId="1E271D8D" w14:textId="77777777" w:rsidR="00831E23" w:rsidRDefault="00AC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92" w:type="dxa"/>
          </w:tcPr>
          <w:p w14:paraId="5DA56FE8" w14:textId="77777777" w:rsidR="00831E23" w:rsidRDefault="00CA27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556" w:type="dxa"/>
          </w:tcPr>
          <w:p w14:paraId="2EC2EE46" w14:textId="77777777" w:rsidR="00831E23" w:rsidRDefault="00CA27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556" w:type="dxa"/>
          </w:tcPr>
          <w:p w14:paraId="073BC8DA" w14:textId="77777777" w:rsidR="00831E23" w:rsidRDefault="00CA27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06" w:type="dxa"/>
          </w:tcPr>
          <w:p w14:paraId="1B95095F" w14:textId="77777777" w:rsidR="00831E23" w:rsidRDefault="004A36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579" w:type="dxa"/>
          </w:tcPr>
          <w:p w14:paraId="3F954180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5BFEA9FC" w14:textId="77777777" w:rsidR="00831E23" w:rsidRDefault="00A23C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92" w:type="dxa"/>
          </w:tcPr>
          <w:p w14:paraId="53CC0442" w14:textId="77777777" w:rsidR="00831E23" w:rsidRDefault="00A23C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1/3</w:t>
            </w:r>
          </w:p>
        </w:tc>
        <w:tc>
          <w:tcPr>
            <w:tcW w:w="556" w:type="dxa"/>
          </w:tcPr>
          <w:p w14:paraId="54CC3E67" w14:textId="77777777" w:rsidR="00831E23" w:rsidRDefault="00A23C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93" w:type="dxa"/>
          </w:tcPr>
          <w:p w14:paraId="3A82DADF" w14:textId="77777777" w:rsidR="00831E23" w:rsidRDefault="00A23C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AC30F6" w14:paraId="614D948E" w14:textId="77777777" w:rsidTr="00831E23">
        <w:tc>
          <w:tcPr>
            <w:tcW w:w="662" w:type="dxa"/>
          </w:tcPr>
          <w:p w14:paraId="0A6D1EC0" w14:textId="77777777" w:rsidR="00831E23" w:rsidRDefault="00831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</w:t>
            </w:r>
          </w:p>
        </w:tc>
        <w:tc>
          <w:tcPr>
            <w:tcW w:w="580" w:type="dxa"/>
          </w:tcPr>
          <w:p w14:paraId="17416752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1/4</w:t>
            </w:r>
          </w:p>
        </w:tc>
        <w:tc>
          <w:tcPr>
            <w:tcW w:w="557" w:type="dxa"/>
          </w:tcPr>
          <w:p w14:paraId="432577C6" w14:textId="77777777" w:rsidR="00831E23" w:rsidRDefault="007B4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1/3</w:t>
            </w:r>
          </w:p>
        </w:tc>
        <w:tc>
          <w:tcPr>
            <w:tcW w:w="579" w:type="dxa"/>
          </w:tcPr>
          <w:p w14:paraId="0F70CF9C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57" w:type="dxa"/>
          </w:tcPr>
          <w:p w14:paraId="75D93DA1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7" w:type="dxa"/>
          </w:tcPr>
          <w:p w14:paraId="2A1E3EE7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533" w:type="dxa"/>
          </w:tcPr>
          <w:p w14:paraId="655FEFAB" w14:textId="77777777" w:rsidR="00831E23" w:rsidRDefault="00AC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3" w:type="dxa"/>
          </w:tcPr>
          <w:p w14:paraId="2C7A6577" w14:textId="77777777" w:rsidR="00831E23" w:rsidRDefault="00AC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592" w:type="dxa"/>
          </w:tcPr>
          <w:p w14:paraId="6E9340BF" w14:textId="77777777" w:rsidR="00831E23" w:rsidRDefault="00CA27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56" w:type="dxa"/>
          </w:tcPr>
          <w:p w14:paraId="2227DA45" w14:textId="77777777" w:rsidR="00831E23" w:rsidRDefault="00CA27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56" w:type="dxa"/>
          </w:tcPr>
          <w:p w14:paraId="6DED5EB5" w14:textId="77777777" w:rsidR="00831E23" w:rsidRDefault="00CA27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06" w:type="dxa"/>
          </w:tcPr>
          <w:p w14:paraId="46573732" w14:textId="77777777" w:rsidR="00831E23" w:rsidRDefault="004A36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1/3</w:t>
            </w:r>
          </w:p>
        </w:tc>
        <w:tc>
          <w:tcPr>
            <w:tcW w:w="579" w:type="dxa"/>
          </w:tcPr>
          <w:p w14:paraId="1AED534E" w14:textId="77777777" w:rsidR="00831E23" w:rsidRDefault="00A23C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567" w:type="dxa"/>
          </w:tcPr>
          <w:p w14:paraId="1DA19E85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92" w:type="dxa"/>
          </w:tcPr>
          <w:p w14:paraId="5C4B1D38" w14:textId="77777777" w:rsidR="00831E23" w:rsidRDefault="00A23C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56" w:type="dxa"/>
          </w:tcPr>
          <w:p w14:paraId="48ACE36E" w14:textId="77777777" w:rsidR="00831E23" w:rsidRDefault="00A23C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93" w:type="dxa"/>
          </w:tcPr>
          <w:p w14:paraId="2B9DD6FE" w14:textId="77777777" w:rsidR="00831E23" w:rsidRDefault="00A23C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AC30F6" w14:paraId="7BB13D5D" w14:textId="77777777" w:rsidTr="00831E23">
        <w:tc>
          <w:tcPr>
            <w:tcW w:w="662" w:type="dxa"/>
          </w:tcPr>
          <w:p w14:paraId="7848F3F5" w14:textId="77777777" w:rsidR="00831E23" w:rsidRDefault="00831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DK</w:t>
            </w:r>
          </w:p>
        </w:tc>
        <w:tc>
          <w:tcPr>
            <w:tcW w:w="580" w:type="dxa"/>
          </w:tcPr>
          <w:p w14:paraId="21C3FF2F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57" w:type="dxa"/>
          </w:tcPr>
          <w:p w14:paraId="7721673E" w14:textId="77777777" w:rsidR="00831E23" w:rsidRDefault="007B4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79" w:type="dxa"/>
          </w:tcPr>
          <w:p w14:paraId="5782A611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557" w:type="dxa"/>
          </w:tcPr>
          <w:p w14:paraId="4A29AD6C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87" w:type="dxa"/>
          </w:tcPr>
          <w:p w14:paraId="3BEEDA82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1/3</w:t>
            </w:r>
          </w:p>
        </w:tc>
        <w:tc>
          <w:tcPr>
            <w:tcW w:w="533" w:type="dxa"/>
          </w:tcPr>
          <w:p w14:paraId="554171A3" w14:textId="77777777" w:rsidR="00831E23" w:rsidRDefault="00AC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563" w:type="dxa"/>
          </w:tcPr>
          <w:p w14:paraId="4AB14DD6" w14:textId="77777777" w:rsidR="00831E23" w:rsidRDefault="00AC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92" w:type="dxa"/>
          </w:tcPr>
          <w:p w14:paraId="0F03D97F" w14:textId="77777777" w:rsidR="00831E23" w:rsidRDefault="00CA27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56" w:type="dxa"/>
          </w:tcPr>
          <w:p w14:paraId="21BB8CF1" w14:textId="77777777" w:rsidR="00831E23" w:rsidRDefault="00CA27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56" w:type="dxa"/>
          </w:tcPr>
          <w:p w14:paraId="331ACF0C" w14:textId="77777777" w:rsidR="00831E23" w:rsidRDefault="00CA27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606" w:type="dxa"/>
          </w:tcPr>
          <w:p w14:paraId="2685BC81" w14:textId="77777777" w:rsidR="00831E23" w:rsidRDefault="004A36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79" w:type="dxa"/>
          </w:tcPr>
          <w:p w14:paraId="739D5CBA" w14:textId="77777777" w:rsidR="00831E23" w:rsidRDefault="00A23C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7" w:type="dxa"/>
          </w:tcPr>
          <w:p w14:paraId="76FB50CA" w14:textId="77777777" w:rsidR="00831E23" w:rsidRDefault="00A23C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1/3</w:t>
            </w:r>
          </w:p>
        </w:tc>
        <w:tc>
          <w:tcPr>
            <w:tcW w:w="592" w:type="dxa"/>
          </w:tcPr>
          <w:p w14:paraId="22575417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56" w:type="dxa"/>
          </w:tcPr>
          <w:p w14:paraId="0B41AFD4" w14:textId="77777777" w:rsidR="00831E23" w:rsidRDefault="00A23C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93" w:type="dxa"/>
          </w:tcPr>
          <w:p w14:paraId="720317B4" w14:textId="77777777" w:rsidR="00831E23" w:rsidRDefault="00A23C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AC30F6" w14:paraId="5054234B" w14:textId="77777777" w:rsidTr="00831E23">
        <w:tc>
          <w:tcPr>
            <w:tcW w:w="662" w:type="dxa"/>
          </w:tcPr>
          <w:p w14:paraId="598C050E" w14:textId="77777777" w:rsidR="00831E23" w:rsidRDefault="00831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VS</w:t>
            </w:r>
          </w:p>
        </w:tc>
        <w:tc>
          <w:tcPr>
            <w:tcW w:w="580" w:type="dxa"/>
          </w:tcPr>
          <w:p w14:paraId="6BAAD60E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57" w:type="dxa"/>
          </w:tcPr>
          <w:p w14:paraId="13E2CD7A" w14:textId="77777777" w:rsidR="00831E23" w:rsidRDefault="007B4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79" w:type="dxa"/>
          </w:tcPr>
          <w:p w14:paraId="7EF1747E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557" w:type="dxa"/>
          </w:tcPr>
          <w:p w14:paraId="100F084D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487" w:type="dxa"/>
          </w:tcPr>
          <w:p w14:paraId="2BBE35A2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33" w:type="dxa"/>
          </w:tcPr>
          <w:p w14:paraId="3B1C6284" w14:textId="77777777" w:rsidR="00831E23" w:rsidRDefault="00AC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3" w:type="dxa"/>
          </w:tcPr>
          <w:p w14:paraId="4AFC338D" w14:textId="77777777" w:rsidR="00831E23" w:rsidRDefault="00AC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92" w:type="dxa"/>
          </w:tcPr>
          <w:p w14:paraId="48527AA5" w14:textId="77777777" w:rsidR="00831E23" w:rsidRDefault="00CA27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556" w:type="dxa"/>
          </w:tcPr>
          <w:p w14:paraId="1F37DE4A" w14:textId="77777777" w:rsidR="00831E23" w:rsidRDefault="00CA27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1/3</w:t>
            </w:r>
          </w:p>
        </w:tc>
        <w:tc>
          <w:tcPr>
            <w:tcW w:w="556" w:type="dxa"/>
          </w:tcPr>
          <w:p w14:paraId="3D578843" w14:textId="77777777" w:rsidR="00831E23" w:rsidRDefault="00CA27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06" w:type="dxa"/>
          </w:tcPr>
          <w:p w14:paraId="621341D6" w14:textId="77777777" w:rsidR="00831E23" w:rsidRDefault="004A36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79" w:type="dxa"/>
          </w:tcPr>
          <w:p w14:paraId="17D1A43C" w14:textId="77777777" w:rsidR="00831E23" w:rsidRDefault="00A23C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1/4</w:t>
            </w:r>
          </w:p>
        </w:tc>
        <w:tc>
          <w:tcPr>
            <w:tcW w:w="567" w:type="dxa"/>
          </w:tcPr>
          <w:p w14:paraId="60963E14" w14:textId="77777777" w:rsidR="00831E23" w:rsidRDefault="00A23C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592" w:type="dxa"/>
          </w:tcPr>
          <w:p w14:paraId="7ED86C83" w14:textId="77777777" w:rsidR="00831E23" w:rsidRDefault="00A23C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1/4</w:t>
            </w:r>
          </w:p>
        </w:tc>
        <w:tc>
          <w:tcPr>
            <w:tcW w:w="556" w:type="dxa"/>
          </w:tcPr>
          <w:p w14:paraId="4FC7E955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93" w:type="dxa"/>
          </w:tcPr>
          <w:p w14:paraId="434F3294" w14:textId="77777777" w:rsidR="00831E23" w:rsidRDefault="00A23C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AC30F6" w14:paraId="058C8941" w14:textId="77777777" w:rsidTr="00831E23">
        <w:tc>
          <w:tcPr>
            <w:tcW w:w="662" w:type="dxa"/>
          </w:tcPr>
          <w:p w14:paraId="46DAD1AE" w14:textId="77777777" w:rsidR="00831E23" w:rsidRDefault="00831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PM</w:t>
            </w:r>
          </w:p>
        </w:tc>
        <w:tc>
          <w:tcPr>
            <w:tcW w:w="580" w:type="dxa"/>
          </w:tcPr>
          <w:p w14:paraId="53AAED75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57" w:type="dxa"/>
          </w:tcPr>
          <w:p w14:paraId="5F6474E6" w14:textId="77777777" w:rsidR="00831E23" w:rsidRDefault="007B4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579" w:type="dxa"/>
          </w:tcPr>
          <w:p w14:paraId="2BE57BC4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1/4</w:t>
            </w:r>
          </w:p>
        </w:tc>
        <w:tc>
          <w:tcPr>
            <w:tcW w:w="557" w:type="dxa"/>
          </w:tcPr>
          <w:p w14:paraId="1DC9CA5F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487" w:type="dxa"/>
          </w:tcPr>
          <w:p w14:paraId="616572E1" w14:textId="77777777" w:rsidR="00831E23" w:rsidRDefault="00EF2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33" w:type="dxa"/>
          </w:tcPr>
          <w:p w14:paraId="0BF50FD0" w14:textId="77777777" w:rsidR="00831E23" w:rsidRDefault="00AC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3" w:type="dxa"/>
          </w:tcPr>
          <w:p w14:paraId="536C4B85" w14:textId="77777777" w:rsidR="00831E23" w:rsidRDefault="00AC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92" w:type="dxa"/>
          </w:tcPr>
          <w:p w14:paraId="7C9A068D" w14:textId="77777777" w:rsidR="00831E23" w:rsidRDefault="00CA27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56" w:type="dxa"/>
          </w:tcPr>
          <w:p w14:paraId="3BFA5C3D" w14:textId="77777777" w:rsidR="00831E23" w:rsidRDefault="00CA27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556" w:type="dxa"/>
          </w:tcPr>
          <w:p w14:paraId="0EB1644F" w14:textId="77777777" w:rsidR="00831E23" w:rsidRDefault="00CA27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1/4</w:t>
            </w:r>
          </w:p>
        </w:tc>
        <w:tc>
          <w:tcPr>
            <w:tcW w:w="606" w:type="dxa"/>
          </w:tcPr>
          <w:p w14:paraId="4661DD80" w14:textId="77777777" w:rsidR="00831E23" w:rsidRDefault="004A36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79" w:type="dxa"/>
          </w:tcPr>
          <w:p w14:paraId="337B572F" w14:textId="77777777" w:rsidR="00831E23" w:rsidRDefault="00A23C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1DCC7E31" w14:textId="77777777" w:rsidR="00831E23" w:rsidRDefault="00A23C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92" w:type="dxa"/>
          </w:tcPr>
          <w:p w14:paraId="4911E8A7" w14:textId="77777777" w:rsidR="00831E23" w:rsidRDefault="00A23C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1/5</w:t>
            </w:r>
          </w:p>
        </w:tc>
        <w:tc>
          <w:tcPr>
            <w:tcW w:w="556" w:type="dxa"/>
          </w:tcPr>
          <w:p w14:paraId="4F173A1D" w14:textId="77777777" w:rsidR="00831E23" w:rsidRDefault="00A23C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593" w:type="dxa"/>
          </w:tcPr>
          <w:p w14:paraId="491D5682" w14:textId="77777777" w:rsidR="00831E23" w:rsidRDefault="00430A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B7A35C9" w14:textId="77777777" w:rsidR="00831E23" w:rsidRDefault="00831E23">
      <w:pPr>
        <w:rPr>
          <w:rFonts w:ascii="Times New Roman" w:hAnsi="Times New Roman" w:cs="Times New Roman"/>
          <w:sz w:val="26"/>
          <w:szCs w:val="26"/>
        </w:rPr>
      </w:pPr>
    </w:p>
    <w:p w14:paraId="1A6E628C" w14:textId="77777777" w:rsidR="000159FA" w:rsidRDefault="00634F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mức độ ưu tiên: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4F78" w14:paraId="53472EC8" w14:textId="77777777" w:rsidTr="00634F78">
        <w:tc>
          <w:tcPr>
            <w:tcW w:w="4675" w:type="dxa"/>
          </w:tcPr>
          <w:p w14:paraId="17C75886" w14:textId="77777777" w:rsidR="00634F78" w:rsidRPr="00634F78" w:rsidRDefault="00634F7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34F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 độ ưu tiên</w:t>
            </w:r>
          </w:p>
        </w:tc>
        <w:tc>
          <w:tcPr>
            <w:tcW w:w="4675" w:type="dxa"/>
          </w:tcPr>
          <w:p w14:paraId="559BC0FB" w14:textId="77777777" w:rsidR="00634F78" w:rsidRPr="00634F78" w:rsidRDefault="00634F7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34F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 trị số</w:t>
            </w:r>
          </w:p>
        </w:tc>
      </w:tr>
      <w:tr w:rsidR="00634F78" w14:paraId="50B5887D" w14:textId="77777777" w:rsidTr="00634F78">
        <w:tc>
          <w:tcPr>
            <w:tcW w:w="4675" w:type="dxa"/>
          </w:tcPr>
          <w:p w14:paraId="6CDA8113" w14:textId="77777777" w:rsidR="00634F78" w:rsidRDefault="00634F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Ưu tiên bằng nhau</w:t>
            </w:r>
          </w:p>
        </w:tc>
        <w:tc>
          <w:tcPr>
            <w:tcW w:w="4675" w:type="dxa"/>
          </w:tcPr>
          <w:p w14:paraId="1596AE9D" w14:textId="77777777" w:rsidR="00634F78" w:rsidRDefault="00634F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34F78" w14:paraId="28FC070C" w14:textId="77777777" w:rsidTr="00634F78">
        <w:tc>
          <w:tcPr>
            <w:tcW w:w="4675" w:type="dxa"/>
          </w:tcPr>
          <w:p w14:paraId="5F41F9E0" w14:textId="77777777" w:rsidR="00634F78" w:rsidRDefault="00634F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Ưu tiên bằng nhau đến vừa phải</w:t>
            </w:r>
          </w:p>
        </w:tc>
        <w:tc>
          <w:tcPr>
            <w:tcW w:w="4675" w:type="dxa"/>
          </w:tcPr>
          <w:p w14:paraId="011BF7BF" w14:textId="77777777" w:rsidR="00634F78" w:rsidRDefault="00634F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634F78" w14:paraId="2CADE294" w14:textId="77777777" w:rsidTr="00634F78">
        <w:tc>
          <w:tcPr>
            <w:tcW w:w="4675" w:type="dxa"/>
          </w:tcPr>
          <w:p w14:paraId="67A714BA" w14:textId="77777777" w:rsidR="00634F78" w:rsidRDefault="00634F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Ưu tiên vừa phải</w:t>
            </w:r>
          </w:p>
        </w:tc>
        <w:tc>
          <w:tcPr>
            <w:tcW w:w="4675" w:type="dxa"/>
          </w:tcPr>
          <w:p w14:paraId="0FD2FFD9" w14:textId="77777777" w:rsidR="00634F78" w:rsidRDefault="00634F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634F78" w14:paraId="3EEF9FD0" w14:textId="77777777" w:rsidTr="00634F78">
        <w:tc>
          <w:tcPr>
            <w:tcW w:w="4675" w:type="dxa"/>
          </w:tcPr>
          <w:p w14:paraId="25DA0AD4" w14:textId="77777777" w:rsidR="00634F78" w:rsidRDefault="00634F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Ưu tiên vừa phải đến hơi ưu tiên</w:t>
            </w:r>
          </w:p>
        </w:tc>
        <w:tc>
          <w:tcPr>
            <w:tcW w:w="4675" w:type="dxa"/>
          </w:tcPr>
          <w:p w14:paraId="38DE304C" w14:textId="77777777" w:rsidR="00634F78" w:rsidRDefault="00634F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634F78" w14:paraId="51E571F1" w14:textId="77777777" w:rsidTr="00634F78">
        <w:tc>
          <w:tcPr>
            <w:tcW w:w="4675" w:type="dxa"/>
          </w:tcPr>
          <w:p w14:paraId="09D2BDFD" w14:textId="77777777" w:rsidR="00634F78" w:rsidRDefault="00634F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Hơi ưu tiên</w:t>
            </w:r>
          </w:p>
        </w:tc>
        <w:tc>
          <w:tcPr>
            <w:tcW w:w="4675" w:type="dxa"/>
          </w:tcPr>
          <w:p w14:paraId="74CF5B10" w14:textId="77777777" w:rsidR="00634F78" w:rsidRDefault="00634F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634F78" w14:paraId="2AB3A026" w14:textId="77777777" w:rsidTr="00634F78">
        <w:tc>
          <w:tcPr>
            <w:tcW w:w="4675" w:type="dxa"/>
          </w:tcPr>
          <w:p w14:paraId="6A511193" w14:textId="77777777" w:rsidR="00634F78" w:rsidRDefault="00634F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Rất ưu tiên</w:t>
            </w:r>
          </w:p>
        </w:tc>
        <w:tc>
          <w:tcPr>
            <w:tcW w:w="4675" w:type="dxa"/>
          </w:tcPr>
          <w:p w14:paraId="431C2B3D" w14:textId="77777777" w:rsidR="00634F78" w:rsidRDefault="00634F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</w:tbl>
    <w:p w14:paraId="4813953D" w14:textId="77777777" w:rsidR="00634F78" w:rsidRDefault="00634F78">
      <w:pPr>
        <w:rPr>
          <w:rFonts w:ascii="Times New Roman" w:hAnsi="Times New Roman" w:cs="Times New Roman"/>
          <w:sz w:val="26"/>
          <w:szCs w:val="26"/>
        </w:rPr>
      </w:pPr>
    </w:p>
    <w:p w14:paraId="32513148" w14:textId="77777777" w:rsidR="000159FA" w:rsidRDefault="000159FA">
      <w:pPr>
        <w:rPr>
          <w:rFonts w:ascii="Times New Roman" w:hAnsi="Times New Roman" w:cs="Times New Roman"/>
          <w:sz w:val="26"/>
          <w:szCs w:val="26"/>
        </w:rPr>
      </w:pPr>
    </w:p>
    <w:p w14:paraId="6FDC751D" w14:textId="77777777" w:rsidR="000159FA" w:rsidRDefault="000159FA">
      <w:pPr>
        <w:rPr>
          <w:rFonts w:ascii="Times New Roman" w:hAnsi="Times New Roman" w:cs="Times New Roman"/>
          <w:sz w:val="26"/>
          <w:szCs w:val="26"/>
        </w:rPr>
      </w:pPr>
    </w:p>
    <w:p w14:paraId="7785D131" w14:textId="77777777" w:rsidR="000159FA" w:rsidRDefault="000159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Trọng số các tiêu chí khi so sánh cặp:</w:t>
      </w:r>
    </w:p>
    <w:tbl>
      <w:tblPr>
        <w:tblStyle w:val="TableGrid"/>
        <w:tblW w:w="0" w:type="auto"/>
        <w:tblInd w:w="-365" w:type="dxa"/>
        <w:tblLayout w:type="fixed"/>
        <w:tblLook w:val="04A0" w:firstRow="1" w:lastRow="0" w:firstColumn="1" w:lastColumn="0" w:noHBand="0" w:noVBand="1"/>
      </w:tblPr>
      <w:tblGrid>
        <w:gridCol w:w="540"/>
        <w:gridCol w:w="540"/>
        <w:gridCol w:w="630"/>
        <w:gridCol w:w="540"/>
        <w:gridCol w:w="540"/>
        <w:gridCol w:w="540"/>
        <w:gridCol w:w="630"/>
        <w:gridCol w:w="540"/>
        <w:gridCol w:w="540"/>
        <w:gridCol w:w="630"/>
        <w:gridCol w:w="540"/>
        <w:gridCol w:w="540"/>
        <w:gridCol w:w="540"/>
        <w:gridCol w:w="630"/>
        <w:gridCol w:w="540"/>
        <w:gridCol w:w="630"/>
        <w:gridCol w:w="625"/>
      </w:tblGrid>
      <w:tr w:rsidR="00A21B3B" w14:paraId="411E10A8" w14:textId="77777777" w:rsidTr="00A21B3B">
        <w:tc>
          <w:tcPr>
            <w:tcW w:w="540" w:type="dxa"/>
          </w:tcPr>
          <w:p w14:paraId="63B74826" w14:textId="77777777" w:rsidR="000159FA" w:rsidRPr="00DA5EA5" w:rsidRDefault="000159FA" w:rsidP="00015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0957C3AF" w14:textId="77777777" w:rsidR="000159FA" w:rsidRPr="00F726DE" w:rsidRDefault="000159FA" w:rsidP="00015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CA</w:t>
            </w:r>
          </w:p>
        </w:tc>
        <w:tc>
          <w:tcPr>
            <w:tcW w:w="630" w:type="dxa"/>
          </w:tcPr>
          <w:p w14:paraId="06FAB6F1" w14:textId="77777777" w:rsidR="000159FA" w:rsidRPr="00F726DE" w:rsidRDefault="000159FA" w:rsidP="00015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TR</w:t>
            </w:r>
          </w:p>
        </w:tc>
        <w:tc>
          <w:tcPr>
            <w:tcW w:w="540" w:type="dxa"/>
          </w:tcPr>
          <w:p w14:paraId="5B48EF06" w14:textId="77777777" w:rsidR="000159FA" w:rsidRPr="00F726DE" w:rsidRDefault="000159FA" w:rsidP="00015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RO</w:t>
            </w:r>
          </w:p>
        </w:tc>
        <w:tc>
          <w:tcPr>
            <w:tcW w:w="540" w:type="dxa"/>
          </w:tcPr>
          <w:p w14:paraId="1806B138" w14:textId="77777777" w:rsidR="000159FA" w:rsidRPr="00F726DE" w:rsidRDefault="000159FA" w:rsidP="00015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PA</w:t>
            </w:r>
          </w:p>
        </w:tc>
        <w:tc>
          <w:tcPr>
            <w:tcW w:w="540" w:type="dxa"/>
          </w:tcPr>
          <w:p w14:paraId="53C9645E" w14:textId="77777777" w:rsidR="000159FA" w:rsidRPr="00F726DE" w:rsidRDefault="000159FA" w:rsidP="00015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IE</w:t>
            </w:r>
          </w:p>
        </w:tc>
        <w:tc>
          <w:tcPr>
            <w:tcW w:w="630" w:type="dxa"/>
          </w:tcPr>
          <w:p w14:paraId="701C5EBC" w14:textId="77777777" w:rsidR="000159FA" w:rsidRPr="00F726DE" w:rsidRDefault="000159FA" w:rsidP="00015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540" w:type="dxa"/>
          </w:tcPr>
          <w:p w14:paraId="0B6B446B" w14:textId="77777777" w:rsidR="000159FA" w:rsidRPr="00F726DE" w:rsidRDefault="000159FA" w:rsidP="00015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ED</w:t>
            </w:r>
          </w:p>
        </w:tc>
        <w:tc>
          <w:tcPr>
            <w:tcW w:w="540" w:type="dxa"/>
          </w:tcPr>
          <w:p w14:paraId="2D2C6290" w14:textId="77777777" w:rsidR="000159FA" w:rsidRPr="00F726DE" w:rsidRDefault="000159FA" w:rsidP="00015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MP</w:t>
            </w:r>
          </w:p>
        </w:tc>
        <w:tc>
          <w:tcPr>
            <w:tcW w:w="630" w:type="dxa"/>
          </w:tcPr>
          <w:p w14:paraId="1ACDEFCD" w14:textId="77777777" w:rsidR="000159FA" w:rsidRPr="00F726DE" w:rsidRDefault="000159FA" w:rsidP="00015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TB</w:t>
            </w:r>
          </w:p>
        </w:tc>
        <w:tc>
          <w:tcPr>
            <w:tcW w:w="540" w:type="dxa"/>
          </w:tcPr>
          <w:p w14:paraId="69755BDE" w14:textId="77777777" w:rsidR="000159FA" w:rsidRPr="00F726DE" w:rsidRDefault="000159FA" w:rsidP="00015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TC</w:t>
            </w:r>
          </w:p>
        </w:tc>
        <w:tc>
          <w:tcPr>
            <w:tcW w:w="540" w:type="dxa"/>
          </w:tcPr>
          <w:p w14:paraId="56525007" w14:textId="77777777" w:rsidR="000159FA" w:rsidRPr="00F726DE" w:rsidRDefault="000159FA" w:rsidP="00015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MT</w:t>
            </w:r>
          </w:p>
        </w:tc>
        <w:tc>
          <w:tcPr>
            <w:tcW w:w="540" w:type="dxa"/>
          </w:tcPr>
          <w:p w14:paraId="2ED50A77" w14:textId="77777777" w:rsidR="000159FA" w:rsidRPr="00F726DE" w:rsidRDefault="000159FA" w:rsidP="00015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CS</w:t>
            </w:r>
          </w:p>
        </w:tc>
        <w:tc>
          <w:tcPr>
            <w:tcW w:w="630" w:type="dxa"/>
          </w:tcPr>
          <w:p w14:paraId="3DFF3C9D" w14:textId="77777777" w:rsidR="000159FA" w:rsidRPr="00F726DE" w:rsidRDefault="000159FA" w:rsidP="00015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TA</w:t>
            </w:r>
          </w:p>
        </w:tc>
        <w:tc>
          <w:tcPr>
            <w:tcW w:w="540" w:type="dxa"/>
          </w:tcPr>
          <w:p w14:paraId="03C53485" w14:textId="77777777" w:rsidR="000159FA" w:rsidRPr="00F726DE" w:rsidRDefault="000159FA" w:rsidP="00015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DK</w:t>
            </w:r>
          </w:p>
        </w:tc>
        <w:tc>
          <w:tcPr>
            <w:tcW w:w="630" w:type="dxa"/>
          </w:tcPr>
          <w:p w14:paraId="3F7C91DB" w14:textId="77777777" w:rsidR="000159FA" w:rsidRPr="00F726DE" w:rsidRDefault="000159FA" w:rsidP="00015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VS</w:t>
            </w:r>
          </w:p>
        </w:tc>
        <w:tc>
          <w:tcPr>
            <w:tcW w:w="625" w:type="dxa"/>
          </w:tcPr>
          <w:p w14:paraId="28F45999" w14:textId="77777777" w:rsidR="000159FA" w:rsidRPr="00F726DE" w:rsidRDefault="000159FA" w:rsidP="000159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PM</w:t>
            </w:r>
          </w:p>
        </w:tc>
      </w:tr>
      <w:tr w:rsidR="00A21B3B" w14:paraId="56CBCCD9" w14:textId="77777777" w:rsidTr="00A21B3B">
        <w:tc>
          <w:tcPr>
            <w:tcW w:w="540" w:type="dxa"/>
          </w:tcPr>
          <w:p w14:paraId="3971E136" w14:textId="77777777" w:rsidR="00A21B3B" w:rsidRPr="00F726DE" w:rsidRDefault="00A21B3B" w:rsidP="00A21B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CA</w:t>
            </w:r>
          </w:p>
        </w:tc>
        <w:tc>
          <w:tcPr>
            <w:tcW w:w="540" w:type="dxa"/>
            <w:vAlign w:val="bottom"/>
          </w:tcPr>
          <w:p w14:paraId="60D9A8D6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6/241</w:t>
            </w:r>
          </w:p>
        </w:tc>
        <w:tc>
          <w:tcPr>
            <w:tcW w:w="630" w:type="dxa"/>
            <w:vAlign w:val="bottom"/>
          </w:tcPr>
          <w:p w14:paraId="192EF9E1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60/551</w:t>
            </w:r>
          </w:p>
        </w:tc>
        <w:tc>
          <w:tcPr>
            <w:tcW w:w="540" w:type="dxa"/>
            <w:vAlign w:val="bottom"/>
          </w:tcPr>
          <w:p w14:paraId="3A34E1F0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4/93 </w:t>
            </w:r>
          </w:p>
        </w:tc>
        <w:tc>
          <w:tcPr>
            <w:tcW w:w="540" w:type="dxa"/>
            <w:vAlign w:val="bottom"/>
          </w:tcPr>
          <w:p w14:paraId="19CC8CAE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9/73 </w:t>
            </w:r>
          </w:p>
        </w:tc>
        <w:tc>
          <w:tcPr>
            <w:tcW w:w="540" w:type="dxa"/>
            <w:vAlign w:val="bottom"/>
          </w:tcPr>
          <w:p w14:paraId="573DB68B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6/269</w:t>
            </w:r>
          </w:p>
        </w:tc>
        <w:tc>
          <w:tcPr>
            <w:tcW w:w="630" w:type="dxa"/>
            <w:vAlign w:val="bottom"/>
          </w:tcPr>
          <w:p w14:paraId="7590C956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16/115</w:t>
            </w:r>
          </w:p>
        </w:tc>
        <w:tc>
          <w:tcPr>
            <w:tcW w:w="540" w:type="dxa"/>
            <w:vAlign w:val="bottom"/>
          </w:tcPr>
          <w:p w14:paraId="4E88D616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3/88 </w:t>
            </w:r>
          </w:p>
        </w:tc>
        <w:tc>
          <w:tcPr>
            <w:tcW w:w="540" w:type="dxa"/>
            <w:vAlign w:val="bottom"/>
          </w:tcPr>
          <w:p w14:paraId="7289EEEB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15/74 </w:t>
            </w:r>
          </w:p>
        </w:tc>
        <w:tc>
          <w:tcPr>
            <w:tcW w:w="630" w:type="dxa"/>
            <w:vAlign w:val="bottom"/>
          </w:tcPr>
          <w:p w14:paraId="309FA0E9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10/101</w:t>
            </w:r>
          </w:p>
        </w:tc>
        <w:tc>
          <w:tcPr>
            <w:tcW w:w="540" w:type="dxa"/>
            <w:vAlign w:val="bottom"/>
          </w:tcPr>
          <w:p w14:paraId="76ECE814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1/71 </w:t>
            </w:r>
          </w:p>
        </w:tc>
        <w:tc>
          <w:tcPr>
            <w:tcW w:w="540" w:type="dxa"/>
            <w:vAlign w:val="bottom"/>
          </w:tcPr>
          <w:p w14:paraId="79903482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6/131</w:t>
            </w:r>
          </w:p>
        </w:tc>
        <w:tc>
          <w:tcPr>
            <w:tcW w:w="540" w:type="dxa"/>
            <w:vAlign w:val="bottom"/>
          </w:tcPr>
          <w:p w14:paraId="2C3B5923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2/11 </w:t>
            </w:r>
          </w:p>
        </w:tc>
        <w:tc>
          <w:tcPr>
            <w:tcW w:w="630" w:type="dxa"/>
            <w:vAlign w:val="bottom"/>
          </w:tcPr>
          <w:p w14:paraId="7BD75B91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7/363</w:t>
            </w:r>
          </w:p>
        </w:tc>
        <w:tc>
          <w:tcPr>
            <w:tcW w:w="540" w:type="dxa"/>
            <w:vAlign w:val="bottom"/>
          </w:tcPr>
          <w:p w14:paraId="0FE0D14D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6/281</w:t>
            </w:r>
          </w:p>
        </w:tc>
        <w:tc>
          <w:tcPr>
            <w:tcW w:w="630" w:type="dxa"/>
            <w:vAlign w:val="bottom"/>
          </w:tcPr>
          <w:p w14:paraId="3ECA21C2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12/337</w:t>
            </w:r>
          </w:p>
        </w:tc>
        <w:tc>
          <w:tcPr>
            <w:tcW w:w="625" w:type="dxa"/>
            <w:vAlign w:val="bottom"/>
          </w:tcPr>
          <w:p w14:paraId="6B7DDE73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6/241</w:t>
            </w:r>
          </w:p>
        </w:tc>
      </w:tr>
      <w:tr w:rsidR="00A21B3B" w14:paraId="2BCEC814" w14:textId="77777777" w:rsidTr="00A21B3B">
        <w:tc>
          <w:tcPr>
            <w:tcW w:w="540" w:type="dxa"/>
          </w:tcPr>
          <w:p w14:paraId="637E9066" w14:textId="77777777" w:rsidR="00A21B3B" w:rsidRPr="00F726DE" w:rsidRDefault="00A21B3B" w:rsidP="00A21B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TR</w:t>
            </w:r>
          </w:p>
        </w:tc>
        <w:tc>
          <w:tcPr>
            <w:tcW w:w="540" w:type="dxa"/>
            <w:vAlign w:val="bottom"/>
          </w:tcPr>
          <w:p w14:paraId="097684A8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12/241</w:t>
            </w:r>
          </w:p>
        </w:tc>
        <w:tc>
          <w:tcPr>
            <w:tcW w:w="630" w:type="dxa"/>
            <w:vAlign w:val="bottom"/>
          </w:tcPr>
          <w:p w14:paraId="22CBCE37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60/551</w:t>
            </w:r>
          </w:p>
        </w:tc>
        <w:tc>
          <w:tcPr>
            <w:tcW w:w="540" w:type="dxa"/>
            <w:vAlign w:val="bottom"/>
          </w:tcPr>
          <w:p w14:paraId="7FB2DBC2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2/93 </w:t>
            </w:r>
          </w:p>
        </w:tc>
        <w:tc>
          <w:tcPr>
            <w:tcW w:w="540" w:type="dxa"/>
            <w:vAlign w:val="bottom"/>
          </w:tcPr>
          <w:p w14:paraId="0BA5A222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3/73 </w:t>
            </w:r>
          </w:p>
        </w:tc>
        <w:tc>
          <w:tcPr>
            <w:tcW w:w="540" w:type="dxa"/>
            <w:vAlign w:val="bottom"/>
          </w:tcPr>
          <w:p w14:paraId="6C49A12E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4/269</w:t>
            </w:r>
          </w:p>
        </w:tc>
        <w:tc>
          <w:tcPr>
            <w:tcW w:w="630" w:type="dxa"/>
            <w:vAlign w:val="bottom"/>
          </w:tcPr>
          <w:p w14:paraId="5FB94FB4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2/115</w:t>
            </w:r>
          </w:p>
        </w:tc>
        <w:tc>
          <w:tcPr>
            <w:tcW w:w="540" w:type="dxa"/>
            <w:vAlign w:val="bottom"/>
          </w:tcPr>
          <w:p w14:paraId="63339F1B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3/44 </w:t>
            </w:r>
          </w:p>
        </w:tc>
        <w:tc>
          <w:tcPr>
            <w:tcW w:w="540" w:type="dxa"/>
            <w:vAlign w:val="bottom"/>
          </w:tcPr>
          <w:p w14:paraId="4E6BAC2B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6/37 </w:t>
            </w:r>
          </w:p>
        </w:tc>
        <w:tc>
          <w:tcPr>
            <w:tcW w:w="630" w:type="dxa"/>
            <w:vAlign w:val="bottom"/>
          </w:tcPr>
          <w:p w14:paraId="13B8D3E7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10/101</w:t>
            </w:r>
          </w:p>
        </w:tc>
        <w:tc>
          <w:tcPr>
            <w:tcW w:w="540" w:type="dxa"/>
            <w:vAlign w:val="bottom"/>
          </w:tcPr>
          <w:p w14:paraId="34A5F612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3/71 </w:t>
            </w:r>
          </w:p>
        </w:tc>
        <w:tc>
          <w:tcPr>
            <w:tcW w:w="540" w:type="dxa"/>
            <w:vAlign w:val="bottom"/>
          </w:tcPr>
          <w:p w14:paraId="5DDDF05F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6/131</w:t>
            </w:r>
          </w:p>
        </w:tc>
        <w:tc>
          <w:tcPr>
            <w:tcW w:w="540" w:type="dxa"/>
            <w:vAlign w:val="bottom"/>
          </w:tcPr>
          <w:p w14:paraId="265B5291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3/22 </w:t>
            </w:r>
          </w:p>
        </w:tc>
        <w:tc>
          <w:tcPr>
            <w:tcW w:w="630" w:type="dxa"/>
            <w:vAlign w:val="bottom"/>
          </w:tcPr>
          <w:p w14:paraId="187B474A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7/484</w:t>
            </w:r>
          </w:p>
        </w:tc>
        <w:tc>
          <w:tcPr>
            <w:tcW w:w="540" w:type="dxa"/>
            <w:vAlign w:val="bottom"/>
          </w:tcPr>
          <w:p w14:paraId="4C6AA7B7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6/281</w:t>
            </w:r>
          </w:p>
        </w:tc>
        <w:tc>
          <w:tcPr>
            <w:tcW w:w="630" w:type="dxa"/>
            <w:vAlign w:val="bottom"/>
          </w:tcPr>
          <w:p w14:paraId="32B0FC69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24/337</w:t>
            </w:r>
          </w:p>
        </w:tc>
        <w:tc>
          <w:tcPr>
            <w:tcW w:w="625" w:type="dxa"/>
            <w:vAlign w:val="bottom"/>
          </w:tcPr>
          <w:p w14:paraId="4AD01552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12/241</w:t>
            </w:r>
          </w:p>
        </w:tc>
      </w:tr>
      <w:tr w:rsidR="00A21B3B" w14:paraId="0C4E42DF" w14:textId="77777777" w:rsidTr="00A21B3B">
        <w:tc>
          <w:tcPr>
            <w:tcW w:w="540" w:type="dxa"/>
          </w:tcPr>
          <w:p w14:paraId="36DE6036" w14:textId="77777777" w:rsidR="00A21B3B" w:rsidRPr="00F726DE" w:rsidRDefault="00A21B3B" w:rsidP="00A21B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RO</w:t>
            </w:r>
          </w:p>
        </w:tc>
        <w:tc>
          <w:tcPr>
            <w:tcW w:w="540" w:type="dxa"/>
            <w:vAlign w:val="bottom"/>
          </w:tcPr>
          <w:p w14:paraId="0C1DD342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6/241</w:t>
            </w:r>
          </w:p>
        </w:tc>
        <w:tc>
          <w:tcPr>
            <w:tcW w:w="630" w:type="dxa"/>
            <w:vAlign w:val="bottom"/>
          </w:tcPr>
          <w:p w14:paraId="6F3E4412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30/551</w:t>
            </w:r>
          </w:p>
        </w:tc>
        <w:tc>
          <w:tcPr>
            <w:tcW w:w="540" w:type="dxa"/>
            <w:vAlign w:val="bottom"/>
          </w:tcPr>
          <w:p w14:paraId="42C6501D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4/31 </w:t>
            </w:r>
          </w:p>
        </w:tc>
        <w:tc>
          <w:tcPr>
            <w:tcW w:w="540" w:type="dxa"/>
            <w:vAlign w:val="bottom"/>
          </w:tcPr>
          <w:p w14:paraId="4CFC3FD3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3/146</w:t>
            </w:r>
          </w:p>
        </w:tc>
        <w:tc>
          <w:tcPr>
            <w:tcW w:w="540" w:type="dxa"/>
            <w:vAlign w:val="bottom"/>
          </w:tcPr>
          <w:p w14:paraId="042972F3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24/269</w:t>
            </w:r>
          </w:p>
        </w:tc>
        <w:tc>
          <w:tcPr>
            <w:tcW w:w="630" w:type="dxa"/>
            <w:vAlign w:val="bottom"/>
          </w:tcPr>
          <w:p w14:paraId="452B79F7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4/115</w:t>
            </w:r>
          </w:p>
        </w:tc>
        <w:tc>
          <w:tcPr>
            <w:tcW w:w="540" w:type="dxa"/>
            <w:vAlign w:val="bottom"/>
          </w:tcPr>
          <w:p w14:paraId="2FF2E095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1/88 </w:t>
            </w:r>
          </w:p>
        </w:tc>
        <w:tc>
          <w:tcPr>
            <w:tcW w:w="540" w:type="dxa"/>
            <w:vAlign w:val="bottom"/>
          </w:tcPr>
          <w:p w14:paraId="139E8488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3/37 </w:t>
            </w:r>
          </w:p>
        </w:tc>
        <w:tc>
          <w:tcPr>
            <w:tcW w:w="630" w:type="dxa"/>
            <w:vAlign w:val="bottom"/>
          </w:tcPr>
          <w:p w14:paraId="434F0510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15/101</w:t>
            </w:r>
          </w:p>
        </w:tc>
        <w:tc>
          <w:tcPr>
            <w:tcW w:w="540" w:type="dxa"/>
            <w:vAlign w:val="bottom"/>
          </w:tcPr>
          <w:p w14:paraId="4981FE5E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3/71 </w:t>
            </w:r>
          </w:p>
        </w:tc>
        <w:tc>
          <w:tcPr>
            <w:tcW w:w="540" w:type="dxa"/>
            <w:vAlign w:val="bottom"/>
          </w:tcPr>
          <w:p w14:paraId="1B0847E6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30/131</w:t>
            </w:r>
          </w:p>
        </w:tc>
        <w:tc>
          <w:tcPr>
            <w:tcW w:w="540" w:type="dxa"/>
            <w:vAlign w:val="bottom"/>
          </w:tcPr>
          <w:p w14:paraId="27BAFDAD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1/66 </w:t>
            </w:r>
          </w:p>
        </w:tc>
        <w:tc>
          <w:tcPr>
            <w:tcW w:w="630" w:type="dxa"/>
            <w:vAlign w:val="bottom"/>
          </w:tcPr>
          <w:p w14:paraId="4BA29563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67/579</w:t>
            </w:r>
          </w:p>
        </w:tc>
        <w:tc>
          <w:tcPr>
            <w:tcW w:w="540" w:type="dxa"/>
            <w:vAlign w:val="bottom"/>
          </w:tcPr>
          <w:p w14:paraId="3749D201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24/281</w:t>
            </w:r>
          </w:p>
        </w:tc>
        <w:tc>
          <w:tcPr>
            <w:tcW w:w="630" w:type="dxa"/>
            <w:vAlign w:val="bottom"/>
          </w:tcPr>
          <w:p w14:paraId="260A3E71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48/337</w:t>
            </w:r>
          </w:p>
        </w:tc>
        <w:tc>
          <w:tcPr>
            <w:tcW w:w="625" w:type="dxa"/>
            <w:vAlign w:val="bottom"/>
          </w:tcPr>
          <w:p w14:paraId="720A32DD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6/241</w:t>
            </w:r>
          </w:p>
        </w:tc>
      </w:tr>
      <w:tr w:rsidR="00A21B3B" w14:paraId="20B7AFBA" w14:textId="77777777" w:rsidTr="00A21B3B">
        <w:tc>
          <w:tcPr>
            <w:tcW w:w="540" w:type="dxa"/>
          </w:tcPr>
          <w:p w14:paraId="31681EC8" w14:textId="77777777" w:rsidR="00A21B3B" w:rsidRPr="00F726DE" w:rsidRDefault="00A21B3B" w:rsidP="00A21B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PA</w:t>
            </w:r>
          </w:p>
        </w:tc>
        <w:tc>
          <w:tcPr>
            <w:tcW w:w="540" w:type="dxa"/>
            <w:vAlign w:val="bottom"/>
          </w:tcPr>
          <w:p w14:paraId="0271BA39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24/241</w:t>
            </w:r>
          </w:p>
        </w:tc>
        <w:tc>
          <w:tcPr>
            <w:tcW w:w="630" w:type="dxa"/>
            <w:vAlign w:val="bottom"/>
          </w:tcPr>
          <w:p w14:paraId="6001CED5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10/551</w:t>
            </w:r>
          </w:p>
        </w:tc>
        <w:tc>
          <w:tcPr>
            <w:tcW w:w="540" w:type="dxa"/>
            <w:vAlign w:val="bottom"/>
          </w:tcPr>
          <w:p w14:paraId="4068AF14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4/93 </w:t>
            </w:r>
          </w:p>
        </w:tc>
        <w:tc>
          <w:tcPr>
            <w:tcW w:w="540" w:type="dxa"/>
            <w:vAlign w:val="bottom"/>
          </w:tcPr>
          <w:p w14:paraId="0B1159C0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6/73 </w:t>
            </w:r>
          </w:p>
        </w:tc>
        <w:tc>
          <w:tcPr>
            <w:tcW w:w="540" w:type="dxa"/>
            <w:vAlign w:val="bottom"/>
          </w:tcPr>
          <w:p w14:paraId="33ACD92B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12/269</w:t>
            </w:r>
          </w:p>
        </w:tc>
        <w:tc>
          <w:tcPr>
            <w:tcW w:w="630" w:type="dxa"/>
            <w:vAlign w:val="bottom"/>
          </w:tcPr>
          <w:p w14:paraId="091405DD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16/115</w:t>
            </w:r>
          </w:p>
        </w:tc>
        <w:tc>
          <w:tcPr>
            <w:tcW w:w="540" w:type="dxa"/>
            <w:vAlign w:val="bottom"/>
          </w:tcPr>
          <w:p w14:paraId="6031AE73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3/44 </w:t>
            </w:r>
          </w:p>
        </w:tc>
        <w:tc>
          <w:tcPr>
            <w:tcW w:w="540" w:type="dxa"/>
            <w:vAlign w:val="bottom"/>
          </w:tcPr>
          <w:p w14:paraId="6CFE5056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3/148</w:t>
            </w:r>
          </w:p>
        </w:tc>
        <w:tc>
          <w:tcPr>
            <w:tcW w:w="630" w:type="dxa"/>
            <w:vAlign w:val="bottom"/>
          </w:tcPr>
          <w:p w14:paraId="735CD5EC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1/101</w:t>
            </w:r>
          </w:p>
        </w:tc>
        <w:tc>
          <w:tcPr>
            <w:tcW w:w="540" w:type="dxa"/>
            <w:vAlign w:val="bottom"/>
          </w:tcPr>
          <w:p w14:paraId="4B87A11D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6/71 </w:t>
            </w:r>
          </w:p>
        </w:tc>
        <w:tc>
          <w:tcPr>
            <w:tcW w:w="540" w:type="dxa"/>
            <w:vAlign w:val="bottom"/>
          </w:tcPr>
          <w:p w14:paraId="2D3CC268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2/131</w:t>
            </w:r>
          </w:p>
        </w:tc>
        <w:tc>
          <w:tcPr>
            <w:tcW w:w="540" w:type="dxa"/>
            <w:vAlign w:val="bottom"/>
          </w:tcPr>
          <w:p w14:paraId="0EFAE6B4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1/22 </w:t>
            </w:r>
          </w:p>
        </w:tc>
        <w:tc>
          <w:tcPr>
            <w:tcW w:w="630" w:type="dxa"/>
            <w:vAlign w:val="bottom"/>
          </w:tcPr>
          <w:p w14:paraId="4A712F7A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7/363</w:t>
            </w:r>
          </w:p>
        </w:tc>
        <w:tc>
          <w:tcPr>
            <w:tcW w:w="540" w:type="dxa"/>
            <w:vAlign w:val="bottom"/>
          </w:tcPr>
          <w:p w14:paraId="73373BFA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24/281</w:t>
            </w:r>
          </w:p>
        </w:tc>
        <w:tc>
          <w:tcPr>
            <w:tcW w:w="630" w:type="dxa"/>
            <w:vAlign w:val="bottom"/>
          </w:tcPr>
          <w:p w14:paraId="2904CBCD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24/337</w:t>
            </w:r>
          </w:p>
        </w:tc>
        <w:tc>
          <w:tcPr>
            <w:tcW w:w="625" w:type="dxa"/>
            <w:vAlign w:val="bottom"/>
          </w:tcPr>
          <w:p w14:paraId="380B3331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24/241</w:t>
            </w:r>
          </w:p>
        </w:tc>
      </w:tr>
      <w:tr w:rsidR="00A21B3B" w14:paraId="03989029" w14:textId="77777777" w:rsidTr="00A21B3B">
        <w:tc>
          <w:tcPr>
            <w:tcW w:w="540" w:type="dxa"/>
          </w:tcPr>
          <w:p w14:paraId="41DD2CA4" w14:textId="77777777" w:rsidR="00A21B3B" w:rsidRPr="00F726DE" w:rsidRDefault="00A21B3B" w:rsidP="00A21B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IE</w:t>
            </w:r>
          </w:p>
        </w:tc>
        <w:tc>
          <w:tcPr>
            <w:tcW w:w="540" w:type="dxa"/>
            <w:vAlign w:val="bottom"/>
          </w:tcPr>
          <w:p w14:paraId="5D0660A6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12/241</w:t>
            </w:r>
          </w:p>
        </w:tc>
        <w:tc>
          <w:tcPr>
            <w:tcW w:w="630" w:type="dxa"/>
            <w:vAlign w:val="bottom"/>
          </w:tcPr>
          <w:p w14:paraId="58B6AEAC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60/551</w:t>
            </w:r>
          </w:p>
        </w:tc>
        <w:tc>
          <w:tcPr>
            <w:tcW w:w="540" w:type="dxa"/>
            <w:vAlign w:val="bottom"/>
          </w:tcPr>
          <w:p w14:paraId="7357EBAD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2/93 </w:t>
            </w:r>
          </w:p>
        </w:tc>
        <w:tc>
          <w:tcPr>
            <w:tcW w:w="540" w:type="dxa"/>
            <w:vAlign w:val="bottom"/>
          </w:tcPr>
          <w:p w14:paraId="0EF93AF8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3/73 </w:t>
            </w:r>
          </w:p>
        </w:tc>
        <w:tc>
          <w:tcPr>
            <w:tcW w:w="540" w:type="dxa"/>
            <w:vAlign w:val="bottom"/>
          </w:tcPr>
          <w:p w14:paraId="0A57FDF6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3/269</w:t>
            </w:r>
          </w:p>
        </w:tc>
        <w:tc>
          <w:tcPr>
            <w:tcW w:w="630" w:type="dxa"/>
            <w:vAlign w:val="bottom"/>
          </w:tcPr>
          <w:p w14:paraId="6CB66CE1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8/115</w:t>
            </w:r>
          </w:p>
        </w:tc>
        <w:tc>
          <w:tcPr>
            <w:tcW w:w="540" w:type="dxa"/>
            <w:vAlign w:val="bottom"/>
          </w:tcPr>
          <w:p w14:paraId="2D7BDB84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3/44 </w:t>
            </w:r>
          </w:p>
        </w:tc>
        <w:tc>
          <w:tcPr>
            <w:tcW w:w="540" w:type="dxa"/>
            <w:vAlign w:val="bottom"/>
          </w:tcPr>
          <w:p w14:paraId="03A12076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3/74 </w:t>
            </w:r>
          </w:p>
        </w:tc>
        <w:tc>
          <w:tcPr>
            <w:tcW w:w="630" w:type="dxa"/>
            <w:vAlign w:val="bottom"/>
          </w:tcPr>
          <w:p w14:paraId="5767099C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5/303</w:t>
            </w:r>
          </w:p>
        </w:tc>
        <w:tc>
          <w:tcPr>
            <w:tcW w:w="540" w:type="dxa"/>
            <w:vAlign w:val="bottom"/>
          </w:tcPr>
          <w:p w14:paraId="26E88F19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3/71 </w:t>
            </w:r>
          </w:p>
        </w:tc>
        <w:tc>
          <w:tcPr>
            <w:tcW w:w="540" w:type="dxa"/>
            <w:vAlign w:val="bottom"/>
          </w:tcPr>
          <w:p w14:paraId="42C67B5D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6/131</w:t>
            </w:r>
          </w:p>
        </w:tc>
        <w:tc>
          <w:tcPr>
            <w:tcW w:w="540" w:type="dxa"/>
            <w:vAlign w:val="bottom"/>
          </w:tcPr>
          <w:p w14:paraId="53776AFD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1/11 </w:t>
            </w:r>
          </w:p>
        </w:tc>
        <w:tc>
          <w:tcPr>
            <w:tcW w:w="630" w:type="dxa"/>
            <w:vAlign w:val="bottom"/>
          </w:tcPr>
          <w:p w14:paraId="27503B56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67/386</w:t>
            </w:r>
          </w:p>
        </w:tc>
        <w:tc>
          <w:tcPr>
            <w:tcW w:w="540" w:type="dxa"/>
            <w:vAlign w:val="bottom"/>
          </w:tcPr>
          <w:p w14:paraId="4C011A66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3/281</w:t>
            </w:r>
          </w:p>
        </w:tc>
        <w:tc>
          <w:tcPr>
            <w:tcW w:w="630" w:type="dxa"/>
            <w:vAlign w:val="bottom"/>
          </w:tcPr>
          <w:p w14:paraId="615E91D2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12/337</w:t>
            </w:r>
          </w:p>
        </w:tc>
        <w:tc>
          <w:tcPr>
            <w:tcW w:w="625" w:type="dxa"/>
            <w:vAlign w:val="bottom"/>
          </w:tcPr>
          <w:p w14:paraId="040D0C2B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12/241</w:t>
            </w:r>
          </w:p>
        </w:tc>
      </w:tr>
      <w:tr w:rsidR="00A21B3B" w14:paraId="69702752" w14:textId="77777777" w:rsidTr="00A21B3B">
        <w:tc>
          <w:tcPr>
            <w:tcW w:w="540" w:type="dxa"/>
          </w:tcPr>
          <w:p w14:paraId="0EDF33C3" w14:textId="77777777" w:rsidR="00A21B3B" w:rsidRPr="00F726DE" w:rsidRDefault="00A21B3B" w:rsidP="00A21B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540" w:type="dxa"/>
            <w:vAlign w:val="bottom"/>
          </w:tcPr>
          <w:p w14:paraId="23D18287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36/241</w:t>
            </w:r>
          </w:p>
        </w:tc>
        <w:tc>
          <w:tcPr>
            <w:tcW w:w="630" w:type="dxa"/>
            <w:vAlign w:val="bottom"/>
          </w:tcPr>
          <w:p w14:paraId="378941D8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15/551</w:t>
            </w:r>
          </w:p>
        </w:tc>
        <w:tc>
          <w:tcPr>
            <w:tcW w:w="540" w:type="dxa"/>
            <w:vAlign w:val="bottom"/>
          </w:tcPr>
          <w:p w14:paraId="27AFDC47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4/93 </w:t>
            </w:r>
          </w:p>
        </w:tc>
        <w:tc>
          <w:tcPr>
            <w:tcW w:w="540" w:type="dxa"/>
            <w:vAlign w:val="bottom"/>
          </w:tcPr>
          <w:p w14:paraId="20A25D59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12/73 </w:t>
            </w:r>
          </w:p>
        </w:tc>
        <w:tc>
          <w:tcPr>
            <w:tcW w:w="540" w:type="dxa"/>
            <w:vAlign w:val="bottom"/>
          </w:tcPr>
          <w:p w14:paraId="0FE3D2BC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12/269</w:t>
            </w:r>
          </w:p>
        </w:tc>
        <w:tc>
          <w:tcPr>
            <w:tcW w:w="630" w:type="dxa"/>
            <w:vAlign w:val="bottom"/>
          </w:tcPr>
          <w:p w14:paraId="32184100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12/115</w:t>
            </w:r>
          </w:p>
        </w:tc>
        <w:tc>
          <w:tcPr>
            <w:tcW w:w="540" w:type="dxa"/>
            <w:vAlign w:val="bottom"/>
          </w:tcPr>
          <w:p w14:paraId="67827A82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3/44 </w:t>
            </w:r>
          </w:p>
        </w:tc>
        <w:tc>
          <w:tcPr>
            <w:tcW w:w="540" w:type="dxa"/>
            <w:vAlign w:val="bottom"/>
          </w:tcPr>
          <w:p w14:paraId="13A2C172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3/74 </w:t>
            </w:r>
          </w:p>
        </w:tc>
        <w:tc>
          <w:tcPr>
            <w:tcW w:w="630" w:type="dxa"/>
            <w:vAlign w:val="bottom"/>
          </w:tcPr>
          <w:p w14:paraId="65E3DB53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5/303</w:t>
            </w:r>
          </w:p>
        </w:tc>
        <w:tc>
          <w:tcPr>
            <w:tcW w:w="540" w:type="dxa"/>
            <w:vAlign w:val="bottom"/>
          </w:tcPr>
          <w:p w14:paraId="7161DFBB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3/142</w:t>
            </w:r>
          </w:p>
        </w:tc>
        <w:tc>
          <w:tcPr>
            <w:tcW w:w="540" w:type="dxa"/>
            <w:vAlign w:val="bottom"/>
          </w:tcPr>
          <w:p w14:paraId="52D10E4E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6/131</w:t>
            </w:r>
          </w:p>
        </w:tc>
        <w:tc>
          <w:tcPr>
            <w:tcW w:w="540" w:type="dxa"/>
            <w:vAlign w:val="bottom"/>
          </w:tcPr>
          <w:p w14:paraId="391EAC77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1/88 </w:t>
            </w:r>
          </w:p>
        </w:tc>
        <w:tc>
          <w:tcPr>
            <w:tcW w:w="630" w:type="dxa"/>
            <w:vAlign w:val="bottom"/>
          </w:tcPr>
          <w:p w14:paraId="68CB1ACF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67/579</w:t>
            </w:r>
          </w:p>
        </w:tc>
        <w:tc>
          <w:tcPr>
            <w:tcW w:w="540" w:type="dxa"/>
            <w:vAlign w:val="bottom"/>
          </w:tcPr>
          <w:p w14:paraId="52D05F46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4/281</w:t>
            </w:r>
          </w:p>
        </w:tc>
        <w:tc>
          <w:tcPr>
            <w:tcW w:w="630" w:type="dxa"/>
            <w:vAlign w:val="bottom"/>
          </w:tcPr>
          <w:p w14:paraId="1EE3E5BC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6/337</w:t>
            </w:r>
          </w:p>
        </w:tc>
        <w:tc>
          <w:tcPr>
            <w:tcW w:w="625" w:type="dxa"/>
            <w:vAlign w:val="bottom"/>
          </w:tcPr>
          <w:p w14:paraId="27F126F4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36/241</w:t>
            </w:r>
          </w:p>
        </w:tc>
      </w:tr>
      <w:tr w:rsidR="00A21B3B" w14:paraId="4EAC80BB" w14:textId="77777777" w:rsidTr="00A21B3B">
        <w:tc>
          <w:tcPr>
            <w:tcW w:w="540" w:type="dxa"/>
          </w:tcPr>
          <w:p w14:paraId="0EA155F9" w14:textId="77777777" w:rsidR="00A21B3B" w:rsidRPr="00F726DE" w:rsidRDefault="00A21B3B" w:rsidP="00A21B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ED</w:t>
            </w:r>
          </w:p>
        </w:tc>
        <w:tc>
          <w:tcPr>
            <w:tcW w:w="540" w:type="dxa"/>
            <w:vAlign w:val="bottom"/>
          </w:tcPr>
          <w:p w14:paraId="5E6BFB7C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24/241</w:t>
            </w:r>
          </w:p>
        </w:tc>
        <w:tc>
          <w:tcPr>
            <w:tcW w:w="630" w:type="dxa"/>
            <w:vAlign w:val="bottom"/>
          </w:tcPr>
          <w:p w14:paraId="6F9BAF91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30/551</w:t>
            </w:r>
          </w:p>
        </w:tc>
        <w:tc>
          <w:tcPr>
            <w:tcW w:w="540" w:type="dxa"/>
            <w:vAlign w:val="bottom"/>
          </w:tcPr>
          <w:p w14:paraId="42AB409E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1/93 </w:t>
            </w:r>
          </w:p>
        </w:tc>
        <w:tc>
          <w:tcPr>
            <w:tcW w:w="540" w:type="dxa"/>
            <w:vAlign w:val="bottom"/>
          </w:tcPr>
          <w:p w14:paraId="3EDAB973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3/146</w:t>
            </w:r>
          </w:p>
        </w:tc>
        <w:tc>
          <w:tcPr>
            <w:tcW w:w="540" w:type="dxa"/>
            <w:vAlign w:val="bottom"/>
          </w:tcPr>
          <w:p w14:paraId="680958A0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4/269</w:t>
            </w:r>
          </w:p>
        </w:tc>
        <w:tc>
          <w:tcPr>
            <w:tcW w:w="630" w:type="dxa"/>
            <w:vAlign w:val="bottom"/>
          </w:tcPr>
          <w:p w14:paraId="4999E8E3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4/115</w:t>
            </w:r>
          </w:p>
        </w:tc>
        <w:tc>
          <w:tcPr>
            <w:tcW w:w="540" w:type="dxa"/>
            <w:vAlign w:val="bottom"/>
          </w:tcPr>
          <w:p w14:paraId="3088227C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3/22 </w:t>
            </w:r>
          </w:p>
        </w:tc>
        <w:tc>
          <w:tcPr>
            <w:tcW w:w="540" w:type="dxa"/>
            <w:vAlign w:val="bottom"/>
          </w:tcPr>
          <w:p w14:paraId="719FB69A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3/37 </w:t>
            </w:r>
          </w:p>
        </w:tc>
        <w:tc>
          <w:tcPr>
            <w:tcW w:w="630" w:type="dxa"/>
            <w:vAlign w:val="bottom"/>
          </w:tcPr>
          <w:p w14:paraId="172D1DB2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5/101</w:t>
            </w:r>
          </w:p>
        </w:tc>
        <w:tc>
          <w:tcPr>
            <w:tcW w:w="540" w:type="dxa"/>
            <w:vAlign w:val="bottom"/>
          </w:tcPr>
          <w:p w14:paraId="38D8F0EF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3/71 </w:t>
            </w:r>
          </w:p>
        </w:tc>
        <w:tc>
          <w:tcPr>
            <w:tcW w:w="540" w:type="dxa"/>
            <w:vAlign w:val="bottom"/>
          </w:tcPr>
          <w:p w14:paraId="759FCE4C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3/262</w:t>
            </w:r>
          </w:p>
        </w:tc>
        <w:tc>
          <w:tcPr>
            <w:tcW w:w="540" w:type="dxa"/>
            <w:vAlign w:val="bottom"/>
          </w:tcPr>
          <w:p w14:paraId="0EBA32C6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1/11 </w:t>
            </w:r>
          </w:p>
        </w:tc>
        <w:tc>
          <w:tcPr>
            <w:tcW w:w="630" w:type="dxa"/>
            <w:vAlign w:val="bottom"/>
          </w:tcPr>
          <w:p w14:paraId="183A7E78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7/363</w:t>
            </w:r>
          </w:p>
        </w:tc>
        <w:tc>
          <w:tcPr>
            <w:tcW w:w="540" w:type="dxa"/>
            <w:vAlign w:val="bottom"/>
          </w:tcPr>
          <w:p w14:paraId="17127F56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6/281</w:t>
            </w:r>
          </w:p>
        </w:tc>
        <w:tc>
          <w:tcPr>
            <w:tcW w:w="630" w:type="dxa"/>
            <w:vAlign w:val="bottom"/>
          </w:tcPr>
          <w:p w14:paraId="3BABD37E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12/337</w:t>
            </w:r>
          </w:p>
        </w:tc>
        <w:tc>
          <w:tcPr>
            <w:tcW w:w="625" w:type="dxa"/>
            <w:vAlign w:val="bottom"/>
          </w:tcPr>
          <w:p w14:paraId="49DD6D07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24/241</w:t>
            </w:r>
          </w:p>
        </w:tc>
      </w:tr>
      <w:tr w:rsidR="00A21B3B" w14:paraId="5A13070F" w14:textId="77777777" w:rsidTr="00A21B3B">
        <w:tc>
          <w:tcPr>
            <w:tcW w:w="540" w:type="dxa"/>
          </w:tcPr>
          <w:p w14:paraId="4AD361F2" w14:textId="77777777" w:rsidR="00A21B3B" w:rsidRPr="00F726DE" w:rsidRDefault="00A21B3B" w:rsidP="00A21B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MP</w:t>
            </w:r>
          </w:p>
        </w:tc>
        <w:tc>
          <w:tcPr>
            <w:tcW w:w="540" w:type="dxa"/>
            <w:vAlign w:val="bottom"/>
          </w:tcPr>
          <w:p w14:paraId="2A615CDA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6/241</w:t>
            </w:r>
          </w:p>
        </w:tc>
        <w:tc>
          <w:tcPr>
            <w:tcW w:w="630" w:type="dxa"/>
            <w:vAlign w:val="bottom"/>
          </w:tcPr>
          <w:p w14:paraId="7433EC29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90/551</w:t>
            </w:r>
          </w:p>
        </w:tc>
        <w:tc>
          <w:tcPr>
            <w:tcW w:w="540" w:type="dxa"/>
            <w:vAlign w:val="bottom"/>
          </w:tcPr>
          <w:p w14:paraId="06F7E05A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2/93 </w:t>
            </w:r>
          </w:p>
        </w:tc>
        <w:tc>
          <w:tcPr>
            <w:tcW w:w="540" w:type="dxa"/>
            <w:vAlign w:val="bottom"/>
          </w:tcPr>
          <w:p w14:paraId="6E668F1F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3/146</w:t>
            </w:r>
          </w:p>
        </w:tc>
        <w:tc>
          <w:tcPr>
            <w:tcW w:w="540" w:type="dxa"/>
            <w:vAlign w:val="bottom"/>
          </w:tcPr>
          <w:p w14:paraId="6F8D7B77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6/269</w:t>
            </w:r>
          </w:p>
        </w:tc>
        <w:tc>
          <w:tcPr>
            <w:tcW w:w="630" w:type="dxa"/>
            <w:vAlign w:val="bottom"/>
          </w:tcPr>
          <w:p w14:paraId="21C670F4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1/115</w:t>
            </w:r>
          </w:p>
        </w:tc>
        <w:tc>
          <w:tcPr>
            <w:tcW w:w="540" w:type="dxa"/>
            <w:vAlign w:val="bottom"/>
          </w:tcPr>
          <w:p w14:paraId="54E809B2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3/88 </w:t>
            </w:r>
          </w:p>
        </w:tc>
        <w:tc>
          <w:tcPr>
            <w:tcW w:w="540" w:type="dxa"/>
            <w:vAlign w:val="bottom"/>
          </w:tcPr>
          <w:p w14:paraId="64C8CF53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3/148</w:t>
            </w:r>
          </w:p>
        </w:tc>
        <w:tc>
          <w:tcPr>
            <w:tcW w:w="630" w:type="dxa"/>
            <w:vAlign w:val="bottom"/>
          </w:tcPr>
          <w:p w14:paraId="06C67EF1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5/303</w:t>
            </w:r>
          </w:p>
        </w:tc>
        <w:tc>
          <w:tcPr>
            <w:tcW w:w="540" w:type="dxa"/>
            <w:vAlign w:val="bottom"/>
          </w:tcPr>
          <w:p w14:paraId="0800AA96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3/71 </w:t>
            </w:r>
          </w:p>
        </w:tc>
        <w:tc>
          <w:tcPr>
            <w:tcW w:w="540" w:type="dxa"/>
            <w:vAlign w:val="bottom"/>
          </w:tcPr>
          <w:p w14:paraId="1C9CF777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12/131</w:t>
            </w:r>
          </w:p>
        </w:tc>
        <w:tc>
          <w:tcPr>
            <w:tcW w:w="540" w:type="dxa"/>
            <w:vAlign w:val="bottom"/>
          </w:tcPr>
          <w:p w14:paraId="4CCE41D5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1/66 </w:t>
            </w:r>
          </w:p>
        </w:tc>
        <w:tc>
          <w:tcPr>
            <w:tcW w:w="630" w:type="dxa"/>
            <w:vAlign w:val="bottom"/>
          </w:tcPr>
          <w:p w14:paraId="1FC06BA9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7/121</w:t>
            </w:r>
          </w:p>
        </w:tc>
        <w:tc>
          <w:tcPr>
            <w:tcW w:w="540" w:type="dxa"/>
            <w:vAlign w:val="bottom"/>
          </w:tcPr>
          <w:p w14:paraId="33EEFFB9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24/281</w:t>
            </w:r>
          </w:p>
        </w:tc>
        <w:tc>
          <w:tcPr>
            <w:tcW w:w="630" w:type="dxa"/>
            <w:vAlign w:val="bottom"/>
          </w:tcPr>
          <w:p w14:paraId="72D52110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3/337</w:t>
            </w:r>
          </w:p>
        </w:tc>
        <w:tc>
          <w:tcPr>
            <w:tcW w:w="625" w:type="dxa"/>
            <w:vAlign w:val="bottom"/>
          </w:tcPr>
          <w:p w14:paraId="7562603D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6/241</w:t>
            </w:r>
          </w:p>
        </w:tc>
      </w:tr>
      <w:tr w:rsidR="00A21B3B" w14:paraId="04EAFE62" w14:textId="77777777" w:rsidTr="00A21B3B">
        <w:tc>
          <w:tcPr>
            <w:tcW w:w="540" w:type="dxa"/>
          </w:tcPr>
          <w:p w14:paraId="2702B0E1" w14:textId="77777777" w:rsidR="00A21B3B" w:rsidRPr="00F726DE" w:rsidRDefault="00A21B3B" w:rsidP="00A21B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TB</w:t>
            </w:r>
          </w:p>
        </w:tc>
        <w:tc>
          <w:tcPr>
            <w:tcW w:w="540" w:type="dxa"/>
            <w:vAlign w:val="bottom"/>
          </w:tcPr>
          <w:p w14:paraId="2D4866D4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3/241</w:t>
            </w:r>
          </w:p>
        </w:tc>
        <w:tc>
          <w:tcPr>
            <w:tcW w:w="630" w:type="dxa"/>
            <w:vAlign w:val="bottom"/>
          </w:tcPr>
          <w:p w14:paraId="4D9DAA9B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15/551</w:t>
            </w:r>
          </w:p>
        </w:tc>
        <w:tc>
          <w:tcPr>
            <w:tcW w:w="540" w:type="dxa"/>
            <w:vAlign w:val="bottom"/>
          </w:tcPr>
          <w:p w14:paraId="34A6E31C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8/93 </w:t>
            </w:r>
          </w:p>
        </w:tc>
        <w:tc>
          <w:tcPr>
            <w:tcW w:w="540" w:type="dxa"/>
            <w:vAlign w:val="bottom"/>
          </w:tcPr>
          <w:p w14:paraId="01638B1B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3/73 </w:t>
            </w:r>
          </w:p>
        </w:tc>
        <w:tc>
          <w:tcPr>
            <w:tcW w:w="540" w:type="dxa"/>
            <w:vAlign w:val="bottom"/>
          </w:tcPr>
          <w:p w14:paraId="62DC4DCB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12/269</w:t>
            </w:r>
          </w:p>
        </w:tc>
        <w:tc>
          <w:tcPr>
            <w:tcW w:w="630" w:type="dxa"/>
            <w:vAlign w:val="bottom"/>
          </w:tcPr>
          <w:p w14:paraId="38A14D6C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2/115</w:t>
            </w:r>
          </w:p>
        </w:tc>
        <w:tc>
          <w:tcPr>
            <w:tcW w:w="540" w:type="dxa"/>
            <w:vAlign w:val="bottom"/>
          </w:tcPr>
          <w:p w14:paraId="1F240406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3/44 </w:t>
            </w:r>
          </w:p>
        </w:tc>
        <w:tc>
          <w:tcPr>
            <w:tcW w:w="540" w:type="dxa"/>
            <w:vAlign w:val="bottom"/>
          </w:tcPr>
          <w:p w14:paraId="43BB2136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3/74 </w:t>
            </w:r>
          </w:p>
        </w:tc>
        <w:tc>
          <w:tcPr>
            <w:tcW w:w="630" w:type="dxa"/>
            <w:vAlign w:val="bottom"/>
          </w:tcPr>
          <w:p w14:paraId="7CF5F5F2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15/101</w:t>
            </w:r>
          </w:p>
        </w:tc>
        <w:tc>
          <w:tcPr>
            <w:tcW w:w="540" w:type="dxa"/>
            <w:vAlign w:val="bottom"/>
          </w:tcPr>
          <w:p w14:paraId="02E9433F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3/71 </w:t>
            </w:r>
          </w:p>
        </w:tc>
        <w:tc>
          <w:tcPr>
            <w:tcW w:w="540" w:type="dxa"/>
            <w:vAlign w:val="bottom"/>
          </w:tcPr>
          <w:p w14:paraId="49C584F4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12/131</w:t>
            </w:r>
          </w:p>
        </w:tc>
        <w:tc>
          <w:tcPr>
            <w:tcW w:w="540" w:type="dxa"/>
            <w:vAlign w:val="bottom"/>
          </w:tcPr>
          <w:p w14:paraId="398A5FE8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1/88 </w:t>
            </w:r>
          </w:p>
        </w:tc>
        <w:tc>
          <w:tcPr>
            <w:tcW w:w="630" w:type="dxa"/>
            <w:vAlign w:val="bottom"/>
          </w:tcPr>
          <w:p w14:paraId="0C8E1AE8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7/121</w:t>
            </w:r>
          </w:p>
        </w:tc>
        <w:tc>
          <w:tcPr>
            <w:tcW w:w="540" w:type="dxa"/>
            <w:vAlign w:val="bottom"/>
          </w:tcPr>
          <w:p w14:paraId="42AADEAB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36/281</w:t>
            </w:r>
          </w:p>
        </w:tc>
        <w:tc>
          <w:tcPr>
            <w:tcW w:w="630" w:type="dxa"/>
            <w:vAlign w:val="bottom"/>
          </w:tcPr>
          <w:p w14:paraId="302D1C4A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24/337</w:t>
            </w:r>
          </w:p>
        </w:tc>
        <w:tc>
          <w:tcPr>
            <w:tcW w:w="625" w:type="dxa"/>
            <w:vAlign w:val="bottom"/>
          </w:tcPr>
          <w:p w14:paraId="4DA31860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3/241</w:t>
            </w:r>
          </w:p>
        </w:tc>
      </w:tr>
      <w:tr w:rsidR="00A21B3B" w14:paraId="05D670A8" w14:textId="77777777" w:rsidTr="00A21B3B">
        <w:tc>
          <w:tcPr>
            <w:tcW w:w="540" w:type="dxa"/>
          </w:tcPr>
          <w:p w14:paraId="462DB178" w14:textId="77777777" w:rsidR="00A21B3B" w:rsidRPr="00F726DE" w:rsidRDefault="00A21B3B" w:rsidP="00A21B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TC</w:t>
            </w:r>
          </w:p>
        </w:tc>
        <w:tc>
          <w:tcPr>
            <w:tcW w:w="540" w:type="dxa"/>
            <w:vAlign w:val="bottom"/>
          </w:tcPr>
          <w:p w14:paraId="61FE2774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6/241</w:t>
            </w:r>
          </w:p>
        </w:tc>
        <w:tc>
          <w:tcPr>
            <w:tcW w:w="630" w:type="dxa"/>
            <w:vAlign w:val="bottom"/>
          </w:tcPr>
          <w:p w14:paraId="6E3C6554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10/551</w:t>
            </w:r>
          </w:p>
        </w:tc>
        <w:tc>
          <w:tcPr>
            <w:tcW w:w="540" w:type="dxa"/>
            <w:vAlign w:val="bottom"/>
          </w:tcPr>
          <w:p w14:paraId="1E083FB4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20/93 </w:t>
            </w:r>
          </w:p>
        </w:tc>
        <w:tc>
          <w:tcPr>
            <w:tcW w:w="540" w:type="dxa"/>
            <w:vAlign w:val="bottom"/>
          </w:tcPr>
          <w:p w14:paraId="3D809D5B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9/73 </w:t>
            </w:r>
          </w:p>
        </w:tc>
        <w:tc>
          <w:tcPr>
            <w:tcW w:w="540" w:type="dxa"/>
            <w:vAlign w:val="bottom"/>
          </w:tcPr>
          <w:p w14:paraId="0A21720C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36/269</w:t>
            </w:r>
          </w:p>
        </w:tc>
        <w:tc>
          <w:tcPr>
            <w:tcW w:w="630" w:type="dxa"/>
            <w:vAlign w:val="bottom"/>
          </w:tcPr>
          <w:p w14:paraId="4020DC80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4/115</w:t>
            </w:r>
          </w:p>
        </w:tc>
        <w:tc>
          <w:tcPr>
            <w:tcW w:w="540" w:type="dxa"/>
            <w:vAlign w:val="bottom"/>
          </w:tcPr>
          <w:p w14:paraId="47B7DF6F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9/88 </w:t>
            </w:r>
          </w:p>
        </w:tc>
        <w:tc>
          <w:tcPr>
            <w:tcW w:w="540" w:type="dxa"/>
            <w:vAlign w:val="bottom"/>
          </w:tcPr>
          <w:p w14:paraId="7403835B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1/74 </w:t>
            </w:r>
          </w:p>
        </w:tc>
        <w:tc>
          <w:tcPr>
            <w:tcW w:w="630" w:type="dxa"/>
            <w:vAlign w:val="bottom"/>
          </w:tcPr>
          <w:p w14:paraId="45D338B0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5/101</w:t>
            </w:r>
          </w:p>
        </w:tc>
        <w:tc>
          <w:tcPr>
            <w:tcW w:w="540" w:type="dxa"/>
            <w:vAlign w:val="bottom"/>
          </w:tcPr>
          <w:p w14:paraId="533290E0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12/71 </w:t>
            </w:r>
          </w:p>
        </w:tc>
        <w:tc>
          <w:tcPr>
            <w:tcW w:w="540" w:type="dxa"/>
            <w:vAlign w:val="bottom"/>
          </w:tcPr>
          <w:p w14:paraId="55ECD284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3/131</w:t>
            </w:r>
          </w:p>
        </w:tc>
        <w:tc>
          <w:tcPr>
            <w:tcW w:w="540" w:type="dxa"/>
            <w:vAlign w:val="bottom"/>
          </w:tcPr>
          <w:p w14:paraId="7954F66E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1/22 </w:t>
            </w:r>
          </w:p>
        </w:tc>
        <w:tc>
          <w:tcPr>
            <w:tcW w:w="630" w:type="dxa"/>
            <w:vAlign w:val="bottom"/>
          </w:tcPr>
          <w:p w14:paraId="4B7ECA0E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67/579</w:t>
            </w:r>
          </w:p>
        </w:tc>
        <w:tc>
          <w:tcPr>
            <w:tcW w:w="540" w:type="dxa"/>
            <w:vAlign w:val="bottom"/>
          </w:tcPr>
          <w:p w14:paraId="5A1A4ABC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4/281</w:t>
            </w:r>
          </w:p>
        </w:tc>
        <w:tc>
          <w:tcPr>
            <w:tcW w:w="630" w:type="dxa"/>
            <w:vAlign w:val="bottom"/>
          </w:tcPr>
          <w:p w14:paraId="3DB1EB5C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48/337</w:t>
            </w:r>
          </w:p>
        </w:tc>
        <w:tc>
          <w:tcPr>
            <w:tcW w:w="625" w:type="dxa"/>
            <w:vAlign w:val="bottom"/>
          </w:tcPr>
          <w:p w14:paraId="6D9EF2D3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6/241</w:t>
            </w:r>
          </w:p>
        </w:tc>
      </w:tr>
      <w:tr w:rsidR="00A21B3B" w14:paraId="7499602C" w14:textId="77777777" w:rsidTr="00A21B3B">
        <w:tc>
          <w:tcPr>
            <w:tcW w:w="540" w:type="dxa"/>
          </w:tcPr>
          <w:p w14:paraId="0EAC9502" w14:textId="77777777" w:rsidR="00A21B3B" w:rsidRPr="00F726DE" w:rsidRDefault="00A21B3B" w:rsidP="00A21B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MT</w:t>
            </w:r>
          </w:p>
        </w:tc>
        <w:tc>
          <w:tcPr>
            <w:tcW w:w="540" w:type="dxa"/>
            <w:vAlign w:val="bottom"/>
          </w:tcPr>
          <w:p w14:paraId="0DDD1524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12/241</w:t>
            </w:r>
          </w:p>
        </w:tc>
        <w:tc>
          <w:tcPr>
            <w:tcW w:w="630" w:type="dxa"/>
            <w:vAlign w:val="bottom"/>
          </w:tcPr>
          <w:p w14:paraId="7580CE62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30/551</w:t>
            </w:r>
          </w:p>
        </w:tc>
        <w:tc>
          <w:tcPr>
            <w:tcW w:w="540" w:type="dxa"/>
            <w:vAlign w:val="bottom"/>
          </w:tcPr>
          <w:p w14:paraId="697A6A4E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2/93 </w:t>
            </w:r>
          </w:p>
        </w:tc>
        <w:tc>
          <w:tcPr>
            <w:tcW w:w="540" w:type="dxa"/>
            <w:vAlign w:val="bottom"/>
          </w:tcPr>
          <w:p w14:paraId="184D10F9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3/73 </w:t>
            </w:r>
          </w:p>
        </w:tc>
        <w:tc>
          <w:tcPr>
            <w:tcW w:w="540" w:type="dxa"/>
            <w:vAlign w:val="bottom"/>
          </w:tcPr>
          <w:p w14:paraId="5F90E3BE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24/269</w:t>
            </w:r>
          </w:p>
        </w:tc>
        <w:tc>
          <w:tcPr>
            <w:tcW w:w="630" w:type="dxa"/>
            <w:vAlign w:val="bottom"/>
          </w:tcPr>
          <w:p w14:paraId="547DCE35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4/115</w:t>
            </w:r>
          </w:p>
        </w:tc>
        <w:tc>
          <w:tcPr>
            <w:tcW w:w="540" w:type="dxa"/>
            <w:vAlign w:val="bottom"/>
          </w:tcPr>
          <w:p w14:paraId="795CAD74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3/88 </w:t>
            </w:r>
          </w:p>
        </w:tc>
        <w:tc>
          <w:tcPr>
            <w:tcW w:w="540" w:type="dxa"/>
            <w:vAlign w:val="bottom"/>
          </w:tcPr>
          <w:p w14:paraId="7377320D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3/74 </w:t>
            </w:r>
          </w:p>
        </w:tc>
        <w:tc>
          <w:tcPr>
            <w:tcW w:w="630" w:type="dxa"/>
            <w:vAlign w:val="bottom"/>
          </w:tcPr>
          <w:p w14:paraId="3EC800C1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5/404</w:t>
            </w:r>
          </w:p>
        </w:tc>
        <w:tc>
          <w:tcPr>
            <w:tcW w:w="540" w:type="dxa"/>
            <w:vAlign w:val="bottom"/>
          </w:tcPr>
          <w:p w14:paraId="19D1B279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3/71 </w:t>
            </w:r>
          </w:p>
        </w:tc>
        <w:tc>
          <w:tcPr>
            <w:tcW w:w="540" w:type="dxa"/>
            <w:vAlign w:val="bottom"/>
          </w:tcPr>
          <w:p w14:paraId="1CB894F1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12/131</w:t>
            </w:r>
          </w:p>
        </w:tc>
        <w:tc>
          <w:tcPr>
            <w:tcW w:w="540" w:type="dxa"/>
            <w:vAlign w:val="bottom"/>
          </w:tcPr>
          <w:p w14:paraId="703691E0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3/22 </w:t>
            </w:r>
          </w:p>
        </w:tc>
        <w:tc>
          <w:tcPr>
            <w:tcW w:w="630" w:type="dxa"/>
            <w:vAlign w:val="bottom"/>
          </w:tcPr>
          <w:p w14:paraId="788744A5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7/484</w:t>
            </w:r>
          </w:p>
        </w:tc>
        <w:tc>
          <w:tcPr>
            <w:tcW w:w="540" w:type="dxa"/>
            <w:vAlign w:val="bottom"/>
          </w:tcPr>
          <w:p w14:paraId="78615AF5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6/281</w:t>
            </w:r>
          </w:p>
        </w:tc>
        <w:tc>
          <w:tcPr>
            <w:tcW w:w="630" w:type="dxa"/>
            <w:vAlign w:val="bottom"/>
          </w:tcPr>
          <w:p w14:paraId="49EB744C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4/337</w:t>
            </w:r>
          </w:p>
        </w:tc>
        <w:tc>
          <w:tcPr>
            <w:tcW w:w="625" w:type="dxa"/>
            <w:vAlign w:val="bottom"/>
          </w:tcPr>
          <w:p w14:paraId="68D954DC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12/241</w:t>
            </w:r>
          </w:p>
        </w:tc>
      </w:tr>
      <w:tr w:rsidR="00A21B3B" w14:paraId="51796DD8" w14:textId="77777777" w:rsidTr="00A21B3B">
        <w:tc>
          <w:tcPr>
            <w:tcW w:w="540" w:type="dxa"/>
          </w:tcPr>
          <w:p w14:paraId="3B0B7989" w14:textId="77777777" w:rsidR="00A21B3B" w:rsidRPr="00F726DE" w:rsidRDefault="00A21B3B" w:rsidP="00A21B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CS</w:t>
            </w:r>
          </w:p>
        </w:tc>
        <w:tc>
          <w:tcPr>
            <w:tcW w:w="540" w:type="dxa"/>
            <w:vAlign w:val="bottom"/>
          </w:tcPr>
          <w:p w14:paraId="424258DB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12/241</w:t>
            </w:r>
          </w:p>
        </w:tc>
        <w:tc>
          <w:tcPr>
            <w:tcW w:w="630" w:type="dxa"/>
            <w:vAlign w:val="bottom"/>
          </w:tcPr>
          <w:p w14:paraId="0657AC78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6/551</w:t>
            </w:r>
          </w:p>
        </w:tc>
        <w:tc>
          <w:tcPr>
            <w:tcW w:w="540" w:type="dxa"/>
            <w:vAlign w:val="bottom"/>
          </w:tcPr>
          <w:p w14:paraId="6C802213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4/31 </w:t>
            </w:r>
          </w:p>
        </w:tc>
        <w:tc>
          <w:tcPr>
            <w:tcW w:w="540" w:type="dxa"/>
            <w:vAlign w:val="bottom"/>
          </w:tcPr>
          <w:p w14:paraId="0AA832BC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3/73 </w:t>
            </w:r>
          </w:p>
        </w:tc>
        <w:tc>
          <w:tcPr>
            <w:tcW w:w="540" w:type="dxa"/>
            <w:vAlign w:val="bottom"/>
          </w:tcPr>
          <w:p w14:paraId="71AF0546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12/269</w:t>
            </w:r>
          </w:p>
        </w:tc>
        <w:tc>
          <w:tcPr>
            <w:tcW w:w="630" w:type="dxa"/>
            <w:vAlign w:val="bottom"/>
          </w:tcPr>
          <w:p w14:paraId="626A4A5C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16/115</w:t>
            </w:r>
          </w:p>
        </w:tc>
        <w:tc>
          <w:tcPr>
            <w:tcW w:w="540" w:type="dxa"/>
            <w:vAlign w:val="bottom"/>
          </w:tcPr>
          <w:p w14:paraId="22B3960C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3/176</w:t>
            </w:r>
          </w:p>
        </w:tc>
        <w:tc>
          <w:tcPr>
            <w:tcW w:w="540" w:type="dxa"/>
            <w:vAlign w:val="bottom"/>
          </w:tcPr>
          <w:p w14:paraId="5E90100B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3/148</w:t>
            </w:r>
          </w:p>
        </w:tc>
        <w:tc>
          <w:tcPr>
            <w:tcW w:w="630" w:type="dxa"/>
            <w:vAlign w:val="bottom"/>
          </w:tcPr>
          <w:p w14:paraId="57C44CFD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10/101</w:t>
            </w:r>
          </w:p>
        </w:tc>
        <w:tc>
          <w:tcPr>
            <w:tcW w:w="540" w:type="dxa"/>
            <w:vAlign w:val="bottom"/>
          </w:tcPr>
          <w:p w14:paraId="20CA5B55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3/142</w:t>
            </w:r>
          </w:p>
        </w:tc>
        <w:tc>
          <w:tcPr>
            <w:tcW w:w="540" w:type="dxa"/>
            <w:vAlign w:val="bottom"/>
          </w:tcPr>
          <w:p w14:paraId="0E1E820E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6/131</w:t>
            </w:r>
          </w:p>
        </w:tc>
        <w:tc>
          <w:tcPr>
            <w:tcW w:w="540" w:type="dxa"/>
            <w:vAlign w:val="bottom"/>
          </w:tcPr>
          <w:p w14:paraId="43701313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1/11 </w:t>
            </w:r>
          </w:p>
        </w:tc>
        <w:tc>
          <w:tcPr>
            <w:tcW w:w="630" w:type="dxa"/>
            <w:vAlign w:val="bottom"/>
          </w:tcPr>
          <w:p w14:paraId="3D989E63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7/363</w:t>
            </w:r>
          </w:p>
        </w:tc>
        <w:tc>
          <w:tcPr>
            <w:tcW w:w="540" w:type="dxa"/>
            <w:vAlign w:val="bottom"/>
          </w:tcPr>
          <w:p w14:paraId="230117AE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48/281</w:t>
            </w:r>
          </w:p>
        </w:tc>
        <w:tc>
          <w:tcPr>
            <w:tcW w:w="630" w:type="dxa"/>
            <w:vAlign w:val="bottom"/>
          </w:tcPr>
          <w:p w14:paraId="7BF62E45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12/337</w:t>
            </w:r>
          </w:p>
        </w:tc>
        <w:tc>
          <w:tcPr>
            <w:tcW w:w="625" w:type="dxa"/>
            <w:vAlign w:val="bottom"/>
          </w:tcPr>
          <w:p w14:paraId="2E5A18E2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12/241</w:t>
            </w:r>
          </w:p>
        </w:tc>
      </w:tr>
      <w:tr w:rsidR="00A21B3B" w14:paraId="4FB63E07" w14:textId="77777777" w:rsidTr="00A21B3B">
        <w:tc>
          <w:tcPr>
            <w:tcW w:w="540" w:type="dxa"/>
          </w:tcPr>
          <w:p w14:paraId="3A77C5D8" w14:textId="77777777" w:rsidR="00A21B3B" w:rsidRPr="00F726DE" w:rsidRDefault="00A21B3B" w:rsidP="00A21B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TA</w:t>
            </w:r>
          </w:p>
        </w:tc>
        <w:tc>
          <w:tcPr>
            <w:tcW w:w="540" w:type="dxa"/>
            <w:vAlign w:val="bottom"/>
          </w:tcPr>
          <w:p w14:paraId="1FEDC929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4/241</w:t>
            </w:r>
          </w:p>
        </w:tc>
        <w:tc>
          <w:tcPr>
            <w:tcW w:w="630" w:type="dxa"/>
            <w:vAlign w:val="bottom"/>
          </w:tcPr>
          <w:p w14:paraId="004AEDA2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90/551</w:t>
            </w:r>
          </w:p>
        </w:tc>
        <w:tc>
          <w:tcPr>
            <w:tcW w:w="540" w:type="dxa"/>
            <w:vAlign w:val="bottom"/>
          </w:tcPr>
          <w:p w14:paraId="558B1B1E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4/93 </w:t>
            </w:r>
          </w:p>
        </w:tc>
        <w:tc>
          <w:tcPr>
            <w:tcW w:w="540" w:type="dxa"/>
            <w:vAlign w:val="bottom"/>
          </w:tcPr>
          <w:p w14:paraId="549C41BD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3/146</w:t>
            </w:r>
          </w:p>
        </w:tc>
        <w:tc>
          <w:tcPr>
            <w:tcW w:w="540" w:type="dxa"/>
            <w:vAlign w:val="bottom"/>
          </w:tcPr>
          <w:p w14:paraId="0992D0D9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48/269</w:t>
            </w:r>
          </w:p>
        </w:tc>
        <w:tc>
          <w:tcPr>
            <w:tcW w:w="630" w:type="dxa"/>
            <w:vAlign w:val="bottom"/>
          </w:tcPr>
          <w:p w14:paraId="6062B87F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2/115</w:t>
            </w:r>
          </w:p>
        </w:tc>
        <w:tc>
          <w:tcPr>
            <w:tcW w:w="540" w:type="dxa"/>
            <w:vAlign w:val="bottom"/>
          </w:tcPr>
          <w:p w14:paraId="464CCBA9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9/88 </w:t>
            </w:r>
          </w:p>
        </w:tc>
        <w:tc>
          <w:tcPr>
            <w:tcW w:w="540" w:type="dxa"/>
            <w:vAlign w:val="bottom"/>
          </w:tcPr>
          <w:p w14:paraId="0B2DDEFA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6/37 </w:t>
            </w:r>
          </w:p>
        </w:tc>
        <w:tc>
          <w:tcPr>
            <w:tcW w:w="630" w:type="dxa"/>
            <w:vAlign w:val="bottom"/>
          </w:tcPr>
          <w:p w14:paraId="79CFC25B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5/101</w:t>
            </w:r>
          </w:p>
        </w:tc>
        <w:tc>
          <w:tcPr>
            <w:tcW w:w="540" w:type="dxa"/>
            <w:vAlign w:val="bottom"/>
          </w:tcPr>
          <w:p w14:paraId="32601D56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1/71 </w:t>
            </w:r>
          </w:p>
        </w:tc>
        <w:tc>
          <w:tcPr>
            <w:tcW w:w="540" w:type="dxa"/>
            <w:vAlign w:val="bottom"/>
          </w:tcPr>
          <w:p w14:paraId="2C5244E2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3/131</w:t>
            </w:r>
          </w:p>
        </w:tc>
        <w:tc>
          <w:tcPr>
            <w:tcW w:w="540" w:type="dxa"/>
            <w:vAlign w:val="bottom"/>
          </w:tcPr>
          <w:p w14:paraId="6B29675E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1/22 </w:t>
            </w:r>
          </w:p>
        </w:tc>
        <w:tc>
          <w:tcPr>
            <w:tcW w:w="630" w:type="dxa"/>
            <w:vAlign w:val="bottom"/>
          </w:tcPr>
          <w:p w14:paraId="2E6F761D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67/386</w:t>
            </w:r>
          </w:p>
        </w:tc>
        <w:tc>
          <w:tcPr>
            <w:tcW w:w="540" w:type="dxa"/>
            <w:vAlign w:val="bottom"/>
          </w:tcPr>
          <w:p w14:paraId="0512FED8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24/281</w:t>
            </w:r>
          </w:p>
        </w:tc>
        <w:tc>
          <w:tcPr>
            <w:tcW w:w="630" w:type="dxa"/>
            <w:vAlign w:val="bottom"/>
          </w:tcPr>
          <w:p w14:paraId="44C762CF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12/337</w:t>
            </w:r>
          </w:p>
        </w:tc>
        <w:tc>
          <w:tcPr>
            <w:tcW w:w="625" w:type="dxa"/>
            <w:vAlign w:val="bottom"/>
          </w:tcPr>
          <w:p w14:paraId="30267DD6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4/241</w:t>
            </w:r>
          </w:p>
        </w:tc>
      </w:tr>
      <w:tr w:rsidR="00A21B3B" w14:paraId="5A708964" w14:textId="77777777" w:rsidTr="00A21B3B">
        <w:tc>
          <w:tcPr>
            <w:tcW w:w="540" w:type="dxa"/>
          </w:tcPr>
          <w:p w14:paraId="1D7670BB" w14:textId="77777777" w:rsidR="00A21B3B" w:rsidRPr="00F726DE" w:rsidRDefault="00A21B3B" w:rsidP="00A21B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DK</w:t>
            </w:r>
          </w:p>
        </w:tc>
        <w:tc>
          <w:tcPr>
            <w:tcW w:w="540" w:type="dxa"/>
            <w:vAlign w:val="bottom"/>
          </w:tcPr>
          <w:p w14:paraId="63CF75C5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48/241</w:t>
            </w:r>
          </w:p>
        </w:tc>
        <w:tc>
          <w:tcPr>
            <w:tcW w:w="630" w:type="dxa"/>
            <w:vAlign w:val="bottom"/>
          </w:tcPr>
          <w:p w14:paraId="28E5FD7B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15/551</w:t>
            </w:r>
          </w:p>
        </w:tc>
        <w:tc>
          <w:tcPr>
            <w:tcW w:w="540" w:type="dxa"/>
            <w:vAlign w:val="bottom"/>
          </w:tcPr>
          <w:p w14:paraId="1A3A1547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4/31 </w:t>
            </w:r>
          </w:p>
        </w:tc>
        <w:tc>
          <w:tcPr>
            <w:tcW w:w="540" w:type="dxa"/>
            <w:vAlign w:val="bottom"/>
          </w:tcPr>
          <w:p w14:paraId="414F041C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1/73 </w:t>
            </w:r>
          </w:p>
        </w:tc>
        <w:tc>
          <w:tcPr>
            <w:tcW w:w="540" w:type="dxa"/>
            <w:vAlign w:val="bottom"/>
          </w:tcPr>
          <w:p w14:paraId="0F5D6C4F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6/269</w:t>
            </w:r>
          </w:p>
        </w:tc>
        <w:tc>
          <w:tcPr>
            <w:tcW w:w="630" w:type="dxa"/>
            <w:vAlign w:val="bottom"/>
          </w:tcPr>
          <w:p w14:paraId="0E10C6C7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12/115</w:t>
            </w:r>
          </w:p>
        </w:tc>
        <w:tc>
          <w:tcPr>
            <w:tcW w:w="540" w:type="dxa"/>
            <w:vAlign w:val="bottom"/>
          </w:tcPr>
          <w:p w14:paraId="34A67CFC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3/88 </w:t>
            </w:r>
          </w:p>
        </w:tc>
        <w:tc>
          <w:tcPr>
            <w:tcW w:w="540" w:type="dxa"/>
            <w:vAlign w:val="bottom"/>
          </w:tcPr>
          <w:p w14:paraId="7215AE54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3/74 </w:t>
            </w:r>
          </w:p>
        </w:tc>
        <w:tc>
          <w:tcPr>
            <w:tcW w:w="630" w:type="dxa"/>
            <w:vAlign w:val="bottom"/>
          </w:tcPr>
          <w:p w14:paraId="44CDC41A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5/202</w:t>
            </w:r>
          </w:p>
        </w:tc>
        <w:tc>
          <w:tcPr>
            <w:tcW w:w="540" w:type="dxa"/>
            <w:vAlign w:val="bottom"/>
          </w:tcPr>
          <w:p w14:paraId="24E8EF64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12/71 </w:t>
            </w:r>
          </w:p>
        </w:tc>
        <w:tc>
          <w:tcPr>
            <w:tcW w:w="540" w:type="dxa"/>
            <w:vAlign w:val="bottom"/>
          </w:tcPr>
          <w:p w14:paraId="17348FEB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18/131</w:t>
            </w:r>
          </w:p>
        </w:tc>
        <w:tc>
          <w:tcPr>
            <w:tcW w:w="540" w:type="dxa"/>
            <w:vAlign w:val="bottom"/>
          </w:tcPr>
          <w:p w14:paraId="5681F3E0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1/66 </w:t>
            </w:r>
          </w:p>
        </w:tc>
        <w:tc>
          <w:tcPr>
            <w:tcW w:w="630" w:type="dxa"/>
            <w:vAlign w:val="bottom"/>
          </w:tcPr>
          <w:p w14:paraId="5275B97B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7/121</w:t>
            </w:r>
          </w:p>
        </w:tc>
        <w:tc>
          <w:tcPr>
            <w:tcW w:w="540" w:type="dxa"/>
            <w:vAlign w:val="bottom"/>
          </w:tcPr>
          <w:p w14:paraId="09598D1D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48/281</w:t>
            </w:r>
          </w:p>
        </w:tc>
        <w:tc>
          <w:tcPr>
            <w:tcW w:w="630" w:type="dxa"/>
            <w:vAlign w:val="bottom"/>
          </w:tcPr>
          <w:p w14:paraId="4B873474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60/337</w:t>
            </w:r>
          </w:p>
        </w:tc>
        <w:tc>
          <w:tcPr>
            <w:tcW w:w="625" w:type="dxa"/>
            <w:vAlign w:val="bottom"/>
          </w:tcPr>
          <w:p w14:paraId="1CF41258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48/241</w:t>
            </w:r>
          </w:p>
        </w:tc>
      </w:tr>
      <w:tr w:rsidR="00A21B3B" w14:paraId="42B6D0A3" w14:textId="77777777" w:rsidTr="00A21B3B">
        <w:tc>
          <w:tcPr>
            <w:tcW w:w="540" w:type="dxa"/>
          </w:tcPr>
          <w:p w14:paraId="2A53AFD9" w14:textId="77777777" w:rsidR="00A21B3B" w:rsidRPr="00F726DE" w:rsidRDefault="00A21B3B" w:rsidP="00A21B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VS</w:t>
            </w:r>
          </w:p>
        </w:tc>
        <w:tc>
          <w:tcPr>
            <w:tcW w:w="540" w:type="dxa"/>
            <w:vAlign w:val="bottom"/>
          </w:tcPr>
          <w:p w14:paraId="678DEE99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24/241</w:t>
            </w:r>
          </w:p>
        </w:tc>
        <w:tc>
          <w:tcPr>
            <w:tcW w:w="630" w:type="dxa"/>
            <w:vAlign w:val="bottom"/>
          </w:tcPr>
          <w:p w14:paraId="4B074A75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15/551</w:t>
            </w:r>
          </w:p>
        </w:tc>
        <w:tc>
          <w:tcPr>
            <w:tcW w:w="540" w:type="dxa"/>
            <w:vAlign w:val="bottom"/>
          </w:tcPr>
          <w:p w14:paraId="71C05367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2/93 </w:t>
            </w:r>
          </w:p>
        </w:tc>
        <w:tc>
          <w:tcPr>
            <w:tcW w:w="540" w:type="dxa"/>
            <w:vAlign w:val="bottom"/>
          </w:tcPr>
          <w:p w14:paraId="7A4C7BA5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12/73 </w:t>
            </w:r>
          </w:p>
        </w:tc>
        <w:tc>
          <w:tcPr>
            <w:tcW w:w="540" w:type="dxa"/>
            <w:vAlign w:val="bottom"/>
          </w:tcPr>
          <w:p w14:paraId="63305210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36/269</w:t>
            </w:r>
          </w:p>
        </w:tc>
        <w:tc>
          <w:tcPr>
            <w:tcW w:w="630" w:type="dxa"/>
            <w:vAlign w:val="bottom"/>
          </w:tcPr>
          <w:p w14:paraId="4FC92A05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8/115</w:t>
            </w:r>
          </w:p>
        </w:tc>
        <w:tc>
          <w:tcPr>
            <w:tcW w:w="540" w:type="dxa"/>
            <w:vAlign w:val="bottom"/>
          </w:tcPr>
          <w:p w14:paraId="735DE578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3/176</w:t>
            </w:r>
          </w:p>
        </w:tc>
        <w:tc>
          <w:tcPr>
            <w:tcW w:w="540" w:type="dxa"/>
            <w:vAlign w:val="bottom"/>
          </w:tcPr>
          <w:p w14:paraId="74391CC2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1/74 </w:t>
            </w:r>
          </w:p>
        </w:tc>
        <w:tc>
          <w:tcPr>
            <w:tcW w:w="630" w:type="dxa"/>
            <w:vAlign w:val="bottom"/>
          </w:tcPr>
          <w:p w14:paraId="4E113B88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15/101</w:t>
            </w:r>
          </w:p>
        </w:tc>
        <w:tc>
          <w:tcPr>
            <w:tcW w:w="540" w:type="dxa"/>
            <w:vAlign w:val="bottom"/>
          </w:tcPr>
          <w:p w14:paraId="0625B065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6/71 </w:t>
            </w:r>
          </w:p>
        </w:tc>
        <w:tc>
          <w:tcPr>
            <w:tcW w:w="540" w:type="dxa"/>
            <w:vAlign w:val="bottom"/>
          </w:tcPr>
          <w:p w14:paraId="6EECB9F4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3/262</w:t>
            </w:r>
          </w:p>
        </w:tc>
        <w:tc>
          <w:tcPr>
            <w:tcW w:w="540" w:type="dxa"/>
            <w:vAlign w:val="bottom"/>
          </w:tcPr>
          <w:p w14:paraId="0AA6A660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1/44 </w:t>
            </w:r>
          </w:p>
        </w:tc>
        <w:tc>
          <w:tcPr>
            <w:tcW w:w="630" w:type="dxa"/>
            <w:vAlign w:val="bottom"/>
          </w:tcPr>
          <w:p w14:paraId="36497789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7/484</w:t>
            </w:r>
          </w:p>
        </w:tc>
        <w:tc>
          <w:tcPr>
            <w:tcW w:w="540" w:type="dxa"/>
            <w:vAlign w:val="bottom"/>
          </w:tcPr>
          <w:p w14:paraId="3B7B8143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12/281</w:t>
            </w:r>
          </w:p>
        </w:tc>
        <w:tc>
          <w:tcPr>
            <w:tcW w:w="630" w:type="dxa"/>
            <w:vAlign w:val="bottom"/>
          </w:tcPr>
          <w:p w14:paraId="0C1AAD8D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24/337</w:t>
            </w:r>
          </w:p>
        </w:tc>
        <w:tc>
          <w:tcPr>
            <w:tcW w:w="625" w:type="dxa"/>
            <w:vAlign w:val="bottom"/>
          </w:tcPr>
          <w:p w14:paraId="7680B543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24/241</w:t>
            </w:r>
          </w:p>
        </w:tc>
      </w:tr>
      <w:tr w:rsidR="00A21B3B" w14:paraId="0FC114BB" w14:textId="77777777" w:rsidTr="00A21B3B">
        <w:tc>
          <w:tcPr>
            <w:tcW w:w="540" w:type="dxa"/>
          </w:tcPr>
          <w:p w14:paraId="7A6EDC72" w14:textId="77777777" w:rsidR="00A21B3B" w:rsidRPr="00F726DE" w:rsidRDefault="00A21B3B" w:rsidP="00A21B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PM</w:t>
            </w:r>
          </w:p>
        </w:tc>
        <w:tc>
          <w:tcPr>
            <w:tcW w:w="540" w:type="dxa"/>
            <w:vAlign w:val="bottom"/>
          </w:tcPr>
          <w:p w14:paraId="0A0BFC73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6/241</w:t>
            </w:r>
          </w:p>
        </w:tc>
        <w:tc>
          <w:tcPr>
            <w:tcW w:w="630" w:type="dxa"/>
            <w:vAlign w:val="bottom"/>
          </w:tcPr>
          <w:p w14:paraId="08E08526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15/551</w:t>
            </w:r>
          </w:p>
        </w:tc>
        <w:tc>
          <w:tcPr>
            <w:tcW w:w="540" w:type="dxa"/>
            <w:vAlign w:val="bottom"/>
          </w:tcPr>
          <w:p w14:paraId="2860AD37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2/93 </w:t>
            </w:r>
          </w:p>
        </w:tc>
        <w:tc>
          <w:tcPr>
            <w:tcW w:w="540" w:type="dxa"/>
            <w:vAlign w:val="bottom"/>
          </w:tcPr>
          <w:p w14:paraId="1FE1E97B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3/73 </w:t>
            </w:r>
          </w:p>
        </w:tc>
        <w:tc>
          <w:tcPr>
            <w:tcW w:w="540" w:type="dxa"/>
            <w:vAlign w:val="bottom"/>
          </w:tcPr>
          <w:p w14:paraId="38C6C6A3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24/269</w:t>
            </w:r>
          </w:p>
        </w:tc>
        <w:tc>
          <w:tcPr>
            <w:tcW w:w="630" w:type="dxa"/>
            <w:vAlign w:val="bottom"/>
          </w:tcPr>
          <w:p w14:paraId="3CBF2279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4/115</w:t>
            </w:r>
          </w:p>
        </w:tc>
        <w:tc>
          <w:tcPr>
            <w:tcW w:w="540" w:type="dxa"/>
            <w:vAlign w:val="bottom"/>
          </w:tcPr>
          <w:p w14:paraId="0B9A4BD6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3/22 </w:t>
            </w:r>
          </w:p>
        </w:tc>
        <w:tc>
          <w:tcPr>
            <w:tcW w:w="540" w:type="dxa"/>
            <w:vAlign w:val="bottom"/>
          </w:tcPr>
          <w:p w14:paraId="395BF5FB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3/148</w:t>
            </w:r>
          </w:p>
        </w:tc>
        <w:tc>
          <w:tcPr>
            <w:tcW w:w="630" w:type="dxa"/>
            <w:vAlign w:val="bottom"/>
          </w:tcPr>
          <w:p w14:paraId="17F88297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5/404</w:t>
            </w:r>
          </w:p>
        </w:tc>
        <w:tc>
          <w:tcPr>
            <w:tcW w:w="540" w:type="dxa"/>
            <w:vAlign w:val="bottom"/>
          </w:tcPr>
          <w:p w14:paraId="33B69D9E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9/71 </w:t>
            </w:r>
          </w:p>
        </w:tc>
        <w:tc>
          <w:tcPr>
            <w:tcW w:w="540" w:type="dxa"/>
            <w:vAlign w:val="bottom"/>
          </w:tcPr>
          <w:p w14:paraId="7FC98A2A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6/131</w:t>
            </w:r>
          </w:p>
        </w:tc>
        <w:tc>
          <w:tcPr>
            <w:tcW w:w="540" w:type="dxa"/>
            <w:vAlign w:val="bottom"/>
          </w:tcPr>
          <w:p w14:paraId="71C6704E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1/22 </w:t>
            </w:r>
          </w:p>
        </w:tc>
        <w:tc>
          <w:tcPr>
            <w:tcW w:w="630" w:type="dxa"/>
            <w:vAlign w:val="bottom"/>
          </w:tcPr>
          <w:p w14:paraId="64CF54B3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7/605</w:t>
            </w:r>
          </w:p>
        </w:tc>
        <w:tc>
          <w:tcPr>
            <w:tcW w:w="540" w:type="dxa"/>
            <w:vAlign w:val="bottom"/>
          </w:tcPr>
          <w:p w14:paraId="00F13451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6/281</w:t>
            </w:r>
          </w:p>
        </w:tc>
        <w:tc>
          <w:tcPr>
            <w:tcW w:w="630" w:type="dxa"/>
            <w:vAlign w:val="bottom"/>
          </w:tcPr>
          <w:p w14:paraId="4070C05F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12/337</w:t>
            </w:r>
          </w:p>
        </w:tc>
        <w:tc>
          <w:tcPr>
            <w:tcW w:w="625" w:type="dxa"/>
            <w:vAlign w:val="bottom"/>
          </w:tcPr>
          <w:p w14:paraId="4090D827" w14:textId="77777777" w:rsidR="00A21B3B" w:rsidRPr="00A21B3B" w:rsidRDefault="00A21B3B" w:rsidP="00A21B3B">
            <w:pPr>
              <w:jc w:val="right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21B3B"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  6/241</w:t>
            </w:r>
          </w:p>
        </w:tc>
      </w:tr>
    </w:tbl>
    <w:p w14:paraId="7D450520" w14:textId="77777777" w:rsidR="000159FA" w:rsidRDefault="000159FA">
      <w:pPr>
        <w:rPr>
          <w:rFonts w:ascii="Times New Roman" w:hAnsi="Times New Roman" w:cs="Times New Roman"/>
          <w:sz w:val="26"/>
          <w:szCs w:val="26"/>
        </w:rPr>
      </w:pPr>
    </w:p>
    <w:p w14:paraId="5BE2897F" w14:textId="77777777" w:rsidR="009D5E71" w:rsidRDefault="009D5E71">
      <w:pPr>
        <w:rPr>
          <w:rFonts w:ascii="Times New Roman" w:hAnsi="Times New Roman" w:cs="Times New Roman"/>
          <w:sz w:val="26"/>
          <w:szCs w:val="26"/>
        </w:rPr>
      </w:pPr>
    </w:p>
    <w:p w14:paraId="1CC1A422" w14:textId="77777777" w:rsidR="009D5E71" w:rsidRDefault="009D5E71">
      <w:pPr>
        <w:rPr>
          <w:rFonts w:ascii="Times New Roman" w:hAnsi="Times New Roman" w:cs="Times New Roman"/>
          <w:sz w:val="26"/>
          <w:szCs w:val="26"/>
        </w:rPr>
      </w:pPr>
    </w:p>
    <w:p w14:paraId="4BC25B68" w14:textId="77777777" w:rsidR="009D5E71" w:rsidRDefault="009D5E71">
      <w:pPr>
        <w:rPr>
          <w:rFonts w:ascii="Times New Roman" w:hAnsi="Times New Roman" w:cs="Times New Roman"/>
          <w:sz w:val="26"/>
          <w:szCs w:val="26"/>
        </w:rPr>
      </w:pPr>
    </w:p>
    <w:p w14:paraId="7A398151" w14:textId="77777777" w:rsidR="009D5E71" w:rsidRDefault="009D5E71">
      <w:pPr>
        <w:rPr>
          <w:rFonts w:ascii="Times New Roman" w:hAnsi="Times New Roman" w:cs="Times New Roman"/>
          <w:sz w:val="26"/>
          <w:szCs w:val="26"/>
        </w:rPr>
      </w:pPr>
    </w:p>
    <w:p w14:paraId="0B22E6C8" w14:textId="77777777" w:rsidR="009D5E71" w:rsidRDefault="009D5E71">
      <w:pPr>
        <w:rPr>
          <w:rFonts w:ascii="Times New Roman" w:hAnsi="Times New Roman" w:cs="Times New Roman"/>
          <w:sz w:val="26"/>
          <w:szCs w:val="26"/>
        </w:rPr>
      </w:pPr>
    </w:p>
    <w:p w14:paraId="54FC3EED" w14:textId="77777777" w:rsidR="009D5E71" w:rsidRDefault="009D5E71">
      <w:pPr>
        <w:rPr>
          <w:rFonts w:ascii="Times New Roman" w:hAnsi="Times New Roman" w:cs="Times New Roman"/>
          <w:sz w:val="26"/>
          <w:szCs w:val="26"/>
        </w:rPr>
      </w:pPr>
    </w:p>
    <w:p w14:paraId="6C06F3BF" w14:textId="77777777" w:rsidR="009D5E71" w:rsidRDefault="009D5E71">
      <w:pPr>
        <w:rPr>
          <w:rFonts w:ascii="Times New Roman" w:hAnsi="Times New Roman" w:cs="Times New Roman"/>
          <w:sz w:val="26"/>
          <w:szCs w:val="26"/>
        </w:rPr>
      </w:pPr>
    </w:p>
    <w:p w14:paraId="61C1C492" w14:textId="77777777" w:rsidR="009D5E71" w:rsidRDefault="009D5E71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4"/>
        <w:gridCol w:w="4002"/>
        <w:gridCol w:w="3924"/>
      </w:tblGrid>
      <w:tr w:rsidR="008A0CA9" w14:paraId="7BD6AFA7" w14:textId="77777777" w:rsidTr="008A0CA9">
        <w:tc>
          <w:tcPr>
            <w:tcW w:w="1424" w:type="dxa"/>
          </w:tcPr>
          <w:p w14:paraId="619EFB51" w14:textId="77777777" w:rsidR="008A0CA9" w:rsidRDefault="008A0CA9" w:rsidP="006561A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002" w:type="dxa"/>
            <w:vAlign w:val="bottom"/>
          </w:tcPr>
          <w:p w14:paraId="2B1C29F2" w14:textId="77777777" w:rsidR="008A0CA9" w:rsidRDefault="008A0CA9" w:rsidP="006561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Trọng số tiêu chí(Tổng các hàng/16)</w:t>
            </w:r>
          </w:p>
        </w:tc>
        <w:tc>
          <w:tcPr>
            <w:tcW w:w="3924" w:type="dxa"/>
          </w:tcPr>
          <w:p w14:paraId="7281E262" w14:textId="77777777" w:rsidR="008A0CA9" w:rsidRDefault="008A0CA9" w:rsidP="006561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Tổng cột</w:t>
            </w:r>
          </w:p>
        </w:tc>
      </w:tr>
      <w:tr w:rsidR="008A0CA9" w14:paraId="023D4045" w14:textId="77777777" w:rsidTr="008A0CA9">
        <w:tc>
          <w:tcPr>
            <w:tcW w:w="1424" w:type="dxa"/>
          </w:tcPr>
          <w:p w14:paraId="761D82CA" w14:textId="77777777" w:rsidR="008A0CA9" w:rsidRPr="00F726DE" w:rsidRDefault="008A0CA9" w:rsidP="008A0C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CA</w:t>
            </w:r>
          </w:p>
        </w:tc>
        <w:tc>
          <w:tcPr>
            <w:tcW w:w="4002" w:type="dxa"/>
            <w:vAlign w:val="bottom"/>
          </w:tcPr>
          <w:p w14:paraId="652F7997" w14:textId="77777777" w:rsidR="008A0CA9" w:rsidRDefault="008A0CA9" w:rsidP="008A0C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10/137</w:t>
            </w:r>
          </w:p>
        </w:tc>
        <w:tc>
          <w:tcPr>
            <w:tcW w:w="3924" w:type="dxa"/>
            <w:vAlign w:val="bottom"/>
          </w:tcPr>
          <w:p w14:paraId="69587995" w14:textId="77777777" w:rsidR="008A0CA9" w:rsidRPr="00A96E7F" w:rsidRDefault="00A96E7F" w:rsidP="008A0C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19.0333</w:t>
            </w:r>
            <w:r w:rsidR="008A0CA9" w:rsidRPr="00A96E7F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8A0CA9" w14:paraId="4B6ADEC1" w14:textId="77777777" w:rsidTr="008A0CA9">
        <w:tc>
          <w:tcPr>
            <w:tcW w:w="1424" w:type="dxa"/>
          </w:tcPr>
          <w:p w14:paraId="02D74334" w14:textId="77777777" w:rsidR="008A0CA9" w:rsidRPr="00F726DE" w:rsidRDefault="008A0CA9" w:rsidP="008A0C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TR</w:t>
            </w:r>
          </w:p>
        </w:tc>
        <w:tc>
          <w:tcPr>
            <w:tcW w:w="4002" w:type="dxa"/>
            <w:vAlign w:val="bottom"/>
          </w:tcPr>
          <w:p w14:paraId="1739D4D9" w14:textId="77777777" w:rsidR="008A0CA9" w:rsidRDefault="008A0CA9" w:rsidP="008A0C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59/926</w:t>
            </w:r>
          </w:p>
        </w:tc>
        <w:tc>
          <w:tcPr>
            <w:tcW w:w="3924" w:type="dxa"/>
            <w:vAlign w:val="bottom"/>
          </w:tcPr>
          <w:p w14:paraId="20A740BA" w14:textId="77777777" w:rsidR="008A0CA9" w:rsidRPr="00A96E7F" w:rsidRDefault="00A96E7F" w:rsidP="008A0C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20.083</w:t>
            </w:r>
            <w:r w:rsidR="008A0CA9" w:rsidRPr="00A96E7F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8A0CA9" w14:paraId="5FCCCEEC" w14:textId="77777777" w:rsidTr="008A0CA9">
        <w:tc>
          <w:tcPr>
            <w:tcW w:w="1424" w:type="dxa"/>
          </w:tcPr>
          <w:p w14:paraId="5DF068CE" w14:textId="77777777" w:rsidR="008A0CA9" w:rsidRPr="00F726DE" w:rsidRDefault="008A0CA9" w:rsidP="008A0C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RO</w:t>
            </w:r>
          </w:p>
        </w:tc>
        <w:tc>
          <w:tcPr>
            <w:tcW w:w="4002" w:type="dxa"/>
            <w:vAlign w:val="bottom"/>
          </w:tcPr>
          <w:p w14:paraId="6AF186BE" w14:textId="77777777" w:rsidR="008A0CA9" w:rsidRDefault="008A0CA9" w:rsidP="008A0C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5/64</w:t>
            </w:r>
          </w:p>
        </w:tc>
        <w:tc>
          <w:tcPr>
            <w:tcW w:w="3924" w:type="dxa"/>
            <w:vAlign w:val="bottom"/>
          </w:tcPr>
          <w:p w14:paraId="4ECB140B" w14:textId="77777777" w:rsidR="008A0CA9" w:rsidRPr="00A96E7F" w:rsidRDefault="00A96E7F" w:rsidP="008A0C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28.336</w:t>
            </w:r>
            <w:r w:rsidR="008A0CA9" w:rsidRPr="00A96E7F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8A0CA9" w14:paraId="0407CD06" w14:textId="77777777" w:rsidTr="008A0CA9">
        <w:tc>
          <w:tcPr>
            <w:tcW w:w="1424" w:type="dxa"/>
          </w:tcPr>
          <w:p w14:paraId="4F2B2746" w14:textId="77777777" w:rsidR="008A0CA9" w:rsidRPr="00F726DE" w:rsidRDefault="008A0CA9" w:rsidP="008A0C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PA</w:t>
            </w:r>
          </w:p>
        </w:tc>
        <w:tc>
          <w:tcPr>
            <w:tcW w:w="4002" w:type="dxa"/>
            <w:vAlign w:val="bottom"/>
          </w:tcPr>
          <w:p w14:paraId="458E85B7" w14:textId="77777777" w:rsidR="008A0CA9" w:rsidRDefault="008A0CA9" w:rsidP="008A0C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56/997</w:t>
            </w:r>
          </w:p>
        </w:tc>
        <w:tc>
          <w:tcPr>
            <w:tcW w:w="3924" w:type="dxa"/>
            <w:vAlign w:val="bottom"/>
          </w:tcPr>
          <w:p w14:paraId="07AC9CCB" w14:textId="77777777" w:rsidR="008A0CA9" w:rsidRPr="00A96E7F" w:rsidRDefault="00A96E7F" w:rsidP="008A0C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23.25</w:t>
            </w:r>
            <w:r w:rsidR="008A0CA9" w:rsidRPr="00A96E7F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8A0CA9" w14:paraId="08295818" w14:textId="77777777" w:rsidTr="008A0CA9">
        <w:tc>
          <w:tcPr>
            <w:tcW w:w="1424" w:type="dxa"/>
          </w:tcPr>
          <w:p w14:paraId="3A511847" w14:textId="77777777" w:rsidR="008A0CA9" w:rsidRPr="00F726DE" w:rsidRDefault="008A0CA9" w:rsidP="008A0C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IE</w:t>
            </w:r>
          </w:p>
        </w:tc>
        <w:tc>
          <w:tcPr>
            <w:tcW w:w="4002" w:type="dxa"/>
            <w:vAlign w:val="bottom"/>
          </w:tcPr>
          <w:p w14:paraId="541D1F01" w14:textId="77777777" w:rsidR="008A0CA9" w:rsidRDefault="008A0CA9" w:rsidP="008A0C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30/569</w:t>
            </w:r>
          </w:p>
        </w:tc>
        <w:tc>
          <w:tcPr>
            <w:tcW w:w="3924" w:type="dxa"/>
            <w:vAlign w:val="bottom"/>
          </w:tcPr>
          <w:p w14:paraId="7C3B4094" w14:textId="77777777" w:rsidR="008A0CA9" w:rsidRPr="00A96E7F" w:rsidRDefault="00A96E7F" w:rsidP="008A0C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24.333</w:t>
            </w:r>
          </w:p>
        </w:tc>
      </w:tr>
      <w:tr w:rsidR="008A0CA9" w14:paraId="643C86B2" w14:textId="77777777" w:rsidTr="008A0CA9">
        <w:tc>
          <w:tcPr>
            <w:tcW w:w="1424" w:type="dxa"/>
          </w:tcPr>
          <w:p w14:paraId="35253A9B" w14:textId="77777777" w:rsidR="008A0CA9" w:rsidRPr="00F726DE" w:rsidRDefault="008A0CA9" w:rsidP="008A0C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SE</w:t>
            </w:r>
          </w:p>
        </w:tc>
        <w:tc>
          <w:tcPr>
            <w:tcW w:w="4002" w:type="dxa"/>
            <w:vAlign w:val="bottom"/>
          </w:tcPr>
          <w:p w14:paraId="70461463" w14:textId="77777777" w:rsidR="008A0CA9" w:rsidRDefault="008A0CA9" w:rsidP="008A0C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52/841</w:t>
            </w:r>
          </w:p>
        </w:tc>
        <w:tc>
          <w:tcPr>
            <w:tcW w:w="3924" w:type="dxa"/>
            <w:vAlign w:val="bottom"/>
          </w:tcPr>
          <w:p w14:paraId="4B891020" w14:textId="77777777" w:rsidR="008A0CA9" w:rsidRPr="00A96E7F" w:rsidRDefault="00A96E7F" w:rsidP="008A0C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22.41667</w:t>
            </w:r>
            <w:r w:rsidR="008A0CA9" w:rsidRPr="00A96E7F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8A0CA9" w14:paraId="4FD4A02F" w14:textId="77777777" w:rsidTr="008A0CA9">
        <w:tc>
          <w:tcPr>
            <w:tcW w:w="1424" w:type="dxa"/>
          </w:tcPr>
          <w:p w14:paraId="01084A29" w14:textId="77777777" w:rsidR="008A0CA9" w:rsidRPr="00F726DE" w:rsidRDefault="008A0CA9" w:rsidP="008A0C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ED</w:t>
            </w:r>
          </w:p>
        </w:tc>
        <w:tc>
          <w:tcPr>
            <w:tcW w:w="4002" w:type="dxa"/>
            <w:vAlign w:val="bottom"/>
          </w:tcPr>
          <w:p w14:paraId="3611C529" w14:textId="77777777" w:rsidR="008A0CA9" w:rsidRDefault="008A0CA9" w:rsidP="008A0C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27/587</w:t>
            </w:r>
          </w:p>
        </w:tc>
        <w:tc>
          <w:tcPr>
            <w:tcW w:w="3924" w:type="dxa"/>
            <w:vAlign w:val="bottom"/>
          </w:tcPr>
          <w:p w14:paraId="62C58D8F" w14:textId="77777777" w:rsidR="008A0CA9" w:rsidRPr="00A96E7F" w:rsidRDefault="00A96E7F" w:rsidP="008A0C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28.75</w:t>
            </w:r>
          </w:p>
        </w:tc>
      </w:tr>
      <w:tr w:rsidR="008A0CA9" w14:paraId="1423394D" w14:textId="77777777" w:rsidTr="008A0CA9">
        <w:tc>
          <w:tcPr>
            <w:tcW w:w="1424" w:type="dxa"/>
          </w:tcPr>
          <w:p w14:paraId="2B1200DE" w14:textId="77777777" w:rsidR="008A0CA9" w:rsidRPr="00F726DE" w:rsidRDefault="008A0CA9" w:rsidP="008A0C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MP</w:t>
            </w:r>
          </w:p>
        </w:tc>
        <w:tc>
          <w:tcPr>
            <w:tcW w:w="4002" w:type="dxa"/>
            <w:vAlign w:val="bottom"/>
          </w:tcPr>
          <w:p w14:paraId="6CB81DA9" w14:textId="77777777" w:rsidR="008A0CA9" w:rsidRDefault="008A0CA9" w:rsidP="008A0C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3/70</w:t>
            </w:r>
          </w:p>
        </w:tc>
        <w:tc>
          <w:tcPr>
            <w:tcW w:w="3924" w:type="dxa"/>
            <w:vAlign w:val="bottom"/>
          </w:tcPr>
          <w:p w14:paraId="6E56D481" w14:textId="77777777" w:rsidR="008A0CA9" w:rsidRPr="00A96E7F" w:rsidRDefault="00A96E7F" w:rsidP="008A0C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29.33</w:t>
            </w:r>
          </w:p>
        </w:tc>
      </w:tr>
      <w:tr w:rsidR="008A0CA9" w14:paraId="158D7854" w14:textId="77777777" w:rsidTr="008A0CA9">
        <w:tc>
          <w:tcPr>
            <w:tcW w:w="1424" w:type="dxa"/>
          </w:tcPr>
          <w:p w14:paraId="2659E9C2" w14:textId="77777777" w:rsidR="008A0CA9" w:rsidRPr="00F726DE" w:rsidRDefault="008A0CA9" w:rsidP="008A0C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TB</w:t>
            </w:r>
          </w:p>
        </w:tc>
        <w:tc>
          <w:tcPr>
            <w:tcW w:w="4002" w:type="dxa"/>
            <w:vAlign w:val="bottom"/>
          </w:tcPr>
          <w:p w14:paraId="62698673" w14:textId="77777777" w:rsidR="008A0CA9" w:rsidRDefault="008A0CA9" w:rsidP="008A0C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5/89</w:t>
            </w:r>
          </w:p>
        </w:tc>
        <w:tc>
          <w:tcPr>
            <w:tcW w:w="3924" w:type="dxa"/>
            <w:vAlign w:val="bottom"/>
          </w:tcPr>
          <w:p w14:paraId="0557D4DB" w14:textId="77777777" w:rsidR="008A0CA9" w:rsidRPr="00A96E7F" w:rsidRDefault="00A96E7F" w:rsidP="008A0C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24.667</w:t>
            </w:r>
          </w:p>
        </w:tc>
      </w:tr>
      <w:tr w:rsidR="008A0CA9" w14:paraId="628DF280" w14:textId="77777777" w:rsidTr="008A0CA9">
        <w:tc>
          <w:tcPr>
            <w:tcW w:w="1424" w:type="dxa"/>
          </w:tcPr>
          <w:p w14:paraId="6F4DECC7" w14:textId="77777777" w:rsidR="008A0CA9" w:rsidRPr="00F726DE" w:rsidRDefault="008A0CA9" w:rsidP="008A0C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TC</w:t>
            </w:r>
          </w:p>
        </w:tc>
        <w:tc>
          <w:tcPr>
            <w:tcW w:w="4002" w:type="dxa"/>
            <w:vAlign w:val="bottom"/>
          </w:tcPr>
          <w:p w14:paraId="1B818C53" w14:textId="77777777" w:rsidR="008A0CA9" w:rsidRDefault="008A0CA9" w:rsidP="008A0C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75/959</w:t>
            </w:r>
          </w:p>
        </w:tc>
        <w:tc>
          <w:tcPr>
            <w:tcW w:w="3924" w:type="dxa"/>
            <w:vAlign w:val="bottom"/>
          </w:tcPr>
          <w:p w14:paraId="53F113B5" w14:textId="77777777" w:rsidR="008A0CA9" w:rsidRPr="00A96E7F" w:rsidRDefault="00A96E7F" w:rsidP="008A0C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20.2</w:t>
            </w:r>
            <w:r w:rsidR="008A0CA9" w:rsidRPr="00A96E7F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8A0CA9" w14:paraId="7AAEE40E" w14:textId="77777777" w:rsidTr="008A0CA9">
        <w:tc>
          <w:tcPr>
            <w:tcW w:w="1424" w:type="dxa"/>
          </w:tcPr>
          <w:p w14:paraId="7A9CF9FA" w14:textId="77777777" w:rsidR="008A0CA9" w:rsidRPr="00F726DE" w:rsidRDefault="008A0CA9" w:rsidP="008A0C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MT</w:t>
            </w:r>
          </w:p>
        </w:tc>
        <w:tc>
          <w:tcPr>
            <w:tcW w:w="4002" w:type="dxa"/>
            <w:vAlign w:val="bottom"/>
          </w:tcPr>
          <w:p w14:paraId="732EF815" w14:textId="77777777" w:rsidR="008A0CA9" w:rsidRDefault="008A0CA9" w:rsidP="008A0C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4/75</w:t>
            </w:r>
          </w:p>
        </w:tc>
        <w:tc>
          <w:tcPr>
            <w:tcW w:w="3924" w:type="dxa"/>
            <w:vAlign w:val="bottom"/>
          </w:tcPr>
          <w:p w14:paraId="6BF03F07" w14:textId="77777777" w:rsidR="008A0CA9" w:rsidRPr="00A96E7F" w:rsidRDefault="00A96E7F" w:rsidP="008A0C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23.667</w:t>
            </w:r>
            <w:r w:rsidR="008A0CA9" w:rsidRPr="00A96E7F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8A0CA9" w14:paraId="528B5F29" w14:textId="77777777" w:rsidTr="008A0CA9">
        <w:tc>
          <w:tcPr>
            <w:tcW w:w="1424" w:type="dxa"/>
          </w:tcPr>
          <w:p w14:paraId="226FD84F" w14:textId="77777777" w:rsidR="008A0CA9" w:rsidRPr="00F726DE" w:rsidRDefault="008A0CA9" w:rsidP="008A0C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CS</w:t>
            </w:r>
          </w:p>
        </w:tc>
        <w:tc>
          <w:tcPr>
            <w:tcW w:w="4002" w:type="dxa"/>
            <w:vAlign w:val="bottom"/>
          </w:tcPr>
          <w:p w14:paraId="37CA25D7" w14:textId="77777777" w:rsidR="008A0CA9" w:rsidRDefault="008A0CA9" w:rsidP="008A0C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52/843</w:t>
            </w:r>
          </w:p>
        </w:tc>
        <w:tc>
          <w:tcPr>
            <w:tcW w:w="3924" w:type="dxa"/>
            <w:vAlign w:val="bottom"/>
          </w:tcPr>
          <w:p w14:paraId="611A8C75" w14:textId="77777777" w:rsidR="008A0CA9" w:rsidRPr="00A96E7F" w:rsidRDefault="00A96E7F" w:rsidP="008A0C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21.833</w:t>
            </w:r>
          </w:p>
        </w:tc>
      </w:tr>
      <w:tr w:rsidR="008A0CA9" w14:paraId="1848182A" w14:textId="77777777" w:rsidTr="008A0CA9">
        <w:tc>
          <w:tcPr>
            <w:tcW w:w="1424" w:type="dxa"/>
          </w:tcPr>
          <w:p w14:paraId="47CE8EFF" w14:textId="77777777" w:rsidR="008A0CA9" w:rsidRPr="00F726DE" w:rsidRDefault="008A0CA9" w:rsidP="008A0C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TA</w:t>
            </w:r>
          </w:p>
        </w:tc>
        <w:tc>
          <w:tcPr>
            <w:tcW w:w="4002" w:type="dxa"/>
            <w:vAlign w:val="bottom"/>
          </w:tcPr>
          <w:p w14:paraId="5A50A414" w14:textId="77777777" w:rsidR="008A0CA9" w:rsidRDefault="008A0CA9" w:rsidP="008A0C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1/14</w:t>
            </w:r>
          </w:p>
        </w:tc>
        <w:tc>
          <w:tcPr>
            <w:tcW w:w="3924" w:type="dxa"/>
            <w:vAlign w:val="bottom"/>
          </w:tcPr>
          <w:p w14:paraId="62B36C21" w14:textId="77777777" w:rsidR="008A0CA9" w:rsidRPr="00A96E7F" w:rsidRDefault="00A96E7F" w:rsidP="008A0C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  <w:r w:rsidR="008A0CA9" w:rsidRPr="00A96E7F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8A0CA9" w14:paraId="57C0655E" w14:textId="77777777" w:rsidTr="008A0CA9">
        <w:tc>
          <w:tcPr>
            <w:tcW w:w="1424" w:type="dxa"/>
          </w:tcPr>
          <w:p w14:paraId="20D3C57F" w14:textId="77777777" w:rsidR="008A0CA9" w:rsidRPr="00F726DE" w:rsidRDefault="008A0CA9" w:rsidP="008A0C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DK</w:t>
            </w:r>
          </w:p>
        </w:tc>
        <w:tc>
          <w:tcPr>
            <w:tcW w:w="4002" w:type="dxa"/>
            <w:vAlign w:val="bottom"/>
          </w:tcPr>
          <w:p w14:paraId="774C627D" w14:textId="77777777" w:rsidR="008A0CA9" w:rsidRDefault="008A0CA9" w:rsidP="008A0C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66/713</w:t>
            </w:r>
          </w:p>
        </w:tc>
        <w:tc>
          <w:tcPr>
            <w:tcW w:w="3924" w:type="dxa"/>
            <w:vAlign w:val="bottom"/>
          </w:tcPr>
          <w:p w14:paraId="486B4EF2" w14:textId="77777777" w:rsidR="008A0CA9" w:rsidRPr="00A96E7F" w:rsidRDefault="00A96E7F" w:rsidP="008A0C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17.2833</w:t>
            </w:r>
            <w:r w:rsidR="008A0CA9" w:rsidRPr="00A96E7F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8A0CA9" w14:paraId="2B03EF6B" w14:textId="77777777" w:rsidTr="008A0CA9">
        <w:tc>
          <w:tcPr>
            <w:tcW w:w="1424" w:type="dxa"/>
          </w:tcPr>
          <w:p w14:paraId="0AFD9D9F" w14:textId="77777777" w:rsidR="008A0CA9" w:rsidRPr="00F726DE" w:rsidRDefault="008A0CA9" w:rsidP="008A0C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VS</w:t>
            </w:r>
          </w:p>
        </w:tc>
        <w:tc>
          <w:tcPr>
            <w:tcW w:w="4002" w:type="dxa"/>
            <w:vAlign w:val="bottom"/>
          </w:tcPr>
          <w:p w14:paraId="3E948167" w14:textId="77777777" w:rsidR="008A0CA9" w:rsidRDefault="008A0CA9" w:rsidP="008A0C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18/275</w:t>
            </w:r>
          </w:p>
        </w:tc>
        <w:tc>
          <w:tcPr>
            <w:tcW w:w="3924" w:type="dxa"/>
            <w:vAlign w:val="bottom"/>
          </w:tcPr>
          <w:p w14:paraId="62351F70" w14:textId="77777777" w:rsidR="008A0CA9" w:rsidRPr="00A96E7F" w:rsidRDefault="00A96E7F" w:rsidP="008A0C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23.416</w:t>
            </w:r>
            <w:r w:rsidR="008A0CA9" w:rsidRPr="00A96E7F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8A0CA9" w14:paraId="572B0F9E" w14:textId="77777777" w:rsidTr="008A0CA9">
        <w:tc>
          <w:tcPr>
            <w:tcW w:w="1424" w:type="dxa"/>
          </w:tcPr>
          <w:p w14:paraId="5104ACA5" w14:textId="77777777" w:rsidR="008A0CA9" w:rsidRPr="00F726DE" w:rsidRDefault="008A0CA9" w:rsidP="008A0C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6DE">
              <w:rPr>
                <w:rFonts w:ascii="Times New Roman" w:hAnsi="Times New Roman" w:cs="Times New Roman"/>
                <w:sz w:val="18"/>
                <w:szCs w:val="18"/>
              </w:rPr>
              <w:t>PM</w:t>
            </w:r>
          </w:p>
        </w:tc>
        <w:tc>
          <w:tcPr>
            <w:tcW w:w="4002" w:type="dxa"/>
            <w:vAlign w:val="bottom"/>
          </w:tcPr>
          <w:p w14:paraId="3B600870" w14:textId="77777777" w:rsidR="008A0CA9" w:rsidRDefault="008A0CA9" w:rsidP="008A0C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33/707</w:t>
            </w:r>
          </w:p>
        </w:tc>
        <w:tc>
          <w:tcPr>
            <w:tcW w:w="3924" w:type="dxa"/>
            <w:vAlign w:val="bottom"/>
          </w:tcPr>
          <w:p w14:paraId="6E308A00" w14:textId="77777777" w:rsidR="008A0CA9" w:rsidRPr="00A96E7F" w:rsidRDefault="00A96E7F" w:rsidP="008A0C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28.08</w:t>
            </w:r>
            <w:r w:rsidR="008A0CA9" w:rsidRPr="00A96E7F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</w:tbl>
    <w:p w14:paraId="2A0316B6" w14:textId="77777777" w:rsidR="000C0935" w:rsidRDefault="000C0935">
      <w:pPr>
        <w:rPr>
          <w:rFonts w:ascii="Times New Roman" w:hAnsi="Times New Roman" w:cs="Times New Roman"/>
          <w:sz w:val="26"/>
          <w:szCs w:val="26"/>
        </w:rPr>
      </w:pPr>
    </w:p>
    <w:p w14:paraId="538B16B0" w14:textId="77777777" w:rsidR="000C0935" w:rsidRDefault="008A0C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Lamda=Trọng số chi tiêu * tổng cột</w:t>
      </w:r>
      <w:r w:rsidR="00A96E7F">
        <w:rPr>
          <w:rFonts w:ascii="Times New Roman" w:hAnsi="Times New Roman" w:cs="Times New Roman"/>
          <w:sz w:val="26"/>
          <w:szCs w:val="26"/>
        </w:rPr>
        <w:t xml:space="preserve"> =22</w:t>
      </w:r>
    </w:p>
    <w:p w14:paraId="19F23E39" w14:textId="77777777" w:rsidR="000C0935" w:rsidRDefault="000C09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có CI=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Lamda-số hàng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số hàng-1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Nếu CI &lt; 1.59 sẽ đạt yêu cầu.</w:t>
      </w:r>
    </w:p>
    <w:p w14:paraId="7D49D3D7" w14:textId="77777777" w:rsidR="00727068" w:rsidRDefault="000C09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Độ tin cậy</w:t>
      </w:r>
      <w:r w:rsidR="007F2F6D">
        <w:rPr>
          <w:rFonts w:ascii="Times New Roman" w:hAnsi="Times New Roman" w:cs="Times New Roman"/>
          <w:sz w:val="26"/>
          <w:szCs w:val="26"/>
        </w:rPr>
        <w:t xml:space="preserve"> đối với khía cạnh Actors</w:t>
      </w:r>
      <w:r>
        <w:rPr>
          <w:rFonts w:ascii="Times New Roman" w:hAnsi="Times New Roman" w:cs="Times New Roman"/>
          <w:sz w:val="26"/>
          <w:szCs w:val="26"/>
        </w:rPr>
        <w:t xml:space="preserve"> CI=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22-16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16-1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&lt; </w:t>
      </w:r>
      <w:r w:rsidR="00A96E7F">
        <w:rPr>
          <w:rFonts w:ascii="Times New Roman" w:hAnsi="Times New Roman" w:cs="Times New Roman"/>
          <w:sz w:val="26"/>
          <w:szCs w:val="26"/>
        </w:rPr>
        <w:t>0.4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450D5B8" w14:textId="77777777" w:rsidR="009D5E71" w:rsidRDefault="00A96E7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CR=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CI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1.6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>=0.25&gt;0.09 vậy mẫu dữ liệu có thể không đáng tin</w:t>
      </w:r>
    </w:p>
    <w:p w14:paraId="7C23BBFF" w14:textId="70E370EB" w:rsidR="009D5E71" w:rsidRDefault="009D5E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Tương tự với khía cạnh Structure,Task,Technology.</w:t>
      </w:r>
    </w:p>
    <w:p w14:paraId="606FCD7F" w14:textId="3C2B7128" w:rsidR="006E2B18" w:rsidRDefault="006E2B18">
      <w:pPr>
        <w:rPr>
          <w:rFonts w:ascii="Times New Roman" w:hAnsi="Times New Roman" w:cs="Times New Roman"/>
          <w:sz w:val="26"/>
          <w:szCs w:val="26"/>
        </w:rPr>
      </w:pPr>
    </w:p>
    <w:p w14:paraId="69A0D436" w14:textId="20C8A0FF" w:rsidR="006E2B18" w:rsidRDefault="006E2B18">
      <w:pPr>
        <w:rPr>
          <w:rFonts w:ascii="Times New Roman" w:hAnsi="Times New Roman" w:cs="Times New Roman"/>
          <w:sz w:val="26"/>
          <w:szCs w:val="26"/>
        </w:rPr>
      </w:pPr>
    </w:p>
    <w:p w14:paraId="01F022C5" w14:textId="4D5B0904" w:rsidR="0012447F" w:rsidRDefault="00A144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 thích:</w:t>
      </w:r>
      <w:bookmarkStart w:id="0" w:name="_GoBack"/>
      <w:bookmarkEnd w:id="0"/>
    </w:p>
    <w:p w14:paraId="148618F5" w14:textId="4CF0CFA7" w:rsidR="00A14404" w:rsidRDefault="00A14404" w:rsidP="00A144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pháp AHP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A14404">
        <w:rPr>
          <w:rFonts w:ascii="Times New Roman" w:hAnsi="Times New Roman" w:cs="Times New Roman"/>
          <w:sz w:val="26"/>
          <w:szCs w:val="26"/>
        </w:rPr>
        <w:t>Phương pháp phân tích thứ bậc (AHP) là một phương pháp phân tích định lượng thường sử dụng để so sánh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14404">
        <w:rPr>
          <w:rFonts w:ascii="Times New Roman" w:hAnsi="Times New Roman" w:cs="Times New Roman"/>
          <w:sz w:val="26"/>
          <w:szCs w:val="26"/>
        </w:rPr>
        <w:t>lựa chọn phương án. Thay vì yêu cầu một khối lượng dữ liệu lớn, nó sử dụng ý kiến chuyên gia và không cần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14404">
        <w:rPr>
          <w:rFonts w:ascii="Times New Roman" w:hAnsi="Times New Roman" w:cs="Times New Roman"/>
          <w:sz w:val="26"/>
          <w:szCs w:val="26"/>
        </w:rPr>
        <w:t>quá nhiều dữ liệu bằng số.</w:t>
      </w:r>
    </w:p>
    <w:p w14:paraId="58060C63" w14:textId="77777777" w:rsidR="00A14404" w:rsidRDefault="00A14404">
      <w:pPr>
        <w:rPr>
          <w:rFonts w:ascii="Times New Roman" w:hAnsi="Times New Roman" w:cs="Times New Roman"/>
          <w:sz w:val="26"/>
          <w:szCs w:val="26"/>
        </w:rPr>
      </w:pPr>
    </w:p>
    <w:p w14:paraId="7472A03A" w14:textId="77777777" w:rsidR="0012447F" w:rsidRDefault="0012447F">
      <w:pPr>
        <w:rPr>
          <w:rFonts w:ascii="Times New Roman" w:hAnsi="Times New Roman" w:cs="Times New Roman"/>
          <w:sz w:val="26"/>
          <w:szCs w:val="26"/>
        </w:rPr>
      </w:pPr>
    </w:p>
    <w:p w14:paraId="6C79C7E8" w14:textId="77777777" w:rsidR="0012447F" w:rsidRPr="00831E23" w:rsidRDefault="0012447F">
      <w:pPr>
        <w:rPr>
          <w:rFonts w:ascii="Times New Roman" w:hAnsi="Times New Roman" w:cs="Times New Roman"/>
          <w:sz w:val="26"/>
          <w:szCs w:val="26"/>
        </w:rPr>
      </w:pPr>
    </w:p>
    <w:sectPr w:rsidR="0012447F" w:rsidRPr="00831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5E7"/>
    <w:rsid w:val="000159FA"/>
    <w:rsid w:val="00087E24"/>
    <w:rsid w:val="000C0935"/>
    <w:rsid w:val="0012447F"/>
    <w:rsid w:val="002116BB"/>
    <w:rsid w:val="00267A5C"/>
    <w:rsid w:val="003C76DB"/>
    <w:rsid w:val="00430A54"/>
    <w:rsid w:val="0044635D"/>
    <w:rsid w:val="004A3671"/>
    <w:rsid w:val="00634F78"/>
    <w:rsid w:val="006561A9"/>
    <w:rsid w:val="006E2B18"/>
    <w:rsid w:val="00727068"/>
    <w:rsid w:val="007B4FA8"/>
    <w:rsid w:val="007F2F6D"/>
    <w:rsid w:val="00831E23"/>
    <w:rsid w:val="008A0CA9"/>
    <w:rsid w:val="009B3EBD"/>
    <w:rsid w:val="009D5E71"/>
    <w:rsid w:val="00A14404"/>
    <w:rsid w:val="00A21B3B"/>
    <w:rsid w:val="00A23C65"/>
    <w:rsid w:val="00A96E7F"/>
    <w:rsid w:val="00AC30F6"/>
    <w:rsid w:val="00AE5098"/>
    <w:rsid w:val="00AF0FA4"/>
    <w:rsid w:val="00B171D4"/>
    <w:rsid w:val="00BF4582"/>
    <w:rsid w:val="00CA27FA"/>
    <w:rsid w:val="00CB4232"/>
    <w:rsid w:val="00CF5BF8"/>
    <w:rsid w:val="00DA5EA5"/>
    <w:rsid w:val="00EF252E"/>
    <w:rsid w:val="00F065E7"/>
    <w:rsid w:val="00F53B76"/>
    <w:rsid w:val="00F7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2EBF"/>
  <w15:chartTrackingRefBased/>
  <w15:docId w15:val="{791DCDB9-E184-4208-87F5-73B6C217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_"/>
    <w:basedOn w:val="DefaultParagraphFont"/>
    <w:rsid w:val="000C0935"/>
  </w:style>
  <w:style w:type="character" w:customStyle="1" w:styleId="ws4">
    <w:name w:val="ws4"/>
    <w:basedOn w:val="DefaultParagraphFont"/>
    <w:rsid w:val="000C0935"/>
  </w:style>
  <w:style w:type="character" w:customStyle="1" w:styleId="fs3">
    <w:name w:val="fs3"/>
    <w:basedOn w:val="DefaultParagraphFont"/>
    <w:rsid w:val="000C0935"/>
  </w:style>
  <w:style w:type="character" w:styleId="PlaceholderText">
    <w:name w:val="Placeholder Text"/>
    <w:basedOn w:val="DefaultParagraphFont"/>
    <w:uiPriority w:val="99"/>
    <w:semiHidden/>
    <w:rsid w:val="000C0935"/>
    <w:rPr>
      <w:color w:val="808080"/>
    </w:rPr>
  </w:style>
  <w:style w:type="table" w:styleId="PlainTable1">
    <w:name w:val="Plain Table 1"/>
    <w:basedOn w:val="TableNormal"/>
    <w:uiPriority w:val="41"/>
    <w:rsid w:val="009B3EB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3EB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1610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Văn Trí Nguyễn</cp:lastModifiedBy>
  <cp:revision>4</cp:revision>
  <dcterms:created xsi:type="dcterms:W3CDTF">2019-11-12T16:47:00Z</dcterms:created>
  <dcterms:modified xsi:type="dcterms:W3CDTF">2019-11-12T16:51:00Z</dcterms:modified>
</cp:coreProperties>
</file>