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D39B" w14:textId="5018B0FA" w:rsidR="00EB4943" w:rsidRDefault="008E71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4EF5EEA" w14:textId="50A15BC8" w:rsidR="008E71F1" w:rsidRDefault="008E71F1" w:rsidP="008E7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4BFF1097" w14:textId="1E4689B7" w:rsidR="008E71F1" w:rsidRP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>khách</w:t>
      </w:r>
      <w:proofErr w:type="spellEnd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>hàng</w:t>
      </w:r>
      <w:proofErr w:type="spellEnd"/>
    </w:p>
    <w:p w14:paraId="104CD4F2" w14:textId="7D4E0499" w:rsidR="008E71F1" w:rsidRP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71F1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8E7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71F1"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14:paraId="45363B59" w14:textId="64FBC0D9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</w:p>
    <w:p w14:paraId="1FE7FCAA" w14:textId="2FF640A2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thoại</w:t>
      </w:r>
      <w:proofErr w:type="spellEnd"/>
    </w:p>
    <w:p w14:paraId="2D89942B" w14:textId="14000D36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</w:p>
    <w:p w14:paraId="7A744697" w14:textId="2AD87592" w:rsidR="008E71F1" w:rsidRDefault="008E71F1" w:rsidP="008E7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5B191FC8" w14:textId="599509EA" w:rsidR="008E71F1" w:rsidRP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>sản</w:t>
      </w:r>
      <w:proofErr w:type="spellEnd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>phẩm</w:t>
      </w:r>
      <w:proofErr w:type="spellEnd"/>
    </w:p>
    <w:p w14:paraId="3072A18B" w14:textId="181AF42B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14:paraId="2804536E" w14:textId="03CA7E79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</w:p>
    <w:p w14:paraId="01A47D83" w14:textId="564F22BF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311E554F" w14:textId="010EEF8F" w:rsidR="008E71F1" w:rsidRDefault="008E71F1" w:rsidP="008E7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58984AF5" w14:textId="1D505A66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8E71F1">
        <w:rPr>
          <w:rFonts w:ascii="Times New Roman" w:hAnsi="Times New Roman" w:cs="Times New Roman"/>
          <w:b/>
          <w:bCs/>
          <w:sz w:val="28"/>
          <w:szCs w:val="28"/>
          <w:u w:val="single"/>
        </w:rPr>
        <w:t>đơn</w:t>
      </w:r>
      <w:proofErr w:type="spellEnd"/>
    </w:p>
    <w:p w14:paraId="2C5782BC" w14:textId="6A8D85FA" w:rsidR="008E71F1" w:rsidRP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71F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8E7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71F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E7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71F1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àng</w:t>
      </w:r>
      <w:proofErr w:type="spellEnd"/>
      <w:r w:rsidRPr="008E71F1">
        <w:rPr>
          <w:rFonts w:ascii="Times New Roman" w:hAnsi="Times New Roman" w:cs="Times New Roman"/>
          <w:sz w:val="28"/>
          <w:szCs w:val="28"/>
        </w:rPr>
        <w:t xml:space="preserve"> - FK</w:t>
      </w:r>
    </w:p>
    <w:p w14:paraId="1CA05684" w14:textId="369E9E17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14:paraId="3A49FBE8" w14:textId="48F1090D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</w:p>
    <w:p w14:paraId="0F2BAFF5" w14:textId="799A28BC" w:rsidR="008E71F1" w:rsidRDefault="008E71F1" w:rsidP="008E7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601A1EEB" w14:textId="5ACFF089" w:rsidR="008E71F1" w:rsidRP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FK</w:t>
      </w:r>
    </w:p>
    <w:p w14:paraId="7ED44E44" w14:textId="07657953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FK</w:t>
      </w:r>
    </w:p>
    <w:p w14:paraId="087B6475" w14:textId="235C756E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</w:p>
    <w:p w14:paraId="7932C0E4" w14:textId="323C5A09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</w:p>
    <w:p w14:paraId="594477E3" w14:textId="05CB1B45" w:rsidR="008E71F1" w:rsidRDefault="008E71F1" w:rsidP="008E71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35E73B0" w14:textId="0552020E" w:rsidR="008E71F1" w:rsidRDefault="008E71F1" w:rsidP="008E7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hang</w:t>
      </w:r>
    </w:p>
    <w:p w14:paraId="5788A0EA" w14:textId="07871D04" w:rsidR="008E71F1" w:rsidRPr="008E71F1" w:rsidRDefault="008E71F1" w:rsidP="008E71F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1 - N</w:t>
      </w:r>
    </w:p>
    <w:p w14:paraId="2B80C6A2" w14:textId="14C27ED8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hang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hang.</w:t>
      </w:r>
    </w:p>
    <w:p w14:paraId="4DC10C15" w14:textId="4FCD80F6" w:rsidR="008E71F1" w:rsidRDefault="008E71F1" w:rsidP="008E7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hang –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hang.</w:t>
      </w:r>
    </w:p>
    <w:p w14:paraId="3BC62DD5" w14:textId="43751606" w:rsidR="008E71F1" w:rsidRDefault="008E71F1" w:rsidP="008E71F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– N</w:t>
      </w:r>
    </w:p>
    <w:p w14:paraId="7D912F25" w14:textId="607F58F8" w:rsidR="008E71F1" w:rsidRDefault="008E71F1" w:rsidP="008E7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hang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hang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1727ACEF" w14:textId="77777777" w:rsidR="007804BF" w:rsidRPr="007804BF" w:rsidRDefault="007804BF" w:rsidP="007804BF">
      <w:pPr>
        <w:rPr>
          <w:rFonts w:ascii="Times New Roman" w:hAnsi="Times New Roman" w:cs="Times New Roman"/>
          <w:sz w:val="28"/>
          <w:szCs w:val="28"/>
        </w:rPr>
      </w:pPr>
    </w:p>
    <w:p w14:paraId="599687ED" w14:textId="26F8FD4A" w:rsidR="008E71F1" w:rsidRDefault="008E71F1" w:rsidP="008E7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B7376B" w14:textId="31DF05DA" w:rsidR="008E71F1" w:rsidRDefault="008E71F1" w:rsidP="008E71F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– N</w:t>
      </w:r>
    </w:p>
    <w:p w14:paraId="40A52E94" w14:textId="390F6EB4" w:rsidR="008E71F1" w:rsidRDefault="007804BF" w:rsidP="00780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hang.</w:t>
      </w:r>
    </w:p>
    <w:p w14:paraId="26A85D4C" w14:textId="1008FC71" w:rsidR="007804BF" w:rsidRPr="007804BF" w:rsidRDefault="007804BF" w:rsidP="00780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hang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sectPr w:rsidR="007804BF" w:rsidRPr="00780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1004"/>
    <w:multiLevelType w:val="hybridMultilevel"/>
    <w:tmpl w:val="DE7CC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C0EFA"/>
    <w:multiLevelType w:val="hybridMultilevel"/>
    <w:tmpl w:val="8CDE94EC"/>
    <w:lvl w:ilvl="0" w:tplc="B6F2FC9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8207F1"/>
    <w:multiLevelType w:val="hybridMultilevel"/>
    <w:tmpl w:val="99CEE44C"/>
    <w:lvl w:ilvl="0" w:tplc="1918FE5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52648B"/>
    <w:multiLevelType w:val="hybridMultilevel"/>
    <w:tmpl w:val="7AE08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363D79"/>
    <w:multiLevelType w:val="hybridMultilevel"/>
    <w:tmpl w:val="5366D9A8"/>
    <w:lvl w:ilvl="0" w:tplc="DE305CD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7413835">
    <w:abstractNumId w:val="3"/>
  </w:num>
  <w:num w:numId="2" w16cid:durableId="1210264487">
    <w:abstractNumId w:val="1"/>
  </w:num>
  <w:num w:numId="3" w16cid:durableId="1921796203">
    <w:abstractNumId w:val="0"/>
  </w:num>
  <w:num w:numId="4" w16cid:durableId="10110929">
    <w:abstractNumId w:val="4"/>
  </w:num>
  <w:num w:numId="5" w16cid:durableId="1110855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E61"/>
    <w:rsid w:val="002E78A5"/>
    <w:rsid w:val="00567701"/>
    <w:rsid w:val="007804BF"/>
    <w:rsid w:val="008E71F1"/>
    <w:rsid w:val="00911557"/>
    <w:rsid w:val="00935E61"/>
    <w:rsid w:val="00EB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29DA"/>
  <w15:chartTrackingRefBased/>
  <w15:docId w15:val="{8FC4C6B1-62E3-4F22-9113-1939B103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</dc:creator>
  <cp:keywords/>
  <dc:description/>
  <cp:lastModifiedBy>Truong Nguyen</cp:lastModifiedBy>
  <cp:revision>2</cp:revision>
  <dcterms:created xsi:type="dcterms:W3CDTF">2026-03-17T02:22:00Z</dcterms:created>
  <dcterms:modified xsi:type="dcterms:W3CDTF">2026-03-17T02:34:00Z</dcterms:modified>
</cp:coreProperties>
</file>