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4747AD" w:rsidP="0015216D">
      <w:hyperlink r:id="rId5" w:history="1">
        <w:r w:rsidR="0015216D"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43EB8B3F" w14:textId="44F0EF54" w:rsidR="004747AD" w:rsidRDefault="004747AD" w:rsidP="004747AD">
      <w:r>
        <w:t>Windows</w:t>
      </w:r>
    </w:p>
    <w:p w14:paraId="29005C59" w14:textId="6B58ACD6" w:rsidR="00F85897" w:rsidRDefault="004747AD" w:rsidP="00F85897">
      <w:pPr>
        <w:rPr>
          <w:rStyle w:val="Hyperlink"/>
        </w:rPr>
      </w:pPr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  <w:r>
        <w:rPr>
          <w:rStyle w:val="Hyperlink"/>
        </w:rPr>
        <w:t xml:space="preserve"> </w:t>
      </w:r>
    </w:p>
    <w:p w14:paraId="6A1A558F" w14:textId="77777777" w:rsidR="004747AD" w:rsidRDefault="004747AD" w:rsidP="00F85897">
      <w:pPr>
        <w:rPr>
          <w:rStyle w:val="Hyperlink"/>
        </w:rPr>
      </w:pPr>
    </w:p>
    <w:p w14:paraId="0F514C4F" w14:textId="3CE921C1" w:rsidR="004747AD" w:rsidRPr="004747AD" w:rsidRDefault="004747AD" w:rsidP="00F85897">
      <w:r>
        <w:rPr>
          <w:rStyle w:val="Hyperlink"/>
          <w:u w:val="none"/>
        </w:rPr>
        <w:t>Mac</w:t>
      </w:r>
      <w:bookmarkStart w:id="0" w:name="_GoBack"/>
      <w:bookmarkEnd w:id="0"/>
    </w:p>
    <w:p w14:paraId="1B44DD37" w14:textId="74423AB6" w:rsidR="00D5644A" w:rsidRDefault="00B04C82" w:rsidP="00F85897">
      <w:hyperlink r:id="rId7" w:history="1">
        <w:r w:rsidRPr="005D3B54">
          <w:rPr>
            <w:rStyle w:val="Hyperlink"/>
          </w:rPr>
          <w:t>https://www.youtube.com/watch?v=V9uUzrwfQuM&amp;list=PLk5rbehPv419DFQ8DxMB0k1lTw9wOGwRn&amp;index=1</w:t>
        </w:r>
      </w:hyperlink>
    </w:p>
    <w:p w14:paraId="50EF31FD" w14:textId="2536B8A3" w:rsidR="00B04C82" w:rsidRDefault="00B04C82" w:rsidP="00F85897">
      <w:r w:rsidRPr="00B04C82">
        <w:t>https://www.youtube.com/watch?v=HgOtIf_7Kek&amp;list=PLk5rbehPv419DFQ8DxMB0k1lTw9wOGwRn&amp;index=2</w:t>
      </w:r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r>
        <w:t>MongoDB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MongoDB,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r>
        <w:t>MongoDB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r w:rsidR="0093545F">
        <w:t>MongoDB</w:t>
      </w:r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4747AD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4747AD">
      <w:hyperlink r:id="rId9" w:history="1">
        <w:r w:rsidR="00131E85"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4747AD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4747AD">
      <w:hyperlink r:id="rId11" w:history="1">
        <w:r w:rsidR="00131E85"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56375DE5" w:rsidR="00BD4AF4" w:rsidRDefault="007A6B8F" w:rsidP="00BD4AF4">
      <w:pPr>
        <w:pStyle w:val="ListParagraph"/>
        <w:numPr>
          <w:ilvl w:val="0"/>
          <w:numId w:val="3"/>
        </w:numPr>
      </w:pPr>
      <w:r>
        <w:t>Scrum</w:t>
      </w:r>
    </w:p>
    <w:p w14:paraId="3AEAA136" w14:textId="688315BF" w:rsidR="007A6B8F" w:rsidRDefault="004747AD" w:rsidP="007351EB">
      <w:hyperlink r:id="rId13" w:history="1">
        <w:r w:rsidR="007351EB" w:rsidRPr="00515CE4">
          <w:rPr>
            <w:rStyle w:val="Hyperlink"/>
          </w:rPr>
          <w:t>https://www.mountaingoatsoftware.com/agile/scrum</w:t>
        </w:r>
      </w:hyperlink>
    </w:p>
    <w:p w14:paraId="631A8F13" w14:textId="77777777" w:rsidR="00C27BFB" w:rsidRDefault="00C27BFB" w:rsidP="007351EB"/>
    <w:p w14:paraId="60FE7814" w14:textId="25ADA506" w:rsidR="007351EB" w:rsidRDefault="007351EB" w:rsidP="007351EB">
      <w:pPr>
        <w:pStyle w:val="ListParagraph"/>
        <w:numPr>
          <w:ilvl w:val="0"/>
          <w:numId w:val="3"/>
        </w:numPr>
      </w:pPr>
      <w:r>
        <w:t>FaceBook Integration</w:t>
      </w:r>
    </w:p>
    <w:p w14:paraId="07E635E1" w14:textId="3E1202A0" w:rsidR="007351EB" w:rsidRDefault="004747AD" w:rsidP="007351EB">
      <w:hyperlink r:id="rId14" w:history="1">
        <w:r w:rsidR="007351EB" w:rsidRPr="00515CE4">
          <w:rPr>
            <w:rStyle w:val="Hyperlink"/>
          </w:rPr>
          <w:t>https://www.youtube.com/watch?v=BaqOJP1WlI8</w:t>
        </w:r>
      </w:hyperlink>
    </w:p>
    <w:p w14:paraId="4BED4EF7" w14:textId="64F315DC" w:rsidR="007351EB" w:rsidRDefault="004747AD" w:rsidP="007351EB">
      <w:hyperlink r:id="rId15" w:history="1">
        <w:r w:rsidR="00C27BFB" w:rsidRPr="00081E91">
          <w:rPr>
            <w:rStyle w:val="Hyperlink"/>
          </w:rPr>
          <w:t>https://www.youtube.com/watch?v=Nnn4jMCzIgk</w:t>
        </w:r>
      </w:hyperlink>
    </w:p>
    <w:p w14:paraId="0CEFAE96" w14:textId="77777777" w:rsidR="00C27BFB" w:rsidRDefault="00C27BFB" w:rsidP="007351EB"/>
    <w:p w14:paraId="5C9A8D6F" w14:textId="62F57F23" w:rsidR="00C27BFB" w:rsidRDefault="00C27BFB" w:rsidP="00C27BFB">
      <w:pPr>
        <w:pStyle w:val="ListParagraph"/>
        <w:numPr>
          <w:ilvl w:val="0"/>
          <w:numId w:val="3"/>
        </w:numPr>
      </w:pPr>
      <w:r>
        <w:t>Github</w:t>
      </w:r>
    </w:p>
    <w:p w14:paraId="0B0B1BD8" w14:textId="5F55781A" w:rsidR="00C66A0F" w:rsidRDefault="004747AD" w:rsidP="00C66A0F">
      <w:hyperlink r:id="rId16" w:history="1">
        <w:r w:rsidR="006228A6" w:rsidRPr="00C46D40">
          <w:rPr>
            <w:rStyle w:val="Hyperlink"/>
          </w:rPr>
          <w:t>https://www.youtube.com/watch?v=0fKg7e37bQE</w:t>
        </w:r>
      </w:hyperlink>
    </w:p>
    <w:p w14:paraId="55EB2C91" w14:textId="7332835C" w:rsidR="006D6F8D" w:rsidRDefault="006D6F8D" w:rsidP="0076778E"/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94266"/>
    <w:multiLevelType w:val="hybridMultilevel"/>
    <w:tmpl w:val="6060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747AD"/>
    <w:rsid w:val="004F1958"/>
    <w:rsid w:val="006228A6"/>
    <w:rsid w:val="006B5EBE"/>
    <w:rsid w:val="006D6275"/>
    <w:rsid w:val="006D6F8D"/>
    <w:rsid w:val="00706DC3"/>
    <w:rsid w:val="007351EB"/>
    <w:rsid w:val="0076778E"/>
    <w:rsid w:val="00771565"/>
    <w:rsid w:val="007A6B8F"/>
    <w:rsid w:val="008749FE"/>
    <w:rsid w:val="008F4EF4"/>
    <w:rsid w:val="00925000"/>
    <w:rsid w:val="0093545F"/>
    <w:rsid w:val="00943E87"/>
    <w:rsid w:val="00975119"/>
    <w:rsid w:val="00983116"/>
    <w:rsid w:val="00A8619E"/>
    <w:rsid w:val="00AA7115"/>
    <w:rsid w:val="00B04C82"/>
    <w:rsid w:val="00BD4AF4"/>
    <w:rsid w:val="00C27BFB"/>
    <w:rsid w:val="00C66A0F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2n7gOEfeHc4" TargetMode="External"/><Relationship Id="rId12" Type="http://schemas.openxmlformats.org/officeDocument/2006/relationships/hyperlink" Target="https://www.youtube.com/watch?v=PIWVFUtBV1Q" TargetMode="External"/><Relationship Id="rId13" Type="http://schemas.openxmlformats.org/officeDocument/2006/relationships/hyperlink" Target="https://www.mountaingoatsoftware.com/agile/scrum" TargetMode="External"/><Relationship Id="rId14" Type="http://schemas.openxmlformats.org/officeDocument/2006/relationships/hyperlink" Target="https://www.youtube.com/watch?v=BaqOJP1WlI8" TargetMode="External"/><Relationship Id="rId15" Type="http://schemas.openxmlformats.org/officeDocument/2006/relationships/hyperlink" Target="https://www.youtube.com/watch?v=Nnn4jMCzIgk" TargetMode="External"/><Relationship Id="rId16" Type="http://schemas.openxmlformats.org/officeDocument/2006/relationships/hyperlink" Target="https://www.youtube.com/watch?v=0fKg7e37bQ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Mzhcom2pcY" TargetMode="External"/><Relationship Id="rId6" Type="http://schemas.openxmlformats.org/officeDocument/2006/relationships/hyperlink" Target="https://www.youtube.com/watch?v=KWRB-maTVyM" TargetMode="External"/><Relationship Id="rId7" Type="http://schemas.openxmlformats.org/officeDocument/2006/relationships/hyperlink" Target="https://www.youtube.com/watch?v=V9uUzrwfQuM&amp;list=PLk5rbehPv419DFQ8DxMB0k1lTw9wOGwRn&amp;index=1" TargetMode="External"/><Relationship Id="rId8" Type="http://schemas.openxmlformats.org/officeDocument/2006/relationships/hyperlink" Target="https://www.youtube.com/watch?v=liQzIsFnCr0" TargetMode="External"/><Relationship Id="rId9" Type="http://schemas.openxmlformats.org/officeDocument/2006/relationships/hyperlink" Target="https://www.youtube.com/watch?v=PlaJsseTgk4" TargetMode="External"/><Relationship Id="rId10" Type="http://schemas.openxmlformats.org/officeDocument/2006/relationships/hyperlink" Target="https://www.youtube.com/watch?v=psiyHH17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24</cp:revision>
  <dcterms:created xsi:type="dcterms:W3CDTF">2015-12-22T01:20:00Z</dcterms:created>
  <dcterms:modified xsi:type="dcterms:W3CDTF">2016-07-15T18:12:00Z</dcterms:modified>
</cp:coreProperties>
</file>