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E605" w14:textId="2E2721EC" w:rsidR="00B83BCD" w:rsidRDefault="00155E7E" w:rsidP="00155E7E">
      <w:pPr>
        <w:jc w:val="center"/>
        <w:rPr>
          <w:b/>
          <w:bCs/>
          <w:sz w:val="28"/>
          <w:szCs w:val="28"/>
        </w:rPr>
      </w:pPr>
      <w:r w:rsidRPr="00155E7E">
        <w:rPr>
          <w:b/>
          <w:bCs/>
          <w:sz w:val="28"/>
          <w:szCs w:val="28"/>
        </w:rPr>
        <w:t>ICIN Bank User Portal</w:t>
      </w:r>
    </w:p>
    <w:p w14:paraId="2E4D254A" w14:textId="0629D62A" w:rsidR="00155E7E" w:rsidRDefault="00155E7E" w:rsidP="00155E7E">
      <w:pPr>
        <w:rPr>
          <w:b/>
          <w:bCs/>
          <w:sz w:val="24"/>
          <w:szCs w:val="24"/>
        </w:rPr>
      </w:pPr>
      <w:r w:rsidRPr="00155E7E">
        <w:rPr>
          <w:b/>
          <w:bCs/>
          <w:sz w:val="24"/>
          <w:szCs w:val="24"/>
        </w:rPr>
        <w:t>Register Page</w:t>
      </w:r>
    </w:p>
    <w:p w14:paraId="2EA2789D" w14:textId="1BB175F6" w:rsidR="00155E7E" w:rsidRPr="00155E7E" w:rsidRDefault="00C81529" w:rsidP="00155E7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01BE1D" wp14:editId="74848A10">
            <wp:extent cx="5731510" cy="3050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0D21" w14:textId="29E66160" w:rsidR="00155E7E" w:rsidRDefault="00155E7E" w:rsidP="00155E7E">
      <w:pPr>
        <w:rPr>
          <w:b/>
          <w:bCs/>
        </w:rPr>
      </w:pPr>
    </w:p>
    <w:p w14:paraId="06327BBE" w14:textId="6E0AC4A7" w:rsidR="00155E7E" w:rsidRDefault="00155E7E" w:rsidP="00155E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 in Page</w:t>
      </w:r>
    </w:p>
    <w:p w14:paraId="14950E29" w14:textId="469C79A5" w:rsidR="00155E7E" w:rsidRDefault="00155E7E" w:rsidP="00155E7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C160EE" wp14:editId="08A90CFB">
            <wp:extent cx="5731510" cy="3042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8747" w14:textId="02072960" w:rsidR="00155E7E" w:rsidRDefault="00155E7E" w:rsidP="00155E7E">
      <w:pPr>
        <w:rPr>
          <w:b/>
          <w:bCs/>
          <w:sz w:val="24"/>
          <w:szCs w:val="24"/>
        </w:rPr>
      </w:pPr>
    </w:p>
    <w:p w14:paraId="67CAF488" w14:textId="7013E923" w:rsidR="00C81529" w:rsidRDefault="00C81529" w:rsidP="00155E7E">
      <w:pPr>
        <w:rPr>
          <w:b/>
          <w:bCs/>
          <w:sz w:val="24"/>
          <w:szCs w:val="24"/>
        </w:rPr>
      </w:pPr>
    </w:p>
    <w:p w14:paraId="46E3CB7E" w14:textId="2C026A48" w:rsidR="00C81529" w:rsidRDefault="00C81529" w:rsidP="00155E7E">
      <w:pPr>
        <w:rPr>
          <w:b/>
          <w:bCs/>
          <w:sz w:val="24"/>
          <w:szCs w:val="24"/>
        </w:rPr>
      </w:pPr>
    </w:p>
    <w:p w14:paraId="73B406E6" w14:textId="77777777" w:rsidR="00C81529" w:rsidRDefault="00C81529" w:rsidP="00155E7E">
      <w:pPr>
        <w:rPr>
          <w:b/>
          <w:bCs/>
          <w:sz w:val="24"/>
          <w:szCs w:val="24"/>
        </w:rPr>
      </w:pPr>
    </w:p>
    <w:p w14:paraId="00D2B8DE" w14:textId="01F8852A" w:rsidR="00155E7E" w:rsidRDefault="00155E7E" w:rsidP="00155E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Homepage</w:t>
      </w:r>
    </w:p>
    <w:p w14:paraId="36193E0D" w14:textId="632B7261" w:rsidR="00155E7E" w:rsidRDefault="00155E7E" w:rsidP="00155E7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68C9BD" wp14:editId="250B893C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DC71" w14:textId="14CA3EAC" w:rsidR="00155E7E" w:rsidRDefault="00155E7E" w:rsidP="00155E7E">
      <w:pPr>
        <w:rPr>
          <w:b/>
          <w:bCs/>
          <w:sz w:val="24"/>
          <w:szCs w:val="24"/>
        </w:rPr>
      </w:pPr>
    </w:p>
    <w:p w14:paraId="2DD31458" w14:textId="2637552E" w:rsidR="00155E7E" w:rsidRDefault="00C81529" w:rsidP="00155E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Profile Page</w:t>
      </w:r>
    </w:p>
    <w:p w14:paraId="33CB8387" w14:textId="465FB24A" w:rsidR="00C81529" w:rsidRDefault="00C81529" w:rsidP="00155E7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479A92" wp14:editId="08686026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1148" w14:textId="5C798EFA" w:rsidR="00155E7E" w:rsidRDefault="00155E7E" w:rsidP="00155E7E">
      <w:pPr>
        <w:rPr>
          <w:b/>
          <w:bCs/>
          <w:sz w:val="24"/>
          <w:szCs w:val="24"/>
        </w:rPr>
      </w:pPr>
    </w:p>
    <w:p w14:paraId="3E6EFC8A" w14:textId="42DB0D4E" w:rsidR="00C81529" w:rsidRDefault="00C81529" w:rsidP="00155E7E">
      <w:pPr>
        <w:rPr>
          <w:b/>
          <w:bCs/>
          <w:sz w:val="24"/>
          <w:szCs w:val="24"/>
        </w:rPr>
      </w:pPr>
    </w:p>
    <w:p w14:paraId="689A34A3" w14:textId="7EE2401B" w:rsidR="00C81529" w:rsidRDefault="00C81529" w:rsidP="00155E7E">
      <w:pPr>
        <w:rPr>
          <w:b/>
          <w:bCs/>
          <w:sz w:val="24"/>
          <w:szCs w:val="24"/>
        </w:rPr>
      </w:pPr>
    </w:p>
    <w:p w14:paraId="48C2456B" w14:textId="5FEDEC37" w:rsidR="00C81529" w:rsidRDefault="00C81529" w:rsidP="00155E7E">
      <w:pPr>
        <w:rPr>
          <w:b/>
          <w:bCs/>
          <w:sz w:val="24"/>
          <w:szCs w:val="24"/>
        </w:rPr>
      </w:pPr>
    </w:p>
    <w:p w14:paraId="458BEBB9" w14:textId="77777777" w:rsidR="00C81529" w:rsidRDefault="00C81529" w:rsidP="00155E7E">
      <w:pPr>
        <w:rPr>
          <w:b/>
          <w:bCs/>
          <w:sz w:val="24"/>
          <w:szCs w:val="24"/>
        </w:rPr>
      </w:pPr>
    </w:p>
    <w:p w14:paraId="7461EF70" w14:textId="572A6DDC" w:rsidR="00155E7E" w:rsidRDefault="00155E7E" w:rsidP="00155E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Primary Balance Checkout</w:t>
      </w:r>
    </w:p>
    <w:p w14:paraId="11C5788D" w14:textId="6613890B" w:rsidR="00155E7E" w:rsidRDefault="00155E7E" w:rsidP="00155E7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0969EE" wp14:editId="59FD50D9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60A3" w14:textId="1423B94F" w:rsidR="00155E7E" w:rsidRDefault="00155E7E" w:rsidP="00155E7E">
      <w:pPr>
        <w:rPr>
          <w:b/>
          <w:bCs/>
          <w:sz w:val="24"/>
          <w:szCs w:val="24"/>
        </w:rPr>
      </w:pPr>
    </w:p>
    <w:p w14:paraId="3988CD69" w14:textId="02AC1D00" w:rsidR="00155E7E" w:rsidRDefault="00155E7E" w:rsidP="00155E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Saving Balance Checkout</w:t>
      </w:r>
    </w:p>
    <w:p w14:paraId="1FE149E4" w14:textId="24EB7ECF" w:rsidR="00155E7E" w:rsidRDefault="00155E7E" w:rsidP="00155E7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BE7126" wp14:editId="79073790">
            <wp:extent cx="5731510" cy="3025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8976" w14:textId="64054DDA" w:rsidR="00155E7E" w:rsidRDefault="00155E7E" w:rsidP="00155E7E">
      <w:pPr>
        <w:rPr>
          <w:b/>
          <w:bCs/>
          <w:sz w:val="24"/>
          <w:szCs w:val="24"/>
        </w:rPr>
      </w:pPr>
    </w:p>
    <w:p w14:paraId="3A888A19" w14:textId="2326BC1F" w:rsidR="00155E7E" w:rsidRDefault="00155E7E" w:rsidP="00155E7E">
      <w:pPr>
        <w:rPr>
          <w:b/>
          <w:bCs/>
          <w:sz w:val="24"/>
          <w:szCs w:val="24"/>
        </w:rPr>
      </w:pPr>
    </w:p>
    <w:p w14:paraId="200BBF57" w14:textId="7DB82A6B" w:rsidR="00155E7E" w:rsidRDefault="00155E7E" w:rsidP="00155E7E">
      <w:pPr>
        <w:rPr>
          <w:b/>
          <w:bCs/>
          <w:sz w:val="24"/>
          <w:szCs w:val="24"/>
        </w:rPr>
      </w:pPr>
    </w:p>
    <w:p w14:paraId="1D404575" w14:textId="45B55346" w:rsidR="00155E7E" w:rsidRDefault="00155E7E" w:rsidP="00155E7E">
      <w:pPr>
        <w:rPr>
          <w:b/>
          <w:bCs/>
          <w:sz w:val="24"/>
          <w:szCs w:val="24"/>
        </w:rPr>
      </w:pPr>
    </w:p>
    <w:p w14:paraId="22C72589" w14:textId="4CF7CF9C" w:rsidR="00155E7E" w:rsidRDefault="00155E7E" w:rsidP="00155E7E">
      <w:pPr>
        <w:rPr>
          <w:b/>
          <w:bCs/>
          <w:sz w:val="24"/>
          <w:szCs w:val="24"/>
        </w:rPr>
      </w:pPr>
    </w:p>
    <w:p w14:paraId="0C0F9CC3" w14:textId="77777777" w:rsidR="00155E7E" w:rsidRDefault="00155E7E" w:rsidP="00155E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To transfer between saving and primary account</w:t>
      </w:r>
    </w:p>
    <w:p w14:paraId="77F51AA9" w14:textId="07A9FB50" w:rsidR="00155E7E" w:rsidRDefault="00155E7E" w:rsidP="00155E7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220F81" wp14:editId="038122E7">
            <wp:extent cx="5731510" cy="3020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D859" w14:textId="77777777" w:rsidR="00155E7E" w:rsidRDefault="00155E7E" w:rsidP="00155E7E">
      <w:pPr>
        <w:rPr>
          <w:b/>
          <w:bCs/>
          <w:sz w:val="24"/>
          <w:szCs w:val="24"/>
        </w:rPr>
      </w:pPr>
    </w:p>
    <w:p w14:paraId="16DCC46A" w14:textId="7E42C787" w:rsidR="00155E7E" w:rsidRDefault="00155E7E" w:rsidP="00155E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transfer to other’s person account</w:t>
      </w:r>
    </w:p>
    <w:p w14:paraId="62ED86EC" w14:textId="7F2490EF" w:rsidR="00155E7E" w:rsidRDefault="00155E7E" w:rsidP="00155E7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C62287" wp14:editId="53D15E83">
            <wp:extent cx="5731510" cy="3025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28BF" w14:textId="63971DA4" w:rsidR="00155E7E" w:rsidRDefault="00155E7E" w:rsidP="00155E7E">
      <w:pPr>
        <w:rPr>
          <w:b/>
          <w:bCs/>
          <w:sz w:val="24"/>
          <w:szCs w:val="24"/>
        </w:rPr>
      </w:pPr>
    </w:p>
    <w:p w14:paraId="3758FA3D" w14:textId="6B84D1F2" w:rsidR="00155E7E" w:rsidRDefault="00155E7E" w:rsidP="00155E7E">
      <w:pPr>
        <w:rPr>
          <w:b/>
          <w:bCs/>
          <w:sz w:val="24"/>
          <w:szCs w:val="24"/>
        </w:rPr>
      </w:pPr>
    </w:p>
    <w:p w14:paraId="61771E4F" w14:textId="5DA34180" w:rsidR="00155E7E" w:rsidRDefault="00155E7E" w:rsidP="00155E7E">
      <w:pPr>
        <w:rPr>
          <w:b/>
          <w:bCs/>
          <w:sz w:val="24"/>
          <w:szCs w:val="24"/>
        </w:rPr>
      </w:pPr>
    </w:p>
    <w:p w14:paraId="5B14A3D7" w14:textId="41DE4EDD" w:rsidR="00155E7E" w:rsidRDefault="00155E7E" w:rsidP="00155E7E">
      <w:pPr>
        <w:rPr>
          <w:b/>
          <w:bCs/>
          <w:sz w:val="24"/>
          <w:szCs w:val="24"/>
        </w:rPr>
      </w:pPr>
    </w:p>
    <w:p w14:paraId="0884535F" w14:textId="577F2A3E" w:rsidR="00155E7E" w:rsidRDefault="00155E7E" w:rsidP="00155E7E">
      <w:pPr>
        <w:rPr>
          <w:b/>
          <w:bCs/>
          <w:sz w:val="24"/>
          <w:szCs w:val="24"/>
        </w:rPr>
      </w:pPr>
    </w:p>
    <w:p w14:paraId="44847858" w14:textId="020F7F5F" w:rsidR="00155E7E" w:rsidRDefault="00155E7E" w:rsidP="00155E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Check book request</w:t>
      </w:r>
    </w:p>
    <w:p w14:paraId="279621FA" w14:textId="57D8EAD5" w:rsidR="00155E7E" w:rsidRDefault="00155E7E" w:rsidP="00155E7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5C5B8" wp14:editId="7D52A809">
            <wp:extent cx="5731510" cy="3037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C5A8" w14:textId="77777777" w:rsidR="00155E7E" w:rsidRDefault="00155E7E" w:rsidP="00155E7E">
      <w:pPr>
        <w:rPr>
          <w:b/>
          <w:bCs/>
          <w:sz w:val="24"/>
          <w:szCs w:val="24"/>
        </w:rPr>
      </w:pPr>
    </w:p>
    <w:p w14:paraId="66ADC026" w14:textId="2634D30F" w:rsidR="00155E7E" w:rsidRDefault="00155E7E" w:rsidP="00155E7E">
      <w:pPr>
        <w:rPr>
          <w:b/>
          <w:bCs/>
          <w:sz w:val="24"/>
          <w:szCs w:val="24"/>
        </w:rPr>
      </w:pPr>
    </w:p>
    <w:p w14:paraId="5391B712" w14:textId="6D3BD260" w:rsidR="002D0284" w:rsidRDefault="002D0284" w:rsidP="00155E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Page</w:t>
      </w:r>
    </w:p>
    <w:p w14:paraId="780570DE" w14:textId="470542C6" w:rsidR="00155E7E" w:rsidRDefault="00155E7E" w:rsidP="00155E7E">
      <w:pPr>
        <w:rPr>
          <w:b/>
          <w:bCs/>
          <w:sz w:val="24"/>
          <w:szCs w:val="24"/>
        </w:rPr>
      </w:pPr>
    </w:p>
    <w:p w14:paraId="2FDF83D1" w14:textId="2CD0B342" w:rsidR="002D0284" w:rsidRDefault="002D0284" w:rsidP="00155E7E">
      <w:pPr>
        <w:rPr>
          <w:b/>
          <w:bCs/>
          <w:sz w:val="24"/>
          <w:szCs w:val="24"/>
        </w:rPr>
      </w:pPr>
    </w:p>
    <w:p w14:paraId="5D79A5A5" w14:textId="1ED48D66" w:rsidR="002D0284" w:rsidRDefault="002D0284" w:rsidP="00155E7E">
      <w:pPr>
        <w:rPr>
          <w:b/>
          <w:bCs/>
          <w:sz w:val="24"/>
          <w:szCs w:val="24"/>
        </w:rPr>
      </w:pPr>
    </w:p>
    <w:p w14:paraId="5B414F74" w14:textId="73920754" w:rsidR="002D0284" w:rsidRDefault="002D0284" w:rsidP="00155E7E">
      <w:pPr>
        <w:rPr>
          <w:b/>
          <w:bCs/>
          <w:sz w:val="24"/>
          <w:szCs w:val="24"/>
        </w:rPr>
      </w:pPr>
    </w:p>
    <w:p w14:paraId="44301AD3" w14:textId="0481ED7E" w:rsidR="002D0284" w:rsidRDefault="002D0284" w:rsidP="00155E7E">
      <w:pPr>
        <w:rPr>
          <w:b/>
          <w:bCs/>
          <w:sz w:val="24"/>
          <w:szCs w:val="24"/>
        </w:rPr>
      </w:pPr>
    </w:p>
    <w:p w14:paraId="0780B047" w14:textId="6EF73B6D" w:rsidR="002D0284" w:rsidRDefault="002D0284" w:rsidP="00155E7E">
      <w:pPr>
        <w:rPr>
          <w:b/>
          <w:bCs/>
          <w:sz w:val="24"/>
          <w:szCs w:val="24"/>
        </w:rPr>
      </w:pPr>
    </w:p>
    <w:p w14:paraId="1DAFC82D" w14:textId="7B9F1852" w:rsidR="002D0284" w:rsidRDefault="002D0284" w:rsidP="00155E7E">
      <w:pPr>
        <w:rPr>
          <w:b/>
          <w:bCs/>
          <w:sz w:val="24"/>
          <w:szCs w:val="24"/>
        </w:rPr>
      </w:pPr>
    </w:p>
    <w:p w14:paraId="217507EA" w14:textId="21BD54E1" w:rsidR="002D0284" w:rsidRDefault="002D0284" w:rsidP="00155E7E">
      <w:pPr>
        <w:rPr>
          <w:b/>
          <w:bCs/>
          <w:sz w:val="24"/>
          <w:szCs w:val="24"/>
        </w:rPr>
      </w:pPr>
    </w:p>
    <w:p w14:paraId="776E1067" w14:textId="5478495C" w:rsidR="002D0284" w:rsidRDefault="002D0284" w:rsidP="00155E7E">
      <w:pPr>
        <w:rPr>
          <w:b/>
          <w:bCs/>
          <w:sz w:val="24"/>
          <w:szCs w:val="24"/>
        </w:rPr>
      </w:pPr>
    </w:p>
    <w:p w14:paraId="25A337B3" w14:textId="019C8960" w:rsidR="002D0284" w:rsidRDefault="002D0284" w:rsidP="00155E7E">
      <w:pPr>
        <w:rPr>
          <w:b/>
          <w:bCs/>
          <w:sz w:val="24"/>
          <w:szCs w:val="24"/>
        </w:rPr>
      </w:pPr>
    </w:p>
    <w:p w14:paraId="6D4ED5F4" w14:textId="0472E6AF" w:rsidR="002D0284" w:rsidRDefault="002D0284" w:rsidP="00155E7E">
      <w:pPr>
        <w:rPr>
          <w:b/>
          <w:bCs/>
          <w:sz w:val="24"/>
          <w:szCs w:val="24"/>
        </w:rPr>
      </w:pPr>
    </w:p>
    <w:p w14:paraId="47087BF3" w14:textId="2B87F1D8" w:rsidR="002D0284" w:rsidRDefault="002D0284" w:rsidP="00155E7E">
      <w:pPr>
        <w:rPr>
          <w:b/>
          <w:bCs/>
          <w:sz w:val="24"/>
          <w:szCs w:val="24"/>
        </w:rPr>
      </w:pPr>
    </w:p>
    <w:p w14:paraId="1955B9C6" w14:textId="08C48D4A" w:rsidR="002D0284" w:rsidRDefault="002D0284" w:rsidP="00155E7E">
      <w:pPr>
        <w:rPr>
          <w:b/>
          <w:bCs/>
          <w:sz w:val="24"/>
          <w:szCs w:val="24"/>
        </w:rPr>
      </w:pPr>
    </w:p>
    <w:p w14:paraId="776D17BC" w14:textId="2F348EEB" w:rsidR="002D0284" w:rsidRDefault="002D0284" w:rsidP="00155E7E">
      <w:pPr>
        <w:rPr>
          <w:b/>
          <w:bCs/>
          <w:sz w:val="24"/>
          <w:szCs w:val="24"/>
        </w:rPr>
      </w:pPr>
    </w:p>
    <w:p w14:paraId="0E5B9E86" w14:textId="6BDD234A" w:rsidR="002D0284" w:rsidRDefault="002D0284" w:rsidP="00155E7E">
      <w:pPr>
        <w:rPr>
          <w:b/>
          <w:bCs/>
          <w:sz w:val="24"/>
          <w:szCs w:val="24"/>
        </w:rPr>
      </w:pPr>
    </w:p>
    <w:p w14:paraId="1D9FB8F5" w14:textId="13875836" w:rsidR="002D0284" w:rsidRDefault="002D0284" w:rsidP="00155E7E">
      <w:pPr>
        <w:rPr>
          <w:b/>
          <w:bCs/>
          <w:sz w:val="24"/>
          <w:szCs w:val="24"/>
        </w:rPr>
      </w:pPr>
    </w:p>
    <w:p w14:paraId="73A582BD" w14:textId="77777777" w:rsidR="002D0284" w:rsidRDefault="002D0284" w:rsidP="002D0284">
      <w:pPr>
        <w:jc w:val="center"/>
        <w:rPr>
          <w:b/>
          <w:bCs/>
          <w:sz w:val="28"/>
          <w:szCs w:val="28"/>
        </w:rPr>
      </w:pPr>
      <w:r w:rsidRPr="00255AB1">
        <w:rPr>
          <w:b/>
          <w:bCs/>
          <w:sz w:val="28"/>
          <w:szCs w:val="28"/>
        </w:rPr>
        <w:t>ICIN Bank Tables</w:t>
      </w:r>
    </w:p>
    <w:p w14:paraId="2F957ACE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Primary account</w:t>
      </w:r>
    </w:p>
    <w:p w14:paraId="14950B47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5612C8" wp14:editId="3D1B84F5">
            <wp:extent cx="4876800" cy="251134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2470" cy="25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5F7C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Primary transaction</w:t>
      </w:r>
    </w:p>
    <w:p w14:paraId="5201F6D5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C8800C" wp14:editId="1DE52C6B">
            <wp:extent cx="4895850" cy="22385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1154" cy="22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1A9A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Recipient</w:t>
      </w:r>
    </w:p>
    <w:p w14:paraId="7E745BE2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5D976" wp14:editId="3BD486D8">
            <wp:extent cx="4912722" cy="2362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885" cy="236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FA6A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book request</w:t>
      </w:r>
    </w:p>
    <w:p w14:paraId="0794A488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45D36D" wp14:editId="08CCD6F7">
            <wp:extent cx="4857750" cy="2386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0907" cy="238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97B9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Role</w:t>
      </w:r>
    </w:p>
    <w:p w14:paraId="69617563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5F7774" wp14:editId="2A76800C">
            <wp:extent cx="4638675" cy="21569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816" cy="21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476E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Saving account</w:t>
      </w:r>
    </w:p>
    <w:p w14:paraId="0F7E3974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1B1D36" wp14:editId="6E3C53B7">
            <wp:extent cx="5731510" cy="24339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DF98" w14:textId="77777777" w:rsidR="002D0284" w:rsidRDefault="002D0284" w:rsidP="002D0284">
      <w:pPr>
        <w:rPr>
          <w:b/>
          <w:bCs/>
          <w:sz w:val="24"/>
          <w:szCs w:val="24"/>
        </w:rPr>
      </w:pPr>
    </w:p>
    <w:p w14:paraId="5084BCDC" w14:textId="77777777" w:rsidR="002D0284" w:rsidRDefault="002D0284" w:rsidP="002D0284">
      <w:pPr>
        <w:rPr>
          <w:b/>
          <w:bCs/>
          <w:sz w:val="24"/>
          <w:szCs w:val="24"/>
        </w:rPr>
      </w:pPr>
    </w:p>
    <w:p w14:paraId="0F4E1A78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Saving transaction</w:t>
      </w:r>
    </w:p>
    <w:p w14:paraId="425A1934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648F0A" wp14:editId="7BD03A56">
            <wp:extent cx="5095875" cy="23288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0258" cy="23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AECB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</w:t>
      </w:r>
    </w:p>
    <w:p w14:paraId="448F5F7D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5AEEEC" wp14:editId="018CD357">
            <wp:extent cx="5731510" cy="2388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0BA9" w14:textId="77777777" w:rsidR="002D0284" w:rsidRDefault="002D0284" w:rsidP="002D0284">
      <w:pPr>
        <w:rPr>
          <w:b/>
          <w:bCs/>
          <w:sz w:val="24"/>
          <w:szCs w:val="24"/>
        </w:rPr>
      </w:pPr>
    </w:p>
    <w:p w14:paraId="327F36A6" w14:textId="77777777" w:rsidR="002D0284" w:rsidRDefault="002D0284" w:rsidP="002D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role</w:t>
      </w:r>
    </w:p>
    <w:p w14:paraId="5560597E" w14:textId="77777777" w:rsidR="002D0284" w:rsidRPr="00255AB1" w:rsidRDefault="002D0284" w:rsidP="002D028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9470F9" wp14:editId="63BEB50E">
            <wp:extent cx="4476750" cy="2684383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1171" cy="26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D4DA" w14:textId="77777777" w:rsidR="002D0284" w:rsidRDefault="002D0284" w:rsidP="00155E7E">
      <w:pPr>
        <w:rPr>
          <w:b/>
          <w:bCs/>
          <w:sz w:val="24"/>
          <w:szCs w:val="24"/>
        </w:rPr>
      </w:pPr>
    </w:p>
    <w:p w14:paraId="2A7350A6" w14:textId="24E9BC22" w:rsidR="00155E7E" w:rsidRDefault="00155E7E" w:rsidP="00155E7E">
      <w:pPr>
        <w:rPr>
          <w:b/>
          <w:bCs/>
          <w:sz w:val="24"/>
          <w:szCs w:val="24"/>
        </w:rPr>
      </w:pPr>
    </w:p>
    <w:p w14:paraId="246B8068" w14:textId="77777777" w:rsidR="00155E7E" w:rsidRDefault="00155E7E" w:rsidP="00155E7E">
      <w:pPr>
        <w:rPr>
          <w:b/>
          <w:bCs/>
          <w:sz w:val="24"/>
          <w:szCs w:val="24"/>
        </w:rPr>
      </w:pPr>
    </w:p>
    <w:p w14:paraId="4C1FE8B1" w14:textId="77777777" w:rsidR="00155E7E" w:rsidRDefault="00155E7E" w:rsidP="00155E7E">
      <w:pPr>
        <w:rPr>
          <w:b/>
          <w:bCs/>
          <w:sz w:val="24"/>
          <w:szCs w:val="24"/>
        </w:rPr>
      </w:pPr>
    </w:p>
    <w:p w14:paraId="59E48184" w14:textId="21500BAE" w:rsidR="00155E7E" w:rsidRPr="00155E7E" w:rsidRDefault="00155E7E" w:rsidP="00155E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sectPr w:rsidR="00155E7E" w:rsidRPr="0015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7E"/>
    <w:rsid w:val="00155E7E"/>
    <w:rsid w:val="002D0284"/>
    <w:rsid w:val="005A7F01"/>
    <w:rsid w:val="00B83BCD"/>
    <w:rsid w:val="00C81529"/>
    <w:rsid w:val="00E6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915C"/>
  <w15:chartTrackingRefBased/>
  <w15:docId w15:val="{75A50CB5-9CB7-4349-B9CE-A7F6CD88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2</cp:revision>
  <dcterms:created xsi:type="dcterms:W3CDTF">2021-05-13T12:22:00Z</dcterms:created>
  <dcterms:modified xsi:type="dcterms:W3CDTF">2021-05-13T13:01:00Z</dcterms:modified>
</cp:coreProperties>
</file>