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cv2.IMREAD_GRAYSCALE)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blurred = cv2.GaussianBlur(image,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edges = cv2.Canny(blurred, threshold1=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threshold2=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plt.imshow(image,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plt.imshow(edges,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'Canny Edge Detection'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