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8F81" w14:textId="7012B73D" w:rsidR="00472400" w:rsidRDefault="00472400" w:rsidP="0053065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IT Basics Assignment -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3</w:t>
      </w:r>
    </w:p>
    <w:p w14:paraId="190C7FE5" w14:textId="77777777" w:rsidR="00472400" w:rsidRDefault="00472400" w:rsidP="005306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D05CC52" w14:textId="77777777" w:rsidR="00B05A0F" w:rsidRDefault="0053065F" w:rsidP="00B05A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What is Private and Public IP?</w:t>
      </w:r>
    </w:p>
    <w:p w14:paraId="390863D4" w14:textId="60782A90" w:rsidR="00A303B8" w:rsidRPr="00B05A0F" w:rsidRDefault="0053065F" w:rsidP="00B05A0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05A0F">
        <w:rPr>
          <w:rFonts w:ascii="Times New Roman" w:hAnsi="Times New Roman" w:cs="Times New Roman"/>
          <w:sz w:val="32"/>
          <w:szCs w:val="32"/>
          <w:lang w:val="en-US"/>
        </w:rPr>
        <w:t xml:space="preserve">A Private IP is used within a private network to connect securely to other devices with in that same network. </w:t>
      </w:r>
      <w:r w:rsidR="00A303B8" w:rsidRPr="00B05A0F">
        <w:rPr>
          <w:rFonts w:ascii="Times New Roman" w:hAnsi="Times New Roman" w:cs="Times New Roman"/>
          <w:sz w:val="32"/>
          <w:szCs w:val="32"/>
          <w:lang w:val="en-US"/>
        </w:rPr>
        <w:t>each device with in the same network has a unique private IP address.</w:t>
      </w:r>
    </w:p>
    <w:p w14:paraId="27D07F99" w14:textId="77777777" w:rsidR="00A303B8" w:rsidRDefault="00A303B8" w:rsidP="00A30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1C8962B" w14:textId="25A94C8A" w:rsidR="00A303B8" w:rsidRDefault="00A303B8" w:rsidP="00A30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Public IP is used to identify the system in the wider network and it is provided by the internet service providers. and it is not constant every time it changes.</w:t>
      </w:r>
    </w:p>
    <w:p w14:paraId="3854CF80" w14:textId="77777777" w:rsidR="00A303B8" w:rsidRPr="00A303B8" w:rsidRDefault="00A303B8" w:rsidP="00A30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0CA42A" w14:textId="77777777" w:rsidR="00B05A0F" w:rsidRDefault="0053065F" w:rsidP="00B05A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A303B8">
        <w:rPr>
          <w:rFonts w:ascii="Times New Roman" w:hAnsi="Times New Roman" w:cs="Times New Roman"/>
          <w:sz w:val="32"/>
          <w:szCs w:val="32"/>
          <w:lang w:val="en-US"/>
        </w:rPr>
        <w:t>hat is URL?</w:t>
      </w:r>
    </w:p>
    <w:p w14:paraId="343DD7EC" w14:textId="7D029EA5" w:rsidR="00A303B8" w:rsidRPr="00B05A0F" w:rsidRDefault="00E95F2D" w:rsidP="00B05A0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05A0F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B05A0F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B05A0F">
        <w:rPr>
          <w:rFonts w:ascii="Times New Roman" w:hAnsi="Times New Roman" w:cs="Times New Roman"/>
          <w:sz w:val="32"/>
          <w:szCs w:val="32"/>
          <w:lang w:val="en-US"/>
        </w:rPr>
        <w:t xml:space="preserve"> URL is a reference to a resource on the Internet for a particular website.</w:t>
      </w:r>
    </w:p>
    <w:p w14:paraId="3A83DFA8" w14:textId="77777777" w:rsidR="00E95F2D" w:rsidRDefault="00E95F2D" w:rsidP="00A30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AB36590" w14:textId="77777777" w:rsidR="00B05A0F" w:rsidRDefault="0053065F" w:rsidP="00B05A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E95F2D">
        <w:rPr>
          <w:rFonts w:ascii="Times New Roman" w:hAnsi="Times New Roman" w:cs="Times New Roman"/>
          <w:sz w:val="32"/>
          <w:szCs w:val="32"/>
          <w:lang w:val="en-US"/>
        </w:rPr>
        <w:t>hat is protocol?</w:t>
      </w:r>
    </w:p>
    <w:p w14:paraId="55C82962" w14:textId="2615BAFE" w:rsidR="00E95F2D" w:rsidRPr="00B05A0F" w:rsidRDefault="00E95F2D" w:rsidP="00B05A0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05A0F">
        <w:rPr>
          <w:rFonts w:ascii="Times New Roman" w:hAnsi="Times New Roman" w:cs="Times New Roman"/>
          <w:sz w:val="32"/>
          <w:szCs w:val="32"/>
          <w:lang w:val="en-US"/>
        </w:rPr>
        <w:t>A protocol is set of rules or procedures for transmitting the data between computers.</w:t>
      </w:r>
    </w:p>
    <w:p w14:paraId="5522A553" w14:textId="77777777" w:rsidR="00E95F2D" w:rsidRDefault="00E95F2D" w:rsidP="00E95F2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66EBDF0" w14:textId="77777777" w:rsidR="00B05A0F" w:rsidRDefault="0053065F" w:rsidP="00B05A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E95F2D">
        <w:rPr>
          <w:rFonts w:ascii="Times New Roman" w:hAnsi="Times New Roman" w:cs="Times New Roman"/>
          <w:sz w:val="32"/>
          <w:szCs w:val="32"/>
          <w:lang w:val="en-US"/>
        </w:rPr>
        <w:t>hat is High Availability?</w:t>
      </w:r>
    </w:p>
    <w:p w14:paraId="0D13605B" w14:textId="0C0712F3" w:rsidR="00E95F2D" w:rsidRPr="00B05A0F" w:rsidRDefault="00256410" w:rsidP="00B05A0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05A0F">
        <w:rPr>
          <w:rFonts w:ascii="Times New Roman" w:hAnsi="Times New Roman" w:cs="Times New Roman"/>
          <w:sz w:val="32"/>
          <w:szCs w:val="32"/>
          <w:lang w:val="en-US"/>
        </w:rPr>
        <w:t>High Availability infrastructure is configured to deliver quality performance and handle the different loads with zero down time.</w:t>
      </w:r>
    </w:p>
    <w:p w14:paraId="798087D4" w14:textId="77777777" w:rsidR="00256410" w:rsidRDefault="00256410" w:rsidP="00E95F2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BE8CFF" w14:textId="77777777" w:rsidR="00B05A0F" w:rsidRDefault="0053065F" w:rsidP="00B05A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256410">
        <w:rPr>
          <w:rFonts w:ascii="Times New Roman" w:hAnsi="Times New Roman" w:cs="Times New Roman"/>
          <w:sz w:val="32"/>
          <w:szCs w:val="32"/>
          <w:lang w:val="en-US"/>
        </w:rPr>
        <w:t>hat are the types of High Availability?</w:t>
      </w:r>
    </w:p>
    <w:p w14:paraId="4D488CA8" w14:textId="23BEBF53" w:rsidR="00807F1D" w:rsidRPr="00B05A0F" w:rsidRDefault="00807F1D" w:rsidP="00B05A0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05A0F">
        <w:rPr>
          <w:rFonts w:ascii="Times New Roman" w:hAnsi="Times New Roman" w:cs="Times New Roman"/>
          <w:sz w:val="32"/>
          <w:szCs w:val="32"/>
          <w:lang w:val="en-US"/>
        </w:rPr>
        <w:t xml:space="preserve">The types of high availability are </w:t>
      </w:r>
    </w:p>
    <w:p w14:paraId="16D2851B" w14:textId="09223631" w:rsidR="00807F1D" w:rsidRDefault="00807F1D" w:rsidP="00807F1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Active - Passive High Availability</w:t>
      </w:r>
    </w:p>
    <w:p w14:paraId="58EFE5B9" w14:textId="77777777" w:rsidR="00807F1D" w:rsidRDefault="00807F1D" w:rsidP="00807F1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Active – Active High Availability</w:t>
      </w:r>
    </w:p>
    <w:p w14:paraId="0085ABE7" w14:textId="1E630CD4" w:rsidR="00807F1D" w:rsidRPr="00807F1D" w:rsidRDefault="00807F1D" w:rsidP="00807F1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AE3AF64" w14:textId="4255AEB9" w:rsidR="0053065F" w:rsidRDefault="00807F1D" w:rsidP="005306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the types of High Availability?</w:t>
      </w:r>
    </w:p>
    <w:p w14:paraId="6009C95D" w14:textId="77777777" w:rsidR="000A1E20" w:rsidRPr="00ED7B3E" w:rsidRDefault="00AB6534" w:rsidP="000A1E20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D7B3E">
        <w:rPr>
          <w:rFonts w:ascii="Times New Roman" w:hAnsi="Times New Roman" w:cs="Times New Roman"/>
          <w:sz w:val="32"/>
          <w:szCs w:val="32"/>
          <w:u w:val="single"/>
          <w:lang w:val="en-US"/>
        </w:rPr>
        <w:t>Active-Passive High</w:t>
      </w:r>
      <w:r w:rsidR="00B05A0F" w:rsidRPr="00ED7B3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Availability</w:t>
      </w:r>
      <w:r w:rsidR="000A1E20" w:rsidRPr="00ED7B3E">
        <w:rPr>
          <w:rFonts w:ascii="Times New Roman" w:hAnsi="Times New Roman" w:cs="Times New Roman"/>
          <w:sz w:val="32"/>
          <w:szCs w:val="32"/>
          <w:u w:val="single"/>
          <w:lang w:val="en-US"/>
        </w:rPr>
        <w:t>: -</w:t>
      </w:r>
    </w:p>
    <w:p w14:paraId="4E7EC227" w14:textId="1D3E7DC4" w:rsidR="000A1E20" w:rsidRDefault="00EF560F" w:rsidP="000A1E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A1E20" w:rsidRPr="000A1E20">
        <w:rPr>
          <w:rFonts w:ascii="Times New Roman" w:hAnsi="Times New Roman" w:cs="Times New Roman"/>
          <w:sz w:val="32"/>
          <w:szCs w:val="32"/>
        </w:rPr>
        <w:t xml:space="preserve">n active-passive cluster also consists of at least two nodes. However, as the name "active-passive" implies, not all nodes are going to be active. In the case of two nodes, for example, if the </w:t>
      </w:r>
      <w:r w:rsidR="000A1E20" w:rsidRPr="000A1E20">
        <w:rPr>
          <w:rFonts w:ascii="Times New Roman" w:hAnsi="Times New Roman" w:cs="Times New Roman"/>
          <w:sz w:val="32"/>
          <w:szCs w:val="32"/>
        </w:rPr>
        <w:lastRenderedPageBreak/>
        <w:t>first node is already active, the second node must be passive or on standby.</w:t>
      </w:r>
    </w:p>
    <w:p w14:paraId="3D0D0F33" w14:textId="6FEB4435" w:rsidR="000A1E20" w:rsidRDefault="000A1E20" w:rsidP="000A1E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1E20">
        <w:rPr>
          <w:rFonts w:ascii="Times New Roman" w:hAnsi="Times New Roman" w:cs="Times New Roman"/>
          <w:sz w:val="32"/>
          <w:szCs w:val="32"/>
        </w:rPr>
        <w:t>The passive (failover) server serves as a backup that's ready to take over as soon as the active (primary) server gets disconnected or is unable to serve, an active-passive failover for when a node fails.</w:t>
      </w:r>
    </w:p>
    <w:p w14:paraId="2FA490A1" w14:textId="6AFCD8B6" w:rsidR="000A1E20" w:rsidRPr="000A1E20" w:rsidRDefault="000A1E20" w:rsidP="000A1E2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A1E20">
        <w:rPr>
          <w:rFonts w:ascii="Times New Roman" w:hAnsi="Times New Roman" w:cs="Times New Roman"/>
          <w:sz w:val="32"/>
          <w:szCs w:val="32"/>
          <w:shd w:val="clear" w:color="auto" w:fill="FFFFFF"/>
        </w:rPr>
        <w:t>When clients connect to a two-node cluster in active-passive configuration, they only connect to one server. In other words, all clients will connect to</w:t>
      </w:r>
      <w:r w:rsidRPr="000A1E2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</w:t>
      </w:r>
      <w:r w:rsidRPr="000A1E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the same server</w:t>
      </w:r>
      <w:r w:rsidRPr="000A1E20">
        <w:rPr>
          <w:rFonts w:ascii="Times New Roman" w:hAnsi="Times New Roman" w:cs="Times New Roman"/>
          <w:sz w:val="32"/>
          <w:szCs w:val="32"/>
          <w:shd w:val="clear" w:color="auto" w:fill="FFFFFF"/>
        </w:rPr>
        <w:t>. Like in the active-active configuration, it's important that the two servers have exactly the same settings</w:t>
      </w:r>
    </w:p>
    <w:p w14:paraId="5810DAC2" w14:textId="77777777" w:rsidR="000A1E20" w:rsidRPr="000A1E20" w:rsidRDefault="000A1E20" w:rsidP="00807F1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41CCF76" w14:textId="447A9FEF" w:rsidR="00B05A0F" w:rsidRPr="00ED7B3E" w:rsidRDefault="00B05A0F" w:rsidP="00807F1D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D7B3E">
        <w:rPr>
          <w:rFonts w:ascii="Times New Roman" w:hAnsi="Times New Roman" w:cs="Times New Roman"/>
          <w:sz w:val="32"/>
          <w:szCs w:val="32"/>
          <w:u w:val="single"/>
          <w:lang w:val="en-US"/>
        </w:rPr>
        <w:t>Active-Active High Availability</w:t>
      </w:r>
      <w:r w:rsidR="000A1E20" w:rsidRPr="00ED7B3E">
        <w:rPr>
          <w:rFonts w:ascii="Times New Roman" w:hAnsi="Times New Roman" w:cs="Times New Roman"/>
          <w:sz w:val="32"/>
          <w:szCs w:val="32"/>
          <w:u w:val="single"/>
          <w:lang w:val="en-US"/>
        </w:rPr>
        <w:t>: -</w:t>
      </w:r>
    </w:p>
    <w:p w14:paraId="38C3B6C4" w14:textId="1022A34D" w:rsidR="00ED7B3E" w:rsidRDefault="000A1E20" w:rsidP="000A1E20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A1E2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An active-active </w:t>
      </w:r>
      <w:r w:rsidR="00203909">
        <w:rPr>
          <w:rFonts w:ascii="Times New Roman" w:hAnsi="Times New Roman" w:cs="Times New Roman"/>
          <w:sz w:val="32"/>
          <w:szCs w:val="32"/>
          <w:shd w:val="clear" w:color="auto" w:fill="FFFFFF"/>
        </w:rPr>
        <w:t>High Availability</w:t>
      </w:r>
      <w:r w:rsidRPr="000A1E2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typically made up of at least two nodes, both actively running the same kind of service simultaneously. The main purpose of an active-active cluster is to achieve load balancing. </w:t>
      </w:r>
    </w:p>
    <w:p w14:paraId="277C0BCD" w14:textId="5CDD81A6" w:rsidR="00ED7B3E" w:rsidRDefault="000A1E20" w:rsidP="000A1E20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A1E2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Load balancing distributes workloads across all nodes in order to prevent any single node from getting overloaded. </w:t>
      </w:r>
    </w:p>
    <w:p w14:paraId="3D4C0F26" w14:textId="073D75E3" w:rsidR="000A1E20" w:rsidRDefault="000A1E20" w:rsidP="00ED7B3E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A1E20">
        <w:rPr>
          <w:rFonts w:ascii="Times New Roman" w:hAnsi="Times New Roman" w:cs="Times New Roman"/>
          <w:sz w:val="32"/>
          <w:szCs w:val="32"/>
          <w:shd w:val="clear" w:color="auto" w:fill="FFFFFF"/>
        </w:rPr>
        <w:t>Because there are more nodes available to serve, there will also be a marked improvement in throughput and response times.</w:t>
      </w:r>
    </w:p>
    <w:p w14:paraId="5BE02994" w14:textId="77777777" w:rsidR="00ED7B3E" w:rsidRPr="00ED7B3E" w:rsidRDefault="00ED7B3E" w:rsidP="00ED7B3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4C241AD" w14:textId="53CE531F" w:rsidR="0053065F" w:rsidRDefault="0053065F" w:rsidP="005306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ED7B3E">
        <w:rPr>
          <w:rFonts w:ascii="Times New Roman" w:hAnsi="Times New Roman" w:cs="Times New Roman"/>
          <w:sz w:val="32"/>
          <w:szCs w:val="32"/>
          <w:lang w:val="en-US"/>
        </w:rPr>
        <w:t>hat is Domain Name?</w:t>
      </w:r>
    </w:p>
    <w:p w14:paraId="00625301" w14:textId="1DC7B22B" w:rsidR="00ED7B3E" w:rsidRDefault="00ED7B3E" w:rsidP="00ED7B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D7B3E">
        <w:rPr>
          <w:rFonts w:ascii="Times New Roman" w:hAnsi="Times New Roman" w:cs="Times New Roman"/>
          <w:sz w:val="32"/>
          <w:szCs w:val="32"/>
        </w:rPr>
        <w:t>A domain name is a string of text that maps to a numeric </w:t>
      </w:r>
      <w:hyperlink r:id="rId5" w:history="1">
        <w:r w:rsidRPr="00ED7B3E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IP address</w:t>
        </w:r>
      </w:hyperlink>
      <w:r w:rsidRPr="00ED7B3E">
        <w:rPr>
          <w:rFonts w:ascii="Times New Roman" w:hAnsi="Times New Roman" w:cs="Times New Roman"/>
          <w:sz w:val="32"/>
          <w:szCs w:val="32"/>
        </w:rPr>
        <w:t>, used to access a website from client software.</w:t>
      </w:r>
    </w:p>
    <w:p w14:paraId="110AE49B" w14:textId="77777777" w:rsidR="00ED7B3E" w:rsidRPr="00ED7B3E" w:rsidRDefault="00ED7B3E" w:rsidP="00ED7B3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CB39D2A" w14:textId="37D62486" w:rsidR="0053065F" w:rsidRDefault="0053065F" w:rsidP="005306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ED7B3E">
        <w:rPr>
          <w:rFonts w:ascii="Times New Roman" w:hAnsi="Times New Roman" w:cs="Times New Roman"/>
          <w:sz w:val="32"/>
          <w:szCs w:val="32"/>
          <w:lang w:val="en-US"/>
        </w:rPr>
        <w:t>hat is Load Balancer?</w:t>
      </w:r>
    </w:p>
    <w:p w14:paraId="22579970" w14:textId="77777777" w:rsidR="00BE1B96" w:rsidRDefault="00ED7B3E" w:rsidP="00ED7B3E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7B3E">
        <w:rPr>
          <w:rFonts w:ascii="Times New Roman" w:hAnsi="Times New Roman" w:cs="Times New Roman"/>
          <w:sz w:val="32"/>
          <w:szCs w:val="32"/>
          <w:shd w:val="clear" w:color="auto" w:fill="FFFFFF"/>
        </w:rPr>
        <w:t>A </w:t>
      </w:r>
      <w:hyperlink r:id="rId6" w:history="1">
        <w:r w:rsidRPr="00ED7B3E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load balancer</w:t>
        </w:r>
      </w:hyperlink>
      <w:r w:rsidRPr="00ED7B3E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is fixed</w:t>
      </w:r>
      <w:r w:rsidRPr="00ED7B3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 front of </w:t>
      </w:r>
      <w:r w:rsidR="00BE1B96">
        <w:rPr>
          <w:rFonts w:ascii="Times New Roman" w:hAnsi="Times New Roman" w:cs="Times New Roman"/>
          <w:sz w:val="32"/>
          <w:szCs w:val="32"/>
          <w:shd w:val="clear" w:color="auto" w:fill="FFFFFF"/>
        </w:rPr>
        <w:t>the</w:t>
      </w:r>
      <w:r w:rsidRPr="00ED7B3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servers and routing client requests across all servers capable of fulfilling those requests in a manner that maximizes speed and capacity utilization and ensures that no one server is overworked, which could degrade performance. </w:t>
      </w:r>
    </w:p>
    <w:p w14:paraId="2D43FF39" w14:textId="15A61E94" w:rsidR="00ED7B3E" w:rsidRDefault="00ED7B3E" w:rsidP="00ED7B3E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7B3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If a single server goes down, the load balancer redirects traffic to the remaining online servers. When a new server is added to </w:t>
      </w:r>
      <w:r w:rsidRPr="00ED7B3E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the server group, the load balancer automatically starts to send requests to it.</w:t>
      </w:r>
    </w:p>
    <w:p w14:paraId="20EFD2C8" w14:textId="77777777" w:rsidR="00BE1B96" w:rsidRPr="00ED7B3E" w:rsidRDefault="00BE1B96" w:rsidP="00ED7B3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52AC156" w14:textId="726DD595" w:rsidR="0053065F" w:rsidRDefault="0053065F" w:rsidP="005306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BE1B96">
        <w:rPr>
          <w:rFonts w:ascii="Times New Roman" w:hAnsi="Times New Roman" w:cs="Times New Roman"/>
          <w:sz w:val="32"/>
          <w:szCs w:val="32"/>
          <w:lang w:val="en-US"/>
        </w:rPr>
        <w:t>hat is scalability?</w:t>
      </w:r>
    </w:p>
    <w:p w14:paraId="3C5B8E9A" w14:textId="77777777" w:rsidR="00BE1B96" w:rsidRPr="00BE1B96" w:rsidRDefault="00BE1B96" w:rsidP="00BE1B9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E1B96">
        <w:rPr>
          <w:rFonts w:ascii="Times New Roman" w:eastAsia="Times New Roman" w:hAnsi="Times New Roman" w:cs="Times New Roman"/>
          <w:sz w:val="32"/>
          <w:szCs w:val="32"/>
          <w:lang w:val="en" w:eastAsia="en-IN"/>
        </w:rPr>
        <w:t>Scalability is the measure of a system's ability to increase or decrease in performance and cost in response to changes in application and system processing demands.</w:t>
      </w:r>
    </w:p>
    <w:p w14:paraId="7AA7A717" w14:textId="77777777" w:rsidR="00BE1B96" w:rsidRDefault="00BE1B96" w:rsidP="00BE1B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3B71C28" w14:textId="77777777" w:rsidR="00BE1B96" w:rsidRPr="0053065F" w:rsidRDefault="00BE1B96" w:rsidP="00BE1B9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E1B96" w:rsidRPr="0053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F88"/>
    <w:multiLevelType w:val="hybridMultilevel"/>
    <w:tmpl w:val="4B80F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1887"/>
    <w:multiLevelType w:val="hybridMultilevel"/>
    <w:tmpl w:val="3C18F12C"/>
    <w:lvl w:ilvl="0" w:tplc="36361A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10DAD"/>
    <w:multiLevelType w:val="hybridMultilevel"/>
    <w:tmpl w:val="BEFC5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331C"/>
    <w:multiLevelType w:val="hybridMultilevel"/>
    <w:tmpl w:val="DDC45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B09FD"/>
    <w:multiLevelType w:val="hybridMultilevel"/>
    <w:tmpl w:val="CF5A2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63736"/>
    <w:multiLevelType w:val="hybridMultilevel"/>
    <w:tmpl w:val="BD4A3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A3C7D"/>
    <w:multiLevelType w:val="hybridMultilevel"/>
    <w:tmpl w:val="7B501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341091">
    <w:abstractNumId w:val="0"/>
  </w:num>
  <w:num w:numId="2" w16cid:durableId="1826316439">
    <w:abstractNumId w:val="3"/>
  </w:num>
  <w:num w:numId="3" w16cid:durableId="836117964">
    <w:abstractNumId w:val="4"/>
  </w:num>
  <w:num w:numId="4" w16cid:durableId="1801992504">
    <w:abstractNumId w:val="5"/>
  </w:num>
  <w:num w:numId="5" w16cid:durableId="17124691">
    <w:abstractNumId w:val="2"/>
  </w:num>
  <w:num w:numId="6" w16cid:durableId="1388409582">
    <w:abstractNumId w:val="6"/>
  </w:num>
  <w:num w:numId="7" w16cid:durableId="192541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5F"/>
    <w:rsid w:val="000A1E20"/>
    <w:rsid w:val="00203909"/>
    <w:rsid w:val="00256410"/>
    <w:rsid w:val="00461861"/>
    <w:rsid w:val="00472400"/>
    <w:rsid w:val="0053065F"/>
    <w:rsid w:val="00807F1D"/>
    <w:rsid w:val="00A303B8"/>
    <w:rsid w:val="00AB6534"/>
    <w:rsid w:val="00B05A0F"/>
    <w:rsid w:val="00B44056"/>
    <w:rsid w:val="00B672A3"/>
    <w:rsid w:val="00BE1B96"/>
    <w:rsid w:val="00E95F2D"/>
    <w:rsid w:val="00ED7B3E"/>
    <w:rsid w:val="00E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5908"/>
  <w15:chartTrackingRefBased/>
  <w15:docId w15:val="{EDE57927-7820-4F00-A996-01D4C2A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1E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7B3E"/>
    <w:rPr>
      <w:color w:val="0000FF"/>
      <w:u w:val="single"/>
    </w:rPr>
  </w:style>
  <w:style w:type="character" w:customStyle="1" w:styleId="hgkelc">
    <w:name w:val="hgkelc"/>
    <w:basedOn w:val="DefaultParagraphFont"/>
    <w:rsid w:val="00BE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5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/solutions/adc" TargetMode="External"/><Relationship Id="rId5" Type="http://schemas.openxmlformats.org/officeDocument/2006/relationships/hyperlink" Target="https://www.cloudflare.com/learning/dns/glossary/what-is-my-ip-add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5</cp:revision>
  <dcterms:created xsi:type="dcterms:W3CDTF">2022-08-29T12:08:00Z</dcterms:created>
  <dcterms:modified xsi:type="dcterms:W3CDTF">2022-10-05T13:50:00Z</dcterms:modified>
</cp:coreProperties>
</file>