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5B6B" w14:textId="425E5D3D" w:rsidR="00932D30" w:rsidRDefault="00025018" w:rsidP="00025018">
      <w:pPr>
        <w:jc w:val="center"/>
        <w:rPr>
          <w:sz w:val="72"/>
          <w:szCs w:val="72"/>
        </w:rPr>
      </w:pPr>
      <w:r>
        <w:rPr>
          <w:sz w:val="72"/>
          <w:szCs w:val="72"/>
        </w:rPr>
        <w:t>DAY12</w:t>
      </w:r>
    </w:p>
    <w:p w14:paraId="604FF33B" w14:textId="38842C3E" w:rsidR="00025018" w:rsidRDefault="00025018" w:rsidP="00025018">
      <w:pPr>
        <w:rPr>
          <w:sz w:val="32"/>
          <w:szCs w:val="32"/>
        </w:rPr>
      </w:pPr>
      <w:r>
        <w:rPr>
          <w:sz w:val="32"/>
          <w:szCs w:val="32"/>
        </w:rPr>
        <w:t>Class Exercise 1</w:t>
      </w:r>
    </w:p>
    <w:p w14:paraId="54A3B4DE" w14:textId="3F7B9DD2" w:rsidR="00025018" w:rsidRPr="00025018" w:rsidRDefault="00025018" w:rsidP="00025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250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"/employee"</w:t>
      </w: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0B87B" w14:textId="6FF39B72" w:rsidR="00025018" w:rsidRDefault="00025018" w:rsidP="000250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9F62BE" wp14:editId="64DB07C2">
            <wp:extent cx="5731510" cy="3223895"/>
            <wp:effectExtent l="0" t="0" r="2540" b="0"/>
            <wp:docPr id="37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5453" w14:textId="77777777" w:rsidR="00025018" w:rsidRPr="00025018" w:rsidRDefault="00025018" w:rsidP="00025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250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"/employees-inner-join"</w:t>
      </w: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BC0DBF" w14:textId="37527684" w:rsidR="00025018" w:rsidRDefault="00025018" w:rsidP="000250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996E08" wp14:editId="534F57DE">
            <wp:extent cx="5731510" cy="3223895"/>
            <wp:effectExtent l="0" t="0" r="2540" b="0"/>
            <wp:docPr id="27688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7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5D5" w14:textId="77777777" w:rsidR="00025018" w:rsidRDefault="00025018" w:rsidP="00025018">
      <w:pPr>
        <w:rPr>
          <w:sz w:val="32"/>
          <w:szCs w:val="32"/>
        </w:rPr>
      </w:pPr>
    </w:p>
    <w:p w14:paraId="530E6D29" w14:textId="77777777" w:rsidR="00025018" w:rsidRDefault="00025018" w:rsidP="00025018">
      <w:pPr>
        <w:rPr>
          <w:sz w:val="32"/>
          <w:szCs w:val="32"/>
        </w:rPr>
      </w:pPr>
    </w:p>
    <w:p w14:paraId="529A44DD" w14:textId="77777777" w:rsidR="00025018" w:rsidRPr="00025018" w:rsidRDefault="00025018" w:rsidP="00025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0250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50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"/employees-left-outer-join"</w:t>
      </w:r>
      <w:r w:rsidRPr="000250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41E570" w14:textId="56EA6108" w:rsidR="00025018" w:rsidRDefault="00025018" w:rsidP="000250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994253" wp14:editId="1F987CFE">
            <wp:extent cx="5731510" cy="3223895"/>
            <wp:effectExtent l="0" t="0" r="2540" b="0"/>
            <wp:docPr id="86978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84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3F9" w14:textId="77777777" w:rsidR="00025018" w:rsidRDefault="00025018" w:rsidP="00025018">
      <w:pPr>
        <w:rPr>
          <w:sz w:val="32"/>
          <w:szCs w:val="32"/>
        </w:rPr>
      </w:pPr>
    </w:p>
    <w:p w14:paraId="2C73436A" w14:textId="77777777" w:rsidR="00F85B17" w:rsidRPr="00F85B17" w:rsidRDefault="00F85B17" w:rsidP="00F85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85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F85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5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"/address/employee/{id}"</w:t>
      </w:r>
      <w:r w:rsidRPr="00F85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6D373" w14:textId="036D0AB4" w:rsidR="00F85B17" w:rsidRPr="00025018" w:rsidRDefault="00F85B17" w:rsidP="000250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404D39" wp14:editId="167D98D4">
            <wp:extent cx="5731510" cy="3223895"/>
            <wp:effectExtent l="0" t="0" r="2540" b="0"/>
            <wp:docPr id="136252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7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B17" w:rsidRPr="00025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18"/>
    <w:rsid w:val="00025018"/>
    <w:rsid w:val="002173AD"/>
    <w:rsid w:val="00932D30"/>
    <w:rsid w:val="00F8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2F49"/>
  <w15:chartTrackingRefBased/>
  <w15:docId w15:val="{A92D259D-7AD6-4A9A-B340-4A633869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1</cp:revision>
  <dcterms:created xsi:type="dcterms:W3CDTF">2024-03-03T15:04:00Z</dcterms:created>
  <dcterms:modified xsi:type="dcterms:W3CDTF">2024-03-03T16:01:00Z</dcterms:modified>
</cp:coreProperties>
</file>