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78E63" w14:textId="204B5E7A" w:rsidR="00E63CEA" w:rsidRPr="00CC41DA" w:rsidRDefault="0A2813AD" w:rsidP="0A2813AD">
      <w:pPr>
        <w:rPr>
          <w:b/>
          <w:bCs/>
          <w:sz w:val="32"/>
          <w:szCs w:val="28"/>
        </w:rPr>
      </w:pPr>
      <w:r w:rsidRPr="00CC41DA">
        <w:rPr>
          <w:b/>
          <w:bCs/>
          <w:sz w:val="32"/>
          <w:szCs w:val="28"/>
        </w:rPr>
        <w:t>Name: Varun Salgarkar</w:t>
      </w:r>
      <w:bookmarkStart w:id="0" w:name="_GoBack"/>
      <w:bookmarkEnd w:id="0"/>
    </w:p>
    <w:p w14:paraId="28113F6D" w14:textId="6F48B28E" w:rsidR="0A2813AD" w:rsidRPr="00CC41DA" w:rsidRDefault="0A2813AD" w:rsidP="0A2813AD">
      <w:pPr>
        <w:rPr>
          <w:b/>
          <w:bCs/>
          <w:sz w:val="32"/>
          <w:szCs w:val="28"/>
        </w:rPr>
      </w:pPr>
      <w:r w:rsidRPr="00CC41DA">
        <w:rPr>
          <w:b/>
          <w:bCs/>
          <w:sz w:val="32"/>
          <w:szCs w:val="28"/>
        </w:rPr>
        <w:t>Reg No: 19BCE1435</w:t>
      </w:r>
    </w:p>
    <w:p w14:paraId="71452F62" w14:textId="1AC5C346" w:rsidR="0A2813AD" w:rsidRPr="00CC41DA" w:rsidRDefault="0A2813AD" w:rsidP="0A2813AD">
      <w:pPr>
        <w:rPr>
          <w:b/>
          <w:bCs/>
          <w:sz w:val="32"/>
          <w:szCs w:val="28"/>
        </w:rPr>
      </w:pPr>
      <w:r w:rsidRPr="00CC41DA">
        <w:rPr>
          <w:b/>
          <w:bCs/>
          <w:sz w:val="32"/>
          <w:szCs w:val="28"/>
        </w:rPr>
        <w:t>AIM:</w:t>
      </w:r>
    </w:p>
    <w:p w14:paraId="6398FEB9" w14:textId="67ED1F95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To perform VPN configuration using Cisco Packet Tracer.</w:t>
      </w:r>
    </w:p>
    <w:p w14:paraId="573A43B7" w14:textId="55C629C6" w:rsidR="0A2813AD" w:rsidRPr="00CC41DA" w:rsidRDefault="0A2813AD" w:rsidP="0A2813AD">
      <w:pPr>
        <w:rPr>
          <w:b/>
          <w:bCs/>
          <w:sz w:val="32"/>
          <w:szCs w:val="28"/>
        </w:rPr>
      </w:pPr>
      <w:r w:rsidRPr="00CC41DA">
        <w:rPr>
          <w:b/>
          <w:bCs/>
          <w:sz w:val="32"/>
          <w:szCs w:val="28"/>
        </w:rPr>
        <w:t>TOPOLOGY:</w:t>
      </w:r>
    </w:p>
    <w:p w14:paraId="257D89B6" w14:textId="2A351CEA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drawing>
          <wp:inline distT="0" distB="0" distL="0" distR="0" wp14:anchorId="6B78E9AA" wp14:editId="2768B518">
            <wp:extent cx="4572000" cy="2028825"/>
            <wp:effectExtent l="0" t="0" r="0" b="0"/>
            <wp:docPr id="914205156" name="Picture 9142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BC5" w14:textId="498203A6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 xml:space="preserve">To allow passing of </w:t>
      </w:r>
      <w:proofErr w:type="spellStart"/>
      <w:r w:rsidRPr="00CC41DA">
        <w:rPr>
          <w:sz w:val="28"/>
          <w:szCs w:val="28"/>
        </w:rPr>
        <w:t>packets</w:t>
      </w:r>
      <w:proofErr w:type="gramStart"/>
      <w:r w:rsidRPr="00CC41DA">
        <w:rPr>
          <w:sz w:val="28"/>
          <w:szCs w:val="28"/>
        </w:rPr>
        <w:t>,configure</w:t>
      </w:r>
      <w:proofErr w:type="spellEnd"/>
      <w:proofErr w:type="gramEnd"/>
      <w:r w:rsidRPr="00CC41DA">
        <w:rPr>
          <w:sz w:val="28"/>
          <w:szCs w:val="28"/>
        </w:rPr>
        <w:t xml:space="preserve"> HQ.</w:t>
      </w:r>
    </w:p>
    <w:p w14:paraId="5B895291" w14:textId="02B4C94C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4F39DA94" wp14:editId="01912D3A">
            <wp:extent cx="4572000" cy="4086225"/>
            <wp:effectExtent l="0" t="0" r="0" b="0"/>
            <wp:docPr id="957324056" name="Picture 95732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A61" w14:textId="704959D8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 xml:space="preserve">To allow passing of packets, configure ISP </w:t>
      </w:r>
    </w:p>
    <w:p w14:paraId="0B956A56" w14:textId="686A3505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78162C60" wp14:editId="1D99F873">
            <wp:extent cx="4572000" cy="4057650"/>
            <wp:effectExtent l="0" t="0" r="0" b="0"/>
            <wp:docPr id="852304965" name="Picture 85230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9278" w14:textId="30AE9F82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To allow passing of packets, configure Branch</w:t>
      </w:r>
    </w:p>
    <w:p w14:paraId="6012E028" w14:textId="693CEA1E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0C9BBF44" wp14:editId="2219E561">
            <wp:extent cx="4572000" cy="4086225"/>
            <wp:effectExtent l="0" t="0" r="0" b="0"/>
            <wp:docPr id="1293020452" name="Picture 129302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E622" w14:textId="1A6E20A3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Configure Default routing</w:t>
      </w:r>
    </w:p>
    <w:p w14:paraId="49AF6E0C" w14:textId="7DFA315C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drawing>
          <wp:inline distT="0" distB="0" distL="0" distR="0" wp14:anchorId="34660B56" wp14:editId="29E9FF1D">
            <wp:extent cx="4572000" cy="3476625"/>
            <wp:effectExtent l="0" t="0" r="0" b="0"/>
            <wp:docPr id="1871333013" name="Picture 187133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E273" w14:textId="41848B64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lastRenderedPageBreak/>
        <w:t>Configure Static route for HQ and Branch on ISP</w:t>
      </w:r>
    </w:p>
    <w:p w14:paraId="10EBE432" w14:textId="0CD3A303" w:rsidR="0A2813AD" w:rsidRPr="00CC41DA" w:rsidRDefault="0A2813AD" w:rsidP="0A2813AD">
      <w:pPr>
        <w:rPr>
          <w:sz w:val="28"/>
          <w:szCs w:val="28"/>
        </w:rPr>
      </w:pPr>
    </w:p>
    <w:p w14:paraId="02EF1296" w14:textId="3A17EF7C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drawing>
          <wp:inline distT="0" distB="0" distL="0" distR="0" wp14:anchorId="7340D2C8" wp14:editId="74FCADB9">
            <wp:extent cx="4572000" cy="4476750"/>
            <wp:effectExtent l="0" t="0" r="0" b="0"/>
            <wp:docPr id="1277713611" name="Picture 127771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28D" w14:textId="6D73800D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Create access list and apply the crypto map</w:t>
      </w:r>
    </w:p>
    <w:p w14:paraId="25B5CAFE" w14:textId="5756E67F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35E4F485" wp14:editId="14C3ECF3">
            <wp:extent cx="4572000" cy="4476750"/>
            <wp:effectExtent l="0" t="0" r="0" b="0"/>
            <wp:docPr id="1757274596" name="Picture 175727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8CF" w14:textId="38B6C1FF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Branch</w:t>
      </w:r>
    </w:p>
    <w:p w14:paraId="51911989" w14:textId="222E539F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2D98B8A4" wp14:editId="4128E451">
            <wp:extent cx="4572000" cy="4476750"/>
            <wp:effectExtent l="0" t="0" r="0" b="0"/>
            <wp:docPr id="996102768" name="Picture 99610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097" w14:textId="34407F4E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00A1EAB5" wp14:editId="45CB7A9D">
            <wp:extent cx="4572000" cy="4476750"/>
            <wp:effectExtent l="0" t="0" r="0" b="0"/>
            <wp:docPr id="527982652" name="Picture 52798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307" w14:textId="1F9E7E2E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Create access list and create the crypto map for IPsec.</w:t>
      </w:r>
    </w:p>
    <w:p w14:paraId="642BC42D" w14:textId="1DE482B6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34FFFBBB" wp14:editId="2CD3FA86">
            <wp:extent cx="4572000" cy="4476750"/>
            <wp:effectExtent l="0" t="0" r="0" b="0"/>
            <wp:docPr id="1037867643" name="Picture 103786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2B70" w14:textId="32AA1B7E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Ping:</w:t>
      </w:r>
    </w:p>
    <w:p w14:paraId="4BB053D7" w14:textId="304AB62A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733C9F71" wp14:editId="1C8F89AB">
            <wp:extent cx="4572000" cy="4476750"/>
            <wp:effectExtent l="0" t="0" r="0" b="0"/>
            <wp:docPr id="545615193" name="Picture 54561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E6B" w14:textId="619AC96E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00497FB4" wp14:editId="3E147132">
            <wp:extent cx="4572000" cy="4476750"/>
            <wp:effectExtent l="0" t="0" r="0" b="0"/>
            <wp:docPr id="1692967542" name="Picture 1692967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20E8" w14:textId="76356D6F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drawing>
          <wp:inline distT="0" distB="0" distL="0" distR="0" wp14:anchorId="30EA579E" wp14:editId="2FF9669E">
            <wp:extent cx="4572000" cy="1209675"/>
            <wp:effectExtent l="0" t="0" r="0" b="0"/>
            <wp:docPr id="965103750" name="Picture 96510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7A4" w14:textId="4A895521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To verify the connection:</w:t>
      </w:r>
    </w:p>
    <w:p w14:paraId="71B31A75" w14:textId="37E0F82C" w:rsidR="0A2813AD" w:rsidRPr="00CC41DA" w:rsidRDefault="0A2813AD" w:rsidP="0A2813AD">
      <w:pPr>
        <w:rPr>
          <w:sz w:val="28"/>
          <w:szCs w:val="28"/>
        </w:rPr>
      </w:pPr>
      <w:proofErr w:type="gramStart"/>
      <w:r w:rsidRPr="00CC41DA">
        <w:rPr>
          <w:sz w:val="28"/>
          <w:szCs w:val="28"/>
        </w:rPr>
        <w:t>show</w:t>
      </w:r>
      <w:proofErr w:type="gram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crpyto</w:t>
      </w:r>
      <w:proofErr w:type="spell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isakmp</w:t>
      </w:r>
      <w:proofErr w:type="spell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sa</w:t>
      </w:r>
      <w:proofErr w:type="spellEnd"/>
    </w:p>
    <w:p w14:paraId="58A04738" w14:textId="16B89D1F" w:rsidR="0A2813AD" w:rsidRPr="00CC41DA" w:rsidRDefault="0A2813AD" w:rsidP="0A2813AD">
      <w:pPr>
        <w:rPr>
          <w:sz w:val="28"/>
          <w:szCs w:val="28"/>
        </w:rPr>
      </w:pPr>
      <w:proofErr w:type="gramStart"/>
      <w:r w:rsidRPr="00CC41DA">
        <w:rPr>
          <w:sz w:val="28"/>
          <w:szCs w:val="28"/>
        </w:rPr>
        <w:t>show</w:t>
      </w:r>
      <w:proofErr w:type="gramEnd"/>
      <w:r w:rsidRPr="00CC41DA">
        <w:rPr>
          <w:sz w:val="28"/>
          <w:szCs w:val="28"/>
        </w:rPr>
        <w:t xml:space="preserve"> crypto </w:t>
      </w:r>
      <w:proofErr w:type="spellStart"/>
      <w:r w:rsidRPr="00CC41DA">
        <w:rPr>
          <w:sz w:val="28"/>
          <w:szCs w:val="28"/>
        </w:rPr>
        <w:t>isakmp</w:t>
      </w:r>
      <w:proofErr w:type="spellEnd"/>
      <w:r w:rsidRPr="00CC41DA">
        <w:rPr>
          <w:sz w:val="28"/>
          <w:szCs w:val="28"/>
        </w:rPr>
        <w:t xml:space="preserve"> policy</w:t>
      </w:r>
    </w:p>
    <w:p w14:paraId="3A9DDE72" w14:textId="787F1BDC" w:rsidR="0A2813AD" w:rsidRPr="00CC41DA" w:rsidRDefault="0A2813AD" w:rsidP="0A2813AD">
      <w:pPr>
        <w:rPr>
          <w:sz w:val="28"/>
          <w:szCs w:val="28"/>
        </w:rPr>
      </w:pPr>
      <w:proofErr w:type="gramStart"/>
      <w:r w:rsidRPr="00CC41DA">
        <w:rPr>
          <w:sz w:val="28"/>
          <w:szCs w:val="28"/>
        </w:rPr>
        <w:t>show</w:t>
      </w:r>
      <w:proofErr w:type="gram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crpyto</w:t>
      </w:r>
      <w:proofErr w:type="spell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ipsec</w:t>
      </w:r>
      <w:proofErr w:type="spellEnd"/>
      <w:r w:rsidRPr="00CC41DA">
        <w:rPr>
          <w:sz w:val="28"/>
          <w:szCs w:val="28"/>
        </w:rPr>
        <w:t xml:space="preserve"> </w:t>
      </w:r>
      <w:proofErr w:type="spellStart"/>
      <w:r w:rsidRPr="00CC41DA">
        <w:rPr>
          <w:sz w:val="28"/>
          <w:szCs w:val="28"/>
        </w:rPr>
        <w:t>sa</w:t>
      </w:r>
      <w:proofErr w:type="spellEnd"/>
    </w:p>
    <w:p w14:paraId="1FF53B04" w14:textId="647E57E5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HQ:</w:t>
      </w:r>
    </w:p>
    <w:p w14:paraId="0E6495BD" w14:textId="7C08A80E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725A0B5D" wp14:editId="042EF190">
            <wp:extent cx="4572000" cy="4476750"/>
            <wp:effectExtent l="0" t="0" r="0" b="0"/>
            <wp:docPr id="386217075" name="Picture 38621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9BE" w14:textId="772474E8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2B677F49" wp14:editId="62355272">
            <wp:extent cx="4572000" cy="4476750"/>
            <wp:effectExtent l="0" t="0" r="0" b="0"/>
            <wp:docPr id="1826605390" name="Picture 182660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3669" w14:textId="3A513100" w:rsidR="0A2813AD" w:rsidRPr="00CC41DA" w:rsidRDefault="0A2813AD" w:rsidP="0A2813AD">
      <w:pPr>
        <w:rPr>
          <w:sz w:val="28"/>
          <w:szCs w:val="28"/>
        </w:rPr>
      </w:pPr>
      <w:r w:rsidRPr="00CC41DA">
        <w:rPr>
          <w:sz w:val="28"/>
          <w:szCs w:val="28"/>
        </w:rPr>
        <w:t>Branch:</w:t>
      </w:r>
    </w:p>
    <w:p w14:paraId="74FD9F86" w14:textId="11D975F3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27789A8C" wp14:editId="511DA44B">
            <wp:extent cx="4572000" cy="4476750"/>
            <wp:effectExtent l="0" t="0" r="0" b="0"/>
            <wp:docPr id="407983429" name="Picture 40798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72B7" w14:textId="43A1D6F9" w:rsidR="0A2813AD" w:rsidRPr="00CC41DA" w:rsidRDefault="0A2813AD" w:rsidP="0A2813AD">
      <w:pPr>
        <w:rPr>
          <w:sz w:val="28"/>
          <w:szCs w:val="28"/>
        </w:rPr>
      </w:pPr>
      <w:r w:rsidRPr="00CC41DA">
        <w:rPr>
          <w:noProof/>
          <w:sz w:val="28"/>
          <w:szCs w:val="28"/>
        </w:rPr>
        <w:lastRenderedPageBreak/>
        <w:drawing>
          <wp:inline distT="0" distB="0" distL="0" distR="0" wp14:anchorId="5B9D01D7" wp14:editId="3A4AF669">
            <wp:extent cx="4572000" cy="4476750"/>
            <wp:effectExtent l="0" t="0" r="0" b="0"/>
            <wp:docPr id="1033318239" name="Picture 103331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A2813AD" w:rsidRPr="00CC41DA" w:rsidSect="00CC41DA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E6655D"/>
    <w:rsid w:val="00CC41DA"/>
    <w:rsid w:val="00E63CEA"/>
    <w:rsid w:val="0A2813AD"/>
    <w:rsid w:val="67E6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6655D"/>
  <w15:chartTrackingRefBased/>
  <w15:docId w15:val="{10D9E917-75CB-48B3-A4EE-E75E299C6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Salgarkar</dc:creator>
  <cp:keywords/>
  <dc:description/>
  <cp:lastModifiedBy>asus</cp:lastModifiedBy>
  <cp:revision>2</cp:revision>
  <dcterms:created xsi:type="dcterms:W3CDTF">2022-03-01T18:07:00Z</dcterms:created>
  <dcterms:modified xsi:type="dcterms:W3CDTF">2022-03-01T18:14:00Z</dcterms:modified>
</cp:coreProperties>
</file>