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D1BFE4" w14:textId="5A90424F" w:rsidR="00981387" w:rsidRPr="00981387" w:rsidRDefault="00B478B6" w:rsidP="00981387">
      <w:pPr>
        <w:spacing w:before="240" w:after="240"/>
        <w:jc w:val="both"/>
        <w:rPr>
          <w:lang w:val="en-NL"/>
        </w:rPr>
      </w:pPr>
      <w:proofErr w:type="gramStart"/>
      <w:r w:rsidRPr="00454338">
        <w:rPr>
          <w:lang w:val="en-US"/>
        </w:rPr>
        <w:t xml:space="preserve">Dear </w:t>
      </w:r>
      <w:r w:rsidR="00510847" w:rsidRPr="00510847">
        <w:rPr>
          <w:lang w:val="en-NL"/>
        </w:rPr>
        <w:t>Dr.</w:t>
      </w:r>
      <w:proofErr w:type="gramEnd"/>
      <w:r w:rsidR="00510847" w:rsidRPr="00510847">
        <w:rPr>
          <w:lang w:val="en-NL"/>
        </w:rPr>
        <w:t xml:space="preserve"> Weingarth and Selection Committee</w:t>
      </w:r>
      <w:r w:rsidR="00981387" w:rsidRPr="00981387">
        <w:rPr>
          <w:lang w:val="en-NL"/>
        </w:rPr>
        <w:t>,</w:t>
      </w:r>
    </w:p>
    <w:p w14:paraId="5AD062A0" w14:textId="574A20F6" w:rsidR="00510847" w:rsidRDefault="00981387" w:rsidP="00981387">
      <w:pPr>
        <w:spacing w:before="240" w:after="240"/>
        <w:jc w:val="both"/>
        <w:rPr>
          <w:lang w:val="en-NL"/>
        </w:rPr>
      </w:pPr>
      <w:r w:rsidRPr="00981387">
        <w:rPr>
          <w:lang w:val="en-NL"/>
        </w:rPr>
        <w:t xml:space="preserve">I am writing </w:t>
      </w:r>
      <w:r w:rsidR="00510847">
        <w:rPr>
          <w:lang w:val="en-NL"/>
        </w:rPr>
        <w:t xml:space="preserve">to </w:t>
      </w:r>
      <w:r w:rsidR="00510847" w:rsidRPr="00510847">
        <w:rPr>
          <w:lang w:val="en-NL"/>
        </w:rPr>
        <w:t xml:space="preserve">express my enthusiasm for the position of Technician Biochemistry within the Weingarth group at Utrecht University. The opportunity to contribute to innovative drug discovery and drug delivery projects is highly </w:t>
      </w:r>
      <w:r w:rsidR="00510847">
        <w:rPr>
          <w:lang w:val="en-NL"/>
        </w:rPr>
        <w:t>appealing</w:t>
      </w:r>
      <w:r w:rsidR="00510847" w:rsidRPr="00510847">
        <w:rPr>
          <w:lang w:val="en-NL"/>
        </w:rPr>
        <w:t xml:space="preserve"> to me, as it brings together my background in molecular biology, biochemistry, and translational research with my passion for meaningful applications in healthcare.</w:t>
      </w:r>
    </w:p>
    <w:p w14:paraId="7F60C696" w14:textId="2F4823F4" w:rsidR="00510847" w:rsidRDefault="00510847" w:rsidP="00981387">
      <w:pPr>
        <w:spacing w:before="240" w:after="240"/>
        <w:jc w:val="both"/>
        <w:rPr>
          <w:lang w:val="en-NL"/>
        </w:rPr>
      </w:pPr>
      <w:r w:rsidRPr="00510847">
        <w:rPr>
          <w:lang w:val="en-NL"/>
        </w:rPr>
        <w:t xml:space="preserve">I hold a BSc in Biology and an MSc in Medical Biology, during which I developed a broad foundation in molecular and cellular biology, physiology, and laboratory techniques. </w:t>
      </w:r>
      <w:r>
        <w:rPr>
          <w:lang w:val="en-NL"/>
        </w:rPr>
        <w:t xml:space="preserve">During my </w:t>
      </w:r>
      <w:proofErr w:type="gramStart"/>
      <w:r>
        <w:rPr>
          <w:lang w:val="en-NL"/>
        </w:rPr>
        <w:t>Bachelor’s</w:t>
      </w:r>
      <w:proofErr w:type="gramEnd"/>
      <w:r>
        <w:rPr>
          <w:lang w:val="en-NL"/>
        </w:rPr>
        <w:t xml:space="preserve"> studies, I have been repeatedly exposed to </w:t>
      </w:r>
      <w:r w:rsidR="00632555" w:rsidRPr="00510847">
        <w:rPr>
          <w:lang w:val="en-NL"/>
        </w:rPr>
        <w:t>cell and tissue work</w:t>
      </w:r>
      <w:r w:rsidR="00632555">
        <w:rPr>
          <w:lang w:val="en-NL"/>
        </w:rPr>
        <w:t xml:space="preserve">, </w:t>
      </w:r>
      <w:r w:rsidR="00632555" w:rsidRPr="00632555">
        <w:rPr>
          <w:lang w:val="en-NL"/>
        </w:rPr>
        <w:t>RNA/DNA extraction</w:t>
      </w:r>
      <w:r w:rsidR="00632555">
        <w:rPr>
          <w:lang w:val="en-NL"/>
        </w:rPr>
        <w:t>,</w:t>
      </w:r>
      <w:r>
        <w:rPr>
          <w:lang w:val="en-NL"/>
        </w:rPr>
        <w:t xml:space="preserve"> </w:t>
      </w:r>
      <w:r w:rsidRPr="00510847">
        <w:rPr>
          <w:lang w:val="en-NL"/>
        </w:rPr>
        <w:t>immunohistochemistry</w:t>
      </w:r>
      <w:r>
        <w:rPr>
          <w:lang w:val="en-NL"/>
        </w:rPr>
        <w:t xml:space="preserve">, </w:t>
      </w:r>
      <w:r w:rsidR="00632555">
        <w:rPr>
          <w:lang w:val="en-NL"/>
        </w:rPr>
        <w:t xml:space="preserve">ELISA, and </w:t>
      </w:r>
      <w:r w:rsidRPr="00510847">
        <w:rPr>
          <w:lang w:val="en-NL"/>
        </w:rPr>
        <w:t>HPLC</w:t>
      </w:r>
      <w:r w:rsidR="00632555">
        <w:rPr>
          <w:lang w:val="en-NL"/>
        </w:rPr>
        <w:t>.</w:t>
      </w:r>
      <w:r>
        <w:rPr>
          <w:lang w:val="en-NL"/>
        </w:rPr>
        <w:t xml:space="preserve"> </w:t>
      </w:r>
      <w:r w:rsidRPr="00510847">
        <w:rPr>
          <w:lang w:val="en-NL"/>
        </w:rPr>
        <w:t>At Lomonosov Moscow State University, I worked as a Junior Research Assistant</w:t>
      </w:r>
      <w:r>
        <w:rPr>
          <w:lang w:val="en-NL"/>
        </w:rPr>
        <w:t>,</w:t>
      </w:r>
      <w:r w:rsidRPr="00510847">
        <w:rPr>
          <w:lang w:val="en-NL"/>
        </w:rPr>
        <w:t xml:space="preserve"> where I </w:t>
      </w:r>
      <w:r w:rsidR="00632555">
        <w:rPr>
          <w:lang w:val="en-NL"/>
        </w:rPr>
        <w:t xml:space="preserve">investigated </w:t>
      </w:r>
      <w:r w:rsidR="00632555" w:rsidRPr="00981387">
        <w:t xml:space="preserve">the </w:t>
      </w:r>
      <w:r w:rsidR="00632555">
        <w:t>mechanisms</w:t>
      </w:r>
      <w:r w:rsidR="00632555" w:rsidRPr="00981387">
        <w:rPr>
          <w:lang w:val="en-NL"/>
        </w:rPr>
        <w:t xml:space="preserve"> </w:t>
      </w:r>
      <w:r w:rsidR="00632555">
        <w:rPr>
          <w:lang w:val="en-NL"/>
        </w:rPr>
        <w:t>of</w:t>
      </w:r>
      <w:r w:rsidR="00632555" w:rsidRPr="00981387">
        <w:rPr>
          <w:lang w:val="en-NL"/>
        </w:rPr>
        <w:t xml:space="preserve"> arterial tone regulation</w:t>
      </w:r>
      <w:r w:rsidR="00632555">
        <w:rPr>
          <w:lang w:val="en-NL"/>
        </w:rPr>
        <w:t xml:space="preserve"> via</w:t>
      </w:r>
      <w:r w:rsidRPr="00510847">
        <w:rPr>
          <w:lang w:val="en-NL"/>
        </w:rPr>
        <w:t xml:space="preserve"> PCR/qPCR, western blotting, and wire myography. Working with delicate </w:t>
      </w:r>
      <w:r w:rsidRPr="00510847">
        <w:rPr>
          <w:i/>
          <w:iCs/>
          <w:lang w:val="en-NL"/>
        </w:rPr>
        <w:t>ex vivo</w:t>
      </w:r>
      <w:r w:rsidRPr="00510847">
        <w:rPr>
          <w:lang w:val="en-NL"/>
        </w:rPr>
        <w:t xml:space="preserve"> artery preparations taught me the precision needed to handle sensitive biological systems.</w:t>
      </w:r>
    </w:p>
    <w:p w14:paraId="26374049" w14:textId="44F41FC5" w:rsidR="00981387" w:rsidRPr="00981387" w:rsidRDefault="00E45E28" w:rsidP="00981387">
      <w:pPr>
        <w:spacing w:before="240" w:after="240"/>
        <w:jc w:val="both"/>
        <w:rPr>
          <w:lang w:val="en-NL"/>
        </w:rPr>
      </w:pPr>
      <w:r>
        <w:rPr>
          <w:lang w:val="en-NL"/>
        </w:rPr>
        <w:t>Later, a</w:t>
      </w:r>
      <w:r w:rsidR="00981387" w:rsidRPr="00981387">
        <w:rPr>
          <w:lang w:val="en-NL"/>
        </w:rPr>
        <w:t xml:space="preserve">s part of my MSc internship at the Donders Institute, I investigated neuronal networks of memory using </w:t>
      </w:r>
      <w:r w:rsidR="00981387" w:rsidRPr="00981387">
        <w:rPr>
          <w:i/>
          <w:iCs/>
          <w:lang w:val="en-NL"/>
        </w:rPr>
        <w:t>in vivo</w:t>
      </w:r>
      <w:r w:rsidR="00981387" w:rsidRPr="00981387">
        <w:rPr>
          <w:lang w:val="en-NL"/>
        </w:rPr>
        <w:t xml:space="preserve"> calcium imaging in the </w:t>
      </w:r>
      <w:proofErr w:type="spellStart"/>
      <w:r w:rsidR="00981387" w:rsidRPr="00981387">
        <w:rPr>
          <w:lang w:val="en-NL"/>
        </w:rPr>
        <w:t>retrosplenial</w:t>
      </w:r>
      <w:proofErr w:type="spellEnd"/>
      <w:r w:rsidR="00981387" w:rsidRPr="00981387">
        <w:rPr>
          <w:lang w:val="en-NL"/>
        </w:rPr>
        <w:t xml:space="preserve"> cortex of mice engaged in virtual social learning. This role required not only animal handling and surgical procedures (craniotomy), but also data analysis using Python and </w:t>
      </w:r>
      <w:proofErr w:type="spellStart"/>
      <w:r w:rsidR="00981387" w:rsidRPr="00981387">
        <w:rPr>
          <w:lang w:val="en-NL"/>
        </w:rPr>
        <w:t>DeepLabCut</w:t>
      </w:r>
      <w:proofErr w:type="spellEnd"/>
      <w:r w:rsidR="00981387" w:rsidRPr="00981387">
        <w:rPr>
          <w:lang w:val="en-NL"/>
        </w:rPr>
        <w:t>. My academic training emphasized experimental design, data collection, and collaboration across interdisciplinary teams.</w:t>
      </w:r>
    </w:p>
    <w:p w14:paraId="30AA062A" w14:textId="5D703ED4" w:rsidR="00981387" w:rsidRPr="00981387" w:rsidRDefault="00981387" w:rsidP="00981387">
      <w:pPr>
        <w:spacing w:before="240" w:after="240"/>
        <w:jc w:val="both"/>
        <w:rPr>
          <w:lang w:val="en-NL"/>
        </w:rPr>
      </w:pPr>
      <w:r w:rsidRPr="00981387">
        <w:rPr>
          <w:lang w:val="en-NL"/>
        </w:rPr>
        <w:t xml:space="preserve">Additionally, I bring strong organizational skills developed through my experience in clinical research at LABMGMU, where I </w:t>
      </w:r>
      <w:r w:rsidR="00632555" w:rsidRPr="00632555">
        <w:t xml:space="preserve">supported the development and organization of phase </w:t>
      </w:r>
      <w:r w:rsidR="00632555">
        <w:t xml:space="preserve">I, II, and </w:t>
      </w:r>
      <w:r w:rsidR="00632555" w:rsidRPr="00632555">
        <w:t>III clinical trials and bioequivalence studies</w:t>
      </w:r>
      <w:r w:rsidR="00632555">
        <w:t>. I also</w:t>
      </w:r>
      <w:r w:rsidRPr="00981387">
        <w:rPr>
          <w:lang w:val="en-NL"/>
        </w:rPr>
        <w:t xml:space="preserve"> </w:t>
      </w:r>
      <w:r w:rsidR="00632555" w:rsidRPr="00632555">
        <w:t>produced detailed literature reviews, coordinated documentation, and ensured regulatory compliance</w:t>
      </w:r>
      <w:r w:rsidRPr="00981387">
        <w:rPr>
          <w:lang w:val="en-NL"/>
        </w:rPr>
        <w:t xml:space="preserve">. </w:t>
      </w:r>
      <w:r w:rsidR="00632555" w:rsidRPr="00632555">
        <w:rPr>
          <w:lang w:val="en-NL"/>
        </w:rPr>
        <w:t>This role strengthened my ability to work in fast-paced, quality-driven environments while adhering to strict guidelines such as GLP and GCP</w:t>
      </w:r>
      <w:r w:rsidR="00E45E28" w:rsidRPr="00E45E28">
        <w:t>.</w:t>
      </w:r>
    </w:p>
    <w:p w14:paraId="18B4C09A" w14:textId="478DF586" w:rsidR="00632555" w:rsidRDefault="00632555" w:rsidP="00981387">
      <w:pPr>
        <w:spacing w:before="240" w:after="240"/>
        <w:jc w:val="both"/>
        <w:rPr>
          <w:lang w:val="en-NL"/>
        </w:rPr>
      </w:pPr>
      <w:r w:rsidRPr="00632555">
        <w:rPr>
          <w:lang w:val="en-NL"/>
        </w:rPr>
        <w:t xml:space="preserve">What excites me most about this position is the chance to </w:t>
      </w:r>
      <w:r>
        <w:rPr>
          <w:lang w:val="en-NL"/>
        </w:rPr>
        <w:t xml:space="preserve">contribute to </w:t>
      </w:r>
      <w:r w:rsidR="00CE2ED3">
        <w:rPr>
          <w:lang w:val="en-NL"/>
        </w:rPr>
        <w:t xml:space="preserve">the research </w:t>
      </w:r>
      <w:r w:rsidR="00FE4B39">
        <w:rPr>
          <w:lang w:val="en-NL"/>
        </w:rPr>
        <w:t xml:space="preserve">at the </w:t>
      </w:r>
      <w:r w:rsidR="00FE4B39" w:rsidRPr="00FE4B39">
        <w:rPr>
          <w:lang w:val="en-NL"/>
        </w:rPr>
        <w:t xml:space="preserve">interface of </w:t>
      </w:r>
      <w:r w:rsidR="00CE2ED3">
        <w:rPr>
          <w:lang w:val="en-NL"/>
        </w:rPr>
        <w:t>b</w:t>
      </w:r>
      <w:r w:rsidR="00FE4B39" w:rsidRPr="00FE4B39">
        <w:rPr>
          <w:lang w:val="en-NL"/>
        </w:rPr>
        <w:t xml:space="preserve">iochemistry, </w:t>
      </w:r>
      <w:r w:rsidR="00CE2ED3">
        <w:rPr>
          <w:lang w:val="en-NL"/>
        </w:rPr>
        <w:t>s</w:t>
      </w:r>
      <w:r w:rsidR="00FE4B39" w:rsidRPr="00FE4B39">
        <w:rPr>
          <w:lang w:val="en-NL"/>
        </w:rPr>
        <w:t xml:space="preserve">tructural </w:t>
      </w:r>
      <w:r w:rsidR="00CE2ED3">
        <w:rPr>
          <w:lang w:val="en-NL"/>
        </w:rPr>
        <w:t>b</w:t>
      </w:r>
      <w:r w:rsidR="00FE4B39" w:rsidRPr="00FE4B39">
        <w:rPr>
          <w:lang w:val="en-NL"/>
        </w:rPr>
        <w:t xml:space="preserve">iology, and </w:t>
      </w:r>
      <w:r w:rsidR="00CE2ED3">
        <w:rPr>
          <w:lang w:val="en-NL"/>
        </w:rPr>
        <w:t>p</w:t>
      </w:r>
      <w:r w:rsidR="00FE4B39" w:rsidRPr="00FE4B39">
        <w:rPr>
          <w:lang w:val="en-NL"/>
        </w:rPr>
        <w:t xml:space="preserve">harmaceutical </w:t>
      </w:r>
      <w:r w:rsidR="00CE2ED3">
        <w:rPr>
          <w:lang w:val="en-NL"/>
        </w:rPr>
        <w:t>s</w:t>
      </w:r>
      <w:r w:rsidR="00FE4B39" w:rsidRPr="00FE4B39">
        <w:rPr>
          <w:lang w:val="en-NL"/>
        </w:rPr>
        <w:t>ciences</w:t>
      </w:r>
      <w:r w:rsidR="00FE4B39">
        <w:rPr>
          <w:lang w:val="en-NL"/>
        </w:rPr>
        <w:t xml:space="preserve">, </w:t>
      </w:r>
      <w:r>
        <w:rPr>
          <w:lang w:val="en-NL"/>
        </w:rPr>
        <w:t xml:space="preserve">and to </w:t>
      </w:r>
      <w:r w:rsidRPr="00632555">
        <w:rPr>
          <w:lang w:val="en-NL"/>
        </w:rPr>
        <w:t xml:space="preserve">apply my biochemistry and microbiology </w:t>
      </w:r>
      <w:r w:rsidR="00CE2ED3">
        <w:rPr>
          <w:lang w:val="en-NL"/>
        </w:rPr>
        <w:t>expertise</w:t>
      </w:r>
      <w:r w:rsidRPr="00632555">
        <w:rPr>
          <w:lang w:val="en-NL"/>
        </w:rPr>
        <w:t xml:space="preserve"> to </w:t>
      </w:r>
      <w:r w:rsidR="00CE2ED3" w:rsidRPr="00CE2ED3">
        <w:t>optimize lipid isolation procedures and develop lipid nanoparticle formulations for innovative drug delivery</w:t>
      </w:r>
      <w:r>
        <w:rPr>
          <w:lang w:val="en-NL"/>
        </w:rPr>
        <w:t>.</w:t>
      </w:r>
      <w:r w:rsidR="00FE4B39">
        <w:rPr>
          <w:lang w:val="en-NL"/>
        </w:rPr>
        <w:t xml:space="preserve"> </w:t>
      </w:r>
      <w:r w:rsidR="00FE4B39" w:rsidRPr="00FE4B39">
        <w:t>I am eager to deepen my expertise in chromatography techniques and contribute to lipid-based therapeutic innovations such as RNA delivery systems, which have already proven their immense value in modern medicine.</w:t>
      </w:r>
    </w:p>
    <w:p w14:paraId="7C39713A" w14:textId="107EB06F" w:rsidR="00981387" w:rsidRPr="00981387" w:rsidRDefault="00FE4B39" w:rsidP="00981387">
      <w:pPr>
        <w:spacing w:before="240" w:after="240"/>
        <w:jc w:val="both"/>
        <w:rPr>
          <w:lang w:val="en-NL"/>
        </w:rPr>
      </w:pPr>
      <w:r w:rsidRPr="00FE4B39">
        <w:t>I thrive in collaborative, international teams, and strongly value knowledge sharing and process optimization.</w:t>
      </w:r>
      <w:r>
        <w:t xml:space="preserve"> </w:t>
      </w:r>
      <w:r w:rsidR="00981387" w:rsidRPr="00981387">
        <w:rPr>
          <w:lang w:val="en-NL"/>
        </w:rPr>
        <w:t xml:space="preserve">I am fluent in English and </w:t>
      </w:r>
      <w:r w:rsidR="00981387">
        <w:rPr>
          <w:lang w:val="en-NL"/>
        </w:rPr>
        <w:t>am actively improving</w:t>
      </w:r>
      <w:r w:rsidR="00981387" w:rsidRPr="00981387">
        <w:rPr>
          <w:lang w:val="en-NL"/>
        </w:rPr>
        <w:t xml:space="preserve"> </w:t>
      </w:r>
      <w:r w:rsidR="00981387">
        <w:rPr>
          <w:lang w:val="en-NL"/>
        </w:rPr>
        <w:t>my</w:t>
      </w:r>
      <w:r w:rsidR="00981387" w:rsidRPr="00981387">
        <w:rPr>
          <w:lang w:val="en-NL"/>
        </w:rPr>
        <w:t xml:space="preserve"> Dutch </w:t>
      </w:r>
      <w:r w:rsidR="00981387">
        <w:rPr>
          <w:lang w:val="en-NL"/>
        </w:rPr>
        <w:t>fluency</w:t>
      </w:r>
      <w:r w:rsidR="00981387" w:rsidRPr="00981387">
        <w:rPr>
          <w:lang w:val="en-NL"/>
        </w:rPr>
        <w:t>.</w:t>
      </w:r>
      <w:r>
        <w:rPr>
          <w:lang w:val="en-NL"/>
        </w:rPr>
        <w:t xml:space="preserve"> </w:t>
      </w:r>
      <w:r w:rsidRPr="00FE4B39">
        <w:t>With my diverse background spanning academic research, applied healthcare innovation, and CRO operations, I am confident that I can contribute both strong technical expertise and an adaptable, proactive mindset to your dynamic group.</w:t>
      </w:r>
    </w:p>
    <w:p w14:paraId="2DF72B43" w14:textId="1BC0FBB8" w:rsidR="00415E89" w:rsidRDefault="00B478B6" w:rsidP="00981387">
      <w:pPr>
        <w:spacing w:before="240" w:after="240"/>
        <w:jc w:val="both"/>
      </w:pPr>
      <w:r>
        <w:t>Thank you for considering my application</w:t>
      </w:r>
      <w:r w:rsidR="00057B79">
        <w:t>.</w:t>
      </w:r>
      <w:r>
        <w:t xml:space="preserve"> </w:t>
      </w:r>
      <w:r w:rsidR="00FE4B39" w:rsidRPr="00FE4B39">
        <w:t>I would be delighted to bring my skills and motivation to the Weingarth group and contribute to the development of innovative lipid-based therapies. I look forward to the opportunity to discuss how I can support your team’s exciting research</w:t>
      </w:r>
      <w:r w:rsidR="00057B79" w:rsidRPr="00057B79">
        <w:t>.</w:t>
      </w:r>
    </w:p>
    <w:p w14:paraId="2DF72B44" w14:textId="77777777" w:rsidR="00415E89" w:rsidRDefault="00B478B6">
      <w:pPr>
        <w:spacing w:before="240"/>
        <w:jc w:val="both"/>
      </w:pPr>
      <w:r>
        <w:t>Kind regards,</w:t>
      </w:r>
    </w:p>
    <w:p w14:paraId="2DF72B45" w14:textId="77777777" w:rsidR="00415E89" w:rsidRDefault="00B478B6">
      <w:pPr>
        <w:jc w:val="both"/>
      </w:pPr>
      <w:r>
        <w:t>Varvara Lazarenko</w:t>
      </w:r>
    </w:p>
    <w:sectPr w:rsidR="00415E89" w:rsidSect="00E707FD">
      <w:pgSz w:w="11909" w:h="16834"/>
      <w:pgMar w:top="907" w:right="1304" w:bottom="1077" w:left="124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E89"/>
    <w:rsid w:val="000233D9"/>
    <w:rsid w:val="00057B79"/>
    <w:rsid w:val="00062094"/>
    <w:rsid w:val="000A0D49"/>
    <w:rsid w:val="000D20C7"/>
    <w:rsid w:val="000D28BF"/>
    <w:rsid w:val="00103378"/>
    <w:rsid w:val="00114082"/>
    <w:rsid w:val="00141C50"/>
    <w:rsid w:val="00167400"/>
    <w:rsid w:val="00175E6D"/>
    <w:rsid w:val="0019561C"/>
    <w:rsid w:val="001A2E7B"/>
    <w:rsid w:val="001E4E12"/>
    <w:rsid w:val="001F037F"/>
    <w:rsid w:val="002033C6"/>
    <w:rsid w:val="00203A3F"/>
    <w:rsid w:val="00204BA2"/>
    <w:rsid w:val="00207247"/>
    <w:rsid w:val="00233336"/>
    <w:rsid w:val="00233948"/>
    <w:rsid w:val="0025040C"/>
    <w:rsid w:val="002512E0"/>
    <w:rsid w:val="002627C5"/>
    <w:rsid w:val="0026602F"/>
    <w:rsid w:val="00271838"/>
    <w:rsid w:val="00277F9E"/>
    <w:rsid w:val="00283ADA"/>
    <w:rsid w:val="002921A7"/>
    <w:rsid w:val="0029293C"/>
    <w:rsid w:val="002C53A5"/>
    <w:rsid w:val="002D0B73"/>
    <w:rsid w:val="002F309F"/>
    <w:rsid w:val="00301180"/>
    <w:rsid w:val="00337D3F"/>
    <w:rsid w:val="00344DC5"/>
    <w:rsid w:val="0034774F"/>
    <w:rsid w:val="00374D64"/>
    <w:rsid w:val="0037654E"/>
    <w:rsid w:val="00386D96"/>
    <w:rsid w:val="003909B1"/>
    <w:rsid w:val="00390A1C"/>
    <w:rsid w:val="00395678"/>
    <w:rsid w:val="003A6A9A"/>
    <w:rsid w:val="003B7EAF"/>
    <w:rsid w:val="003C510E"/>
    <w:rsid w:val="003E063D"/>
    <w:rsid w:val="003E310B"/>
    <w:rsid w:val="00402396"/>
    <w:rsid w:val="00415E89"/>
    <w:rsid w:val="00424A99"/>
    <w:rsid w:val="004322FA"/>
    <w:rsid w:val="00454338"/>
    <w:rsid w:val="00465BE0"/>
    <w:rsid w:val="004906DB"/>
    <w:rsid w:val="004B2C21"/>
    <w:rsid w:val="004C4BFD"/>
    <w:rsid w:val="004C7D12"/>
    <w:rsid w:val="00510847"/>
    <w:rsid w:val="00544A55"/>
    <w:rsid w:val="00596437"/>
    <w:rsid w:val="005B29BE"/>
    <w:rsid w:val="005D5E24"/>
    <w:rsid w:val="005E018D"/>
    <w:rsid w:val="005E6497"/>
    <w:rsid w:val="005F11DB"/>
    <w:rsid w:val="005F2094"/>
    <w:rsid w:val="00602B95"/>
    <w:rsid w:val="0060428E"/>
    <w:rsid w:val="0061385C"/>
    <w:rsid w:val="00632555"/>
    <w:rsid w:val="00663773"/>
    <w:rsid w:val="0066506B"/>
    <w:rsid w:val="00676243"/>
    <w:rsid w:val="00677754"/>
    <w:rsid w:val="00685A0A"/>
    <w:rsid w:val="00693340"/>
    <w:rsid w:val="006B69D6"/>
    <w:rsid w:val="006C2A29"/>
    <w:rsid w:val="006C409B"/>
    <w:rsid w:val="006C74B1"/>
    <w:rsid w:val="006D237D"/>
    <w:rsid w:val="006D3786"/>
    <w:rsid w:val="00721ED4"/>
    <w:rsid w:val="00724075"/>
    <w:rsid w:val="00735822"/>
    <w:rsid w:val="00736EE2"/>
    <w:rsid w:val="0073728E"/>
    <w:rsid w:val="007456B4"/>
    <w:rsid w:val="00782BA5"/>
    <w:rsid w:val="007C4046"/>
    <w:rsid w:val="007E568D"/>
    <w:rsid w:val="007F3342"/>
    <w:rsid w:val="007F5C9E"/>
    <w:rsid w:val="0080021A"/>
    <w:rsid w:val="008544F5"/>
    <w:rsid w:val="008823DF"/>
    <w:rsid w:val="008A7609"/>
    <w:rsid w:val="008B4F79"/>
    <w:rsid w:val="008C302A"/>
    <w:rsid w:val="008D1334"/>
    <w:rsid w:val="008F275C"/>
    <w:rsid w:val="0092537E"/>
    <w:rsid w:val="00926237"/>
    <w:rsid w:val="00941D55"/>
    <w:rsid w:val="00957CB0"/>
    <w:rsid w:val="00963DA4"/>
    <w:rsid w:val="00977C3E"/>
    <w:rsid w:val="00981387"/>
    <w:rsid w:val="0098773C"/>
    <w:rsid w:val="009A28A7"/>
    <w:rsid w:val="00A62CBE"/>
    <w:rsid w:val="00A66B61"/>
    <w:rsid w:val="00A66F76"/>
    <w:rsid w:val="00A83434"/>
    <w:rsid w:val="00A840B4"/>
    <w:rsid w:val="00A96B92"/>
    <w:rsid w:val="00AE3D11"/>
    <w:rsid w:val="00AE3D30"/>
    <w:rsid w:val="00AF1CCD"/>
    <w:rsid w:val="00B13A7A"/>
    <w:rsid w:val="00B253BB"/>
    <w:rsid w:val="00B26E6A"/>
    <w:rsid w:val="00B345A7"/>
    <w:rsid w:val="00B478B6"/>
    <w:rsid w:val="00B5659D"/>
    <w:rsid w:val="00B57500"/>
    <w:rsid w:val="00B57A38"/>
    <w:rsid w:val="00B600D4"/>
    <w:rsid w:val="00B86089"/>
    <w:rsid w:val="00B94E5B"/>
    <w:rsid w:val="00B9746D"/>
    <w:rsid w:val="00BA552D"/>
    <w:rsid w:val="00BA623A"/>
    <w:rsid w:val="00BE098E"/>
    <w:rsid w:val="00C24751"/>
    <w:rsid w:val="00C36D9B"/>
    <w:rsid w:val="00C976D5"/>
    <w:rsid w:val="00CA535C"/>
    <w:rsid w:val="00CC17E7"/>
    <w:rsid w:val="00CC2D5A"/>
    <w:rsid w:val="00CE0A3B"/>
    <w:rsid w:val="00CE1CEE"/>
    <w:rsid w:val="00CE2ED3"/>
    <w:rsid w:val="00D21378"/>
    <w:rsid w:val="00D25B01"/>
    <w:rsid w:val="00D63C3F"/>
    <w:rsid w:val="00D70169"/>
    <w:rsid w:val="00D707EF"/>
    <w:rsid w:val="00D83492"/>
    <w:rsid w:val="00DB59BF"/>
    <w:rsid w:val="00DD42A3"/>
    <w:rsid w:val="00DD4A38"/>
    <w:rsid w:val="00E163AB"/>
    <w:rsid w:val="00E17539"/>
    <w:rsid w:val="00E2741C"/>
    <w:rsid w:val="00E32E79"/>
    <w:rsid w:val="00E4026E"/>
    <w:rsid w:val="00E45079"/>
    <w:rsid w:val="00E45E28"/>
    <w:rsid w:val="00E64BD1"/>
    <w:rsid w:val="00E707FD"/>
    <w:rsid w:val="00E70A57"/>
    <w:rsid w:val="00E761B1"/>
    <w:rsid w:val="00E8255C"/>
    <w:rsid w:val="00E934E5"/>
    <w:rsid w:val="00E945E9"/>
    <w:rsid w:val="00EA4FFD"/>
    <w:rsid w:val="00EA56F8"/>
    <w:rsid w:val="00EB5DDC"/>
    <w:rsid w:val="00EC0C9C"/>
    <w:rsid w:val="00ED0889"/>
    <w:rsid w:val="00EE6438"/>
    <w:rsid w:val="00F17BB7"/>
    <w:rsid w:val="00F3083B"/>
    <w:rsid w:val="00F70930"/>
    <w:rsid w:val="00FA0F01"/>
    <w:rsid w:val="00FB2C3D"/>
    <w:rsid w:val="00FB7189"/>
    <w:rsid w:val="00FD05B3"/>
    <w:rsid w:val="00FD4C67"/>
    <w:rsid w:val="00FE13E2"/>
    <w:rsid w:val="00FE4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F72B3E"/>
  <w15:docId w15:val="{301AA9F6-8F0E-402F-AB60-BB837494D4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Revision">
    <w:name w:val="Revision"/>
    <w:hidden/>
    <w:uiPriority w:val="99"/>
    <w:semiHidden/>
    <w:rsid w:val="000E1142"/>
    <w:pPr>
      <w:spacing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0E11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E114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E114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E114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E1142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8138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378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tSuY/2XRVKhHvW+3Dxn9kvtiow==">CgMxLjA4AHIhMW1BZUdHN2VCdUlBbVlPbUtkWEh5NWY5NkhuekhPZFpx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274</TotalTime>
  <Pages>1</Pages>
  <Words>476</Words>
  <Characters>2829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</dc:creator>
  <cp:lastModifiedBy>Varvara Lazarenko</cp:lastModifiedBy>
  <cp:revision>169</cp:revision>
  <dcterms:created xsi:type="dcterms:W3CDTF">2024-05-17T20:26:00Z</dcterms:created>
  <dcterms:modified xsi:type="dcterms:W3CDTF">2025-08-29T13:57:00Z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6ee4b1e0-15dd-406a-b609-e9d66f5cea77</vt:lpwstr>
  </property>
</Properties>
</file>