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7552"/>
      </w:tblGrid>
      <w:tr w:rsidR="00227200" w14:paraId="1F2F5C72" w14:textId="77777777" w:rsidTr="00275565">
        <w:tblPrEx>
          <w:tblCellMar>
            <w:top w:w="0" w:type="dxa"/>
            <w:bottom w:w="0" w:type="dxa"/>
          </w:tblCellMar>
        </w:tblPrEx>
        <w:trPr>
          <w:trHeight w:val="2315"/>
        </w:trPr>
        <w:tc>
          <w:tcPr>
            <w:tcW w:w="19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D1590" w14:textId="53CCF247" w:rsidR="00275565" w:rsidRDefault="00275565" w:rsidP="00275565">
            <w:pPr>
              <w:spacing w:before="160" w:after="20"/>
              <w:jc w:val="center"/>
            </w:pPr>
            <w:r>
              <w:rPr>
                <w:noProof/>
                <w:color w:val="4B5563"/>
                <w:sz w:val="40"/>
                <w:szCs w:val="40"/>
              </w:rPr>
              <w:drawing>
                <wp:inline distT="0" distB="0" distL="0" distR="0" wp14:anchorId="1B5F0179" wp14:editId="006585EE">
                  <wp:extent cx="767934" cy="1111250"/>
                  <wp:effectExtent l="0" t="0" r="0" b="0"/>
                  <wp:docPr id="1260690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690369" name="Picture 126069036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90" cy="114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288E6" w14:textId="79841875" w:rsidR="00227200" w:rsidRDefault="00227200">
            <w:pPr>
              <w:spacing w:after="160"/>
              <w:jc w:val="center"/>
            </w:pPr>
          </w:p>
        </w:tc>
        <w:tc>
          <w:tcPr>
            <w:tcW w:w="7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240" w:type="dxa"/>
              <w:left w:w="360" w:type="dxa"/>
              <w:bottom w:w="240" w:type="dxa"/>
              <w:right w:w="240" w:type="dxa"/>
            </w:tcMar>
            <w:vAlign w:val="center"/>
          </w:tcPr>
          <w:p w14:paraId="0BBAE215" w14:textId="77777777" w:rsidR="00227200" w:rsidRDefault="00000000">
            <w:pPr>
              <w:spacing w:after="60"/>
            </w:pPr>
            <w:r>
              <w:rPr>
                <w:b/>
                <w:bCs/>
                <w:color w:val="FFFFFF"/>
                <w:sz w:val="52"/>
                <w:szCs w:val="52"/>
              </w:rPr>
              <w:t>VASANTHAGANESH R</w:t>
            </w:r>
          </w:p>
          <w:p w14:paraId="1B80034B" w14:textId="77777777" w:rsidR="00227200" w:rsidRDefault="00000000">
            <w:pPr>
              <w:spacing w:after="80"/>
            </w:pPr>
            <w:r>
              <w:rPr>
                <w:color w:val="94A3B8"/>
              </w:rPr>
              <w:t xml:space="preserve">Full-Stack Software </w:t>
            </w:r>
            <w:proofErr w:type="gramStart"/>
            <w:r>
              <w:rPr>
                <w:color w:val="94A3B8"/>
              </w:rPr>
              <w:t>Developer  ·</w:t>
            </w:r>
            <w:proofErr w:type="gramEnd"/>
            <w:r>
              <w:rPr>
                <w:color w:val="94A3B8"/>
              </w:rPr>
              <w:t xml:space="preserve">  Java · Spring Boot · React · React Native</w:t>
            </w:r>
          </w:p>
          <w:p w14:paraId="190B088C" w14:textId="77777777" w:rsidR="00227200" w:rsidRDefault="00000000">
            <w:pPr>
              <w:spacing w:before="40" w:after="20"/>
            </w:pPr>
            <w:r>
              <w:rPr>
                <w:color w:val="FFFFFF"/>
                <w:sz w:val="18"/>
                <w:szCs w:val="18"/>
              </w:rPr>
              <w:t>📞 +91 8220499437    ✉ vasanthaganeshraja@gmail.com</w:t>
            </w:r>
          </w:p>
          <w:p w14:paraId="5753B475" w14:textId="77777777" w:rsidR="00227200" w:rsidRDefault="00000000">
            <w:pPr>
              <w:spacing w:before="10" w:after="10"/>
            </w:pPr>
            <w:r>
              <w:rPr>
                <w:color w:val="FFFFFF"/>
                <w:sz w:val="18"/>
                <w:szCs w:val="18"/>
              </w:rPr>
              <w:t>🔗 linkedin.com/in/vasanthaganesh-raja-085124231    📍 Puducherry, India</w:t>
            </w:r>
          </w:p>
          <w:p w14:paraId="413EBEED" w14:textId="77777777" w:rsidR="00227200" w:rsidRDefault="00000000">
            <w:pPr>
              <w:spacing w:before="10"/>
            </w:pPr>
            <w:r>
              <w:rPr>
                <w:color w:val="FFFFFF"/>
                <w:sz w:val="18"/>
                <w:szCs w:val="18"/>
              </w:rPr>
              <w:t>🌐 vasanthaganesh-</w:t>
            </w:r>
            <w:proofErr w:type="spellStart"/>
            <w:r>
              <w:rPr>
                <w:color w:val="FFFFFF"/>
                <w:sz w:val="18"/>
                <w:szCs w:val="18"/>
              </w:rPr>
              <w:t>portfolio.vercel.app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   📱 t.me/</w:t>
            </w:r>
            <w:proofErr w:type="spellStart"/>
            <w:r>
              <w:rPr>
                <w:color w:val="FFFFFF"/>
                <w:sz w:val="18"/>
                <w:szCs w:val="18"/>
              </w:rPr>
              <w:t>VasanthaganeshRaja</w:t>
            </w:r>
            <w:proofErr w:type="spellEnd"/>
          </w:p>
        </w:tc>
      </w:tr>
    </w:tbl>
    <w:p w14:paraId="76FA4CCA" w14:textId="77777777" w:rsidR="00227200" w:rsidRDefault="00227200">
      <w:pPr>
        <w:spacing w:before="160"/>
      </w:pPr>
    </w:p>
    <w:p w14:paraId="7B60D73E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PROFESSIONAL SUMMARY</w:t>
      </w:r>
    </w:p>
    <w:p w14:paraId="4D2E5B16" w14:textId="77777777" w:rsidR="00227200" w:rsidRDefault="00000000">
      <w:pPr>
        <w:spacing w:before="40" w:after="40"/>
      </w:pPr>
      <w:r>
        <w:rPr>
          <w:color w:val="4B5563"/>
        </w:rPr>
        <w:t xml:space="preserve">Full-Stack Software Developer with </w:t>
      </w:r>
      <w:r>
        <w:rPr>
          <w:b/>
          <w:bCs/>
          <w:color w:val="4B5563"/>
        </w:rPr>
        <w:t>2+ years of professional experience</w:t>
      </w:r>
      <w:r>
        <w:rPr>
          <w:color w:val="4B5563"/>
        </w:rPr>
        <w:t xml:space="preserve"> at Virtusa, building enterprise-grade Java Spring Boot APIs and React frontends for the </w:t>
      </w:r>
      <w:r>
        <w:rPr>
          <w:b/>
          <w:bCs/>
          <w:color w:val="4B5563"/>
        </w:rPr>
        <w:t>Citi banking platform</w:t>
      </w:r>
      <w:r>
        <w:rPr>
          <w:color w:val="4B5563"/>
        </w:rPr>
        <w:t xml:space="preserve">. Experienced in delivering complete web and mobile products independently — from client requirement to deployment. Strong grasp of OOP, REST architecture, and cross-platform mobile development. Currently seeking a </w:t>
      </w:r>
      <w:r>
        <w:rPr>
          <w:b/>
          <w:bCs/>
          <w:color w:val="4B5563"/>
        </w:rPr>
        <w:t>product engineering role</w:t>
      </w:r>
      <w:r>
        <w:rPr>
          <w:color w:val="4B5563"/>
        </w:rPr>
        <w:t xml:space="preserve"> where clean code and product thinking combine.</w:t>
      </w:r>
    </w:p>
    <w:p w14:paraId="066934AF" w14:textId="77777777" w:rsidR="00227200" w:rsidRDefault="00227200">
      <w:pPr>
        <w:spacing w:before="80"/>
      </w:pPr>
    </w:p>
    <w:p w14:paraId="0D16E150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600"/>
        <w:gridCol w:w="3160"/>
      </w:tblGrid>
      <w:tr w:rsidR="00227200" w14:paraId="7F85C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1CE7555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Languages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780B5B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Java · Python · TypeScript · C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5874DB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Frontend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C87C461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React · React Native · Flutter · TypeScript</w:t>
            </w:r>
          </w:p>
        </w:tc>
      </w:tr>
      <w:tr w:rsidR="00227200" w14:paraId="1299F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3FE41B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31ECABB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Spring Boot · Node.js · REST APIs · Java EE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54497E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Databases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942D49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MySQL · PostgreSQL · Hibernate / JPA</w:t>
            </w:r>
          </w:p>
        </w:tc>
      </w:tr>
      <w:tr w:rsidR="00227200" w14:paraId="58743F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1B795A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Dev Tools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0B525B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Git · IntelliJ IDEA · VS Code · Android Studio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A632CAB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  <w:sz w:val="18"/>
                <w:szCs w:val="18"/>
              </w:rPr>
              <w:t>Creative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B5A47E" w14:textId="77777777" w:rsidR="00227200" w:rsidRDefault="00000000">
            <w:pPr>
              <w:spacing w:before="40" w:after="40"/>
            </w:pPr>
            <w:r>
              <w:rPr>
                <w:color w:val="4B5563"/>
                <w:sz w:val="18"/>
                <w:szCs w:val="18"/>
              </w:rPr>
              <w:t>Blender · Unity · Unreal · Adobe Suite · Figma</w:t>
            </w:r>
          </w:p>
        </w:tc>
      </w:tr>
    </w:tbl>
    <w:p w14:paraId="7EBDA71F" w14:textId="77777777" w:rsidR="00227200" w:rsidRDefault="00227200">
      <w:pPr>
        <w:spacing w:before="120"/>
      </w:pPr>
    </w:p>
    <w:p w14:paraId="4CC14753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WORK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5131CBF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DA06C2" w14:textId="77777777" w:rsidR="00227200" w:rsidRDefault="00000000">
            <w:pPr>
              <w:spacing w:after="20"/>
            </w:pPr>
            <w:r>
              <w:rPr>
                <w:b/>
                <w:bCs/>
                <w:color w:val="1A2E4A"/>
                <w:sz w:val="22"/>
                <w:szCs w:val="22"/>
              </w:rPr>
              <w:t>Freelance Full-Stack Developer</w:t>
            </w:r>
          </w:p>
          <w:p w14:paraId="2041FE85" w14:textId="77777777" w:rsidR="00227200" w:rsidRDefault="00000000">
            <w:r>
              <w:rPr>
                <w:b/>
                <w:bCs/>
                <w:color w:val="2563EB"/>
              </w:rPr>
              <w:t>Self-Employed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ECDF714" w14:textId="77777777" w:rsidR="00227200" w:rsidRDefault="00000000">
            <w:pPr>
              <w:spacing w:after="20"/>
              <w:jc w:val="right"/>
            </w:pPr>
            <w:r>
              <w:rPr>
                <w:b/>
                <w:bCs/>
                <w:color w:val="D97706"/>
                <w:sz w:val="18"/>
                <w:szCs w:val="18"/>
              </w:rPr>
              <w:t>Oct 2025 – Present</w:t>
            </w:r>
          </w:p>
          <w:p w14:paraId="5E8C8E09" w14:textId="77777777" w:rsidR="00227200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Puducherry, India (Remote)</w:t>
            </w:r>
          </w:p>
        </w:tc>
      </w:tr>
    </w:tbl>
    <w:p w14:paraId="7E6A43ED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Designed and delivered a full SaaS QC &amp; Report Management application for a precision tools manufacturing company using React Native — features include real-time inspection logs, defect tracking, and automated PDF report generation.</w:t>
      </w:r>
    </w:p>
    <w:p w14:paraId="4DBCD7B4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Built a production B2B company website in React, optimized for performance, SEO, and mobile responsiveness — deployed for active B2B client use.</w:t>
      </w:r>
    </w:p>
    <w:p w14:paraId="60ABF0ED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Developed a community-facing Android app (Daily Vegetable Price Tracker) with live market price data for local users.</w:t>
      </w:r>
    </w:p>
    <w:p w14:paraId="3F469A7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Managed full project lifecycle independently: client requirements, architecture decisions, development, testing, and deployment.</w:t>
      </w:r>
    </w:p>
    <w:p w14:paraId="12A00C44" w14:textId="77777777" w:rsidR="00227200" w:rsidRDefault="002272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75433E7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03420E" w14:textId="77777777" w:rsidR="00227200" w:rsidRDefault="00000000">
            <w:pPr>
              <w:spacing w:after="20"/>
            </w:pPr>
            <w:r>
              <w:rPr>
                <w:b/>
                <w:bCs/>
                <w:color w:val="1A2E4A"/>
                <w:sz w:val="22"/>
                <w:szCs w:val="22"/>
              </w:rPr>
              <w:t>Associate Engineer — Full Stack Java Developer</w:t>
            </w:r>
          </w:p>
          <w:p w14:paraId="1509D327" w14:textId="77777777" w:rsidR="00227200" w:rsidRDefault="00000000">
            <w:r>
              <w:rPr>
                <w:b/>
                <w:bCs/>
                <w:color w:val="2563EB"/>
              </w:rPr>
              <w:t>Virtusa (Client: Citi)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4F63E42" w14:textId="77777777" w:rsidR="00227200" w:rsidRDefault="00000000">
            <w:pPr>
              <w:spacing w:after="20"/>
              <w:jc w:val="right"/>
            </w:pPr>
            <w:r>
              <w:rPr>
                <w:b/>
                <w:bCs/>
                <w:color w:val="16A34A"/>
                <w:sz w:val="18"/>
                <w:szCs w:val="18"/>
              </w:rPr>
              <w:t>Aug 2023 – Sep 2025</w:t>
            </w:r>
          </w:p>
          <w:p w14:paraId="65BF4191" w14:textId="77777777" w:rsidR="00227200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Puducherry, India</w:t>
            </w:r>
          </w:p>
        </w:tc>
      </w:tr>
    </w:tbl>
    <w:p w14:paraId="2FC0B041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Developed and maintained RESTful APIs using Java Spring Boot for Citi's enterprise banking platform, ensuring high availability and strict compliance standards.</w:t>
      </w:r>
    </w:p>
    <w:p w14:paraId="0E3670AD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Built responsive React frontends integrated with Spring Boot microservices, delivering seamless user experiences across banking modules.</w:t>
      </w:r>
    </w:p>
    <w:p w14:paraId="598D6620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Participated in Agile sprints — daily standups, sprint planning, code reviews, and retrospectives in a cross-functional team environment.</w:t>
      </w:r>
    </w:p>
    <w:p w14:paraId="2093CC31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Gained hands-on experience in the BFSI (Banking, Financial Services &amp; Insurance) domain with exposure to enterprise-scale Java systems.</w:t>
      </w:r>
    </w:p>
    <w:p w14:paraId="610D4339" w14:textId="77777777" w:rsidR="00227200" w:rsidRDefault="002272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15A2F1D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D8D03A" w14:textId="77777777" w:rsidR="00227200" w:rsidRDefault="00000000">
            <w:pPr>
              <w:spacing w:after="20"/>
            </w:pPr>
            <w:r>
              <w:rPr>
                <w:b/>
                <w:bCs/>
                <w:color w:val="1A2E4A"/>
                <w:sz w:val="22"/>
                <w:szCs w:val="22"/>
              </w:rPr>
              <w:t>Internships</w:t>
            </w:r>
          </w:p>
          <w:p w14:paraId="1CB917D7" w14:textId="77777777" w:rsidR="00227200" w:rsidRDefault="00000000">
            <w:r>
              <w:rPr>
                <w:b/>
                <w:bCs/>
                <w:color w:val="2563EB"/>
              </w:rPr>
              <w:t xml:space="preserve">VEI </w:t>
            </w:r>
            <w:proofErr w:type="gramStart"/>
            <w:r>
              <w:rPr>
                <w:b/>
                <w:bCs/>
                <w:color w:val="2563EB"/>
              </w:rPr>
              <w:t>Technology  ·</w:t>
            </w:r>
            <w:proofErr w:type="gramEnd"/>
            <w:r>
              <w:rPr>
                <w:b/>
                <w:bCs/>
                <w:color w:val="2563EB"/>
              </w:rPr>
              <w:t xml:space="preserve">  Askan Technology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3D4539F" w14:textId="77777777" w:rsidR="00227200" w:rsidRDefault="00000000">
            <w:pPr>
              <w:spacing w:after="20"/>
              <w:jc w:val="right"/>
            </w:pPr>
            <w:r>
              <w:rPr>
                <w:b/>
                <w:bCs/>
                <w:color w:val="4B5563"/>
                <w:sz w:val="18"/>
                <w:szCs w:val="18"/>
              </w:rPr>
              <w:t>2022</w:t>
            </w:r>
          </w:p>
          <w:p w14:paraId="0398BD4D" w14:textId="77777777" w:rsidR="00227200" w:rsidRDefault="00000000">
            <w:pPr>
              <w:jc w:val="right"/>
            </w:pPr>
            <w:r>
              <w:rPr>
                <w:i/>
                <w:iCs/>
                <w:color w:val="4B5563"/>
                <w:sz w:val="18"/>
                <w:szCs w:val="18"/>
              </w:rPr>
              <w:t>Puducherry, India</w:t>
            </w:r>
          </w:p>
        </w:tc>
      </w:tr>
    </w:tbl>
    <w:p w14:paraId="272487CB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VEI Technology: Completed IoT internship — built hardware-to-cloud sensor data pipeline and submitted project report.</w:t>
      </w:r>
    </w:p>
    <w:p w14:paraId="3F7A438C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Askan Technology: In-plant training in Flutter cross-platform mobile development.</w:t>
      </w:r>
    </w:p>
    <w:p w14:paraId="507E32AB" w14:textId="77777777" w:rsidR="00227200" w:rsidRDefault="00227200">
      <w:pPr>
        <w:spacing w:before="120"/>
      </w:pPr>
    </w:p>
    <w:p w14:paraId="146A97AD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KEY PROJECTS</w:t>
      </w:r>
    </w:p>
    <w:p w14:paraId="58497B3F" w14:textId="77777777" w:rsidR="00227200" w:rsidRDefault="00000000">
      <w:pPr>
        <w:spacing w:before="80" w:after="20"/>
      </w:pPr>
      <w:r>
        <w:rPr>
          <w:b/>
          <w:bCs/>
          <w:color w:val="1A2E4A"/>
        </w:rPr>
        <w:t xml:space="preserve">Precision Tools QC &amp; Report </w:t>
      </w:r>
      <w:proofErr w:type="gramStart"/>
      <w:r>
        <w:rPr>
          <w:b/>
          <w:bCs/>
          <w:color w:val="1A2E4A"/>
        </w:rPr>
        <w:t>Manager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React Native · Mobile · Manufacturing SaaS</w:t>
      </w:r>
    </w:p>
    <w:p w14:paraId="160A10F5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Full quality-check and report management app for a precision tools manufacturer — real-time inspection logs, defect tracking, and automated PDF report generation built for the shop floor.</w:t>
      </w:r>
    </w:p>
    <w:p w14:paraId="1B393E27" w14:textId="77777777" w:rsidR="00227200" w:rsidRDefault="00000000">
      <w:pPr>
        <w:spacing w:before="80" w:after="20"/>
      </w:pPr>
      <w:proofErr w:type="spellStart"/>
      <w:r>
        <w:rPr>
          <w:b/>
          <w:bCs/>
          <w:color w:val="1A2E4A"/>
        </w:rPr>
        <w:t>Appverse</w:t>
      </w:r>
      <w:proofErr w:type="spellEnd"/>
      <w:r>
        <w:rPr>
          <w:b/>
          <w:bCs/>
          <w:color w:val="1A2E4A"/>
        </w:rPr>
        <w:t xml:space="preserve"> </w:t>
      </w:r>
      <w:proofErr w:type="gramStart"/>
      <w:r>
        <w:rPr>
          <w:b/>
          <w:bCs/>
          <w:color w:val="1A2E4A"/>
        </w:rPr>
        <w:t>Application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Android · Java · Firebase</w:t>
      </w:r>
    </w:p>
    <w:p w14:paraId="7E122C04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Android application enabling college students to interact with professors — assignment submissions, announcements, and real-time notifications.</w:t>
      </w:r>
    </w:p>
    <w:p w14:paraId="1A2F8B18" w14:textId="77777777" w:rsidR="00227200" w:rsidRDefault="00000000">
      <w:pPr>
        <w:spacing w:before="80" w:after="20"/>
      </w:pPr>
      <w:proofErr w:type="spellStart"/>
      <w:r>
        <w:rPr>
          <w:b/>
          <w:bCs/>
          <w:color w:val="1A2E4A"/>
        </w:rPr>
        <w:t>AudioBook</w:t>
      </w:r>
      <w:proofErr w:type="spellEnd"/>
      <w:r>
        <w:rPr>
          <w:b/>
          <w:bCs/>
          <w:color w:val="1A2E4A"/>
        </w:rPr>
        <w:t xml:space="preserve"> </w:t>
      </w:r>
      <w:proofErr w:type="gramStart"/>
      <w:r>
        <w:rPr>
          <w:b/>
          <w:bCs/>
          <w:color w:val="1A2E4A"/>
        </w:rPr>
        <w:t>Application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Android · Accessibility</w:t>
      </w:r>
    </w:p>
    <w:p w14:paraId="2CF7D217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Accessibility-focused Android app designed for learning-disabled students and second-language learners — text-to-speech, adjustable playback, and offline support.</w:t>
      </w:r>
    </w:p>
    <w:p w14:paraId="3A4382F0" w14:textId="77777777" w:rsidR="00227200" w:rsidRDefault="00000000">
      <w:pPr>
        <w:spacing w:before="80" w:after="20"/>
      </w:pPr>
      <w:r>
        <w:rPr>
          <w:b/>
          <w:bCs/>
          <w:color w:val="1A2E4A"/>
        </w:rPr>
        <w:t xml:space="preserve">Abstraction Based Text </w:t>
      </w:r>
      <w:proofErr w:type="gramStart"/>
      <w:r>
        <w:rPr>
          <w:b/>
          <w:bCs/>
          <w:color w:val="1A2E4A"/>
        </w:rPr>
        <w:t>Summarization</w:t>
      </w:r>
      <w:r>
        <w:rPr>
          <w:i/>
          <w:iCs/>
          <w:color w:val="4B5563"/>
          <w:sz w:val="18"/>
          <w:szCs w:val="18"/>
        </w:rPr>
        <w:t xml:space="preserve">  ·</w:t>
      </w:r>
      <w:proofErr w:type="gramEnd"/>
      <w:r>
        <w:rPr>
          <w:i/>
          <w:iCs/>
          <w:color w:val="4B5563"/>
          <w:sz w:val="18"/>
          <w:szCs w:val="18"/>
        </w:rPr>
        <w:t xml:space="preserve">  Python · NLP · Web App</w:t>
      </w:r>
    </w:p>
    <w:p w14:paraId="4B030F1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Web application for investigation officers to summarize large volumes of articles using NLP-based abstractive summarization — reduces reading time significantly.</w:t>
      </w:r>
    </w:p>
    <w:p w14:paraId="4F66163B" w14:textId="77777777" w:rsidR="00227200" w:rsidRDefault="00227200">
      <w:pPr>
        <w:spacing w:before="120"/>
      </w:pPr>
    </w:p>
    <w:p w14:paraId="1A6FB678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227200" w14:paraId="6965B7D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B7D5B0" w14:textId="77777777" w:rsidR="00227200" w:rsidRDefault="00000000">
            <w:pPr>
              <w:spacing w:before="40" w:after="40"/>
            </w:pPr>
            <w:proofErr w:type="spellStart"/>
            <w:proofErr w:type="gramStart"/>
            <w:r>
              <w:rPr>
                <w:b/>
                <w:bCs/>
                <w:color w:val="1A2E4A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1A2E4A"/>
              </w:rPr>
              <w:t xml:space="preserve"> — Information Technology</w:t>
            </w:r>
          </w:p>
          <w:p w14:paraId="098D8E58" w14:textId="77777777" w:rsidR="00227200" w:rsidRDefault="00000000">
            <w:pPr>
              <w:spacing w:before="40" w:after="40"/>
            </w:pPr>
            <w:r>
              <w:rPr>
                <w:color w:val="4B5563"/>
              </w:rPr>
              <w:t>Manakula Vinayagar Institute of Technology, Puducherry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169A6B70" w14:textId="77777777" w:rsidR="00227200" w:rsidRDefault="00000000">
            <w:pPr>
              <w:jc w:val="right"/>
            </w:pPr>
            <w:r>
              <w:rPr>
                <w:b/>
                <w:bCs/>
                <w:color w:val="16A34A"/>
              </w:rPr>
              <w:t>CGPA: 8.34</w:t>
            </w:r>
          </w:p>
          <w:p w14:paraId="3D185445" w14:textId="77777777" w:rsidR="00227200" w:rsidRDefault="00000000">
            <w:pPr>
              <w:jc w:val="right"/>
            </w:pPr>
            <w:r>
              <w:rPr>
                <w:color w:val="4B5563"/>
                <w:sz w:val="18"/>
                <w:szCs w:val="18"/>
              </w:rPr>
              <w:t>Graduated 2023</w:t>
            </w:r>
          </w:p>
        </w:tc>
      </w:tr>
    </w:tbl>
    <w:p w14:paraId="7E4A14E8" w14:textId="77777777" w:rsidR="00227200" w:rsidRDefault="00227200">
      <w:pPr>
        <w:spacing w:before="120"/>
      </w:pPr>
    </w:p>
    <w:p w14:paraId="7B1100C3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CERTIFICATIONS</w:t>
      </w:r>
    </w:p>
    <w:p w14:paraId="56573C0A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Oracle Certified Associate, Java SE 8 Programmer</w:t>
      </w:r>
    </w:p>
    <w:p w14:paraId="6BA72791" w14:textId="67180A5A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 xml:space="preserve">Talent-Next Java Full Stack Development </w:t>
      </w:r>
      <w:r w:rsidR="00275565">
        <w:rPr>
          <w:color w:val="4B5563"/>
        </w:rPr>
        <w:t>Course (</w:t>
      </w:r>
      <w:r>
        <w:rPr>
          <w:color w:val="4B5563"/>
        </w:rPr>
        <w:t>May – Oct 2022)</w:t>
      </w:r>
    </w:p>
    <w:p w14:paraId="06A5E10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JavaScript Essentials 1 — Online Certification</w:t>
      </w:r>
    </w:p>
    <w:p w14:paraId="24B5E2F8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Linux Training — Spoken Tutorial, IIT Bombay</w:t>
      </w:r>
    </w:p>
    <w:p w14:paraId="70D10461" w14:textId="77777777" w:rsidR="00227200" w:rsidRDefault="00227200">
      <w:pPr>
        <w:spacing w:before="120"/>
      </w:pPr>
    </w:p>
    <w:p w14:paraId="1DA1F799" w14:textId="77777777" w:rsidR="00227200" w:rsidRDefault="00000000">
      <w:pPr>
        <w:pBdr>
          <w:bottom w:val="single" w:sz="6" w:space="0" w:color="2563EB"/>
        </w:pBdr>
        <w:spacing w:before="200" w:after="80"/>
      </w:pPr>
      <w:r>
        <w:rPr>
          <w:b/>
          <w:bCs/>
          <w:caps/>
          <w:color w:val="1A2E4A"/>
          <w:sz w:val="22"/>
          <w:szCs w:val="22"/>
        </w:rPr>
        <w:t>ACHIEVEMENTS &amp; AWARDS</w:t>
      </w:r>
    </w:p>
    <w:p w14:paraId="69A473E2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🥇 1st Prize — Paper Presentation, Christ College of Engineering Technology</w:t>
      </w:r>
    </w:p>
    <w:p w14:paraId="64FE93FE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🥇 1st Prize — Blind Coding Competition, Pondicherry Technological University</w:t>
      </w:r>
    </w:p>
    <w:p w14:paraId="158070E3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🥉 3rd Prize — AI-HACK Project Development Competition, MVIT</w:t>
      </w:r>
    </w:p>
    <w:p w14:paraId="7B77605F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🥉 3rd Prize — Project Expo (SCIMIT-23), MVIT</w:t>
      </w:r>
    </w:p>
    <w:p w14:paraId="2DB90749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Participant — Smart India Hackathon 2022</w:t>
      </w:r>
    </w:p>
    <w:p w14:paraId="2E594F37" w14:textId="77777777" w:rsidR="00227200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4B5563"/>
        </w:rPr>
        <w:t>Participant — Virtusa Jatayu 2021 &amp; Virtusa Student Ambassador Program</w:t>
      </w:r>
    </w:p>
    <w:p w14:paraId="3340C6B3" w14:textId="77777777" w:rsidR="00227200" w:rsidRDefault="0022720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7200" w14:paraId="429606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39313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</w:rPr>
              <w:t xml:space="preserve">Languages Spoken:  </w:t>
            </w:r>
            <w:r>
              <w:rPr>
                <w:color w:val="4B5563"/>
              </w:rPr>
              <w:t>English, Tamil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E15C6" w14:textId="77777777" w:rsidR="00227200" w:rsidRDefault="00000000">
            <w:pPr>
              <w:spacing w:before="40" w:after="40"/>
            </w:pPr>
            <w:r>
              <w:rPr>
                <w:b/>
                <w:bCs/>
                <w:color w:val="1A2E4A"/>
              </w:rPr>
              <w:t xml:space="preserve">Available:  </w:t>
            </w:r>
            <w:r>
              <w:rPr>
                <w:color w:val="4B5563"/>
              </w:rPr>
              <w:t>Immediately · Open to Relocation</w:t>
            </w:r>
          </w:p>
        </w:tc>
      </w:tr>
    </w:tbl>
    <w:p w14:paraId="10861CDA" w14:textId="77777777" w:rsidR="00E33BCB" w:rsidRDefault="00E33BCB"/>
    <w:sectPr w:rsidR="00E33BC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16C9"/>
    <w:multiLevelType w:val="hybridMultilevel"/>
    <w:tmpl w:val="7526B338"/>
    <w:lvl w:ilvl="0" w:tplc="17EE510A">
      <w:start w:val="1"/>
      <w:numFmt w:val="bullet"/>
      <w:lvlText w:val="●"/>
      <w:lvlJc w:val="left"/>
      <w:pPr>
        <w:ind w:left="720" w:hanging="360"/>
      </w:pPr>
    </w:lvl>
    <w:lvl w:ilvl="1" w:tplc="873472E8">
      <w:start w:val="1"/>
      <w:numFmt w:val="bullet"/>
      <w:lvlText w:val="○"/>
      <w:lvlJc w:val="left"/>
      <w:pPr>
        <w:ind w:left="1440" w:hanging="360"/>
      </w:pPr>
    </w:lvl>
    <w:lvl w:ilvl="2" w:tplc="CDB4051C">
      <w:start w:val="1"/>
      <w:numFmt w:val="bullet"/>
      <w:lvlText w:val="■"/>
      <w:lvlJc w:val="left"/>
      <w:pPr>
        <w:ind w:left="2160" w:hanging="360"/>
      </w:pPr>
    </w:lvl>
    <w:lvl w:ilvl="3" w:tplc="6082F57E">
      <w:start w:val="1"/>
      <w:numFmt w:val="bullet"/>
      <w:lvlText w:val="●"/>
      <w:lvlJc w:val="left"/>
      <w:pPr>
        <w:ind w:left="2880" w:hanging="360"/>
      </w:pPr>
    </w:lvl>
    <w:lvl w:ilvl="4" w:tplc="7B8AB960">
      <w:start w:val="1"/>
      <w:numFmt w:val="bullet"/>
      <w:lvlText w:val="○"/>
      <w:lvlJc w:val="left"/>
      <w:pPr>
        <w:ind w:left="3600" w:hanging="360"/>
      </w:pPr>
    </w:lvl>
    <w:lvl w:ilvl="5" w:tplc="3A2AC2EA">
      <w:start w:val="1"/>
      <w:numFmt w:val="bullet"/>
      <w:lvlText w:val="■"/>
      <w:lvlJc w:val="left"/>
      <w:pPr>
        <w:ind w:left="4320" w:hanging="360"/>
      </w:pPr>
    </w:lvl>
    <w:lvl w:ilvl="6" w:tplc="27845CE2">
      <w:start w:val="1"/>
      <w:numFmt w:val="bullet"/>
      <w:lvlText w:val="●"/>
      <w:lvlJc w:val="left"/>
      <w:pPr>
        <w:ind w:left="5040" w:hanging="360"/>
      </w:pPr>
    </w:lvl>
    <w:lvl w:ilvl="7" w:tplc="DE32CCFC">
      <w:start w:val="1"/>
      <w:numFmt w:val="bullet"/>
      <w:lvlText w:val="●"/>
      <w:lvlJc w:val="left"/>
      <w:pPr>
        <w:ind w:left="5760" w:hanging="360"/>
      </w:pPr>
    </w:lvl>
    <w:lvl w:ilvl="8" w:tplc="857662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802F19"/>
    <w:multiLevelType w:val="hybridMultilevel"/>
    <w:tmpl w:val="327621BA"/>
    <w:lvl w:ilvl="0" w:tplc="2076B026">
      <w:start w:val="1"/>
      <w:numFmt w:val="bullet"/>
      <w:lvlText w:val="▸"/>
      <w:lvlJc w:val="left"/>
      <w:pPr>
        <w:ind w:left="560" w:hanging="280"/>
      </w:pPr>
    </w:lvl>
    <w:lvl w:ilvl="1" w:tplc="123032CC">
      <w:numFmt w:val="decimal"/>
      <w:lvlText w:val=""/>
      <w:lvlJc w:val="left"/>
    </w:lvl>
    <w:lvl w:ilvl="2" w:tplc="1640ECF6">
      <w:numFmt w:val="decimal"/>
      <w:lvlText w:val=""/>
      <w:lvlJc w:val="left"/>
    </w:lvl>
    <w:lvl w:ilvl="3" w:tplc="5CA6C214">
      <w:numFmt w:val="decimal"/>
      <w:lvlText w:val=""/>
      <w:lvlJc w:val="left"/>
    </w:lvl>
    <w:lvl w:ilvl="4" w:tplc="20189280">
      <w:numFmt w:val="decimal"/>
      <w:lvlText w:val=""/>
      <w:lvlJc w:val="left"/>
    </w:lvl>
    <w:lvl w:ilvl="5" w:tplc="D23AB780">
      <w:numFmt w:val="decimal"/>
      <w:lvlText w:val=""/>
      <w:lvlJc w:val="left"/>
    </w:lvl>
    <w:lvl w:ilvl="6" w:tplc="45285DC8">
      <w:numFmt w:val="decimal"/>
      <w:lvlText w:val=""/>
      <w:lvlJc w:val="left"/>
    </w:lvl>
    <w:lvl w:ilvl="7" w:tplc="563A6CFC">
      <w:numFmt w:val="decimal"/>
      <w:lvlText w:val=""/>
      <w:lvlJc w:val="left"/>
    </w:lvl>
    <w:lvl w:ilvl="8" w:tplc="A00C7868">
      <w:numFmt w:val="decimal"/>
      <w:lvlText w:val=""/>
      <w:lvlJc w:val="left"/>
    </w:lvl>
  </w:abstractNum>
  <w:num w:numId="1" w16cid:durableId="1623145888">
    <w:abstractNumId w:val="0"/>
    <w:lvlOverride w:ilvl="0">
      <w:startOverride w:val="1"/>
    </w:lvlOverride>
  </w:num>
  <w:num w:numId="2" w16cid:durableId="1996717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00"/>
    <w:rsid w:val="00227200"/>
    <w:rsid w:val="00275565"/>
    <w:rsid w:val="00E33BCB"/>
    <w:rsid w:val="00E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239E"/>
  <w15:docId w15:val="{A8C6A44B-DE68-4166-9B6C-0779DFBB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Vasanthaganesh R</cp:lastModifiedBy>
  <cp:revision>2</cp:revision>
  <dcterms:created xsi:type="dcterms:W3CDTF">2026-05-27T05:48:00Z</dcterms:created>
  <dcterms:modified xsi:type="dcterms:W3CDTF">2026-05-27T05:57:00Z</dcterms:modified>
</cp:coreProperties>
</file>