
<file path=[Content_Types].xml><?xml version="1.0" encoding="utf-8"?>
<Types xmlns="http://schemas.openxmlformats.org/package/2006/content-types">
  <Default ContentType="application/xml" Extension="xml"/>
  <Default ContentType="image/x-emf" Extension="emf"/>
  <Default ContentType="application/vnd.openxmlformats-officedocument.wordprocessingml.document" Extension="docx"/>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pPr>
      <w:r w:rsidDel="00000000" w:rsidR="00000000" w:rsidRPr="00000000">
        <w:rPr>
          <w:rtl w:val="0"/>
        </w:rPr>
        <w:t xml:space="preserve">ΠΡΟΓΡΑΜΜΑΤΙΣΜΟΣ II</w:t>
      </w:r>
    </w:p>
    <w:p w:rsidR="00000000" w:rsidDel="00000000" w:rsidP="00000000" w:rsidRDefault="00000000" w:rsidRPr="00000000" w14:paraId="00000003">
      <w:pPr>
        <w:pStyle w:val="Title"/>
        <w:rPr/>
      </w:pPr>
      <w:r w:rsidDel="00000000" w:rsidR="00000000" w:rsidRPr="00000000">
        <w:rPr>
          <w:rtl w:val="0"/>
        </w:rPr>
        <w:t xml:space="preserve">ΑΣΚΗΣΕΙΣ ΕΠΑΝΑΛΗΨΗΣ</w:t>
      </w:r>
    </w:p>
    <w:p w:rsidR="00000000" w:rsidDel="00000000" w:rsidP="00000000" w:rsidRDefault="00000000" w:rsidRPr="00000000" w14:paraId="00000004">
      <w:pPr>
        <w:rPr/>
      </w:pPr>
      <w:r w:rsidDel="00000000" w:rsidR="00000000" w:rsidRPr="00000000">
        <w:rPr/>
        <w:pict>
          <v:shape id="_x0000_i1039" style="width:495pt;height:689.4pt" o:ole="" type="#_x0000_t75">
            <v:imagedata r:id="rId1" o:title=""/>
          </v:shape>
          <o:OLEObject DrawAspect="Content" r:id="rId2" ObjectID="_1646076431" ProgID="Word.Document.12" ShapeID="_x0000_i1039" Type="Embed">
            <o:FieldCodes>\s</o:FieldCodes>
          </o:OLEObject>
        </w:pic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1.Κατασκευάστε μία συνάρτηση που να δέχεται σαν όρισμα έναν αριθμό και να επιστρέφει το παραγοντικό του.Στην κύρια Συνάρτηση δημιουργήστε ένα πίνακα δέκα θέσεων που θα παίρνει τυχαίες ακέραιες τιμές οποίες θα εισάγει ο χρήστης και εμφανίστε για κάθε τιμή το παραγοντικό της.</w:t>
      </w:r>
    </w:p>
    <w:p w:rsidR="00000000" w:rsidDel="00000000" w:rsidP="00000000" w:rsidRDefault="00000000" w:rsidRPr="00000000" w14:paraId="00000007">
      <w:pPr>
        <w:rPr/>
      </w:pPr>
      <w:r w:rsidDel="00000000" w:rsidR="00000000" w:rsidRPr="00000000">
        <w:rPr>
          <w:rtl w:val="0"/>
        </w:rPr>
        <w:t xml:space="preserve">2.Να κατασκευαστεί μια συνάρτηση η οποια θα δεχεται σαν όρισμα ένα μονοδιάστατο πίνακα και θα επιστρέφει το μέγιστο στοιχείο του πίνακα.Επίσης να κατασκευαστεί μία συνάρτηση η οποία θα δέχεται σαν όρισμα έναν αριθμό και θα επιστρέφει πόσες φορες διαιρείται με το 2.Στην κύρια συνάρτηση να κατασκευαστεί ένας πίνακας 10 θέσεων {1,7,8,15,28,31,42,88,56,3,22},με την χρήση της κατάλληλης συνάρτησης να βρεθεί το μέγιστο στοιχείο και να για αυτό να υπολογιστεί πόσες φορες διαιρείται με το 2.</w:t>
      </w:r>
    </w:p>
    <w:p w:rsidR="00000000" w:rsidDel="00000000" w:rsidP="00000000" w:rsidRDefault="00000000" w:rsidRPr="00000000" w14:paraId="00000008">
      <w:pPr>
        <w:rPr/>
      </w:pPr>
      <w:r w:rsidDel="00000000" w:rsidR="00000000" w:rsidRPr="00000000">
        <w:rPr>
          <w:rtl w:val="0"/>
        </w:rPr>
        <w:t xml:space="preserve">3.Να γραφεί μία συνάρτηση η οποία να δέχεται σαν όρισμα ένα αλφαριθμητικό και και μία θέση και να διαγράφει το γράμμα από αυτήν την θέση.Στην κύρια Συνάρτηση ο χρήστης να εισάγει ένα αλφαριθμητικό και έναν ακέραιο και να διαγράφει το γράμμα από αυτή την θέση αν έιναι έγκυρη.</w:t>
      </w:r>
    </w:p>
    <w:p w:rsidR="00000000" w:rsidDel="00000000" w:rsidP="00000000" w:rsidRDefault="00000000" w:rsidRPr="00000000" w14:paraId="00000009">
      <w:pPr>
        <w:rPr/>
      </w:pPr>
      <w:r w:rsidDel="00000000" w:rsidR="00000000" w:rsidRPr="00000000">
        <w:rPr>
          <w:rtl w:val="0"/>
        </w:rPr>
        <w:t xml:space="preserve">4.Να κατασκευαστεί συνάρτηση θα δεχεται σαν όρισμα ένα αλφαριθμητικό και θα επιστρέφει το άθροισμα των αριθμών που έχει το αλφαριθμητικό.Στην κύρια συνάρτηση να δοθούν από τον χρήστη 3 αλφαριθμητικά και να εκτυπωθούν και τα αποτελέσματα τους.</w:t>
      </w:r>
    </w:p>
    <w:p w:rsidR="00000000" w:rsidDel="00000000" w:rsidP="00000000" w:rsidRDefault="00000000" w:rsidRPr="00000000" w14:paraId="0000000A">
      <w:pPr>
        <w:rPr/>
      </w:pPr>
      <w:bookmarkStart w:colFirst="0" w:colLast="0" w:name="_heading=h.gjdgxs" w:id="0"/>
      <w:bookmarkEnd w:id="0"/>
      <w:r w:rsidDel="00000000" w:rsidR="00000000" w:rsidRPr="00000000">
        <w:rPr>
          <w:rtl w:val="0"/>
        </w:rPr>
        <w:t xml:space="preserve">5.Κατασκευάστε μια Συνάρτηση που θα δέχεται σαν όρισμα ένα ακέραιο  αριθμό και θα επιστρέφει τον αντίστοιχο 8-αδικο και μία μετατροπής του αριθμού  στον αντίστοιχο  16-αδικο.Στην συνέχεια κατασκευαστε μια Συνάρτηση    menu(int x) η οποία θα δέχεται σαν όρισμα έναν ακεραιο αριθμό και θα δέχεται μία είσοδο από την χρήστη.Αν η είσοδος είναι 1 θα μετατρέπεται ο αριθμός στο 8-αδικο σύστημα,αν η είσοδος είναι 2  στο 16-δικό σύστημα.Για οποιαδήποτε άλλη είσοδο θα ξαναζητάει τιμή από τον χρήστη.Στο κύριο πρόγραμμα να εκτελεστεί η συνάρτηση και να εμφανιστούν αποτελέσμα για τους αριθμους 64(Επιλογή=&gt;1[μετατροπή στο 8-δικό]),168(Επιλογή=&gt;2[Μετατροπή στο 16-δικο]).    </w:t>
      </w:r>
    </w:p>
    <w:sectPr>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l-G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96A10"/>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96A10"/>
    <w:rPr>
      <w:rFonts w:asciiTheme="majorHAnsi" w:cstheme="majorBidi" w:eastAsiaTheme="majorEastAsia" w:hAnsiTheme="majorHAnsi"/>
      <w:spacing w:val="-10"/>
      <w:kern w:val="28"/>
      <w:sz w:val="56"/>
      <w:szCs w:val="56"/>
    </w:rPr>
  </w:style>
  <w:style w:type="paragraph" w:styleId="NoSpacing">
    <w:name w:val="No Spacing"/>
    <w:link w:val="NoSpacingChar"/>
    <w:uiPriority w:val="1"/>
    <w:qFormat w:val="1"/>
    <w:rsid w:val="00D4530D"/>
    <w:pPr>
      <w:spacing w:after="0" w:line="240" w:lineRule="auto"/>
    </w:pPr>
    <w:rPr>
      <w:rFonts w:eastAsiaTheme="minorEastAsia"/>
    </w:rPr>
  </w:style>
  <w:style w:type="character" w:styleId="NoSpacingChar" w:customStyle="1">
    <w:name w:val="No Spacing Char"/>
    <w:basedOn w:val="DefaultParagraphFont"/>
    <w:link w:val="NoSpacing"/>
    <w:uiPriority w:val="1"/>
    <w:rsid w:val="00D4530D"/>
    <w:rPr>
      <w:rFonts w:eastAsiaTheme="minorEastAsi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package" Target="embeddings/Microsoft_Office_Word_Document1.docx"/><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YSj4dE79bHBExtKnRXxdIGPO4Q==">AMUW2mVYkjE3izzcSBRer+WEV9KTrTVxbhnCH6AwcqhD6tj9MvTZE56kSqu+vRqbu1Lapxe72ikoZXdQpXyHF7TzRiKsMvcBrqEqBuj0P5MCz5WhQ/WjGc/xB0xIGD5KM3w8K5NW8/he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2020-03-18T16:53:00Z</dcterms:created>
  <dc:creator>Βασίλης Νάστος</dc:creator>
</cp:coreProperties>
</file>