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44F41A72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D14BAA">
        <w:rPr>
          <w:rFonts w:ascii="Consolas" w:hAnsi="Consolas" w:cs="Consolas"/>
          <w:b/>
          <w:sz w:val="24"/>
          <w:szCs w:val="20"/>
        </w:rPr>
        <w:t>11/09/18</w:t>
      </w:r>
    </w:p>
    <w:p w14:paraId="41D6CF2B" w14:textId="1641F649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77777777" w:rsidR="00B57D4B" w:rsidRPr="00431D87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01:</w:t>
      </w:r>
      <w:r w:rsidRPr="00431D87">
        <w:rPr>
          <w:b/>
          <w:sz w:val="28"/>
        </w:rPr>
        <w:t xml:space="preserve"> </w:t>
      </w:r>
    </w:p>
    <w:p w14:paraId="05658192" w14:textId="4593CF56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Youtube Link: </w:t>
      </w:r>
      <w:hyperlink r:id="rId6" w:history="1">
        <w:r w:rsidR="006B54FB" w:rsidRPr="00BD4445">
          <w:rPr>
            <w:rStyle w:val="Hyperlink"/>
            <w:rFonts w:ascii="Consolas" w:hAnsi="Consolas" w:cs="Consolas"/>
            <w:sz w:val="20"/>
            <w:szCs w:val="20"/>
          </w:rPr>
          <w:t>https://youtu.be/AdFe5PldTXQ</w:t>
        </w:r>
      </w:hyperlink>
      <w:r w:rsidR="006B54FB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5159EC16" w14:textId="01C2F89D" w:rsidR="006B54FB" w:rsidRDefault="006B54FB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2FC852BD" w14:textId="6BF6A248" w:rsidR="006B54FB" w:rsidRPr="00004980" w:rsidRDefault="00004980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two images below show the modifications in the cfg file XGCONF.</w:t>
      </w:r>
    </w:p>
    <w:p w14:paraId="61EF5D32" w14:textId="08DDA578" w:rsidR="00D14BAA" w:rsidRDefault="00D14B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78393C97" w14:textId="432F34A4" w:rsidR="00D14BAA" w:rsidRDefault="00D14B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noProof/>
          <w:color w:val="3F7F5F"/>
          <w:sz w:val="20"/>
          <w:szCs w:val="20"/>
        </w:rPr>
        <w:drawing>
          <wp:inline distT="0" distB="0" distL="0" distR="0" wp14:anchorId="11A26800" wp14:editId="5E198AB1">
            <wp:extent cx="5943600" cy="1699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5099" w14:textId="77777777" w:rsidR="006B54FB" w:rsidRDefault="006B54FB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3B68AE6E" w14:textId="39F873F9" w:rsidR="006B54FB" w:rsidRDefault="006B54FB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0B85F246" w14:textId="796C46DD" w:rsidR="006B54FB" w:rsidRDefault="006B54FB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noProof/>
          <w:color w:val="3F7F5F"/>
          <w:sz w:val="20"/>
          <w:szCs w:val="20"/>
        </w:rPr>
        <w:drawing>
          <wp:inline distT="0" distB="0" distL="0" distR="0" wp14:anchorId="50D264B8" wp14:editId="4C7F1AAD">
            <wp:extent cx="5943600" cy="1624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5B4" w14:textId="4FAE15C0" w:rsidR="00004980" w:rsidRDefault="00004980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648553FE" w14:textId="34786F45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The image below shows the log variables using ROV. </w:t>
      </w:r>
    </w:p>
    <w:p w14:paraId="0D77C451" w14:textId="77777777" w:rsidR="00004980" w:rsidRDefault="00004980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6597F6C7" w14:textId="11E30EEE" w:rsidR="00004980" w:rsidRDefault="00004980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4EC083BF" w14:textId="0B5173F3" w:rsidR="00004980" w:rsidRDefault="00004980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noProof/>
          <w:color w:val="3F7F5F"/>
          <w:sz w:val="20"/>
          <w:szCs w:val="20"/>
        </w:rPr>
        <w:drawing>
          <wp:inline distT="0" distB="0" distL="0" distR="0" wp14:anchorId="41391A12" wp14:editId="289BBB46">
            <wp:extent cx="5943600" cy="2065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E880" w14:textId="18B94B52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178B53F2" w14:textId="57202582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074BC7B8" w14:textId="01398902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1749B6D2" w14:textId="01F74666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06546733" w14:textId="6096B137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The image below shows live session after using the RTOS anaylzer</w:t>
      </w:r>
    </w:p>
    <w:p w14:paraId="3E088ED4" w14:textId="695C2305" w:rsidR="00D14BAA" w:rsidRDefault="00D14B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0EB86603" w14:textId="10198498" w:rsidR="00D14BAA" w:rsidRDefault="00D14B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53758AC" wp14:editId="3C66266C">
            <wp:extent cx="5943600" cy="305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2LiveSess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6721" w14:textId="30812166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4EB19AC" w14:textId="1A45A8B3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The image below shows the live session after filtering for ‘LED’ </w:t>
      </w:r>
    </w:p>
    <w:p w14:paraId="7378EDFA" w14:textId="7F757B6C" w:rsidR="00D14BAA" w:rsidRDefault="00D14B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90CCFF9" w14:textId="7D65922C" w:rsidR="00D14BAA" w:rsidRDefault="00D14B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17897070" wp14:editId="6927692F">
            <wp:extent cx="5943600" cy="1182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3LiveSessionFilt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9633" w14:textId="377FF1E1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26F05ED" w14:textId="4FF1AF05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The image below shows the execution graph using the RTOS Analyzer. </w:t>
      </w:r>
    </w:p>
    <w:p w14:paraId="67D743BA" w14:textId="0224A2B5" w:rsidR="00D14BAA" w:rsidRDefault="00D14B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82AAE8" w14:textId="05D438F3" w:rsidR="00D14BAA" w:rsidRDefault="00D14B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2E677D7" wp14:editId="79A834B3">
            <wp:extent cx="5943600" cy="1132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BC24" w14:textId="288E545F" w:rsidR="00BE4E19" w:rsidRDefault="00BE4E19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203C8AB" w14:textId="78626BD5" w:rsidR="00D14BAA" w:rsidRDefault="003727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As we can see from the image below there is a 24 micro second duration of when the LED is toggled. </w:t>
      </w:r>
    </w:p>
    <w:p w14:paraId="04FC8054" w14:textId="1C765161" w:rsidR="00D14BAA" w:rsidRDefault="00D14BAA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021CBF99" wp14:editId="057AD355">
            <wp:extent cx="3063240" cy="132139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88" cy="13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8260" w14:textId="77777777" w:rsidR="00431D87" w:rsidRDefault="00431D87">
      <w:pPr>
        <w:rPr>
          <w:b/>
        </w:rPr>
      </w:pPr>
    </w:p>
    <w:p w14:paraId="071E6988" w14:textId="77777777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 (if applicable):</w:t>
      </w:r>
    </w:p>
    <w:p w14:paraId="34C332EA" w14:textId="77777777" w:rsidR="00431D87" w:rsidRDefault="00431D87">
      <w:pPr>
        <w:rPr>
          <w:b/>
        </w:rPr>
      </w:pPr>
    </w:p>
    <w:p w14:paraId="3F8510CD" w14:textId="77777777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6EE2617C" w14:textId="77777777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DC2CA27" w14:textId="66A5DB2B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// Insert code here</w:t>
      </w:r>
    </w:p>
    <w:p w14:paraId="03D5FA9C" w14:textId="42FBDB0F" w:rsidR="00295D16" w:rsidRDefault="00295D1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2137D1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//---------------------------------------------------------------------------------</w:t>
      </w:r>
    </w:p>
    <w:p w14:paraId="10B3D0F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Project: Blink TM4C BIOS Using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Swi</w:t>
      </w:r>
      <w:r>
        <w:rPr>
          <w:rFonts w:ascii="Consolas" w:hAnsi="Consolas" w:cs="Consolas"/>
          <w:color w:val="3F7F5F"/>
          <w:sz w:val="20"/>
          <w:szCs w:val="20"/>
        </w:rPr>
        <w:t xml:space="preserve"> (STARTER)</w:t>
      </w:r>
    </w:p>
    <w:p w14:paraId="5D63C714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Author: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Eric</w:t>
      </w:r>
      <w:r>
        <w:rPr>
          <w:rFonts w:ascii="Consolas" w:hAnsi="Consolas" w:cs="Consolas"/>
          <w:color w:val="3F7F5F"/>
          <w:sz w:val="20"/>
          <w:szCs w:val="20"/>
        </w:rPr>
        <w:t xml:space="preserve"> Wilbur</w:t>
      </w:r>
    </w:p>
    <w:p w14:paraId="57D92B12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Date: June 2014</w:t>
      </w:r>
    </w:p>
    <w:p w14:paraId="41564574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25B34CE8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Note: The function call TimerIntClear(TIMER2_BASE, TIMER_TIMA_TIMEOUT) HAS</w:t>
      </w:r>
    </w:p>
    <w:p w14:paraId="6A9A2AFC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to be in the ISR. This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fxn</w:t>
      </w:r>
      <w:r>
        <w:rPr>
          <w:rFonts w:ascii="Consolas" w:hAnsi="Consolas" w:cs="Consolas"/>
          <w:color w:val="3F7F5F"/>
          <w:sz w:val="20"/>
          <w:szCs w:val="20"/>
        </w:rPr>
        <w:t xml:space="preserve"> clears the TIMER's interrupt flag coming</w:t>
      </w:r>
    </w:p>
    <w:p w14:paraId="376FE30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   from the peripheral - it does NOT clear the CPU interrupt flag - that</w:t>
      </w:r>
    </w:p>
    <w:p w14:paraId="5A66844C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   is done by hardware. The author struggled figuring this part out - hence</w:t>
      </w:r>
    </w:p>
    <w:p w14:paraId="29EE4D4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the note. And, in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Swi</w:t>
      </w:r>
      <w:r>
        <w:rPr>
          <w:rFonts w:ascii="Consolas" w:hAnsi="Consolas" w:cs="Consolas"/>
          <w:color w:val="3F7F5F"/>
          <w:sz w:val="20"/>
          <w:szCs w:val="20"/>
        </w:rPr>
        <w:t xml:space="preserve"> lab, this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fxn</w:t>
      </w:r>
      <w:r>
        <w:rPr>
          <w:rFonts w:ascii="Consolas" w:hAnsi="Consolas" w:cs="Consolas"/>
          <w:color w:val="3F7F5F"/>
          <w:sz w:val="20"/>
          <w:szCs w:val="20"/>
        </w:rPr>
        <w:t xml:space="preserve"> must be placed in the</w:t>
      </w:r>
    </w:p>
    <w:p w14:paraId="36164A78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Timer_ISR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fxn</w:t>
      </w:r>
      <w:r>
        <w:rPr>
          <w:rFonts w:ascii="Consolas" w:hAnsi="Consolas" w:cs="Consolas"/>
          <w:color w:val="3F7F5F"/>
          <w:sz w:val="20"/>
          <w:szCs w:val="20"/>
        </w:rPr>
        <w:t xml:space="preserve"> because it will be the new ISR.</w:t>
      </w:r>
    </w:p>
    <w:p w14:paraId="1033BC9B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2BD7461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Follow these steps to create this project in CCSv6.0:</w:t>
      </w:r>
    </w:p>
    <w:p w14:paraId="7CA8107B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1. Project -&gt; New CCS Project</w:t>
      </w:r>
    </w:p>
    <w:p w14:paraId="568D26C2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2. Select Template:</w:t>
      </w:r>
    </w:p>
    <w:p w14:paraId="0014C5DC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- TI-RTOS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r>
        <w:rPr>
          <w:rFonts w:ascii="Consolas" w:hAnsi="Consolas" w:cs="Consolas"/>
          <w:color w:val="3F7F5F"/>
          <w:sz w:val="20"/>
          <w:szCs w:val="20"/>
        </w:rPr>
        <w:t>-C -&gt; Driver Examples -&gt; EK-TM4C123 LP -&gt; Example Projects -&gt;</w:t>
      </w:r>
    </w:p>
    <w:p w14:paraId="37F7332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  Empty Project</w:t>
      </w:r>
    </w:p>
    <w:p w14:paraId="217356A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- Empty Project contains full instrumentation (UIA, RTOS Analyzer) and</w:t>
      </w:r>
    </w:p>
    <w:p w14:paraId="60CF740B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  paths set up for the TI-RTOS version of MSP430Ware</w:t>
      </w:r>
    </w:p>
    <w:p w14:paraId="11A3B91E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3. Delete the following files:</w:t>
      </w:r>
    </w:p>
    <w:p w14:paraId="510175A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- Board.h, empty.c, EK_TM4C123GXL.c/h, empty_readme.txt</w:t>
      </w:r>
    </w:p>
    <w:p w14:paraId="400CA6D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4. Add main.c from TI-RTOS Workshop Solution file for this lab</w:t>
      </w:r>
    </w:p>
    <w:p w14:paraId="4069985E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5. Edit empty.cfg as needed (to add/subtract) BIOS services, delete given Task</w:t>
      </w:r>
    </w:p>
    <w:p w14:paraId="2E071734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6. Build, load, run...</w:t>
      </w:r>
    </w:p>
    <w:p w14:paraId="6112038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//----------------------------------------------------------------------------------</w:t>
      </w:r>
    </w:p>
    <w:p w14:paraId="0B1F140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4F7E1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A64C97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4CD53B2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BIOS header files</w:t>
      </w:r>
    </w:p>
    <w:p w14:paraId="2B4C5D8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2BABF92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&lt;xdc/std.h&gt;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//mandatory - have to include first, for BIOS types</w:t>
      </w:r>
    </w:p>
    <w:p w14:paraId="7F81239A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&lt;ti/sysbios/BIOS.h&gt;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//mandatory - if you call APIs like BIOS_start()</w:t>
      </w:r>
    </w:p>
    <w:p w14:paraId="183FC92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&lt;xdc/runtime/Log.h&gt;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//needed for any Log_info() call</w:t>
      </w:r>
    </w:p>
    <w:p w14:paraId="6213A5F7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&lt;xdc/cfg/global.h&gt;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//header file for statically defined objects/handles</w:t>
      </w:r>
    </w:p>
    <w:p w14:paraId="26D2F0AA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676DD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EEBBC2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40A5E0B6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TivaWare Header Files</w:t>
      </w:r>
    </w:p>
    <w:p w14:paraId="36AA7AD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45383478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&lt;stdint.h&gt;</w:t>
      </w:r>
    </w:p>
    <w:p w14:paraId="1841C4A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&lt;stdbool.h&gt;</w:t>
      </w:r>
    </w:p>
    <w:p w14:paraId="2E22D59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6923A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"inc/hw_types.h"</w:t>
      </w:r>
    </w:p>
    <w:p w14:paraId="2188912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"inc/hw_memmap.h"</w:t>
      </w:r>
    </w:p>
    <w:p w14:paraId="0F368CAC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"driverlib/sysctl.h"</w:t>
      </w:r>
    </w:p>
    <w:p w14:paraId="3ABF58BC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"driverlib/gpio.h"</w:t>
      </w:r>
    </w:p>
    <w:p w14:paraId="59BBEB4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"inc/hw_ints.h"</w:t>
      </w:r>
    </w:p>
    <w:p w14:paraId="193CF6FB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"driverlib/interrupt.h"</w:t>
      </w:r>
    </w:p>
    <w:p w14:paraId="52DBB0E8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"driverlib/timer.h"</w:t>
      </w:r>
    </w:p>
    <w:p w14:paraId="511E973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9ADD4A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2812FC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716D22B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Prototypes</w:t>
      </w:r>
    </w:p>
    <w:p w14:paraId="02DA9AA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176BEB6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31EBF7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3639A5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4E63C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55C3D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2A47227E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Globals</w:t>
      </w:r>
    </w:p>
    <w:p w14:paraId="0602FA44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3B47C8E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i16ToggleCount = 0;</w:t>
      </w:r>
    </w:p>
    <w:p w14:paraId="4BF3740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B7F5A8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580D32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05FEDE8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main()</w:t>
      </w:r>
    </w:p>
    <w:p w14:paraId="1DAABC34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3A02D95A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A592FF5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A9190C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6D47F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hardware_init();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r>
        <w:rPr>
          <w:rFonts w:ascii="Consolas" w:hAnsi="Consolas" w:cs="Consolas"/>
          <w:color w:val="3F7F5F"/>
          <w:sz w:val="20"/>
          <w:szCs w:val="20"/>
        </w:rPr>
        <w:t xml:space="preserve"> hardware via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Xware</w:t>
      </w:r>
    </w:p>
    <w:p w14:paraId="146F993E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569B65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BIOS_start();</w:t>
      </w:r>
    </w:p>
    <w:p w14:paraId="4D942A3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234BA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D19315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858B07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335187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1BCB748C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hardware_init()</w:t>
      </w:r>
    </w:p>
    <w:p w14:paraId="6742E3CB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0C29C0C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inits</w:t>
      </w:r>
      <w:r>
        <w:rPr>
          <w:rFonts w:ascii="Consolas" w:hAnsi="Consolas" w:cs="Consolas"/>
          <w:color w:val="3F7F5F"/>
          <w:sz w:val="20"/>
          <w:szCs w:val="20"/>
        </w:rPr>
        <w:t xml:space="preserve"> GPIO pins for toggling the LED</w:t>
      </w:r>
    </w:p>
    <w:p w14:paraId="38D590EC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74258686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EA6A5E2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A36BBD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ui32Period;</w:t>
      </w:r>
    </w:p>
    <w:p w14:paraId="60D056A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985B8B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 CPU Clock to 40MHz. 400MHz PLL/2 = 200 DIV 5 = 40MHz</w:t>
      </w:r>
    </w:p>
    <w:p w14:paraId="76FCC367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SysCtlClockSet</w:t>
      </w:r>
      <w:r>
        <w:rPr>
          <w:rFonts w:ascii="Consolas" w:hAnsi="Consolas" w:cs="Consolas"/>
          <w:color w:val="000000"/>
          <w:sz w:val="20"/>
          <w:szCs w:val="20"/>
        </w:rPr>
        <w:t>(SYSCTL_SYSDIV_5|SYSCTL_USE_PLL|SYSCTL_XTAL_16MHZ|SYSCTL_OSC_MAIN);</w:t>
      </w:r>
    </w:p>
    <w:p w14:paraId="59E1337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7F349E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ADD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r>
        <w:rPr>
          <w:rFonts w:ascii="Consolas" w:hAnsi="Consolas" w:cs="Consolas"/>
          <w:color w:val="3F7F5F"/>
          <w:sz w:val="20"/>
          <w:szCs w:val="20"/>
        </w:rPr>
        <w:t>-C GPIO setup - enables port, sets pins 1-3 (RGB) pins for output</w:t>
      </w:r>
    </w:p>
    <w:p w14:paraId="3E125E9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sz w:val="20"/>
          <w:szCs w:val="20"/>
        </w:rPr>
        <w:t>(SYSCTL_PERIPH_GPIOF);</w:t>
      </w:r>
    </w:p>
    <w:p w14:paraId="61C30AB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GPIOPinTypeGPIOOutput</w:t>
      </w:r>
      <w:r>
        <w:rPr>
          <w:rFonts w:ascii="Consolas" w:hAnsi="Consolas" w:cs="Consolas"/>
          <w:color w:val="000000"/>
          <w:sz w:val="20"/>
          <w:szCs w:val="20"/>
        </w:rPr>
        <w:t>(GPIO_PORTF_BASE, GPIO_PIN_1|GPIO_PIN_2|GPIO_PIN_3);</w:t>
      </w:r>
    </w:p>
    <w:p w14:paraId="127DE14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370987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Turn on the LED</w:t>
      </w:r>
    </w:p>
    <w:p w14:paraId="14753924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sz w:val="20"/>
          <w:szCs w:val="20"/>
        </w:rPr>
        <w:t>(GPIO_PORTF_BASE, GPIO_PIN_1|GPIO_PIN_2|GPIO_PIN_3, 4);</w:t>
      </w:r>
    </w:p>
    <w:p w14:paraId="701DDD4A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BF4E1A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Timer 2 setup code</w:t>
      </w:r>
    </w:p>
    <w:p w14:paraId="7A241CC6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sz w:val="20"/>
          <w:szCs w:val="20"/>
        </w:rPr>
        <w:t>(SYSCTL_PERIPH_TIMER2);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enable Timer 2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periph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clks</w:t>
      </w:r>
    </w:p>
    <w:p w14:paraId="5670D642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TimerConfigure</w:t>
      </w:r>
      <w:r>
        <w:rPr>
          <w:rFonts w:ascii="Consolas" w:hAnsi="Consolas" w:cs="Consolas"/>
          <w:color w:val="000000"/>
          <w:sz w:val="20"/>
          <w:szCs w:val="20"/>
        </w:rPr>
        <w:t>(TIMER2_BASE, TIMER_CFG_PERIODIC);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cfg</w:t>
      </w:r>
      <w:r>
        <w:rPr>
          <w:rFonts w:ascii="Consolas" w:hAnsi="Consolas" w:cs="Consolas"/>
          <w:color w:val="3F7F5F"/>
          <w:sz w:val="20"/>
          <w:szCs w:val="20"/>
        </w:rPr>
        <w:t xml:space="preserve"> Timer 2 mode - periodic</w:t>
      </w:r>
    </w:p>
    <w:p w14:paraId="41D88568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82C20C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ui32Period = (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r>
        <w:rPr>
          <w:rFonts w:ascii="Consolas" w:hAnsi="Consolas" w:cs="Consolas"/>
          <w:color w:val="000000"/>
          <w:sz w:val="20"/>
          <w:szCs w:val="20"/>
        </w:rPr>
        <w:t>() /2);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period = CPU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clk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 xml:space="preserve"> 2 (500ms)</w:t>
      </w:r>
    </w:p>
    <w:p w14:paraId="755B02F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TimerLoadSet</w:t>
      </w:r>
      <w:r>
        <w:rPr>
          <w:rFonts w:ascii="Consolas" w:hAnsi="Consolas" w:cs="Consolas"/>
          <w:color w:val="000000"/>
          <w:sz w:val="20"/>
          <w:szCs w:val="20"/>
        </w:rPr>
        <w:t>(TIMER2_BASE, TIMER_A, ui32Period);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set Timer 2 period</w:t>
      </w:r>
    </w:p>
    <w:p w14:paraId="3F8E08A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EE2A8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TimerIntEnable</w:t>
      </w:r>
      <w:r>
        <w:rPr>
          <w:rFonts w:ascii="Consolas" w:hAnsi="Consolas" w:cs="Consolas"/>
          <w:color w:val="000000"/>
          <w:sz w:val="20"/>
          <w:szCs w:val="20"/>
        </w:rPr>
        <w:t>(TIMER2_BASE, TIMER_TIMA_TIMEOUT);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enables Timer 2 to interrupt CPU</w:t>
      </w:r>
    </w:p>
    <w:p w14:paraId="39E38585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86036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TimerEnable</w:t>
      </w:r>
      <w:r>
        <w:rPr>
          <w:rFonts w:ascii="Consolas" w:hAnsi="Consolas" w:cs="Consolas"/>
          <w:color w:val="000000"/>
          <w:sz w:val="20"/>
          <w:szCs w:val="20"/>
        </w:rPr>
        <w:t>(TIMER2_BASE, TIMER_A);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enable Timer 2</w:t>
      </w:r>
    </w:p>
    <w:p w14:paraId="783E4AB4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C4E0FE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3F81EA8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BCD737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993E0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5CEEA09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ledToggle()</w:t>
      </w:r>
    </w:p>
    <w:p w14:paraId="4992895B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15AC481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toggles LED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r>
        <w:rPr>
          <w:rFonts w:ascii="Consolas" w:hAnsi="Consolas" w:cs="Consolas"/>
          <w:color w:val="3F7F5F"/>
          <w:sz w:val="20"/>
          <w:szCs w:val="20"/>
        </w:rPr>
        <w:t>-C LaunchPad</w:t>
      </w:r>
    </w:p>
    <w:p w14:paraId="0D577B7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70296D62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05635E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65F792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B8700B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AF1CCB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LED values - 2=RED, 4=BLUE, 8=GREEN</w:t>
      </w:r>
    </w:p>
    <w:p w14:paraId="6DF04D48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GPIOPinRead</w:t>
      </w:r>
      <w:r>
        <w:rPr>
          <w:rFonts w:ascii="Consolas" w:hAnsi="Consolas" w:cs="Consolas"/>
          <w:color w:val="000000"/>
          <w:sz w:val="20"/>
          <w:szCs w:val="20"/>
        </w:rPr>
        <w:t>(GPIO_PORTF_BASE, GPIO_PIN_2))</w:t>
      </w:r>
    </w:p>
    <w:p w14:paraId="36D1A7D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42011A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sz w:val="20"/>
          <w:szCs w:val="20"/>
        </w:rPr>
        <w:t>(GPIO_PORTF_BASE, GPIO_PIN_1|GPIO_PIN_2|GPIO_PIN_3, 0);</w:t>
      </w:r>
    </w:p>
    <w:p w14:paraId="7D52493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CFFED3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3E6FCCE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213A09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sz w:val="20"/>
          <w:szCs w:val="20"/>
        </w:rPr>
        <w:t>(GPIO_PORTF_BASE, GPIO_PIN_2, 4);</w:t>
      </w:r>
    </w:p>
    <w:p w14:paraId="26058ED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E448AFE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950C6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i16ToggleCount += 1;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keep track of #toggles</w:t>
      </w:r>
    </w:p>
    <w:p w14:paraId="7F0A05B0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892035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Log_info1(</w:t>
      </w:r>
      <w:r>
        <w:rPr>
          <w:rFonts w:ascii="Consolas" w:hAnsi="Consolas" w:cs="Consolas"/>
          <w:color w:val="2A00FF"/>
          <w:sz w:val="20"/>
          <w:szCs w:val="20"/>
        </w:rPr>
        <w:t>"LED TOGGLED [%u] TIMES"</w:t>
      </w:r>
      <w:r>
        <w:rPr>
          <w:rFonts w:ascii="Consolas" w:hAnsi="Consolas" w:cs="Consolas"/>
          <w:color w:val="000000"/>
          <w:sz w:val="20"/>
          <w:szCs w:val="20"/>
        </w:rPr>
        <w:t>,i16ToggleCount);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send toggle count to UIA</w:t>
      </w:r>
    </w:p>
    <w:p w14:paraId="2DA5610E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891AB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2D2ED5E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E917E7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//-----------------------------------------------------------------------------</w:t>
      </w:r>
    </w:p>
    <w:p w14:paraId="2946A9FF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Timer_ISR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6F4748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B263CAD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TimerIntClear</w:t>
      </w:r>
      <w:r>
        <w:rPr>
          <w:rFonts w:ascii="Consolas" w:hAnsi="Consolas" w:cs="Consolas"/>
          <w:color w:val="000000"/>
          <w:sz w:val="20"/>
          <w:szCs w:val="20"/>
        </w:rPr>
        <w:t xml:space="preserve">(TIMER2_BASE, TIMER_TIMA_TIMEOUT);         </w:t>
      </w:r>
      <w:r>
        <w:rPr>
          <w:rFonts w:ascii="Consolas" w:hAnsi="Consolas" w:cs="Consolas"/>
          <w:color w:val="3F7F5F"/>
          <w:sz w:val="20"/>
          <w:szCs w:val="20"/>
        </w:rPr>
        <w:t>// must clear timer flag FROM timer</w:t>
      </w:r>
    </w:p>
    <w:p w14:paraId="44F27B16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Swi_post(LEDSwi);</w:t>
      </w:r>
    </w:p>
    <w:p w14:paraId="2568C459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F415D81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ACE92A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79DF28" w14:textId="77777777" w:rsidR="00295D16" w:rsidRDefault="00295D16" w:rsidP="0029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0FA49E" w14:textId="77777777" w:rsidR="00295D16" w:rsidRPr="00431D87" w:rsidRDefault="00295D16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bookmarkStart w:id="0" w:name="_GoBack"/>
      <w:bookmarkEnd w:id="0"/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95E95C4" w14:textId="77777777" w:rsidR="00431D87" w:rsidRPr="00B57D4B" w:rsidRDefault="00431D87">
      <w:pPr>
        <w:rPr>
          <w:b/>
        </w:rPr>
      </w:pPr>
    </w:p>
    <w:sectPr w:rsidR="00431D87" w:rsidRPr="00B57D4B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2E2F48" w14:textId="77777777" w:rsidR="00C31369" w:rsidRDefault="00C31369" w:rsidP="00E15329">
      <w:pPr>
        <w:spacing w:after="0" w:line="240" w:lineRule="auto"/>
      </w:pPr>
      <w:r>
        <w:separator/>
      </w:r>
    </w:p>
  </w:endnote>
  <w:endnote w:type="continuationSeparator" w:id="0">
    <w:p w14:paraId="5E453099" w14:textId="77777777" w:rsidR="00C31369" w:rsidRDefault="00C31369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3A3600" w14:textId="77777777" w:rsidR="00C31369" w:rsidRDefault="00C31369" w:rsidP="00E15329">
      <w:pPr>
        <w:spacing w:after="0" w:line="240" w:lineRule="auto"/>
      </w:pPr>
      <w:r>
        <w:separator/>
      </w:r>
    </w:p>
  </w:footnote>
  <w:footnote w:type="continuationSeparator" w:id="0">
    <w:p w14:paraId="08C297B8" w14:textId="77777777" w:rsidR="00C31369" w:rsidRDefault="00C31369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4320FDCC" w:rsidR="00E15329" w:rsidRDefault="00D14BAA" w:rsidP="00E15329">
    <w:pPr>
      <w:pStyle w:val="Header"/>
      <w:jc w:val="right"/>
    </w:pPr>
    <w:r>
      <w:t>Vincent Tuason</w:t>
    </w:r>
  </w:p>
  <w:p w14:paraId="1C21AD83" w14:textId="28E2FEFF" w:rsidR="00E15329" w:rsidRDefault="00431D87" w:rsidP="00E15329">
    <w:pPr>
      <w:pStyle w:val="Header"/>
      <w:jc w:val="right"/>
    </w:pPr>
    <w:r>
      <w:t>Github root directory: (</w:t>
    </w:r>
    <w:hyperlink r:id="rId1" w:history="1">
      <w:r w:rsidR="00D14BAA" w:rsidRPr="00BD4445">
        <w:rPr>
          <w:rStyle w:val="Hyperlink"/>
        </w:rPr>
        <w:t>https://github.com/vason13/vasonLOL</w:t>
      </w:r>
    </w:hyperlink>
    <w:r w:rsidR="00D14BAA">
      <w:t xml:space="preserve"> </w:t>
    </w:r>
    <w:r>
      <w:t>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04980"/>
    <w:rsid w:val="000A041B"/>
    <w:rsid w:val="000C49E4"/>
    <w:rsid w:val="000E5F6B"/>
    <w:rsid w:val="00167881"/>
    <w:rsid w:val="00295D16"/>
    <w:rsid w:val="003727AA"/>
    <w:rsid w:val="00431D87"/>
    <w:rsid w:val="004A71F7"/>
    <w:rsid w:val="005C38EE"/>
    <w:rsid w:val="006B54FB"/>
    <w:rsid w:val="008220D6"/>
    <w:rsid w:val="008619DC"/>
    <w:rsid w:val="008E69C6"/>
    <w:rsid w:val="009107F0"/>
    <w:rsid w:val="009565FB"/>
    <w:rsid w:val="00A3461D"/>
    <w:rsid w:val="00A56843"/>
    <w:rsid w:val="00A94B3E"/>
    <w:rsid w:val="00B33B93"/>
    <w:rsid w:val="00B57D4B"/>
    <w:rsid w:val="00B73657"/>
    <w:rsid w:val="00B903F1"/>
    <w:rsid w:val="00BE4E19"/>
    <w:rsid w:val="00C31369"/>
    <w:rsid w:val="00C771AA"/>
    <w:rsid w:val="00CA5C9B"/>
    <w:rsid w:val="00CA71A1"/>
    <w:rsid w:val="00CB3281"/>
    <w:rsid w:val="00D14BAA"/>
    <w:rsid w:val="00D32270"/>
    <w:rsid w:val="00E15329"/>
    <w:rsid w:val="00F8219F"/>
    <w:rsid w:val="00FC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D14B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14BA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youtu.be/AdFe5PldTXQ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vason13/vasonL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6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Vincent Tuason</cp:lastModifiedBy>
  <cp:revision>17</cp:revision>
  <dcterms:created xsi:type="dcterms:W3CDTF">2017-10-12T18:09:00Z</dcterms:created>
  <dcterms:modified xsi:type="dcterms:W3CDTF">2018-11-12T01:00:00Z</dcterms:modified>
</cp:coreProperties>
</file>