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04AF" w14:textId="60945031" w:rsidR="00EB7A6C" w:rsidRDefault="00B74C46" w:rsidP="00B74C46">
      <w:pPr>
        <w:jc w:val="center"/>
        <w:rPr>
          <w:b/>
          <w:bCs/>
        </w:rPr>
      </w:pPr>
      <w:r w:rsidRPr="00B74C46">
        <w:rPr>
          <w:b/>
          <w:bCs/>
        </w:rPr>
        <w:t>Vastra API</w:t>
      </w:r>
      <w:r w:rsidR="00EB7A6C">
        <w:rPr>
          <w:b/>
          <w:bCs/>
        </w:rPr>
        <w:t xml:space="preserve"> –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4AD5" w14:paraId="769332BD" w14:textId="77777777" w:rsidTr="00ED4AD5">
        <w:tc>
          <w:tcPr>
            <w:tcW w:w="4675" w:type="dxa"/>
          </w:tcPr>
          <w:p w14:paraId="2DF3C068" w14:textId="571D6DE2" w:rsidR="00ED4AD5" w:rsidRDefault="00ED4AD5" w:rsidP="00B74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 Date</w:t>
            </w:r>
          </w:p>
        </w:tc>
        <w:tc>
          <w:tcPr>
            <w:tcW w:w="4675" w:type="dxa"/>
          </w:tcPr>
          <w:p w14:paraId="7B2932EA" w14:textId="5E2C8A15" w:rsidR="00ED4AD5" w:rsidRDefault="00ED4AD5" w:rsidP="00B74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28-08-2023</w:t>
            </w:r>
          </w:p>
        </w:tc>
      </w:tr>
      <w:tr w:rsidR="00ED4AD5" w14:paraId="6AB1E064" w14:textId="77777777" w:rsidTr="00ED4AD5">
        <w:tc>
          <w:tcPr>
            <w:tcW w:w="4675" w:type="dxa"/>
          </w:tcPr>
          <w:p w14:paraId="080E870E" w14:textId="0593E5DE" w:rsidR="00ED4AD5" w:rsidRDefault="00ED4AD5" w:rsidP="00B74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 By</w:t>
            </w:r>
          </w:p>
        </w:tc>
        <w:tc>
          <w:tcPr>
            <w:tcW w:w="4675" w:type="dxa"/>
          </w:tcPr>
          <w:p w14:paraId="305FEA72" w14:textId="251C6C94" w:rsidR="00ED4AD5" w:rsidRDefault="00ED4AD5" w:rsidP="00B74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Sumit Ranjan</w:t>
            </w:r>
          </w:p>
        </w:tc>
      </w:tr>
    </w:tbl>
    <w:p w14:paraId="1A3F061E" w14:textId="52765CAC" w:rsidR="00C43BDC" w:rsidRDefault="00B74C46" w:rsidP="00B74C46">
      <w:pPr>
        <w:jc w:val="center"/>
        <w:rPr>
          <w:b/>
          <w:bCs/>
        </w:rPr>
      </w:pPr>
      <w:r w:rsidRPr="00B74C46">
        <w:rPr>
          <w:b/>
          <w:bCs/>
        </w:rPr>
        <w:t xml:space="preserve"> </w:t>
      </w:r>
    </w:p>
    <w:p w14:paraId="763D48AC" w14:textId="77777777" w:rsidR="00EF5380" w:rsidRDefault="00EF5380" w:rsidP="00B74C46">
      <w:pPr>
        <w:jc w:val="center"/>
        <w:rPr>
          <w:b/>
          <w:bCs/>
        </w:rPr>
      </w:pPr>
    </w:p>
    <w:p w14:paraId="643FB10B" w14:textId="03C9083B" w:rsidR="00B74C46" w:rsidRDefault="00B74C46" w:rsidP="00B74C46">
      <w:pPr>
        <w:rPr>
          <w:b/>
          <w:bCs/>
        </w:rPr>
      </w:pPr>
      <w:r>
        <w:rPr>
          <w:b/>
          <w:bCs/>
        </w:rPr>
        <w:t>Pre-Requisites</w:t>
      </w:r>
      <w:r w:rsidR="001E047B">
        <w:rPr>
          <w:b/>
          <w:bCs/>
        </w:rPr>
        <w:t xml:space="preserve"> to test code and API</w:t>
      </w:r>
      <w:r>
        <w:rPr>
          <w:b/>
          <w:bCs/>
        </w:rPr>
        <w:t>:</w:t>
      </w:r>
    </w:p>
    <w:p w14:paraId="7F60A121" w14:textId="6E948C6F" w:rsidR="00B74C46" w:rsidRPr="00B74C46" w:rsidRDefault="00B74C46" w:rsidP="00B74C46">
      <w:pPr>
        <w:pStyle w:val="ListParagraph"/>
        <w:numPr>
          <w:ilvl w:val="0"/>
          <w:numId w:val="9"/>
        </w:numPr>
        <w:rPr>
          <w:b/>
          <w:bCs/>
        </w:rPr>
      </w:pPr>
      <w:r>
        <w:t>Visual Studio 22</w:t>
      </w:r>
    </w:p>
    <w:p w14:paraId="53DC7C0E" w14:textId="524D71EF" w:rsidR="00B74C46" w:rsidRPr="001E047B" w:rsidRDefault="00B74C46" w:rsidP="00B74C46">
      <w:pPr>
        <w:pStyle w:val="ListParagraph"/>
        <w:numPr>
          <w:ilvl w:val="0"/>
          <w:numId w:val="9"/>
        </w:numPr>
        <w:rPr>
          <w:b/>
          <w:bCs/>
        </w:rPr>
      </w:pPr>
      <w:r>
        <w:t>MS SQL Server Express 16 or higher</w:t>
      </w:r>
    </w:p>
    <w:p w14:paraId="0018C800" w14:textId="2D5712BF" w:rsidR="001E047B" w:rsidRPr="00B74C46" w:rsidRDefault="001E047B" w:rsidP="00B74C46">
      <w:pPr>
        <w:pStyle w:val="ListParagraph"/>
        <w:numPr>
          <w:ilvl w:val="0"/>
          <w:numId w:val="9"/>
        </w:numPr>
        <w:rPr>
          <w:b/>
          <w:bCs/>
        </w:rPr>
      </w:pPr>
      <w:r>
        <w:t>Postman</w:t>
      </w:r>
    </w:p>
    <w:p w14:paraId="138AAEA0" w14:textId="77777777" w:rsidR="00B74C46" w:rsidRDefault="00B74C46" w:rsidP="00B74C46">
      <w:pPr>
        <w:rPr>
          <w:b/>
          <w:bCs/>
        </w:rPr>
      </w:pPr>
      <w:r>
        <w:rPr>
          <w:b/>
          <w:bCs/>
        </w:rPr>
        <w:t>Steps to clone repository and run project:</w:t>
      </w:r>
    </w:p>
    <w:p w14:paraId="4E56A4E0" w14:textId="72432348" w:rsidR="00B74C46" w:rsidRDefault="00B74C46" w:rsidP="00B74C46">
      <w:pPr>
        <w:pStyle w:val="ListParagraph"/>
        <w:numPr>
          <w:ilvl w:val="0"/>
          <w:numId w:val="3"/>
        </w:numPr>
      </w:pPr>
      <w:r w:rsidRPr="00B74C46">
        <w:t>Clone the repo to your local machine using command</w:t>
      </w:r>
      <w:r>
        <w:t>:</w:t>
      </w:r>
    </w:p>
    <w:p w14:paraId="14AD6AE2" w14:textId="4858106A" w:rsidR="00B74C46" w:rsidRPr="005F0B96" w:rsidRDefault="00B74C46" w:rsidP="00B74C46">
      <w:pPr>
        <w:pStyle w:val="ListParagraph"/>
        <w:ind w:left="1440"/>
        <w:rPr>
          <w:i/>
          <w:iCs/>
        </w:rPr>
      </w:pPr>
      <w:r w:rsidRPr="005F0B96">
        <w:rPr>
          <w:i/>
          <w:iCs/>
        </w:rPr>
        <w:t xml:space="preserve">git clone </w:t>
      </w:r>
      <w:r w:rsidR="005F0B96" w:rsidRPr="005F0B96">
        <w:rPr>
          <w:i/>
          <w:iCs/>
        </w:rPr>
        <w:t>https://github.com/vastra-dev01/Vastra.git</w:t>
      </w:r>
    </w:p>
    <w:p w14:paraId="3FCC6A25" w14:textId="425A4495" w:rsidR="00B74C46" w:rsidRDefault="00B74C46" w:rsidP="00B74C46">
      <w:pPr>
        <w:pStyle w:val="ListParagraph"/>
        <w:numPr>
          <w:ilvl w:val="0"/>
          <w:numId w:val="3"/>
        </w:numPr>
      </w:pPr>
      <w:r>
        <w:t>Create ‘</w:t>
      </w:r>
      <w:proofErr w:type="gramStart"/>
      <w:r>
        <w:t>appsettings.Development.json</w:t>
      </w:r>
      <w:proofErr w:type="gramEnd"/>
      <w:r>
        <w:t>’ file in project directory with ‘appsettings.json’ and copy paste the content of ‘appsettings.json’ to it. Then fill the values which are empty in ‘</w:t>
      </w:r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r>
        <w:t>’ and ‘</w:t>
      </w:r>
      <w:r>
        <w:rPr>
          <w:rFonts w:ascii="Cascadia Mono" w:hAnsi="Cascadia Mono" w:cs="Cascadia Mono"/>
          <w:color w:val="2E75B6"/>
          <w:sz w:val="19"/>
          <w:szCs w:val="19"/>
        </w:rPr>
        <w:t>SampleUsers</w:t>
      </w:r>
      <w:r>
        <w:t>’ sections.</w:t>
      </w:r>
    </w:p>
    <w:p w14:paraId="24858471" w14:textId="08809E54" w:rsidR="00B74C46" w:rsidRDefault="001E047B" w:rsidP="00B74C46">
      <w:pPr>
        <w:pStyle w:val="ListParagraph"/>
        <w:numPr>
          <w:ilvl w:val="0"/>
          <w:numId w:val="3"/>
        </w:numPr>
      </w:pPr>
      <w:r>
        <w:t xml:space="preserve">Open ‘.sln’ file in Visual Studio  22. </w:t>
      </w:r>
      <w:r w:rsidR="00B74C46">
        <w:t xml:space="preserve">Open package manager console </w:t>
      </w:r>
      <w:r>
        <w:t>and run</w:t>
      </w:r>
      <w:r w:rsidR="00B74C46">
        <w:t xml:space="preserve"> following commands</w:t>
      </w:r>
    </w:p>
    <w:p w14:paraId="091F959A" w14:textId="77777777" w:rsidR="00B74C46" w:rsidRDefault="00B74C46" w:rsidP="00B74C46">
      <w:pPr>
        <w:pStyle w:val="ListParagraph"/>
        <w:ind w:left="1440"/>
      </w:pPr>
      <w:r>
        <w:t>add-migration {migration-name}</w:t>
      </w:r>
    </w:p>
    <w:p w14:paraId="391DC325" w14:textId="11A36FF7" w:rsidR="00B74C46" w:rsidRDefault="00B74C46" w:rsidP="0062622C">
      <w:pPr>
        <w:pStyle w:val="ListParagraph"/>
        <w:ind w:left="1440"/>
      </w:pPr>
      <w:r>
        <w:t>update-database</w:t>
      </w:r>
    </w:p>
    <w:p w14:paraId="771FE958" w14:textId="58EACE41" w:rsidR="0062622C" w:rsidRDefault="0062622C" w:rsidP="0062622C">
      <w:pPr>
        <w:pStyle w:val="ListParagraph"/>
        <w:numPr>
          <w:ilvl w:val="0"/>
          <w:numId w:val="3"/>
        </w:numPr>
      </w:pPr>
      <w:r>
        <w:t>Run the project in debug mode in VS 22.</w:t>
      </w:r>
    </w:p>
    <w:p w14:paraId="2B1D3692" w14:textId="13706E51" w:rsidR="0062622C" w:rsidRDefault="0062622C" w:rsidP="0062622C">
      <w:pPr>
        <w:pStyle w:val="ListParagraph"/>
        <w:numPr>
          <w:ilvl w:val="0"/>
          <w:numId w:val="3"/>
        </w:numPr>
      </w:pPr>
      <w:r>
        <w:t xml:space="preserve">It will open </w:t>
      </w:r>
      <w:r w:rsidR="00E52A85">
        <w:t>swagger home page in browser where all endpoints are visible.</w:t>
      </w:r>
    </w:p>
    <w:p w14:paraId="080FA660" w14:textId="77777777" w:rsidR="000C4F49" w:rsidRDefault="000C4F49" w:rsidP="000C4F49">
      <w:pPr>
        <w:rPr>
          <w:b/>
          <w:bCs/>
        </w:rPr>
      </w:pPr>
      <w:r>
        <w:rPr>
          <w:b/>
          <w:bCs/>
        </w:rPr>
        <w:t>Endpoints open for all:</w:t>
      </w:r>
    </w:p>
    <w:p w14:paraId="5DC6D6F9" w14:textId="77777777" w:rsidR="00B325B1" w:rsidRDefault="00B325B1" w:rsidP="000C4F49">
      <w:r>
        <w:t>Authentication:</w:t>
      </w:r>
    </w:p>
    <w:p w14:paraId="47484608" w14:textId="7E2F240A" w:rsidR="00017273" w:rsidRDefault="00BC678B" w:rsidP="00A85400">
      <w:pPr>
        <w:pStyle w:val="ListParagraph"/>
        <w:numPr>
          <w:ilvl w:val="0"/>
          <w:numId w:val="14"/>
        </w:numPr>
      </w:pPr>
      <w:r>
        <w:t>[</w:t>
      </w:r>
      <w:r w:rsidR="001E10A8">
        <w:t>Post</w:t>
      </w:r>
      <w:r>
        <w:t>]</w:t>
      </w:r>
      <w:r w:rsidR="001E10A8">
        <w:t xml:space="preserve"> a</w:t>
      </w:r>
      <w:r w:rsidR="00A85400">
        <w:t>pi/authentication/</w:t>
      </w:r>
      <w:proofErr w:type="gramStart"/>
      <w:r w:rsidR="00A85400">
        <w:t>authenticate</w:t>
      </w:r>
      <w:proofErr w:type="gramEnd"/>
    </w:p>
    <w:p w14:paraId="260404EF" w14:textId="2B73C3A1" w:rsidR="00DD6D3F" w:rsidRDefault="00DD6D3F" w:rsidP="00DD6D3F">
      <w:r>
        <w:t>Categories:</w:t>
      </w:r>
    </w:p>
    <w:p w14:paraId="04D30876" w14:textId="0C5C3809" w:rsidR="00DD6D3F" w:rsidRDefault="00E2738B" w:rsidP="00DD6D3F">
      <w:pPr>
        <w:pStyle w:val="ListParagraph"/>
        <w:numPr>
          <w:ilvl w:val="0"/>
          <w:numId w:val="14"/>
        </w:numPr>
      </w:pPr>
      <w:r>
        <w:t>[</w:t>
      </w:r>
      <w:r w:rsidR="00DD6D3F">
        <w:t>Get</w:t>
      </w:r>
      <w:r>
        <w:t>]</w:t>
      </w:r>
      <w:r w:rsidR="00DD6D3F">
        <w:t xml:space="preserve"> api/</w:t>
      </w:r>
      <w:proofErr w:type="gramStart"/>
      <w:r w:rsidR="00DD6D3F">
        <w:t>categories</w:t>
      </w:r>
      <w:proofErr w:type="gramEnd"/>
    </w:p>
    <w:p w14:paraId="727DFD4C" w14:textId="605FAC1F" w:rsidR="00DD6D3F" w:rsidRDefault="00E2738B" w:rsidP="00DD6D3F">
      <w:pPr>
        <w:pStyle w:val="ListParagraph"/>
        <w:numPr>
          <w:ilvl w:val="0"/>
          <w:numId w:val="14"/>
        </w:numPr>
      </w:pPr>
      <w:r>
        <w:t>[</w:t>
      </w:r>
      <w:r w:rsidR="00DD6D3F">
        <w:t>Get</w:t>
      </w:r>
      <w:r>
        <w:t>]</w:t>
      </w:r>
      <w:r w:rsidR="00DD6D3F">
        <w:t xml:space="preserve"> api/categories/{categoryId}</w:t>
      </w:r>
    </w:p>
    <w:p w14:paraId="437182B8" w14:textId="3A7FF1C3" w:rsidR="00704909" w:rsidRDefault="00E2738B" w:rsidP="00DD6D3F">
      <w:pPr>
        <w:pStyle w:val="ListParagraph"/>
        <w:numPr>
          <w:ilvl w:val="0"/>
          <w:numId w:val="14"/>
        </w:numPr>
      </w:pPr>
      <w:r>
        <w:t>[</w:t>
      </w:r>
      <w:r w:rsidR="00704909">
        <w:t>Get</w:t>
      </w:r>
      <w:r>
        <w:t>]</w:t>
      </w:r>
      <w:r w:rsidR="00704909">
        <w:t xml:space="preserve"> api/</w:t>
      </w:r>
      <w:r w:rsidR="00AE595E">
        <w:t>categories/{categoryId}/</w:t>
      </w:r>
      <w:proofErr w:type="gramStart"/>
      <w:r w:rsidR="00AE595E">
        <w:t>subCategories</w:t>
      </w:r>
      <w:proofErr w:type="gramEnd"/>
    </w:p>
    <w:p w14:paraId="5E8107ED" w14:textId="79B1E622" w:rsidR="00AE595E" w:rsidRDefault="00AE595E" w:rsidP="00AE595E">
      <w:r>
        <w:t>Products:</w:t>
      </w:r>
    </w:p>
    <w:p w14:paraId="1B9E3FE8" w14:textId="25DD647F" w:rsidR="00AE595E" w:rsidRDefault="00E2738B" w:rsidP="00AE595E">
      <w:pPr>
        <w:pStyle w:val="ListParagraph"/>
        <w:numPr>
          <w:ilvl w:val="0"/>
          <w:numId w:val="15"/>
        </w:numPr>
      </w:pPr>
      <w:r>
        <w:t>[</w:t>
      </w:r>
      <w:r w:rsidR="00AE595E">
        <w:t>Get</w:t>
      </w:r>
      <w:r>
        <w:t>]</w:t>
      </w:r>
      <w:r w:rsidR="00AE595E">
        <w:t xml:space="preserve"> api/</w:t>
      </w:r>
      <w:r>
        <w:t>categories/{categoryId}/products</w:t>
      </w:r>
    </w:p>
    <w:p w14:paraId="1C63188D" w14:textId="6FF3581C" w:rsidR="001C4EC7" w:rsidRDefault="001C4EC7" w:rsidP="001C4EC7">
      <w:pPr>
        <w:pStyle w:val="ListParagraph"/>
        <w:numPr>
          <w:ilvl w:val="0"/>
          <w:numId w:val="15"/>
        </w:numPr>
      </w:pPr>
      <w:r>
        <w:t>[Get] api/categories/{categoryId}/products</w:t>
      </w:r>
      <w:r>
        <w:t>/{productId}</w:t>
      </w:r>
    </w:p>
    <w:p w14:paraId="5628AB6F" w14:textId="5E432B28" w:rsidR="00BF441D" w:rsidRDefault="00BF441D" w:rsidP="00BF441D">
      <w:r>
        <w:t>Users:</w:t>
      </w:r>
    </w:p>
    <w:p w14:paraId="6CE3B925" w14:textId="459B856A" w:rsidR="00BF441D" w:rsidRDefault="00036F8A" w:rsidP="00BF441D">
      <w:pPr>
        <w:pStyle w:val="ListParagraph"/>
        <w:numPr>
          <w:ilvl w:val="0"/>
          <w:numId w:val="16"/>
        </w:numPr>
      </w:pPr>
      <w:r>
        <w:t>[Post] api/roles/{roleId}/users</w:t>
      </w:r>
      <w:r w:rsidR="00CB1A15">
        <w:t xml:space="preserve"> (duplicate user check will be performed in addition to validation)</w:t>
      </w:r>
    </w:p>
    <w:p w14:paraId="5801035A" w14:textId="6CBF18EB" w:rsidR="00470251" w:rsidRPr="00470251" w:rsidRDefault="00470251" w:rsidP="00470251">
      <w:r w:rsidRPr="00470251">
        <w:rPr>
          <w:b/>
          <w:bCs/>
        </w:rPr>
        <w:lastRenderedPageBreak/>
        <w:t>Note</w:t>
      </w:r>
      <w:r>
        <w:rPr>
          <w:b/>
          <w:bCs/>
        </w:rPr>
        <w:t xml:space="preserve"> : </w:t>
      </w:r>
      <w:r>
        <w:t>Above end-points are accessible to anyone</w:t>
      </w:r>
      <w:r w:rsidR="00AB6A0C">
        <w:t xml:space="preserve"> without authN/authZ </w:t>
      </w:r>
      <w:r w:rsidR="00F3409A">
        <w:t xml:space="preserve">(validation will be performed on data which is sent in req body) </w:t>
      </w:r>
      <w:r w:rsidR="00AB6A0C">
        <w:t xml:space="preserve">and all other endpoints except these are protected </w:t>
      </w:r>
      <w:r w:rsidR="00F3409A">
        <w:t>by authN/authZ rules</w:t>
      </w:r>
      <w:r w:rsidR="00341E3A">
        <w:t xml:space="preserve"> in addition to validation</w:t>
      </w:r>
      <w:r w:rsidR="00F3409A">
        <w:t>.</w:t>
      </w:r>
    </w:p>
    <w:p w14:paraId="0C75AA9C" w14:textId="77777777" w:rsidR="008113A8" w:rsidRPr="00A85400" w:rsidRDefault="008113A8" w:rsidP="008113A8"/>
    <w:p w14:paraId="1EDEC3B7" w14:textId="77777777" w:rsidR="00F14DF0" w:rsidRDefault="00F14DF0" w:rsidP="00BC449A">
      <w:pPr>
        <w:rPr>
          <w:b/>
          <w:bCs/>
        </w:rPr>
      </w:pPr>
    </w:p>
    <w:p w14:paraId="2153379A" w14:textId="77777777" w:rsidR="00F14DF0" w:rsidRDefault="00F14DF0" w:rsidP="00BC449A">
      <w:pPr>
        <w:rPr>
          <w:b/>
          <w:bCs/>
        </w:rPr>
      </w:pPr>
    </w:p>
    <w:p w14:paraId="1C5A9D65" w14:textId="6307123A" w:rsidR="00BC449A" w:rsidRDefault="00BC449A" w:rsidP="00BC449A">
      <w:pPr>
        <w:rPr>
          <w:b/>
          <w:bCs/>
        </w:rPr>
      </w:pPr>
      <w:r>
        <w:rPr>
          <w:b/>
          <w:bCs/>
        </w:rPr>
        <w:t xml:space="preserve">Steps for </w:t>
      </w:r>
      <w:r w:rsidR="00017273">
        <w:rPr>
          <w:b/>
          <w:bCs/>
        </w:rPr>
        <w:t xml:space="preserve">accessing the </w:t>
      </w:r>
      <w:r w:rsidR="00341E3A">
        <w:rPr>
          <w:b/>
          <w:bCs/>
        </w:rPr>
        <w:t xml:space="preserve">protected </w:t>
      </w:r>
      <w:r w:rsidR="00017273">
        <w:rPr>
          <w:b/>
          <w:bCs/>
        </w:rPr>
        <w:t>endpoints:</w:t>
      </w:r>
    </w:p>
    <w:p w14:paraId="4C3CE68F" w14:textId="696FD304" w:rsidR="00341E3A" w:rsidRPr="006877D3" w:rsidRDefault="00500867" w:rsidP="00341E3A">
      <w:pPr>
        <w:pStyle w:val="ListParagraph"/>
        <w:numPr>
          <w:ilvl w:val="0"/>
          <w:numId w:val="17"/>
        </w:numPr>
        <w:rPr>
          <w:b/>
          <w:bCs/>
        </w:rPr>
      </w:pPr>
      <w:r>
        <w:t>On the swagger homepage , expand the ‘</w:t>
      </w:r>
      <w:r w:rsidR="006877D3">
        <w:t>[Post] api/authentication/authenticate</w:t>
      </w:r>
      <w:r>
        <w:t>’</w:t>
      </w:r>
      <w:r w:rsidR="006877D3">
        <w:t xml:space="preserve"> endpoint.</w:t>
      </w:r>
    </w:p>
    <w:p w14:paraId="33BFF3FD" w14:textId="1ADDA22B" w:rsidR="006877D3" w:rsidRPr="00434FBF" w:rsidRDefault="006877D3" w:rsidP="00341E3A">
      <w:pPr>
        <w:pStyle w:val="ListParagraph"/>
        <w:numPr>
          <w:ilvl w:val="0"/>
          <w:numId w:val="17"/>
        </w:numPr>
        <w:rPr>
          <w:b/>
          <w:bCs/>
        </w:rPr>
      </w:pPr>
      <w:r>
        <w:t>Select ‘Try it out’</w:t>
      </w:r>
      <w:r w:rsidR="00434FBF">
        <w:t>.</w:t>
      </w:r>
    </w:p>
    <w:p w14:paraId="60FE5E49" w14:textId="4BA2DC8A" w:rsidR="00434FBF" w:rsidRPr="00434FBF" w:rsidRDefault="00434FBF" w:rsidP="00341E3A">
      <w:pPr>
        <w:pStyle w:val="ListParagraph"/>
        <w:numPr>
          <w:ilvl w:val="0"/>
          <w:numId w:val="17"/>
        </w:numPr>
        <w:rPr>
          <w:b/>
          <w:bCs/>
        </w:rPr>
      </w:pPr>
      <w:r>
        <w:t>Set request body data type to ‘application/json’ in drop-down.</w:t>
      </w:r>
    </w:p>
    <w:p w14:paraId="36A6073F" w14:textId="27E56E8D" w:rsidR="00434FBF" w:rsidRPr="00EC4C55" w:rsidRDefault="00EC4C55" w:rsidP="00341E3A">
      <w:pPr>
        <w:pStyle w:val="ListParagraph"/>
        <w:numPr>
          <w:ilvl w:val="0"/>
          <w:numId w:val="17"/>
        </w:numPr>
        <w:rPr>
          <w:b/>
          <w:bCs/>
        </w:rPr>
      </w:pPr>
      <w:r>
        <w:t>In responses section, set ‘Media type’ to ‘application/json’ in drop-down.</w:t>
      </w:r>
    </w:p>
    <w:p w14:paraId="422D0B0C" w14:textId="77777777" w:rsidR="00B05E12" w:rsidRPr="00B05E12" w:rsidRDefault="00B05E12" w:rsidP="00341E3A">
      <w:pPr>
        <w:pStyle w:val="ListParagraph"/>
        <w:numPr>
          <w:ilvl w:val="0"/>
          <w:numId w:val="17"/>
        </w:numPr>
        <w:rPr>
          <w:b/>
          <w:bCs/>
        </w:rPr>
      </w:pPr>
      <w:r>
        <w:t>Fill request body with ‘phoneNumber’ and ‘password’.(Provide correct credentials for user/admin as you had filled in ‘appsettings.Development.json’).</w:t>
      </w:r>
    </w:p>
    <w:p w14:paraId="680179F7" w14:textId="77777777" w:rsidR="00B37550" w:rsidRPr="00B37550" w:rsidRDefault="00B05E12" w:rsidP="00341E3A">
      <w:pPr>
        <w:pStyle w:val="ListParagraph"/>
        <w:numPr>
          <w:ilvl w:val="0"/>
          <w:numId w:val="17"/>
        </w:numPr>
        <w:rPr>
          <w:b/>
          <w:bCs/>
        </w:rPr>
      </w:pPr>
      <w:r>
        <w:t>Click</w:t>
      </w:r>
      <w:r w:rsidR="00B37550">
        <w:t xml:space="preserve"> ‘Execute’.</w:t>
      </w:r>
    </w:p>
    <w:p w14:paraId="1143349B" w14:textId="77777777" w:rsidR="00731FD9" w:rsidRPr="00731FD9" w:rsidRDefault="00B37550" w:rsidP="00341E3A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You will get a json web token </w:t>
      </w:r>
      <w:r w:rsidR="00731FD9">
        <w:t>with 200 Ok response.</w:t>
      </w:r>
    </w:p>
    <w:p w14:paraId="1285FEBB" w14:textId="77777777" w:rsidR="00E22CE2" w:rsidRPr="00E22CE2" w:rsidRDefault="00731FD9" w:rsidP="00341E3A">
      <w:pPr>
        <w:pStyle w:val="ListParagraph"/>
        <w:numPr>
          <w:ilvl w:val="0"/>
          <w:numId w:val="17"/>
        </w:numPr>
        <w:rPr>
          <w:b/>
          <w:bCs/>
        </w:rPr>
      </w:pPr>
      <w:r>
        <w:t>Copy and save the token</w:t>
      </w:r>
      <w:r w:rsidR="00E22CE2">
        <w:t>.</w:t>
      </w:r>
    </w:p>
    <w:p w14:paraId="43F53EAE" w14:textId="0466EC38" w:rsidR="00EC4C55" w:rsidRPr="00341E3A" w:rsidRDefault="00E22CE2" w:rsidP="00341E3A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Now, whenever you send request to any protected endpoint, </w:t>
      </w:r>
      <w:r w:rsidR="001428FC">
        <w:t>send the token as bearer token in authorization header of the request.</w:t>
      </w:r>
      <w:r w:rsidR="00B05E12">
        <w:t xml:space="preserve"> </w:t>
      </w:r>
    </w:p>
    <w:p w14:paraId="2CF7C64A" w14:textId="3148CFBC" w:rsidR="00017273" w:rsidRDefault="00057430" w:rsidP="00BC449A">
      <w:pPr>
        <w:rPr>
          <w:b/>
          <w:bCs/>
        </w:rPr>
      </w:pPr>
      <w:r>
        <w:rPr>
          <w:b/>
          <w:bCs/>
        </w:rPr>
        <w:t>Authorization/Authentication</w:t>
      </w:r>
      <w:r w:rsidR="00322917">
        <w:rPr>
          <w:b/>
          <w:bCs/>
        </w:rPr>
        <w:t xml:space="preserve"> Rules:</w:t>
      </w:r>
    </w:p>
    <w:p w14:paraId="7117A533" w14:textId="44BEC1CF" w:rsidR="00057430" w:rsidRDefault="00057430" w:rsidP="00057430">
      <w:pPr>
        <w:pStyle w:val="ListParagraph"/>
        <w:numPr>
          <w:ilvl w:val="0"/>
          <w:numId w:val="18"/>
        </w:numPr>
      </w:pPr>
      <w:r>
        <w:t>There are two types of roles: Admin &amp; User.</w:t>
      </w:r>
    </w:p>
    <w:p w14:paraId="3EFDB318" w14:textId="3A0CEE8A" w:rsidR="007C2AA5" w:rsidRDefault="007C2AA5" w:rsidP="00057430">
      <w:pPr>
        <w:pStyle w:val="ListParagraph"/>
        <w:numPr>
          <w:ilvl w:val="0"/>
          <w:numId w:val="18"/>
        </w:numPr>
      </w:pPr>
      <w:r>
        <w:t>Any user</w:t>
      </w:r>
      <w:r w:rsidR="00D408E3">
        <w:t>’s role</w:t>
      </w:r>
      <w:r>
        <w:t xml:space="preserve"> will be either ‘Admin’</w:t>
      </w:r>
      <w:r w:rsidR="00D408E3">
        <w:t>(</w:t>
      </w:r>
      <w:r w:rsidR="00C50D42">
        <w:t xml:space="preserve">roleId : </w:t>
      </w:r>
      <w:r w:rsidR="00D408E3">
        <w:t>1)</w:t>
      </w:r>
      <w:r>
        <w:t xml:space="preserve"> or ‘User’</w:t>
      </w:r>
      <w:r w:rsidR="00D408E3">
        <w:t>(</w:t>
      </w:r>
      <w:r w:rsidR="00C50D42">
        <w:t xml:space="preserve">roleId : </w:t>
      </w:r>
      <w:r w:rsidR="00D408E3">
        <w:t>2)</w:t>
      </w:r>
      <w:r>
        <w:t>.</w:t>
      </w:r>
      <w:r w:rsidR="00A06ECF">
        <w:t xml:space="preserve"> From the</w:t>
      </w:r>
      <w:r w:rsidR="002A7053">
        <w:t xml:space="preserve"> </w:t>
      </w:r>
      <w:r w:rsidR="00A06ECF">
        <w:t>e</w:t>
      </w:r>
      <w:r w:rsidR="00217B40">
        <w:t xml:space="preserve">ndpoints which are protected </w:t>
      </w:r>
      <w:r w:rsidR="00A06ECF">
        <w:t>, some need Admin credentials and others need User credentials to be accessed.</w:t>
      </w:r>
    </w:p>
    <w:p w14:paraId="1BB23CE8" w14:textId="13BB0245" w:rsidR="000371ED" w:rsidRDefault="000371ED" w:rsidP="00463E85">
      <w:pPr>
        <w:rPr>
          <w:b/>
          <w:bCs/>
        </w:rPr>
      </w:pPr>
      <w:r w:rsidRPr="00463E85">
        <w:rPr>
          <w:b/>
          <w:bCs/>
        </w:rPr>
        <w:t xml:space="preserve">Admin </w:t>
      </w:r>
      <w:r w:rsidR="00463E85" w:rsidRPr="00463E85">
        <w:rPr>
          <w:b/>
          <w:bCs/>
        </w:rPr>
        <w:t>AUTH</w:t>
      </w:r>
      <w:r w:rsidR="00463E85">
        <w:rPr>
          <w:b/>
          <w:bCs/>
        </w:rPr>
        <w:t>Z</w:t>
      </w:r>
      <w:r w:rsidRPr="00463E85">
        <w:rPr>
          <w:b/>
          <w:bCs/>
        </w:rPr>
        <w:t xml:space="preserve"> Endpoints:</w:t>
      </w:r>
    </w:p>
    <w:p w14:paraId="3779B8EA" w14:textId="0C3B315C" w:rsidR="00991176" w:rsidRDefault="008C63A9" w:rsidP="00463E85">
      <w:r>
        <w:t>Categories:</w:t>
      </w:r>
    </w:p>
    <w:p w14:paraId="6C5322C2" w14:textId="307F9C07" w:rsidR="00463E85" w:rsidRDefault="008C63A9" w:rsidP="00463E85">
      <w:pPr>
        <w:pStyle w:val="ListParagraph"/>
        <w:numPr>
          <w:ilvl w:val="0"/>
          <w:numId w:val="16"/>
        </w:numPr>
      </w:pPr>
      <w:r>
        <w:t>[Post] /api/categories</w:t>
      </w:r>
    </w:p>
    <w:p w14:paraId="601E2059" w14:textId="3EEFCDE1" w:rsidR="00D96CE0" w:rsidRDefault="003A6394" w:rsidP="009A35B5">
      <w:pPr>
        <w:pStyle w:val="ListParagraph"/>
        <w:numPr>
          <w:ilvl w:val="0"/>
          <w:numId w:val="16"/>
        </w:numPr>
      </w:pPr>
      <w:r>
        <w:t>[Put]</w:t>
      </w:r>
      <w:r w:rsidR="009A35B5">
        <w:t xml:space="preserve"> [Patch] [Delete]</w:t>
      </w:r>
      <w:r>
        <w:t xml:space="preserve"> /api/categories/</w:t>
      </w:r>
      <w:r w:rsidR="00D96CE0">
        <w:t>{categoryId}</w:t>
      </w:r>
    </w:p>
    <w:p w14:paraId="49A25F0E" w14:textId="0F836EA9" w:rsidR="009A35B5" w:rsidRDefault="009A35B5" w:rsidP="009A35B5">
      <w:r>
        <w:t>Products</w:t>
      </w:r>
      <w:r w:rsidR="00710F7B">
        <w:t>:</w:t>
      </w:r>
    </w:p>
    <w:p w14:paraId="660A6004" w14:textId="269D1B55" w:rsidR="00710F7B" w:rsidRDefault="00710F7B" w:rsidP="00710F7B">
      <w:pPr>
        <w:pStyle w:val="ListParagraph"/>
        <w:numPr>
          <w:ilvl w:val="0"/>
          <w:numId w:val="19"/>
        </w:numPr>
      </w:pPr>
      <w:r>
        <w:t>[Post] /api/categories</w:t>
      </w:r>
      <w:r w:rsidR="00DF11DB">
        <w:t>/{categoryId}/products</w:t>
      </w:r>
    </w:p>
    <w:p w14:paraId="2D5B3691" w14:textId="1A63C104" w:rsidR="00DF11DB" w:rsidRDefault="00DF11DB" w:rsidP="00710F7B">
      <w:pPr>
        <w:pStyle w:val="ListParagraph"/>
        <w:numPr>
          <w:ilvl w:val="0"/>
          <w:numId w:val="19"/>
        </w:numPr>
      </w:pPr>
      <w:r>
        <w:t>[Put] [Patch] [Delete] /api/categories/{categoryId}/products/{productId}</w:t>
      </w:r>
    </w:p>
    <w:p w14:paraId="3CA58252" w14:textId="45C0B98F" w:rsidR="003B3671" w:rsidRDefault="003B3671" w:rsidP="003B3671">
      <w:r>
        <w:t>Roles</w:t>
      </w:r>
    </w:p>
    <w:p w14:paraId="76221948" w14:textId="421A58FE" w:rsidR="00504DD0" w:rsidRDefault="00504DD0" w:rsidP="00504DD0">
      <w:pPr>
        <w:pStyle w:val="ListParagraph"/>
        <w:numPr>
          <w:ilvl w:val="0"/>
          <w:numId w:val="20"/>
        </w:numPr>
      </w:pPr>
      <w:r>
        <w:t>All endpoints.</w:t>
      </w:r>
    </w:p>
    <w:p w14:paraId="0BDF50A0" w14:textId="12FF19D4" w:rsidR="00504DD0" w:rsidRDefault="00504DD0" w:rsidP="00504DD0">
      <w:r>
        <w:t>Users</w:t>
      </w:r>
    </w:p>
    <w:p w14:paraId="1D976D17" w14:textId="5BD4DBC6" w:rsidR="00504DD0" w:rsidRDefault="00504DD0" w:rsidP="00504DD0">
      <w:pPr>
        <w:pStyle w:val="ListParagraph"/>
        <w:numPr>
          <w:ilvl w:val="0"/>
          <w:numId w:val="20"/>
        </w:numPr>
      </w:pPr>
      <w:r>
        <w:t>[Get] /api/roles/{roleId}/</w:t>
      </w:r>
      <w:proofErr w:type="gramStart"/>
      <w:r w:rsidR="00A7149B">
        <w:t>users</w:t>
      </w:r>
      <w:proofErr w:type="gramEnd"/>
    </w:p>
    <w:p w14:paraId="62268682" w14:textId="4510D39C" w:rsidR="000B75C5" w:rsidRDefault="009E3451" w:rsidP="000B75C5">
      <w:r w:rsidRPr="000B75C5">
        <w:rPr>
          <w:b/>
          <w:bCs/>
        </w:rPr>
        <w:lastRenderedPageBreak/>
        <w:t>Note</w:t>
      </w:r>
      <w:r>
        <w:rPr>
          <w:b/>
          <w:bCs/>
        </w:rPr>
        <w:t>:</w:t>
      </w:r>
      <w:r w:rsidR="000B75C5">
        <w:rPr>
          <w:b/>
          <w:bCs/>
        </w:rPr>
        <w:t xml:space="preserve"> </w:t>
      </w:r>
      <w:r w:rsidR="000B75C5">
        <w:t xml:space="preserve">All other </w:t>
      </w:r>
      <w:r w:rsidR="000B75C5" w:rsidRPr="00830853">
        <w:rPr>
          <w:b/>
          <w:bCs/>
        </w:rPr>
        <w:t>protected endpoints</w:t>
      </w:r>
      <w:r w:rsidR="008E2CE0">
        <w:t xml:space="preserve"> need User AuthN &amp; AuthZ</w:t>
      </w:r>
      <w:r>
        <w:t>.</w:t>
      </w:r>
      <w:r w:rsidR="0004615A">
        <w:t xml:space="preserve"> Also, currently admin may be able to access the endpoints with User AuthZ </w:t>
      </w:r>
      <w:r w:rsidR="00BD0EBD">
        <w:t>like addresses or orders endpoints, which means admin will be able to create address or orders</w:t>
      </w:r>
      <w:r w:rsidR="00CF1CE6">
        <w:t>. This can be blocked in future as per requirement.</w:t>
      </w:r>
      <w:r w:rsidR="00BD0EBD">
        <w:t xml:space="preserve"> </w:t>
      </w:r>
    </w:p>
    <w:p w14:paraId="2481014E" w14:textId="77777777" w:rsidR="00854F67" w:rsidRDefault="00854F67" w:rsidP="000B75C5"/>
    <w:p w14:paraId="3BF98C9C" w14:textId="3677FFA1" w:rsidR="00854F67" w:rsidRDefault="00854F67" w:rsidP="000B75C5">
      <w:r>
        <w:t xml:space="preserve">Also, for endpoints with ‘User’ </w:t>
      </w:r>
      <w:proofErr w:type="gramStart"/>
      <w:r>
        <w:t>authZ ,</w:t>
      </w:r>
      <w:proofErr w:type="gramEnd"/>
      <w:r>
        <w:t xml:space="preserve"> </w:t>
      </w:r>
      <w:r w:rsidR="004E4A13">
        <w:t xml:space="preserve">the phone number of the user </w:t>
      </w:r>
      <w:r w:rsidR="00AC6764">
        <w:t xml:space="preserve">whose </w:t>
      </w:r>
      <w:proofErr w:type="spellStart"/>
      <w:r w:rsidR="00AC6764">
        <w:t>jwt</w:t>
      </w:r>
      <w:proofErr w:type="spellEnd"/>
      <w:r w:rsidR="00AC6764">
        <w:t xml:space="preserve"> is being sent as bearer token </w:t>
      </w:r>
      <w:r w:rsidR="004E4A13">
        <w:t xml:space="preserve">should match the user whose </w:t>
      </w:r>
      <w:proofErr w:type="spellStart"/>
      <w:r w:rsidR="004E4A13">
        <w:t>userId</w:t>
      </w:r>
      <w:proofErr w:type="spellEnd"/>
      <w:r w:rsidR="004E4A13">
        <w:t xml:space="preserve"> is being used in request param</w:t>
      </w:r>
      <w:r w:rsidR="00AC6764">
        <w:t xml:space="preserve"> </w:t>
      </w:r>
      <w:r w:rsidR="005027F6">
        <w:t>i.e. any user will be able to access resources related to him/her only, not of other users.</w:t>
      </w:r>
    </w:p>
    <w:p w14:paraId="3455FF89" w14:textId="77777777" w:rsidR="009E3451" w:rsidRDefault="009E3451" w:rsidP="000B75C5"/>
    <w:p w14:paraId="112B1C26" w14:textId="77777777" w:rsidR="00906DAB" w:rsidRDefault="00906DAB" w:rsidP="000B75C5">
      <w:pPr>
        <w:rPr>
          <w:b/>
          <w:bCs/>
        </w:rPr>
      </w:pPr>
    </w:p>
    <w:p w14:paraId="5DF5EC94" w14:textId="77777777" w:rsidR="00906DAB" w:rsidRDefault="00906DAB" w:rsidP="000B75C5">
      <w:pPr>
        <w:rPr>
          <w:b/>
          <w:bCs/>
        </w:rPr>
      </w:pPr>
    </w:p>
    <w:p w14:paraId="13D23C21" w14:textId="77777777" w:rsidR="00906DAB" w:rsidRDefault="00906DAB" w:rsidP="000B75C5">
      <w:pPr>
        <w:rPr>
          <w:b/>
          <w:bCs/>
        </w:rPr>
      </w:pPr>
    </w:p>
    <w:p w14:paraId="341667ED" w14:textId="3E81C794" w:rsidR="000729D9" w:rsidRDefault="00BE51A4" w:rsidP="000B75C5">
      <w:pPr>
        <w:rPr>
          <w:b/>
          <w:bCs/>
        </w:rPr>
      </w:pPr>
      <w:r w:rsidRPr="00BE51A4">
        <w:rPr>
          <w:b/>
          <w:bCs/>
        </w:rPr>
        <w:t xml:space="preserve">Validation for </w:t>
      </w:r>
      <w:r w:rsidR="000729D9">
        <w:rPr>
          <w:b/>
          <w:bCs/>
        </w:rPr>
        <w:t xml:space="preserve">data in request body of </w:t>
      </w:r>
      <w:r w:rsidRPr="00BE51A4">
        <w:rPr>
          <w:b/>
          <w:bCs/>
        </w:rPr>
        <w:t>POST</w:t>
      </w:r>
      <w:r w:rsidR="000729D9">
        <w:rPr>
          <w:b/>
          <w:bCs/>
        </w:rPr>
        <w:t xml:space="preserve"> requests:</w:t>
      </w:r>
    </w:p>
    <w:p w14:paraId="08FEF3D0" w14:textId="0624F3CD" w:rsidR="00906DAB" w:rsidRDefault="000729D9" w:rsidP="00BB1FDE">
      <w:pPr>
        <w:pStyle w:val="ListParagraph"/>
        <w:numPr>
          <w:ilvl w:val="0"/>
          <w:numId w:val="20"/>
        </w:numPr>
      </w:pPr>
      <w:proofErr w:type="gramStart"/>
      <w:r w:rsidRPr="00BB1FDE">
        <w:rPr>
          <w:b/>
          <w:bCs/>
        </w:rPr>
        <w:t>Addresses</w:t>
      </w:r>
      <w:r w:rsidR="00906DAB">
        <w:t xml:space="preserve"> </w:t>
      </w:r>
      <w:r>
        <w:t>:</w:t>
      </w:r>
      <w:proofErr w:type="gramEnd"/>
      <w:r>
        <w:t xml:space="preserve"> </w:t>
      </w:r>
      <w:r w:rsidR="00777E66">
        <w:t xml:space="preserve">[Post] </w:t>
      </w:r>
      <w:r w:rsidR="00777E66" w:rsidRPr="00BB1FDE">
        <w:rPr>
          <w:i/>
          <w:iCs/>
        </w:rPr>
        <w:t>/api/roles/{roleId}/users/{</w:t>
      </w:r>
      <w:proofErr w:type="spellStart"/>
      <w:r w:rsidR="00777E66" w:rsidRPr="00BB1FDE">
        <w:rPr>
          <w:i/>
          <w:iCs/>
        </w:rPr>
        <w:t>userId</w:t>
      </w:r>
      <w:proofErr w:type="spellEnd"/>
      <w:r w:rsidR="00777E66" w:rsidRPr="00BB1FDE">
        <w:rPr>
          <w:i/>
          <w:iCs/>
        </w:rPr>
        <w:t>}/addresses/{</w:t>
      </w:r>
      <w:proofErr w:type="spellStart"/>
      <w:r w:rsidR="00777E66" w:rsidRPr="00BB1FDE">
        <w:rPr>
          <w:i/>
          <w:iCs/>
        </w:rPr>
        <w:t>addressId</w:t>
      </w:r>
      <w:proofErr w:type="spellEnd"/>
      <w:r w:rsidR="00777E66" w:rsidRPr="00BB1FDE">
        <w:rPr>
          <w:i/>
          <w:iCs/>
        </w:rPr>
        <w:t>}</w:t>
      </w:r>
    </w:p>
    <w:p w14:paraId="13A5DF86" w14:textId="4B68A7EC" w:rsidR="00906DAB" w:rsidRDefault="00906DAB" w:rsidP="00906DAB">
      <w:r>
        <w:t>{</w:t>
      </w:r>
    </w:p>
    <w:p w14:paraId="5D7CC60F" w14:textId="535386CD" w:rsidR="00906DAB" w:rsidRDefault="00906DAB" w:rsidP="00906DAB">
      <w:r>
        <w:t xml:space="preserve">  "</w:t>
      </w:r>
      <w:r w:rsidRPr="00C91FBA">
        <w:rPr>
          <w:b/>
          <w:bCs/>
        </w:rPr>
        <w:t>location</w:t>
      </w:r>
      <w:r>
        <w:t xml:space="preserve">": </w:t>
      </w:r>
      <w:r w:rsidR="00FC0A5F">
        <w:t>required</w:t>
      </w:r>
      <w:r w:rsidR="007808C8">
        <w:t xml:space="preserve"> | </w:t>
      </w:r>
      <w:proofErr w:type="gramStart"/>
      <w:r w:rsidR="005C05EF">
        <w:t>length  10</w:t>
      </w:r>
      <w:proofErr w:type="gramEnd"/>
      <w:r w:rsidR="005C05EF">
        <w:t xml:space="preserve">-100 </w:t>
      </w:r>
      <w:r w:rsidR="007808C8">
        <w:t>|</w:t>
      </w:r>
      <w:r w:rsidR="00902D77">
        <w:t xml:space="preserve"> </w:t>
      </w:r>
      <w:r w:rsidR="005C05EF">
        <w:t>alphanumeric values</w:t>
      </w:r>
      <w:r w:rsidR="007808C8">
        <w:t>, - , and space allowed.</w:t>
      </w:r>
      <w:r w:rsidR="005C05EF">
        <w:t xml:space="preserve"> </w:t>
      </w:r>
    </w:p>
    <w:p w14:paraId="16C71800" w14:textId="46674CE4" w:rsidR="00906DAB" w:rsidRDefault="00906DAB" w:rsidP="00906DAB">
      <w:r>
        <w:t xml:space="preserve">  "</w:t>
      </w:r>
      <w:r w:rsidRPr="00C91FBA">
        <w:rPr>
          <w:b/>
          <w:bCs/>
        </w:rPr>
        <w:t>city</w:t>
      </w:r>
      <w:r>
        <w:t xml:space="preserve">": </w:t>
      </w:r>
      <w:r w:rsidR="00902D77">
        <w:t xml:space="preserve"> </w:t>
      </w:r>
      <w:r w:rsidR="00EF1A66">
        <w:t xml:space="preserve">required | </w:t>
      </w:r>
      <w:proofErr w:type="gramStart"/>
      <w:r w:rsidR="00EF1A66">
        <w:t>length  3</w:t>
      </w:r>
      <w:proofErr w:type="gramEnd"/>
      <w:r w:rsidR="00EF1A66">
        <w:t xml:space="preserve">-50 | </w:t>
      </w:r>
      <w:r w:rsidR="00322F98">
        <w:t>should be a single word</w:t>
      </w:r>
      <w:r w:rsidR="00CA5FD2">
        <w:t xml:space="preserve"> (no numbers or special characters)</w:t>
      </w:r>
      <w:r w:rsidR="00322F98">
        <w:t xml:space="preserve">. </w:t>
      </w:r>
    </w:p>
    <w:p w14:paraId="6EF076B6" w14:textId="03FD9D00" w:rsidR="00906DAB" w:rsidRDefault="00906DAB" w:rsidP="00906DAB">
      <w:r>
        <w:t xml:space="preserve">  "</w:t>
      </w:r>
      <w:r w:rsidRPr="00C91FBA">
        <w:rPr>
          <w:b/>
          <w:bCs/>
        </w:rPr>
        <w:t>state</w:t>
      </w:r>
      <w:r>
        <w:t xml:space="preserve">": </w:t>
      </w:r>
      <w:r w:rsidR="00710794">
        <w:t>required |</w:t>
      </w:r>
      <w:r w:rsidR="00FF3B37">
        <w:t>length 3-50|</w:t>
      </w:r>
      <w:r w:rsidR="00FF3B37">
        <w:t>should be a single word (no numbers or special</w:t>
      </w:r>
      <w:r w:rsidR="00FF3B37">
        <w:t xml:space="preserve"> </w:t>
      </w:r>
      <w:r w:rsidR="00FF3B37">
        <w:t>characters).</w:t>
      </w:r>
    </w:p>
    <w:p w14:paraId="1A072599" w14:textId="337CB822" w:rsidR="00906DAB" w:rsidRDefault="00906DAB" w:rsidP="00906DAB">
      <w:r>
        <w:t xml:space="preserve">  "</w:t>
      </w:r>
      <w:r w:rsidRPr="00C91FBA">
        <w:rPr>
          <w:b/>
          <w:bCs/>
        </w:rPr>
        <w:t>pinCode</w:t>
      </w:r>
      <w:r>
        <w:t xml:space="preserve">": </w:t>
      </w:r>
      <w:r w:rsidR="00311039">
        <w:t>required | length 6| a valid pin code.</w:t>
      </w:r>
    </w:p>
    <w:p w14:paraId="1F3A0D44" w14:textId="52B0AD7E" w:rsidR="00906DAB" w:rsidRDefault="00906DAB" w:rsidP="00906DAB">
      <w:r>
        <w:t xml:space="preserve">  "</w:t>
      </w:r>
      <w:r w:rsidRPr="00C91FBA">
        <w:rPr>
          <w:b/>
          <w:bCs/>
        </w:rPr>
        <w:t>country</w:t>
      </w:r>
      <w:r>
        <w:t xml:space="preserve">": </w:t>
      </w:r>
      <w:r w:rsidR="00DE09C6">
        <w:t>required|</w:t>
      </w:r>
      <w:r w:rsidR="00DE09C6">
        <w:t>length 3-50|should be a single word (no numbers or special</w:t>
      </w:r>
      <w:r w:rsidR="00DE09C6">
        <w:t xml:space="preserve"> </w:t>
      </w:r>
      <w:r w:rsidR="00DE09C6">
        <w:t>characters).</w:t>
      </w:r>
    </w:p>
    <w:p w14:paraId="111BA367" w14:textId="5EFC9D01" w:rsidR="00906DAB" w:rsidRDefault="00906DAB" w:rsidP="00906DAB">
      <w:r>
        <w:t xml:space="preserve">  "</w:t>
      </w:r>
      <w:r w:rsidRPr="00C91FBA">
        <w:rPr>
          <w:b/>
          <w:bCs/>
        </w:rPr>
        <w:t>tag</w:t>
      </w:r>
      <w:r>
        <w:t xml:space="preserve">": </w:t>
      </w:r>
      <w:r w:rsidR="00146D50">
        <w:t xml:space="preserve">length 3-50 | </w:t>
      </w:r>
      <w:r w:rsidR="00146D50" w:rsidRPr="00146D50">
        <w:t>alphabets, numbers, -, and _</w:t>
      </w:r>
      <w:r w:rsidR="00146D50">
        <w:t xml:space="preserve"> </w:t>
      </w:r>
      <w:r w:rsidR="008A0F24">
        <w:t>allowed.</w:t>
      </w:r>
    </w:p>
    <w:p w14:paraId="6C5854A5" w14:textId="093AA80C" w:rsidR="00906DAB" w:rsidRDefault="00906DAB" w:rsidP="00906DAB">
      <w:r>
        <w:t xml:space="preserve">  "</w:t>
      </w:r>
      <w:r w:rsidRPr="00C91FBA">
        <w:rPr>
          <w:b/>
          <w:bCs/>
        </w:rPr>
        <w:t>type</w:t>
      </w:r>
      <w:r>
        <w:t xml:space="preserve">": </w:t>
      </w:r>
      <w:r w:rsidR="008A0F24" w:rsidRPr="008A0F24">
        <w:t>Type can only be 0(Primary) or 1(Secondary)</w:t>
      </w:r>
    </w:p>
    <w:p w14:paraId="3795CE0A" w14:textId="13B440EB" w:rsidR="00906DAB" w:rsidRDefault="00906DAB" w:rsidP="00906DAB">
      <w:r>
        <w:t>}</w:t>
      </w:r>
    </w:p>
    <w:p w14:paraId="08994C1F" w14:textId="4D91D74B" w:rsidR="00C62A24" w:rsidRPr="00C62A24" w:rsidRDefault="00C62A24" w:rsidP="00906DAB">
      <w:proofErr w:type="gramStart"/>
      <w:r w:rsidRPr="00C62A24">
        <w:rPr>
          <w:b/>
          <w:bCs/>
        </w:rPr>
        <w:t>Note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Same applies for any of these values present in [PUT] or [PATCH] requests.</w:t>
      </w:r>
    </w:p>
    <w:p w14:paraId="55F9419E" w14:textId="77777777" w:rsidR="00E9104E" w:rsidRDefault="00E9104E" w:rsidP="000B75C5">
      <w:pPr>
        <w:rPr>
          <w:b/>
          <w:bCs/>
        </w:rPr>
      </w:pPr>
    </w:p>
    <w:p w14:paraId="7CFED39C" w14:textId="70CA8A65" w:rsidR="00504DD0" w:rsidRDefault="007455BB" w:rsidP="00BB1FDE">
      <w:pPr>
        <w:pStyle w:val="ListParagraph"/>
        <w:numPr>
          <w:ilvl w:val="0"/>
          <w:numId w:val="20"/>
        </w:numPr>
      </w:pPr>
      <w:proofErr w:type="spellStart"/>
      <w:r w:rsidRPr="00BB1FDE">
        <w:rPr>
          <w:b/>
          <w:bCs/>
        </w:rPr>
        <w:t>CartItems</w:t>
      </w:r>
      <w:proofErr w:type="spellEnd"/>
      <w:r w:rsidRPr="00BB1FDE">
        <w:rPr>
          <w:b/>
          <w:bCs/>
        </w:rPr>
        <w:t xml:space="preserve">: </w:t>
      </w:r>
      <w:r>
        <w:t xml:space="preserve">[Post] </w:t>
      </w:r>
      <w:r w:rsidR="003B659A" w:rsidRPr="00BB1FDE">
        <w:rPr>
          <w:i/>
          <w:iCs/>
        </w:rPr>
        <w:t>/api/roles/{roleId}/users/{userId}/orders/{orderId}/cartItems/{cartItemId}</w:t>
      </w:r>
    </w:p>
    <w:p w14:paraId="77F6E41F" w14:textId="77777777" w:rsidR="00F55064" w:rsidRDefault="00F55064" w:rsidP="00F55064">
      <w:r>
        <w:t>{</w:t>
      </w:r>
    </w:p>
    <w:p w14:paraId="559A721F" w14:textId="2893BF8C" w:rsidR="00F55064" w:rsidRDefault="00F55064" w:rsidP="00F55064">
      <w:r>
        <w:t xml:space="preserve">  "</w:t>
      </w:r>
      <w:r w:rsidRPr="00F55064">
        <w:rPr>
          <w:b/>
          <w:bCs/>
        </w:rPr>
        <w:t>productId</w:t>
      </w:r>
      <w:r>
        <w:t xml:space="preserve">": </w:t>
      </w:r>
      <w:r w:rsidR="00115621">
        <w:t xml:space="preserve">{int} </w:t>
      </w:r>
      <w:r w:rsidR="00C82A69">
        <w:t>required | length</w:t>
      </w:r>
      <w:r w:rsidR="00115621">
        <w:t xml:space="preserve"> 1-10 | a valid product </w:t>
      </w:r>
      <w:proofErr w:type="gramStart"/>
      <w:r w:rsidR="00115621">
        <w:t>id</w:t>
      </w:r>
      <w:proofErr w:type="gramEnd"/>
      <w:r w:rsidR="00115621">
        <w:t xml:space="preserve"> </w:t>
      </w:r>
    </w:p>
    <w:p w14:paraId="2118E8A7" w14:textId="24A17351" w:rsidR="00F55064" w:rsidRDefault="00F55064" w:rsidP="00F55064">
      <w:r>
        <w:t xml:space="preserve">  "</w:t>
      </w:r>
      <w:r w:rsidRPr="00F55064">
        <w:rPr>
          <w:b/>
          <w:bCs/>
        </w:rPr>
        <w:t>quantity</w:t>
      </w:r>
      <w:r>
        <w:t xml:space="preserve">": </w:t>
      </w:r>
      <w:r w:rsidR="000A2FA4">
        <w:t>{int} required | length 1-10</w:t>
      </w:r>
    </w:p>
    <w:p w14:paraId="7AF2A644" w14:textId="53A21CE4" w:rsidR="00F55064" w:rsidRPr="007455BB" w:rsidRDefault="00F55064" w:rsidP="00F55064">
      <w:r>
        <w:t>}</w:t>
      </w:r>
    </w:p>
    <w:p w14:paraId="396BD10A" w14:textId="54EACECC" w:rsidR="007455BB" w:rsidRPr="004C3864" w:rsidRDefault="004C3864" w:rsidP="00504DD0">
      <w:pPr>
        <w:rPr>
          <w:b/>
          <w:bCs/>
        </w:rPr>
      </w:pPr>
      <w:bookmarkStart w:id="0" w:name="_Hlk144126734"/>
      <w:proofErr w:type="gramStart"/>
      <w:r w:rsidRPr="00C62A24">
        <w:rPr>
          <w:b/>
          <w:bCs/>
        </w:rPr>
        <w:t>Note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Same applies for any of these values present in [PUT] or [PATCH] requests.</w:t>
      </w:r>
      <w:bookmarkEnd w:id="0"/>
    </w:p>
    <w:p w14:paraId="327B5BAF" w14:textId="77777777" w:rsidR="000371ED" w:rsidRDefault="000371ED" w:rsidP="00A679F7">
      <w:pPr>
        <w:pStyle w:val="ListParagraph"/>
      </w:pPr>
    </w:p>
    <w:p w14:paraId="48F02FF9" w14:textId="77777777" w:rsidR="00BB1FDE" w:rsidRPr="00057430" w:rsidRDefault="00BB1FDE" w:rsidP="00A679F7">
      <w:pPr>
        <w:pStyle w:val="ListParagraph"/>
      </w:pPr>
    </w:p>
    <w:p w14:paraId="2C308611" w14:textId="77777777" w:rsidR="00397490" w:rsidRDefault="004C3864" w:rsidP="00BB1FDE">
      <w:pPr>
        <w:pStyle w:val="ListParagraph"/>
        <w:numPr>
          <w:ilvl w:val="0"/>
          <w:numId w:val="20"/>
        </w:numPr>
      </w:pPr>
      <w:proofErr w:type="gramStart"/>
      <w:r w:rsidRPr="00BB1FDE">
        <w:rPr>
          <w:b/>
          <w:bCs/>
        </w:rPr>
        <w:t>Categories :</w:t>
      </w:r>
      <w:proofErr w:type="gramEnd"/>
      <w:r w:rsidRPr="00BB1FDE">
        <w:rPr>
          <w:b/>
          <w:bCs/>
        </w:rPr>
        <w:t xml:space="preserve"> </w:t>
      </w:r>
      <w:r>
        <w:t xml:space="preserve">[Post] </w:t>
      </w:r>
      <w:r w:rsidRPr="00BB1FDE">
        <w:rPr>
          <w:i/>
          <w:iCs/>
        </w:rPr>
        <w:t>/api/categories</w:t>
      </w:r>
    </w:p>
    <w:p w14:paraId="3A833445" w14:textId="77777777" w:rsidR="00397490" w:rsidRDefault="00397490" w:rsidP="00397490">
      <w:r>
        <w:t>{</w:t>
      </w:r>
    </w:p>
    <w:p w14:paraId="567910A2" w14:textId="1B12DDCA" w:rsidR="00397490" w:rsidRDefault="00397490" w:rsidP="00397490">
      <w:r>
        <w:t xml:space="preserve">  "</w:t>
      </w:r>
      <w:proofErr w:type="spellStart"/>
      <w:r w:rsidRPr="00397490">
        <w:rPr>
          <w:b/>
          <w:bCs/>
        </w:rPr>
        <w:t>categoryName</w:t>
      </w:r>
      <w:proofErr w:type="spellEnd"/>
      <w:r>
        <w:t xml:space="preserve">": </w:t>
      </w:r>
      <w:r>
        <w:t xml:space="preserve">{string} required | </w:t>
      </w:r>
      <w:r w:rsidR="00720A08">
        <w:t xml:space="preserve">max length 50 | alphabets separated by – or </w:t>
      </w:r>
      <w:proofErr w:type="gramStart"/>
      <w:r w:rsidR="00720A08">
        <w:t>space</w:t>
      </w:r>
      <w:proofErr w:type="gramEnd"/>
    </w:p>
    <w:p w14:paraId="1F19879F" w14:textId="7D800152" w:rsidR="00322917" w:rsidRDefault="00397490" w:rsidP="00397490">
      <w:r>
        <w:t>}</w:t>
      </w:r>
      <w:r w:rsidR="004C3864">
        <w:t xml:space="preserve"> </w:t>
      </w:r>
    </w:p>
    <w:p w14:paraId="7D4BF894" w14:textId="65D9D5D4" w:rsidR="001955CB" w:rsidRDefault="001955CB" w:rsidP="00397490">
      <w:proofErr w:type="gramStart"/>
      <w:r w:rsidRPr="00C62A24">
        <w:rPr>
          <w:b/>
          <w:bCs/>
        </w:rPr>
        <w:t>Note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Same applies for any of these values present in [PUT] or [PATCH] requests.</w:t>
      </w:r>
    </w:p>
    <w:p w14:paraId="5557CA76" w14:textId="77777777" w:rsidR="00DB0723" w:rsidRDefault="00DB0723" w:rsidP="00BC449A">
      <w:pPr>
        <w:rPr>
          <w:b/>
          <w:bCs/>
        </w:rPr>
      </w:pPr>
    </w:p>
    <w:p w14:paraId="07399F83" w14:textId="77777777" w:rsidR="00DB0723" w:rsidRDefault="00DB0723" w:rsidP="00BC449A">
      <w:pPr>
        <w:rPr>
          <w:b/>
          <w:bCs/>
        </w:rPr>
      </w:pPr>
    </w:p>
    <w:p w14:paraId="1C9C785D" w14:textId="77777777" w:rsidR="00DB0723" w:rsidRDefault="00DB0723" w:rsidP="00BC449A">
      <w:pPr>
        <w:rPr>
          <w:b/>
          <w:bCs/>
        </w:rPr>
      </w:pPr>
    </w:p>
    <w:p w14:paraId="6E426A29" w14:textId="77777777" w:rsidR="00DB0723" w:rsidRDefault="00DB0723" w:rsidP="00BC449A">
      <w:pPr>
        <w:rPr>
          <w:b/>
          <w:bCs/>
        </w:rPr>
      </w:pPr>
    </w:p>
    <w:p w14:paraId="2F725250" w14:textId="39C24E4B" w:rsidR="004C3864" w:rsidRDefault="00843D81" w:rsidP="00BB1FDE">
      <w:pPr>
        <w:pStyle w:val="ListParagraph"/>
        <w:numPr>
          <w:ilvl w:val="0"/>
          <w:numId w:val="20"/>
        </w:numPr>
      </w:pPr>
      <w:r w:rsidRPr="00BB1FDE">
        <w:rPr>
          <w:b/>
          <w:bCs/>
        </w:rPr>
        <w:t xml:space="preserve">Products: </w:t>
      </w:r>
      <w:r>
        <w:t>[Post]</w:t>
      </w:r>
      <w:r w:rsidRPr="00BB1FDE">
        <w:rPr>
          <w:i/>
          <w:iCs/>
        </w:rPr>
        <w:t xml:space="preserve"> /api/categories/{categoryId}/</w:t>
      </w:r>
      <w:r w:rsidR="00DB0723" w:rsidRPr="00BB1FDE">
        <w:rPr>
          <w:i/>
          <w:iCs/>
        </w:rPr>
        <w:t>products</w:t>
      </w:r>
    </w:p>
    <w:p w14:paraId="11ED339E" w14:textId="77777777" w:rsidR="00DB0723" w:rsidRDefault="00DB0723" w:rsidP="00DB0723">
      <w:r>
        <w:t>{</w:t>
      </w:r>
    </w:p>
    <w:p w14:paraId="53E200B6" w14:textId="3BFB2CAC" w:rsidR="00DB0723" w:rsidRDefault="00DB0723" w:rsidP="00DB0723">
      <w:r>
        <w:t xml:space="preserve">  "</w:t>
      </w:r>
      <w:r w:rsidRPr="00DB0723">
        <w:rPr>
          <w:b/>
          <w:bCs/>
        </w:rPr>
        <w:t>name</w:t>
      </w:r>
      <w:r>
        <w:t xml:space="preserve">": </w:t>
      </w:r>
      <w:r w:rsidR="00906354">
        <w:t xml:space="preserve">{string} required | length </w:t>
      </w:r>
      <w:r w:rsidR="00C24224">
        <w:t xml:space="preserve">8-50 </w:t>
      </w:r>
      <w:r w:rsidR="00906354">
        <w:t xml:space="preserve">| </w:t>
      </w:r>
      <w:r w:rsidR="00906354" w:rsidRPr="00906354">
        <w:t xml:space="preserve">alphanumeric values separated by - or </w:t>
      </w:r>
      <w:proofErr w:type="gramStart"/>
      <w:r w:rsidR="00906354" w:rsidRPr="00906354">
        <w:t>space</w:t>
      </w:r>
      <w:proofErr w:type="gramEnd"/>
      <w:r w:rsidR="00906354" w:rsidRPr="00906354">
        <w:t>"</w:t>
      </w:r>
    </w:p>
    <w:p w14:paraId="2042332D" w14:textId="27C5C9A7" w:rsidR="00DB0723" w:rsidRDefault="00DB0723" w:rsidP="00DB0723">
      <w:r>
        <w:t xml:space="preserve">  "</w:t>
      </w:r>
      <w:r w:rsidRPr="00DB0723">
        <w:rPr>
          <w:b/>
          <w:bCs/>
        </w:rPr>
        <w:t>description</w:t>
      </w:r>
      <w:r>
        <w:t xml:space="preserve">": </w:t>
      </w:r>
      <w:r w:rsidR="00C24224">
        <w:t xml:space="preserve">{string} | length 20-200 | </w:t>
      </w:r>
      <w:r w:rsidR="00C24224" w:rsidRPr="00C24224">
        <w:t xml:space="preserve">alphanumeric values separated by - or </w:t>
      </w:r>
      <w:proofErr w:type="gramStart"/>
      <w:r w:rsidR="00C24224" w:rsidRPr="00C24224">
        <w:t>space</w:t>
      </w:r>
      <w:proofErr w:type="gramEnd"/>
      <w:r w:rsidR="00C24224" w:rsidRPr="00C24224">
        <w:t>"</w:t>
      </w:r>
    </w:p>
    <w:p w14:paraId="26B21A78" w14:textId="057C9B4A" w:rsidR="00DB0723" w:rsidRDefault="00DB0723" w:rsidP="00DB0723">
      <w:r>
        <w:t xml:space="preserve">  "</w:t>
      </w:r>
      <w:r w:rsidRPr="00DB0723">
        <w:rPr>
          <w:b/>
          <w:bCs/>
        </w:rPr>
        <w:t>size</w:t>
      </w:r>
      <w:r>
        <w:t xml:space="preserve">": </w:t>
      </w:r>
      <w:r w:rsidR="006C54A1">
        <w:t xml:space="preserve">required | </w:t>
      </w:r>
      <w:r w:rsidR="00A610DA" w:rsidRPr="00A610DA">
        <w:t xml:space="preserve">Only M|S|L|XS|XL|XXL|XXXL </w:t>
      </w:r>
      <w:proofErr w:type="gramStart"/>
      <w:r w:rsidR="00A610DA" w:rsidRPr="00A610DA">
        <w:t>allowed</w:t>
      </w:r>
      <w:proofErr w:type="gramEnd"/>
    </w:p>
    <w:p w14:paraId="19AE2E42" w14:textId="086243F0" w:rsidR="00DB0723" w:rsidRDefault="00DB0723" w:rsidP="00DB0723">
      <w:r>
        <w:t xml:space="preserve">  "</w:t>
      </w:r>
      <w:r w:rsidRPr="00DB0723">
        <w:rPr>
          <w:b/>
          <w:bCs/>
        </w:rPr>
        <w:t>colour</w:t>
      </w:r>
      <w:r>
        <w:t xml:space="preserve">": </w:t>
      </w:r>
      <w:r w:rsidR="00AC636B">
        <w:t>{string} | length 2-50</w:t>
      </w:r>
      <w:r w:rsidR="009C774E">
        <w:t xml:space="preserve"> |</w:t>
      </w:r>
      <w:r w:rsidR="009C774E" w:rsidRPr="009C774E">
        <w:t xml:space="preserve"> </w:t>
      </w:r>
      <w:r w:rsidR="009C774E" w:rsidRPr="009C774E">
        <w:t xml:space="preserve">alphabets separated by - or </w:t>
      </w:r>
      <w:proofErr w:type="gramStart"/>
      <w:r w:rsidR="009C774E" w:rsidRPr="009C774E">
        <w:t>space</w:t>
      </w:r>
      <w:proofErr w:type="gramEnd"/>
    </w:p>
    <w:p w14:paraId="4A316A73" w14:textId="0C978D71" w:rsidR="00DB0723" w:rsidRDefault="00DB0723" w:rsidP="00DB0723">
      <w:r>
        <w:t xml:space="preserve">  "</w:t>
      </w:r>
      <w:r w:rsidRPr="00DB0723">
        <w:rPr>
          <w:b/>
          <w:bCs/>
        </w:rPr>
        <w:t>sku</w:t>
      </w:r>
      <w:r>
        <w:t xml:space="preserve">": </w:t>
      </w:r>
      <w:r w:rsidR="009C774E">
        <w:t>{string} required |</w:t>
      </w:r>
      <w:r w:rsidR="002A6CAA">
        <w:t xml:space="preserve"> a valid </w:t>
      </w:r>
      <w:proofErr w:type="gramStart"/>
      <w:r w:rsidR="002A6CAA">
        <w:t>8 digit</w:t>
      </w:r>
      <w:proofErr w:type="gramEnd"/>
      <w:r w:rsidR="002A6CAA">
        <w:t xml:space="preserve"> sku </w:t>
      </w:r>
      <w:r w:rsidR="00716085">
        <w:t>with first 4 characters and next 4 numbers like – ‘PUPU1010’</w:t>
      </w:r>
      <w:r w:rsidR="009C774E">
        <w:t xml:space="preserve"> </w:t>
      </w:r>
    </w:p>
    <w:p w14:paraId="64CD9AC3" w14:textId="7743DBFE" w:rsidR="00DB0723" w:rsidRDefault="00DB0723" w:rsidP="00DB0723">
      <w:r>
        <w:t xml:space="preserve">  "</w:t>
      </w:r>
      <w:r w:rsidRPr="00DB0723">
        <w:rPr>
          <w:b/>
          <w:bCs/>
        </w:rPr>
        <w:t>price</w:t>
      </w:r>
      <w:r>
        <w:t xml:space="preserve">": </w:t>
      </w:r>
      <w:r w:rsidR="00E34D27">
        <w:t xml:space="preserve">{float} required | </w:t>
      </w:r>
      <w:r w:rsidR="00697745">
        <w:t>a decimal or normal number like 234.90 or 234 both will work.</w:t>
      </w:r>
    </w:p>
    <w:p w14:paraId="3EB714A4" w14:textId="6A9F3228" w:rsidR="00DB0723" w:rsidRDefault="00DB0723" w:rsidP="00DB0723">
      <w:r>
        <w:t xml:space="preserve">  "</w:t>
      </w:r>
      <w:r w:rsidRPr="00DB0723">
        <w:rPr>
          <w:b/>
          <w:bCs/>
        </w:rPr>
        <w:t>image</w:t>
      </w:r>
      <w:r>
        <w:t xml:space="preserve">": </w:t>
      </w:r>
      <w:r w:rsidR="00E57A79">
        <w:t xml:space="preserve">{string} | maxlength 100 | a valid filepath </w:t>
      </w:r>
      <w:r w:rsidR="0013253B">
        <w:t xml:space="preserve">ending </w:t>
      </w:r>
      <w:r w:rsidR="00E57A79">
        <w:t>with</w:t>
      </w:r>
      <w:r w:rsidR="0013253B">
        <w:t xml:space="preserve"> a image extension like</w:t>
      </w:r>
      <w:proofErr w:type="gramStart"/>
      <w:r w:rsidR="0013253B">
        <w:t xml:space="preserve"> </w:t>
      </w:r>
      <w:r w:rsidR="00D82606">
        <w:t xml:space="preserve">  </w:t>
      </w:r>
      <w:r w:rsidR="0013253B">
        <w:t>“</w:t>
      </w:r>
      <w:proofErr w:type="gramEnd"/>
      <w:r w:rsidR="0013253B">
        <w:t>/test/test/img.jpeg”</w:t>
      </w:r>
      <w:r w:rsidR="00D82606">
        <w:t xml:space="preserve"> (png | jpg | jpeg allowed)</w:t>
      </w:r>
      <w:r w:rsidR="00E57A79">
        <w:t xml:space="preserve"> </w:t>
      </w:r>
    </w:p>
    <w:p w14:paraId="109F9D57" w14:textId="6CECD4E1" w:rsidR="00DB0723" w:rsidRDefault="00DB0723" w:rsidP="00DB0723">
      <w:r>
        <w:t xml:space="preserve">  "</w:t>
      </w:r>
      <w:r w:rsidRPr="00DB0723">
        <w:rPr>
          <w:b/>
          <w:bCs/>
        </w:rPr>
        <w:t>quantity</w:t>
      </w:r>
      <w:r>
        <w:t xml:space="preserve">": </w:t>
      </w:r>
      <w:r w:rsidR="00BB536B">
        <w:t xml:space="preserve">{int} required | length 1-10 </w:t>
      </w:r>
    </w:p>
    <w:p w14:paraId="64F91B20" w14:textId="5663CA34" w:rsidR="00DB0723" w:rsidRPr="00843D81" w:rsidRDefault="00DB0723" w:rsidP="00DB0723">
      <w:r>
        <w:t>}</w:t>
      </w:r>
    </w:p>
    <w:p w14:paraId="7C939920" w14:textId="77777777" w:rsidR="009C260D" w:rsidRDefault="009C260D" w:rsidP="009C260D">
      <w:proofErr w:type="gramStart"/>
      <w:r w:rsidRPr="00C62A24">
        <w:rPr>
          <w:b/>
          <w:bCs/>
        </w:rPr>
        <w:t>Note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Same applies for any of these values present in [PUT] or [PATCH] requests.</w:t>
      </w:r>
    </w:p>
    <w:p w14:paraId="638818E7" w14:textId="21134D92" w:rsidR="00E52A85" w:rsidRDefault="00E52A85" w:rsidP="009C260D"/>
    <w:p w14:paraId="5EA18E7A" w14:textId="18152973" w:rsidR="009C260D" w:rsidRDefault="009C260D" w:rsidP="00BB1FDE">
      <w:pPr>
        <w:pStyle w:val="ListParagraph"/>
        <w:numPr>
          <w:ilvl w:val="0"/>
          <w:numId w:val="20"/>
        </w:numPr>
      </w:pPr>
      <w:proofErr w:type="gramStart"/>
      <w:r w:rsidRPr="00BB1FDE">
        <w:rPr>
          <w:b/>
          <w:bCs/>
        </w:rPr>
        <w:t>Roles :</w:t>
      </w:r>
      <w:proofErr w:type="gramEnd"/>
      <w:r w:rsidRPr="00BB1FDE">
        <w:rPr>
          <w:b/>
          <w:bCs/>
        </w:rPr>
        <w:t xml:space="preserve"> </w:t>
      </w:r>
      <w:r w:rsidR="00117160">
        <w:t xml:space="preserve">[Post] </w:t>
      </w:r>
      <w:r w:rsidR="00117160" w:rsidRPr="00BB1FDE">
        <w:rPr>
          <w:i/>
          <w:iCs/>
        </w:rPr>
        <w:t>/api/roles</w:t>
      </w:r>
    </w:p>
    <w:p w14:paraId="7EB62E97" w14:textId="77777777" w:rsidR="00117160" w:rsidRDefault="00117160" w:rsidP="00117160">
      <w:r>
        <w:t>{</w:t>
      </w:r>
    </w:p>
    <w:p w14:paraId="2E264646" w14:textId="0900633A" w:rsidR="00117160" w:rsidRDefault="00117160" w:rsidP="00117160">
      <w:r>
        <w:t xml:space="preserve">  "</w:t>
      </w:r>
      <w:r w:rsidRPr="00117160">
        <w:rPr>
          <w:b/>
          <w:bCs/>
        </w:rPr>
        <w:t>roleName</w:t>
      </w:r>
      <w:r>
        <w:t xml:space="preserve">": </w:t>
      </w:r>
      <w:r>
        <w:t xml:space="preserve">{string} </w:t>
      </w:r>
      <w:r w:rsidR="00E4150B">
        <w:t>required | length 3-50 | only alphabets, space or -</w:t>
      </w:r>
      <w:r w:rsidR="00480814">
        <w:t xml:space="preserve"> </w:t>
      </w:r>
      <w:r w:rsidR="00E4150B">
        <w:t>.</w:t>
      </w:r>
    </w:p>
    <w:p w14:paraId="05AE8F27" w14:textId="0D62C92B" w:rsidR="00117160" w:rsidRDefault="00117160" w:rsidP="00117160">
      <w:r>
        <w:t>}</w:t>
      </w:r>
    </w:p>
    <w:p w14:paraId="4756E670" w14:textId="77777777" w:rsidR="00593AC2" w:rsidRDefault="00593AC2" w:rsidP="00593AC2">
      <w:proofErr w:type="gramStart"/>
      <w:r w:rsidRPr="00C62A24">
        <w:rPr>
          <w:b/>
          <w:bCs/>
        </w:rPr>
        <w:t>Note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Same applies for any of these values present in [PUT] or [PATCH] requests.</w:t>
      </w:r>
    </w:p>
    <w:p w14:paraId="039A1CEC" w14:textId="77777777" w:rsidR="00BB1FDE" w:rsidRDefault="00BB1FDE" w:rsidP="00593AC2"/>
    <w:p w14:paraId="62742D51" w14:textId="77777777" w:rsidR="00027545" w:rsidRDefault="00593AC2" w:rsidP="00BB1FDE">
      <w:pPr>
        <w:pStyle w:val="ListParagraph"/>
        <w:numPr>
          <w:ilvl w:val="0"/>
          <w:numId w:val="20"/>
        </w:numPr>
      </w:pPr>
      <w:r w:rsidRPr="00BB1FDE">
        <w:rPr>
          <w:b/>
          <w:bCs/>
        </w:rPr>
        <w:t xml:space="preserve">Users: </w:t>
      </w:r>
      <w:r>
        <w:t xml:space="preserve">[Post] </w:t>
      </w:r>
      <w:r w:rsidR="00027545" w:rsidRPr="00BB1FDE">
        <w:rPr>
          <w:i/>
          <w:iCs/>
        </w:rPr>
        <w:t>/api/roles/{roleId}/users</w:t>
      </w:r>
    </w:p>
    <w:p w14:paraId="394613FC" w14:textId="77777777" w:rsidR="00BB1FDE" w:rsidRDefault="00027545" w:rsidP="007508F9">
      <w:r>
        <w:t xml:space="preserve"> </w:t>
      </w:r>
    </w:p>
    <w:p w14:paraId="64A2C4AC" w14:textId="24144920" w:rsidR="007508F9" w:rsidRDefault="007508F9" w:rsidP="007508F9">
      <w:r>
        <w:t>{</w:t>
      </w:r>
    </w:p>
    <w:p w14:paraId="535FD43F" w14:textId="6242BA83" w:rsidR="007508F9" w:rsidRDefault="007508F9" w:rsidP="007508F9">
      <w:r>
        <w:t xml:space="preserve">  "</w:t>
      </w:r>
      <w:proofErr w:type="spellStart"/>
      <w:r w:rsidRPr="007508F9">
        <w:rPr>
          <w:b/>
          <w:bCs/>
        </w:rPr>
        <w:t>firstName</w:t>
      </w:r>
      <w:proofErr w:type="spellEnd"/>
      <w:r>
        <w:t xml:space="preserve">": </w:t>
      </w:r>
      <w:r>
        <w:t>{string} required | length</w:t>
      </w:r>
      <w:r w:rsidR="00783050">
        <w:t xml:space="preserve"> 3-50 | a single word only (no numbers or special chars)</w:t>
      </w:r>
    </w:p>
    <w:p w14:paraId="1E5E65F5" w14:textId="5FC13ABF" w:rsidR="007508F9" w:rsidRDefault="007508F9" w:rsidP="007508F9">
      <w:r>
        <w:t xml:space="preserve">  "</w:t>
      </w:r>
      <w:proofErr w:type="spellStart"/>
      <w:r w:rsidRPr="007508F9">
        <w:rPr>
          <w:b/>
          <w:bCs/>
        </w:rPr>
        <w:t>lastName</w:t>
      </w:r>
      <w:proofErr w:type="spellEnd"/>
      <w:r>
        <w:t xml:space="preserve">": </w:t>
      </w:r>
      <w:r w:rsidR="0061053A">
        <w:t xml:space="preserve">{string} </w:t>
      </w:r>
      <w:r w:rsidR="0061053A">
        <w:t>length 3-50 | a single word only (no numbers or special chars)</w:t>
      </w:r>
    </w:p>
    <w:p w14:paraId="267A1F27" w14:textId="117691C1" w:rsidR="007508F9" w:rsidRDefault="007508F9" w:rsidP="007508F9">
      <w:r>
        <w:t xml:space="preserve">  "</w:t>
      </w:r>
      <w:r w:rsidRPr="007508F9">
        <w:rPr>
          <w:b/>
          <w:bCs/>
        </w:rPr>
        <w:t>phoneNumber</w:t>
      </w:r>
      <w:r>
        <w:t xml:space="preserve">": </w:t>
      </w:r>
      <w:r w:rsidR="0061053A">
        <w:t>{</w:t>
      </w:r>
      <w:r w:rsidR="005F6F60">
        <w:t>string</w:t>
      </w:r>
      <w:r w:rsidR="0061053A">
        <w:t>}</w:t>
      </w:r>
      <w:r w:rsidR="005F6F60">
        <w:t xml:space="preserve"> a valid </w:t>
      </w:r>
      <w:proofErr w:type="gramStart"/>
      <w:r w:rsidR="005F6F60">
        <w:t>10 digit</w:t>
      </w:r>
      <w:proofErr w:type="gramEnd"/>
      <w:r w:rsidR="005F6F60">
        <w:t xml:space="preserve"> phone number</w:t>
      </w:r>
    </w:p>
    <w:p w14:paraId="3609E905" w14:textId="7D0F8AF2" w:rsidR="007508F9" w:rsidRDefault="007508F9" w:rsidP="007508F9">
      <w:r>
        <w:t xml:space="preserve">  "</w:t>
      </w:r>
      <w:r w:rsidRPr="007508F9">
        <w:rPr>
          <w:b/>
          <w:bCs/>
        </w:rPr>
        <w:t>password</w:t>
      </w:r>
      <w:r>
        <w:t xml:space="preserve">": </w:t>
      </w:r>
      <w:r w:rsidR="005F6F60">
        <w:t xml:space="preserve">{string} required | </w:t>
      </w:r>
      <w:r w:rsidR="00F35469" w:rsidRPr="00F35469">
        <w:t>should be between 5-15 characters containing at least one special character</w:t>
      </w:r>
      <w:proofErr w:type="gramStart"/>
      <w:r w:rsidR="00F35469" w:rsidRPr="00F35469">
        <w:t>(!,</w:t>
      </w:r>
      <w:proofErr w:type="gramEnd"/>
      <w:r w:rsidR="00F35469" w:rsidRPr="00F35469">
        <w:t>#</w:t>
      </w:r>
      <w:r w:rsidR="00F35469">
        <w:t>,@</w:t>
      </w:r>
      <w:r w:rsidR="00F35469" w:rsidRPr="00F35469">
        <w:t xml:space="preserve"> or %)</w:t>
      </w:r>
    </w:p>
    <w:p w14:paraId="353D3417" w14:textId="6B37C855" w:rsidR="007508F9" w:rsidRDefault="007508F9" w:rsidP="007508F9">
      <w:r>
        <w:t xml:space="preserve">  "</w:t>
      </w:r>
      <w:proofErr w:type="spellStart"/>
      <w:r w:rsidRPr="007508F9">
        <w:rPr>
          <w:b/>
          <w:bCs/>
        </w:rPr>
        <w:t>emailId</w:t>
      </w:r>
      <w:proofErr w:type="spellEnd"/>
      <w:r>
        <w:t xml:space="preserve">": </w:t>
      </w:r>
      <w:r w:rsidR="00A5414E">
        <w:t xml:space="preserve">{string} | a valid </w:t>
      </w:r>
      <w:r w:rsidR="00AB5A64">
        <w:t>string which looks like an email id – test@test.com</w:t>
      </w:r>
    </w:p>
    <w:p w14:paraId="114BBC08" w14:textId="080436F1" w:rsidR="00593AC2" w:rsidRDefault="007508F9" w:rsidP="007508F9">
      <w:r>
        <w:t>}</w:t>
      </w:r>
    </w:p>
    <w:p w14:paraId="4BC7DA47" w14:textId="77777777" w:rsidR="00BB1FDE" w:rsidRDefault="00BB1FDE" w:rsidP="00BB1FDE">
      <w:proofErr w:type="gramStart"/>
      <w:r w:rsidRPr="00C62A24">
        <w:rPr>
          <w:b/>
          <w:bCs/>
        </w:rPr>
        <w:t>Note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Same applies for any of these values present in [PUT] or [PATCH] requests.</w:t>
      </w:r>
    </w:p>
    <w:p w14:paraId="47380941" w14:textId="77777777" w:rsidR="00BB1FDE" w:rsidRPr="00593AC2" w:rsidRDefault="00BB1FDE" w:rsidP="007508F9"/>
    <w:p w14:paraId="406C5856" w14:textId="77777777" w:rsidR="00593AC2" w:rsidRPr="00117160" w:rsidRDefault="00593AC2" w:rsidP="00117160"/>
    <w:sectPr w:rsidR="00593AC2" w:rsidRPr="0011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4C2"/>
    <w:multiLevelType w:val="hybridMultilevel"/>
    <w:tmpl w:val="EA20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269E9"/>
    <w:multiLevelType w:val="hybridMultilevel"/>
    <w:tmpl w:val="B83EB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409CC"/>
    <w:multiLevelType w:val="hybridMultilevel"/>
    <w:tmpl w:val="F6E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A00BB"/>
    <w:multiLevelType w:val="hybridMultilevel"/>
    <w:tmpl w:val="52724934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4" w15:restartNumberingAfterBreak="0">
    <w:nsid w:val="1D6A23CD"/>
    <w:multiLevelType w:val="hybridMultilevel"/>
    <w:tmpl w:val="64207506"/>
    <w:lvl w:ilvl="0" w:tplc="040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5" w15:restartNumberingAfterBreak="0">
    <w:nsid w:val="22CF10A1"/>
    <w:multiLevelType w:val="hybridMultilevel"/>
    <w:tmpl w:val="519AE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13504"/>
    <w:multiLevelType w:val="hybridMultilevel"/>
    <w:tmpl w:val="2D2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C5B72"/>
    <w:multiLevelType w:val="hybridMultilevel"/>
    <w:tmpl w:val="F3D6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43543"/>
    <w:multiLevelType w:val="hybridMultilevel"/>
    <w:tmpl w:val="FE86E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E1786"/>
    <w:multiLevelType w:val="hybridMultilevel"/>
    <w:tmpl w:val="5822741C"/>
    <w:lvl w:ilvl="0" w:tplc="0409000F">
      <w:start w:val="1"/>
      <w:numFmt w:val="decimal"/>
      <w:lvlText w:val="%1."/>
      <w:lvlJc w:val="left"/>
      <w:pPr>
        <w:ind w:left="2211" w:hanging="360"/>
      </w:pPr>
    </w:lvl>
    <w:lvl w:ilvl="1" w:tplc="04090019" w:tentative="1">
      <w:start w:val="1"/>
      <w:numFmt w:val="lowerLetter"/>
      <w:lvlText w:val="%2."/>
      <w:lvlJc w:val="left"/>
      <w:pPr>
        <w:ind w:left="2931" w:hanging="360"/>
      </w:pPr>
    </w:lvl>
    <w:lvl w:ilvl="2" w:tplc="0409001B" w:tentative="1">
      <w:start w:val="1"/>
      <w:numFmt w:val="lowerRoman"/>
      <w:lvlText w:val="%3."/>
      <w:lvlJc w:val="right"/>
      <w:pPr>
        <w:ind w:left="3651" w:hanging="180"/>
      </w:pPr>
    </w:lvl>
    <w:lvl w:ilvl="3" w:tplc="0409000F" w:tentative="1">
      <w:start w:val="1"/>
      <w:numFmt w:val="decimal"/>
      <w:lvlText w:val="%4."/>
      <w:lvlJc w:val="left"/>
      <w:pPr>
        <w:ind w:left="4371" w:hanging="360"/>
      </w:pPr>
    </w:lvl>
    <w:lvl w:ilvl="4" w:tplc="04090019" w:tentative="1">
      <w:start w:val="1"/>
      <w:numFmt w:val="lowerLetter"/>
      <w:lvlText w:val="%5."/>
      <w:lvlJc w:val="left"/>
      <w:pPr>
        <w:ind w:left="5091" w:hanging="360"/>
      </w:pPr>
    </w:lvl>
    <w:lvl w:ilvl="5" w:tplc="0409001B" w:tentative="1">
      <w:start w:val="1"/>
      <w:numFmt w:val="lowerRoman"/>
      <w:lvlText w:val="%6."/>
      <w:lvlJc w:val="right"/>
      <w:pPr>
        <w:ind w:left="5811" w:hanging="180"/>
      </w:pPr>
    </w:lvl>
    <w:lvl w:ilvl="6" w:tplc="0409000F" w:tentative="1">
      <w:start w:val="1"/>
      <w:numFmt w:val="decimal"/>
      <w:lvlText w:val="%7."/>
      <w:lvlJc w:val="left"/>
      <w:pPr>
        <w:ind w:left="6531" w:hanging="360"/>
      </w:pPr>
    </w:lvl>
    <w:lvl w:ilvl="7" w:tplc="04090019" w:tentative="1">
      <w:start w:val="1"/>
      <w:numFmt w:val="lowerLetter"/>
      <w:lvlText w:val="%8."/>
      <w:lvlJc w:val="left"/>
      <w:pPr>
        <w:ind w:left="7251" w:hanging="360"/>
      </w:pPr>
    </w:lvl>
    <w:lvl w:ilvl="8" w:tplc="0409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0" w15:restartNumberingAfterBreak="0">
    <w:nsid w:val="41CE4B25"/>
    <w:multiLevelType w:val="hybridMultilevel"/>
    <w:tmpl w:val="0646F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F3188"/>
    <w:multiLevelType w:val="hybridMultilevel"/>
    <w:tmpl w:val="BF28DDC6"/>
    <w:lvl w:ilvl="0" w:tplc="59BE41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02FC4"/>
    <w:multiLevelType w:val="hybridMultilevel"/>
    <w:tmpl w:val="209C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55B43"/>
    <w:multiLevelType w:val="hybridMultilevel"/>
    <w:tmpl w:val="E66E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D1028"/>
    <w:multiLevelType w:val="hybridMultilevel"/>
    <w:tmpl w:val="EC5C441C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5" w15:restartNumberingAfterBreak="0">
    <w:nsid w:val="52390882"/>
    <w:multiLevelType w:val="hybridMultilevel"/>
    <w:tmpl w:val="0DFA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96AF0"/>
    <w:multiLevelType w:val="hybridMultilevel"/>
    <w:tmpl w:val="6926524A"/>
    <w:lvl w:ilvl="0" w:tplc="59BE41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D7E57"/>
    <w:multiLevelType w:val="hybridMultilevel"/>
    <w:tmpl w:val="2FAC2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33122"/>
    <w:multiLevelType w:val="hybridMultilevel"/>
    <w:tmpl w:val="39B8BB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BAC547D"/>
    <w:multiLevelType w:val="hybridMultilevel"/>
    <w:tmpl w:val="C57C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664391">
    <w:abstractNumId w:val="10"/>
  </w:num>
  <w:num w:numId="2" w16cid:durableId="547764231">
    <w:abstractNumId w:val="8"/>
  </w:num>
  <w:num w:numId="3" w16cid:durableId="1435519458">
    <w:abstractNumId w:val="3"/>
  </w:num>
  <w:num w:numId="4" w16cid:durableId="663968444">
    <w:abstractNumId w:val="9"/>
  </w:num>
  <w:num w:numId="5" w16cid:durableId="1119496819">
    <w:abstractNumId w:val="13"/>
  </w:num>
  <w:num w:numId="6" w16cid:durableId="825245194">
    <w:abstractNumId w:val="17"/>
  </w:num>
  <w:num w:numId="7" w16cid:durableId="428620843">
    <w:abstractNumId w:val="18"/>
  </w:num>
  <w:num w:numId="8" w16cid:durableId="1134178113">
    <w:abstractNumId w:val="1"/>
  </w:num>
  <w:num w:numId="9" w16cid:durableId="1876500737">
    <w:abstractNumId w:val="15"/>
  </w:num>
  <w:num w:numId="10" w16cid:durableId="373893086">
    <w:abstractNumId w:val="5"/>
  </w:num>
  <w:num w:numId="11" w16cid:durableId="1543059978">
    <w:abstractNumId w:val="16"/>
  </w:num>
  <w:num w:numId="12" w16cid:durableId="1906135797">
    <w:abstractNumId w:val="14"/>
  </w:num>
  <w:num w:numId="13" w16cid:durableId="316955347">
    <w:abstractNumId w:val="4"/>
  </w:num>
  <w:num w:numId="14" w16cid:durableId="505634672">
    <w:abstractNumId w:val="0"/>
  </w:num>
  <w:num w:numId="15" w16cid:durableId="501049398">
    <w:abstractNumId w:val="7"/>
  </w:num>
  <w:num w:numId="16" w16cid:durableId="1908681967">
    <w:abstractNumId w:val="19"/>
  </w:num>
  <w:num w:numId="17" w16cid:durableId="785000164">
    <w:abstractNumId w:val="11"/>
  </w:num>
  <w:num w:numId="18" w16cid:durableId="383409812">
    <w:abstractNumId w:val="12"/>
  </w:num>
  <w:num w:numId="19" w16cid:durableId="91172046">
    <w:abstractNumId w:val="2"/>
  </w:num>
  <w:num w:numId="20" w16cid:durableId="1570963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46"/>
    <w:rsid w:val="00002D07"/>
    <w:rsid w:val="00017273"/>
    <w:rsid w:val="00027545"/>
    <w:rsid w:val="00036F8A"/>
    <w:rsid w:val="000371ED"/>
    <w:rsid w:val="0004615A"/>
    <w:rsid w:val="00057430"/>
    <w:rsid w:val="000729D9"/>
    <w:rsid w:val="000A2FA4"/>
    <w:rsid w:val="000B75C5"/>
    <w:rsid w:val="000C4F49"/>
    <w:rsid w:val="000E79BB"/>
    <w:rsid w:val="001128D4"/>
    <w:rsid w:val="00115621"/>
    <w:rsid w:val="00117160"/>
    <w:rsid w:val="0013253B"/>
    <w:rsid w:val="001428FC"/>
    <w:rsid w:val="00146D50"/>
    <w:rsid w:val="001955CB"/>
    <w:rsid w:val="001C4EC7"/>
    <w:rsid w:val="001E047B"/>
    <w:rsid w:val="001E10A8"/>
    <w:rsid w:val="001F1F75"/>
    <w:rsid w:val="00217B40"/>
    <w:rsid w:val="0023791E"/>
    <w:rsid w:val="00274F19"/>
    <w:rsid w:val="002A6CAA"/>
    <w:rsid w:val="002A7053"/>
    <w:rsid w:val="00311039"/>
    <w:rsid w:val="00322917"/>
    <w:rsid w:val="00322F98"/>
    <w:rsid w:val="00341E3A"/>
    <w:rsid w:val="00397490"/>
    <w:rsid w:val="003A6394"/>
    <w:rsid w:val="003B3671"/>
    <w:rsid w:val="003B659A"/>
    <w:rsid w:val="0042572B"/>
    <w:rsid w:val="00434FBF"/>
    <w:rsid w:val="00456F77"/>
    <w:rsid w:val="00463E85"/>
    <w:rsid w:val="00470251"/>
    <w:rsid w:val="00480814"/>
    <w:rsid w:val="004C3864"/>
    <w:rsid w:val="004E4A13"/>
    <w:rsid w:val="00500867"/>
    <w:rsid w:val="005027F6"/>
    <w:rsid w:val="00504DD0"/>
    <w:rsid w:val="00593AC2"/>
    <w:rsid w:val="005C05EF"/>
    <w:rsid w:val="005F0B96"/>
    <w:rsid w:val="005F6F60"/>
    <w:rsid w:val="0061053A"/>
    <w:rsid w:val="0062622C"/>
    <w:rsid w:val="006877D3"/>
    <w:rsid w:val="00697745"/>
    <w:rsid w:val="006C54A1"/>
    <w:rsid w:val="00704909"/>
    <w:rsid w:val="00710794"/>
    <w:rsid w:val="00710F7B"/>
    <w:rsid w:val="00716085"/>
    <w:rsid w:val="00720A08"/>
    <w:rsid w:val="00731FD9"/>
    <w:rsid w:val="007373E5"/>
    <w:rsid w:val="007414C9"/>
    <w:rsid w:val="007455BB"/>
    <w:rsid w:val="007508F9"/>
    <w:rsid w:val="00777E66"/>
    <w:rsid w:val="007808C8"/>
    <w:rsid w:val="00783050"/>
    <w:rsid w:val="007C2AA5"/>
    <w:rsid w:val="007C3E76"/>
    <w:rsid w:val="008113A8"/>
    <w:rsid w:val="00830853"/>
    <w:rsid w:val="00843D81"/>
    <w:rsid w:val="00854F67"/>
    <w:rsid w:val="00871B59"/>
    <w:rsid w:val="008A0F24"/>
    <w:rsid w:val="008C2A2F"/>
    <w:rsid w:val="008C63A9"/>
    <w:rsid w:val="008E2CE0"/>
    <w:rsid w:val="00902D77"/>
    <w:rsid w:val="00906354"/>
    <w:rsid w:val="00906DAB"/>
    <w:rsid w:val="00936163"/>
    <w:rsid w:val="009662E3"/>
    <w:rsid w:val="00991176"/>
    <w:rsid w:val="009A35B5"/>
    <w:rsid w:val="009C260D"/>
    <w:rsid w:val="009C774E"/>
    <w:rsid w:val="009E3451"/>
    <w:rsid w:val="00A06ECF"/>
    <w:rsid w:val="00A5414E"/>
    <w:rsid w:val="00A610DA"/>
    <w:rsid w:val="00A679F7"/>
    <w:rsid w:val="00A7149B"/>
    <w:rsid w:val="00A85400"/>
    <w:rsid w:val="00AB5A64"/>
    <w:rsid w:val="00AB6A0C"/>
    <w:rsid w:val="00AC636B"/>
    <w:rsid w:val="00AC6764"/>
    <w:rsid w:val="00AD14A7"/>
    <w:rsid w:val="00AE2B7C"/>
    <w:rsid w:val="00AE595E"/>
    <w:rsid w:val="00B05E12"/>
    <w:rsid w:val="00B325B1"/>
    <w:rsid w:val="00B37550"/>
    <w:rsid w:val="00B74C46"/>
    <w:rsid w:val="00B958A8"/>
    <w:rsid w:val="00BB1FDE"/>
    <w:rsid w:val="00BB536B"/>
    <w:rsid w:val="00BC449A"/>
    <w:rsid w:val="00BC678B"/>
    <w:rsid w:val="00BD0EBD"/>
    <w:rsid w:val="00BE51A4"/>
    <w:rsid w:val="00BF441D"/>
    <w:rsid w:val="00C24224"/>
    <w:rsid w:val="00C43BDC"/>
    <w:rsid w:val="00C50D42"/>
    <w:rsid w:val="00C62A24"/>
    <w:rsid w:val="00C82A69"/>
    <w:rsid w:val="00C91FBA"/>
    <w:rsid w:val="00CA5FD2"/>
    <w:rsid w:val="00CB1A15"/>
    <w:rsid w:val="00CD43C4"/>
    <w:rsid w:val="00CF1CE6"/>
    <w:rsid w:val="00D408E3"/>
    <w:rsid w:val="00D633B4"/>
    <w:rsid w:val="00D82606"/>
    <w:rsid w:val="00D96CE0"/>
    <w:rsid w:val="00DB0723"/>
    <w:rsid w:val="00DD6D3F"/>
    <w:rsid w:val="00DE09C6"/>
    <w:rsid w:val="00DF11DB"/>
    <w:rsid w:val="00E01CC0"/>
    <w:rsid w:val="00E22CE2"/>
    <w:rsid w:val="00E2738B"/>
    <w:rsid w:val="00E34D27"/>
    <w:rsid w:val="00E4150B"/>
    <w:rsid w:val="00E52A85"/>
    <w:rsid w:val="00E57A79"/>
    <w:rsid w:val="00E7070B"/>
    <w:rsid w:val="00E9104E"/>
    <w:rsid w:val="00EB7A6C"/>
    <w:rsid w:val="00EC4C55"/>
    <w:rsid w:val="00ED4AD5"/>
    <w:rsid w:val="00EF1A66"/>
    <w:rsid w:val="00EF5380"/>
    <w:rsid w:val="00F14DF0"/>
    <w:rsid w:val="00F2646C"/>
    <w:rsid w:val="00F3409A"/>
    <w:rsid w:val="00F35469"/>
    <w:rsid w:val="00F41E50"/>
    <w:rsid w:val="00F55064"/>
    <w:rsid w:val="00FC0A5F"/>
    <w:rsid w:val="00FF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0F60"/>
  <w15:chartTrackingRefBased/>
  <w15:docId w15:val="{783F9184-0A76-4CD2-8FE4-5FF4FCA5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C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1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616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36163"/>
  </w:style>
  <w:style w:type="table" w:styleId="TableGrid">
    <w:name w:val="Table Grid"/>
    <w:basedOn w:val="TableNormal"/>
    <w:uiPriority w:val="39"/>
    <w:rsid w:val="00ED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6725CD87166248929E6C9A92862866" ma:contentTypeVersion="15" ma:contentTypeDescription="Create a new document." ma:contentTypeScope="" ma:versionID="304f0ac884fbd1f6a3b08dfa45d063d7">
  <xsd:schema xmlns:xsd="http://www.w3.org/2001/XMLSchema" xmlns:xs="http://www.w3.org/2001/XMLSchema" xmlns:p="http://schemas.microsoft.com/office/2006/metadata/properties" xmlns:ns3="bfc62f78-dd3a-4cff-898c-485b25da29c7" xmlns:ns4="c676b730-0968-438e-8a30-3e1afc879469" targetNamespace="http://schemas.microsoft.com/office/2006/metadata/properties" ma:root="true" ma:fieldsID="40e4d48354d705b2ec65b464c40b2c9e" ns3:_="" ns4:_="">
    <xsd:import namespace="bfc62f78-dd3a-4cff-898c-485b25da29c7"/>
    <xsd:import namespace="c676b730-0968-438e-8a30-3e1afc8794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62f78-dd3a-4cff-898c-485b25da29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6b730-0968-438e-8a30-3e1afc8794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c62f78-dd3a-4cff-898c-485b25da29c7" xsi:nil="true"/>
  </documentManagement>
</p:properties>
</file>

<file path=customXml/itemProps1.xml><?xml version="1.0" encoding="utf-8"?>
<ds:datastoreItem xmlns:ds="http://schemas.openxmlformats.org/officeDocument/2006/customXml" ds:itemID="{70E99E66-8B37-4941-B18D-562E1D8C44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c62f78-dd3a-4cff-898c-485b25da29c7"/>
    <ds:schemaRef ds:uri="c676b730-0968-438e-8a30-3e1afc879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70F333-22BC-488D-AC7C-A1697593BC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F9947-B169-464A-9150-07F006267CD8}">
  <ds:schemaRefs>
    <ds:schemaRef ds:uri="http://schemas.microsoft.com/office/2006/metadata/properties"/>
    <ds:schemaRef ds:uri="bfc62f78-dd3a-4cff-898c-485b25da29c7"/>
    <ds:schemaRef ds:uri="http://purl.org/dc/dcmitype/"/>
    <ds:schemaRef ds:uri="http://purl.org/dc/terms/"/>
    <ds:schemaRef ds:uri="c676b730-0968-438e-8a30-3e1afc879469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1f4beacd-b7aa-49b2-aaa1-b8525cb257e0}" enabled="0" method="" siteId="{1f4beacd-b7aa-49b2-aaa1-b8525cb257e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Ranjan</dc:creator>
  <cp:keywords/>
  <dc:description/>
  <cp:lastModifiedBy>Sumit Ranjan</cp:lastModifiedBy>
  <cp:revision>157</cp:revision>
  <dcterms:created xsi:type="dcterms:W3CDTF">2023-08-28T06:48:00Z</dcterms:created>
  <dcterms:modified xsi:type="dcterms:W3CDTF">2023-08-28T09:50:00Z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0x0101001D6725CD87166248929E6C9A92862866</vt:lpwstr>
  </property>
</Properties>
</file>