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BCD" w:rsidRDefault="00820BCD">
      <w:r>
        <w:t>Figma Link:</w:t>
      </w:r>
    </w:p>
    <w:p w:rsidR="009D6D6A" w:rsidRDefault="00820BCD">
      <w:hyperlink r:id="rId4" w:history="1">
        <w:r w:rsidRPr="00820BCD">
          <w:rPr>
            <w:rStyle w:val="Hyperlink"/>
          </w:rPr>
          <w:t>https://www.figma.com/file/jP4p9kMlm82uM9ScCunfBM/Desktop-sign-up-and-login-pages-by-EditorM-(Community)?type=design&amp;node-id=0%3A1&amp;mode=design&amp;t=PSTX2Xgc0JwAHifK-1</w:t>
        </w:r>
      </w:hyperlink>
    </w:p>
    <w:p w:rsidR="00820BCD" w:rsidRDefault="00820BCD"/>
    <w:p w:rsidR="00820BCD" w:rsidRDefault="00820BC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24 1004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CD"/>
    <w:rsid w:val="00820BCD"/>
    <w:rsid w:val="009D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6CF8"/>
  <w15:chartTrackingRefBased/>
  <w15:docId w15:val="{1DBDD0BB-003A-4864-AE17-740B97A8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B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jP4p9kMlm82uM9ScCunfBM/Desktop-sign-up-and-login-pages-by-EditorM-(Community)?type=design&amp;node-id=0%3A1&amp;mode=design&amp;t=PSTX2Xgc0JwAHif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 &amp; Vinny</dc:creator>
  <cp:keywords/>
  <dc:description/>
  <cp:lastModifiedBy>CM &amp; Vinny</cp:lastModifiedBy>
  <cp:revision>1</cp:revision>
  <dcterms:created xsi:type="dcterms:W3CDTF">2024-04-24T04:33:00Z</dcterms:created>
  <dcterms:modified xsi:type="dcterms:W3CDTF">2024-04-24T04:35:00Z</dcterms:modified>
</cp:coreProperties>
</file>