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7FB2" w14:textId="76CB698E" w:rsidR="0062131E" w:rsidRDefault="0020300A">
      <w:r w:rsidRPr="0020300A">
        <w:t>Use Case Diagram</w:t>
      </w:r>
    </w:p>
    <w:p w14:paraId="6F11A780" w14:textId="5DE67B22" w:rsidR="0020300A" w:rsidRDefault="0020300A">
      <w:r>
        <w:rPr>
          <w:noProof/>
        </w:rPr>
        <w:drawing>
          <wp:inline distT="0" distB="0" distL="0" distR="0" wp14:anchorId="16550109" wp14:editId="44F5CBA9">
            <wp:extent cx="5943600" cy="907415"/>
            <wp:effectExtent l="0" t="0" r="0" b="6985"/>
            <wp:docPr id="2145653094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5EDE" w14:textId="77777777" w:rsidR="0020300A" w:rsidRDefault="0020300A"/>
    <w:p w14:paraId="6C57BA5B" w14:textId="61B08EA4" w:rsidR="0020300A" w:rsidRDefault="0020300A">
      <w:r w:rsidRPr="0020300A">
        <w:t>Class Diagram</w:t>
      </w:r>
    </w:p>
    <w:p w14:paraId="6D170686" w14:textId="3A3F6F1E" w:rsidR="0020300A" w:rsidRDefault="0020300A">
      <w:r>
        <w:rPr>
          <w:noProof/>
        </w:rPr>
        <w:lastRenderedPageBreak/>
        <w:drawing>
          <wp:inline distT="0" distB="0" distL="0" distR="0" wp14:anchorId="2170BBFB" wp14:editId="7B3EFB66">
            <wp:extent cx="1775460" cy="6355080"/>
            <wp:effectExtent l="0" t="0" r="0" b="7620"/>
            <wp:docPr id="30597897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1BE7" w14:textId="77777777" w:rsidR="0020300A" w:rsidRDefault="0020300A"/>
    <w:p w14:paraId="6B6DB7C3" w14:textId="79728513" w:rsidR="0020300A" w:rsidRDefault="0020300A">
      <w:r w:rsidRPr="0020300A">
        <w:t>Activity Diagram</w:t>
      </w:r>
    </w:p>
    <w:p w14:paraId="058067DF" w14:textId="742BBD9A" w:rsidR="0020300A" w:rsidRDefault="0020300A">
      <w:r>
        <w:rPr>
          <w:noProof/>
        </w:rPr>
        <w:lastRenderedPageBreak/>
        <w:drawing>
          <wp:inline distT="0" distB="0" distL="0" distR="0" wp14:anchorId="4614B40A" wp14:editId="143FF1CB">
            <wp:extent cx="3360420" cy="6377940"/>
            <wp:effectExtent l="0" t="0" r="0" b="3810"/>
            <wp:docPr id="157198136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BD169" w14:textId="15D2E0AE" w:rsidR="0020300A" w:rsidRDefault="0020300A">
      <w:r w:rsidRPr="0020300A">
        <w:t>Sequence Diagram</w:t>
      </w:r>
    </w:p>
    <w:p w14:paraId="155D37BC" w14:textId="5DE13FFA" w:rsidR="0020300A" w:rsidRDefault="0020300A">
      <w:r>
        <w:rPr>
          <w:noProof/>
        </w:rPr>
        <w:lastRenderedPageBreak/>
        <w:drawing>
          <wp:inline distT="0" distB="0" distL="0" distR="0" wp14:anchorId="7CF4B7DD" wp14:editId="33E7C79A">
            <wp:extent cx="4556760" cy="3916680"/>
            <wp:effectExtent l="0" t="0" r="0" b="7620"/>
            <wp:docPr id="55720293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3D31" w14:textId="77777777" w:rsidR="0020300A" w:rsidRDefault="0020300A"/>
    <w:p w14:paraId="34FD4D38" w14:textId="7910AF17" w:rsidR="0020300A" w:rsidRDefault="0020300A">
      <w:r w:rsidRPr="0020300A">
        <w:t>Collaboration Diagram</w:t>
      </w:r>
    </w:p>
    <w:p w14:paraId="62430944" w14:textId="7A5FE138" w:rsidR="0020300A" w:rsidRDefault="0020300A">
      <w:r>
        <w:rPr>
          <w:noProof/>
        </w:rPr>
        <w:drawing>
          <wp:inline distT="0" distB="0" distL="0" distR="0" wp14:anchorId="7F00137D" wp14:editId="0B213851">
            <wp:extent cx="5943600" cy="2226310"/>
            <wp:effectExtent l="0" t="0" r="0" b="2540"/>
            <wp:docPr id="1377110197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4E0E" w14:textId="714B35B4" w:rsidR="0020300A" w:rsidRDefault="0020300A">
      <w:r w:rsidRPr="0020300A">
        <w:t>Component Diagram</w:t>
      </w:r>
    </w:p>
    <w:p w14:paraId="4250A88F" w14:textId="028E3159" w:rsidR="0020300A" w:rsidRDefault="0020300A">
      <w:r>
        <w:rPr>
          <w:noProof/>
        </w:rPr>
        <w:lastRenderedPageBreak/>
        <w:drawing>
          <wp:inline distT="0" distB="0" distL="0" distR="0" wp14:anchorId="657D84D0" wp14:editId="5DA448EA">
            <wp:extent cx="5372100" cy="4069080"/>
            <wp:effectExtent l="0" t="0" r="0" b="7620"/>
            <wp:docPr id="525199284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E7C1" w14:textId="77777777" w:rsidR="0020300A" w:rsidRDefault="0020300A"/>
    <w:p w14:paraId="0CAFE057" w14:textId="02EDEAB5" w:rsidR="0020300A" w:rsidRDefault="0020300A">
      <w:r w:rsidRPr="0020300A">
        <w:t>Deployment Diagram</w:t>
      </w:r>
    </w:p>
    <w:p w14:paraId="53A045D6" w14:textId="5DB5B6E6" w:rsidR="0020300A" w:rsidRDefault="0020300A">
      <w:r>
        <w:rPr>
          <w:noProof/>
        </w:rPr>
        <w:lastRenderedPageBreak/>
        <w:drawing>
          <wp:inline distT="0" distB="0" distL="0" distR="0" wp14:anchorId="49BC9D93" wp14:editId="024CF73E">
            <wp:extent cx="3886200" cy="3390900"/>
            <wp:effectExtent l="0" t="0" r="0" b="0"/>
            <wp:docPr id="1422675308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44FF1" w14:textId="29D8D61C" w:rsidR="0020300A" w:rsidRDefault="0020300A">
      <w:r w:rsidRPr="0020300A">
        <w:t>Data Flow Diagram (DFD-0)</w:t>
      </w:r>
    </w:p>
    <w:p w14:paraId="63F8C5CC" w14:textId="43F4AAFD" w:rsidR="0020300A" w:rsidRDefault="0020300A">
      <w:r>
        <w:rPr>
          <w:noProof/>
        </w:rPr>
        <w:drawing>
          <wp:inline distT="0" distB="0" distL="0" distR="0" wp14:anchorId="03720BA1" wp14:editId="24ABCA8C">
            <wp:extent cx="5943600" cy="1276985"/>
            <wp:effectExtent l="0" t="0" r="0" b="0"/>
            <wp:docPr id="557913810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A862" w14:textId="77777777" w:rsidR="0020300A" w:rsidRDefault="0020300A"/>
    <w:p w14:paraId="30287FBE" w14:textId="77777777" w:rsidR="0020300A" w:rsidRPr="0020300A" w:rsidRDefault="0020300A" w:rsidP="0020300A">
      <w:pPr>
        <w:rPr>
          <w:b/>
          <w:bCs/>
        </w:rPr>
      </w:pPr>
      <w:r w:rsidRPr="0020300A">
        <w:rPr>
          <w:b/>
          <w:bCs/>
        </w:rPr>
        <w:t>Data Flow Diagram (DFD-1)</w:t>
      </w:r>
    </w:p>
    <w:p w14:paraId="51FA7846" w14:textId="77BE94F4" w:rsidR="0020300A" w:rsidRDefault="0020300A">
      <w:r>
        <w:rPr>
          <w:noProof/>
        </w:rPr>
        <w:lastRenderedPageBreak/>
        <w:drawing>
          <wp:inline distT="0" distB="0" distL="0" distR="0" wp14:anchorId="701A91C6" wp14:editId="0384A632">
            <wp:extent cx="5943600" cy="2571750"/>
            <wp:effectExtent l="0" t="0" r="0" b="0"/>
            <wp:docPr id="661665737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3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01D3F"/>
    <w:rsid w:val="0020300A"/>
    <w:rsid w:val="00301D3F"/>
    <w:rsid w:val="00441F83"/>
    <w:rsid w:val="0062131E"/>
    <w:rsid w:val="0064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8B69"/>
  <w15:chartTrackingRefBased/>
  <w15:docId w15:val="{28282974-1C44-427B-8BFB-30EC2F63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3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2025-01-29T06:13:00Z</dcterms:created>
  <dcterms:modified xsi:type="dcterms:W3CDTF">2025-01-29T06:16:00Z</dcterms:modified>
</cp:coreProperties>
</file>