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E285" w14:textId="77777777" w:rsidR="00BD2D1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EFD8DE" w14:textId="77777777" w:rsidR="00BD2D1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E5F7A3D" w14:textId="77777777" w:rsidR="00BD2D1B" w:rsidRDefault="00BD2D1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2D1B" w14:paraId="1541B79A" w14:textId="77777777">
        <w:tc>
          <w:tcPr>
            <w:tcW w:w="4508" w:type="dxa"/>
          </w:tcPr>
          <w:p w14:paraId="3FE15BD7" w14:textId="77777777" w:rsidR="00BD2D1B" w:rsidRDefault="00000000">
            <w:r>
              <w:t>Date</w:t>
            </w:r>
          </w:p>
        </w:tc>
        <w:tc>
          <w:tcPr>
            <w:tcW w:w="4508" w:type="dxa"/>
          </w:tcPr>
          <w:p w14:paraId="438D0D3D" w14:textId="3F332FDB" w:rsidR="00BD2D1B" w:rsidRDefault="00A8020C">
            <w:r>
              <w:t>26-06-2026</w:t>
            </w:r>
          </w:p>
        </w:tc>
      </w:tr>
      <w:tr w:rsidR="00BD2D1B" w14:paraId="06D0503A" w14:textId="77777777">
        <w:tc>
          <w:tcPr>
            <w:tcW w:w="4508" w:type="dxa"/>
          </w:tcPr>
          <w:p w14:paraId="152D4BA4" w14:textId="77777777" w:rsidR="00BD2D1B" w:rsidRDefault="00000000">
            <w:r>
              <w:t>Team ID</w:t>
            </w:r>
          </w:p>
        </w:tc>
        <w:tc>
          <w:tcPr>
            <w:tcW w:w="4508" w:type="dxa"/>
          </w:tcPr>
          <w:p w14:paraId="05BB8B01" w14:textId="45F3A0A1" w:rsidR="00BD2D1B" w:rsidRDefault="00A8020C">
            <w:r>
              <w:t>Solo</w:t>
            </w:r>
          </w:p>
        </w:tc>
      </w:tr>
      <w:tr w:rsidR="00BD2D1B" w14:paraId="0F93E87C" w14:textId="77777777">
        <w:tc>
          <w:tcPr>
            <w:tcW w:w="4508" w:type="dxa"/>
          </w:tcPr>
          <w:p w14:paraId="00A270A7" w14:textId="77777777" w:rsidR="00BD2D1B" w:rsidRDefault="00000000">
            <w:r>
              <w:t>Project Name</w:t>
            </w:r>
          </w:p>
        </w:tc>
        <w:tc>
          <w:tcPr>
            <w:tcW w:w="4508" w:type="dxa"/>
          </w:tcPr>
          <w:p w14:paraId="72C87741" w14:textId="209BAE46" w:rsidR="00BD2D1B" w:rsidRDefault="00A8020C">
            <w:proofErr w:type="spellStart"/>
            <w:r w:rsidRPr="00A8020C">
              <w:t>ShopEZ</w:t>
            </w:r>
            <w:proofErr w:type="spellEnd"/>
            <w:r w:rsidRPr="00A8020C">
              <w:t xml:space="preserve"> E-Commerce Application</w:t>
            </w:r>
          </w:p>
        </w:tc>
      </w:tr>
      <w:tr w:rsidR="00BD2D1B" w14:paraId="145D3089" w14:textId="77777777">
        <w:tc>
          <w:tcPr>
            <w:tcW w:w="4508" w:type="dxa"/>
          </w:tcPr>
          <w:p w14:paraId="384AA368" w14:textId="77777777" w:rsidR="00BD2D1B" w:rsidRDefault="00000000">
            <w:r>
              <w:t>Maximum Marks</w:t>
            </w:r>
          </w:p>
        </w:tc>
        <w:tc>
          <w:tcPr>
            <w:tcW w:w="4508" w:type="dxa"/>
          </w:tcPr>
          <w:p w14:paraId="226B95C3" w14:textId="77777777" w:rsidR="00BD2D1B" w:rsidRDefault="00000000">
            <w:r>
              <w:t>4 Marks</w:t>
            </w:r>
          </w:p>
        </w:tc>
      </w:tr>
    </w:tbl>
    <w:p w14:paraId="561BB150" w14:textId="77777777" w:rsidR="00BD2D1B" w:rsidRDefault="00BD2D1B">
      <w:pPr>
        <w:rPr>
          <w:b/>
          <w:sz w:val="24"/>
          <w:szCs w:val="24"/>
        </w:rPr>
      </w:pPr>
    </w:p>
    <w:p w14:paraId="7F6E3714" w14:textId="77777777" w:rsidR="00BD2D1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244057C" w14:textId="77777777" w:rsidR="00BD2D1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F75C189" w14:textId="77777777" w:rsidR="00BD2D1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AFB23C1" w14:textId="4F930913" w:rsidR="002E518F" w:rsidRPr="002E518F" w:rsidRDefault="002E518F" w:rsidP="002E518F">
      <w:r w:rsidRPr="002E518F">
        <w:drawing>
          <wp:inline distT="0" distB="0" distL="0" distR="0" wp14:anchorId="64480BD7" wp14:editId="5AC37D75">
            <wp:extent cx="5731510" cy="1791335"/>
            <wp:effectExtent l="0" t="0" r="2540" b="0"/>
            <wp:docPr id="809765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97C3" w14:textId="77777777" w:rsidR="00BD2D1B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482BCD34" w14:textId="39505FFA" w:rsidR="002E518F" w:rsidRPr="002E518F" w:rsidRDefault="002E518F" w:rsidP="002E518F">
      <w:r w:rsidRPr="002E518F">
        <w:drawing>
          <wp:inline distT="0" distB="0" distL="0" distR="0" wp14:anchorId="4C1E7999" wp14:editId="5DCE9F56">
            <wp:extent cx="5731510" cy="3582035"/>
            <wp:effectExtent l="0" t="0" r="2540" b="0"/>
            <wp:docPr id="676847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EA88" w14:textId="56AB6352" w:rsidR="00BD2D1B" w:rsidRDefault="00BD2D1B"/>
    <w:p w14:paraId="61514350" w14:textId="77777777" w:rsidR="00BD2D1B" w:rsidRDefault="00BD2D1B"/>
    <w:p w14:paraId="05904116" w14:textId="77777777" w:rsidR="00BD2D1B" w:rsidRDefault="00000000">
      <w:pPr>
        <w:rPr>
          <w:b/>
        </w:rPr>
      </w:pPr>
      <w:r>
        <w:rPr>
          <w:b/>
        </w:rPr>
        <w:t>Step-3: Idea Prioritization</w:t>
      </w:r>
    </w:p>
    <w:p w14:paraId="1167757A" w14:textId="524317D0" w:rsidR="002E518F" w:rsidRPr="002E518F" w:rsidRDefault="002E518F" w:rsidP="002E518F">
      <w:pPr>
        <w:rPr>
          <w:sz w:val="24"/>
          <w:szCs w:val="24"/>
        </w:rPr>
      </w:pPr>
      <w:r w:rsidRPr="002E518F">
        <w:rPr>
          <w:sz w:val="24"/>
          <w:szCs w:val="24"/>
        </w:rPr>
        <w:drawing>
          <wp:inline distT="0" distB="0" distL="0" distR="0" wp14:anchorId="5D5B44B3" wp14:editId="16AF4AA0">
            <wp:extent cx="5731510" cy="4967605"/>
            <wp:effectExtent l="0" t="0" r="2540" b="4445"/>
            <wp:docPr id="1614779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DA77C" w14:textId="73D25825" w:rsidR="00BD2D1B" w:rsidRDefault="00BD2D1B">
      <w:pPr>
        <w:rPr>
          <w:sz w:val="24"/>
          <w:szCs w:val="24"/>
        </w:rPr>
      </w:pPr>
    </w:p>
    <w:sectPr w:rsidR="00BD2D1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D1B"/>
    <w:rsid w:val="002E518F"/>
    <w:rsid w:val="003E2C19"/>
    <w:rsid w:val="00A8020C"/>
    <w:rsid w:val="00BD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7BF5"/>
  <w15:docId w15:val="{8887BE96-0EC7-4141-9A06-AE9FA81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vmanraju@gmail.com</cp:lastModifiedBy>
  <cp:revision>2</cp:revision>
  <dcterms:created xsi:type="dcterms:W3CDTF">2022-09-18T16:51:00Z</dcterms:created>
  <dcterms:modified xsi:type="dcterms:W3CDTF">2026-07-04T18:13:00Z</dcterms:modified>
</cp:coreProperties>
</file>