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44BB1" w14:textId="69A85D5F" w:rsidR="00C86A33" w:rsidRPr="00C93274" w:rsidRDefault="00F37EA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93274">
        <w:rPr>
          <w:rFonts w:ascii="Times New Roman" w:hAnsi="Times New Roman" w:cs="Times New Roman"/>
          <w:b/>
          <w:i/>
          <w:sz w:val="28"/>
          <w:szCs w:val="28"/>
        </w:rPr>
        <w:t>Рецензия на лабораторную работу №</w:t>
      </w:r>
      <w:r w:rsidR="00C365A4" w:rsidRPr="00C93274">
        <w:rPr>
          <w:rFonts w:ascii="Times New Roman" w:hAnsi="Times New Roman" w:cs="Times New Roman"/>
          <w:b/>
          <w:i/>
          <w:sz w:val="28"/>
          <w:szCs w:val="28"/>
          <w:lang w:val="ru-RU"/>
        </w:rPr>
        <w:t>6</w:t>
      </w:r>
      <w:r w:rsidR="00FC37AF" w:rsidRPr="00C93274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="00C77DC8" w:rsidRPr="00C77DC8">
        <w:rPr>
          <w:rFonts w:ascii="Times New Roman" w:hAnsi="Times New Roman" w:cs="Times New Roman"/>
          <w:b/>
          <w:i/>
          <w:sz w:val="28"/>
          <w:szCs w:val="28"/>
          <w:lang w:val="ru-RU"/>
        </w:rPr>
        <w:t>2</w:t>
      </w:r>
      <w:r w:rsidR="00DD0E3F" w:rsidRPr="00C932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="00C93274" w:rsidRPr="00C932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Захвея Ивана </w:t>
      </w:r>
      <w:r w:rsidRPr="00C93274">
        <w:rPr>
          <w:rFonts w:ascii="Times New Roman" w:hAnsi="Times New Roman" w:cs="Times New Roman"/>
          <w:b/>
          <w:i/>
          <w:sz w:val="28"/>
          <w:szCs w:val="28"/>
        </w:rPr>
        <w:t>от</w:t>
      </w:r>
      <w:r w:rsidR="00C93274" w:rsidRPr="00C932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Галухи Павла</w:t>
      </w:r>
      <w:r w:rsidRPr="00C93274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1028BF36" w14:textId="5D1A70AD" w:rsidR="00C86A33" w:rsidRPr="00C77DC8" w:rsidRDefault="00F37EA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3274">
        <w:rPr>
          <w:rFonts w:ascii="Times New Roman" w:hAnsi="Times New Roman" w:cs="Times New Roman"/>
          <w:b/>
          <w:sz w:val="28"/>
          <w:szCs w:val="28"/>
        </w:rPr>
        <w:t xml:space="preserve">Оценка: </w:t>
      </w:r>
      <w:r w:rsidR="00C77DC8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063C427A" w14:textId="77777777" w:rsidR="00C86A33" w:rsidRPr="00C93274" w:rsidRDefault="00F37EA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93274">
        <w:rPr>
          <w:rFonts w:ascii="Times New Roman" w:hAnsi="Times New Roman" w:cs="Times New Roman"/>
          <w:b/>
          <w:sz w:val="28"/>
          <w:szCs w:val="28"/>
        </w:rPr>
        <w:t>Подпись:</w:t>
      </w:r>
    </w:p>
    <w:p w14:paraId="462BBFA3" w14:textId="77777777" w:rsidR="00D54024" w:rsidRPr="00C93274" w:rsidRDefault="00D54024" w:rsidP="00D54024">
      <w:pPr>
        <w:rPr>
          <w:rFonts w:ascii="Times New Roman" w:hAnsi="Times New Roman" w:cs="Times New Roman"/>
          <w:sz w:val="28"/>
          <w:szCs w:val="28"/>
        </w:rPr>
      </w:pPr>
      <w:r w:rsidRPr="00C93274">
        <w:rPr>
          <w:rFonts w:ascii="Times New Roman" w:hAnsi="Times New Roman" w:cs="Times New Roman"/>
          <w:b/>
          <w:sz w:val="28"/>
          <w:szCs w:val="28"/>
        </w:rPr>
        <w:t>Недостатки (Delphi)</w:t>
      </w:r>
    </w:p>
    <w:p w14:paraId="36C3B927" w14:textId="7AEDC643" w:rsidR="00AA3554" w:rsidRPr="00C93274" w:rsidRDefault="00AA3554" w:rsidP="00AA3554">
      <w:pPr>
        <w:pStyle w:val="a5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FD4F7FB" w14:textId="0D703BBF" w:rsidR="00C86A33" w:rsidRPr="00C93274" w:rsidRDefault="00C77DC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Границы экрана закрывают таблицу</w:t>
      </w:r>
      <w:r w:rsidR="00C93274" w:rsidRPr="00C9327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C93274" w:rsidRPr="00C93274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устранено</w:t>
      </w:r>
    </w:p>
    <w:p w14:paraId="281BA1A2" w14:textId="6A5264A1" w:rsidR="00C365A4" w:rsidRPr="00C93274" w:rsidRDefault="00C77DC8" w:rsidP="00C365A4">
      <w:pPr>
        <w:ind w:left="720"/>
        <w:rPr>
          <w:rFonts w:ascii="Times New Roman" w:hAnsi="Times New Roman" w:cs="Times New Roman"/>
          <w:sz w:val="28"/>
          <w:szCs w:val="28"/>
        </w:rPr>
      </w:pPr>
      <w:r w:rsidRPr="00C77D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EB561E" wp14:editId="55F3941F">
            <wp:extent cx="3943350" cy="20819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5050" cy="2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2B15" w14:textId="0ADDBADB" w:rsidR="00EF2938" w:rsidRDefault="00C77DC8" w:rsidP="00C9327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Есть возможность поиска магического квадрата со стороной 2</w:t>
      </w:r>
      <w:r w:rsidR="00C9327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C93274" w:rsidRPr="00C93274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устранено</w:t>
      </w:r>
    </w:p>
    <w:p w14:paraId="0A75402B" w14:textId="10CAEFF9" w:rsidR="00C93274" w:rsidRPr="00C93274" w:rsidRDefault="00C77DC8" w:rsidP="00C77DC8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C77DC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47C7E60" wp14:editId="44858576">
            <wp:extent cx="3403600" cy="153162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8349" cy="153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222B" w14:textId="774F6A16" w:rsidR="00EF2938" w:rsidRPr="00C93274" w:rsidRDefault="00AA3554" w:rsidP="00C93274">
      <w:pPr>
        <w:ind w:left="720"/>
        <w:rPr>
          <w:rFonts w:ascii="Times New Roman" w:hAnsi="Times New Roman" w:cs="Times New Roman"/>
          <w:sz w:val="28"/>
          <w:szCs w:val="28"/>
        </w:rPr>
      </w:pPr>
      <w:r w:rsidRPr="00C93274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63A4688" w14:textId="695F1576" w:rsidR="00D54024" w:rsidRPr="00C93274" w:rsidRDefault="00D54024" w:rsidP="00BF229E">
      <w:pPr>
        <w:rPr>
          <w:rFonts w:ascii="Times New Roman" w:hAnsi="Times New Roman" w:cs="Times New Roman"/>
          <w:sz w:val="28"/>
          <w:szCs w:val="28"/>
        </w:rPr>
      </w:pPr>
      <w:r w:rsidRPr="00C93274">
        <w:rPr>
          <w:rFonts w:ascii="Times New Roman" w:hAnsi="Times New Roman" w:cs="Times New Roman"/>
          <w:b/>
          <w:sz w:val="28"/>
          <w:szCs w:val="28"/>
        </w:rPr>
        <w:t>Преимущества (Delphi)</w:t>
      </w:r>
    </w:p>
    <w:p w14:paraId="594065D7" w14:textId="0383E2D3" w:rsidR="0005225D" w:rsidRDefault="00C365A4" w:rsidP="00FB7C5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93274">
        <w:rPr>
          <w:rFonts w:ascii="Times New Roman" w:hAnsi="Times New Roman" w:cs="Times New Roman"/>
          <w:sz w:val="28"/>
          <w:szCs w:val="28"/>
          <w:lang w:val="ru-RU"/>
        </w:rPr>
        <w:t>Приятный интерфейс</w:t>
      </w:r>
      <w:r w:rsidR="00357E2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9BACB9" w14:textId="64149BCB" w:rsidR="00357E29" w:rsidRPr="001B129F" w:rsidRDefault="001B129F" w:rsidP="001B129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Хорошая </w:t>
      </w:r>
      <w:r w:rsidR="00C77DC8">
        <w:rPr>
          <w:rFonts w:ascii="Times New Roman" w:hAnsi="Times New Roman" w:cs="Times New Roman"/>
          <w:sz w:val="28"/>
          <w:szCs w:val="28"/>
          <w:lang w:val="ru-RU"/>
        </w:rPr>
        <w:t>анимация</w:t>
      </w:r>
      <w:r w:rsidR="00357E2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0FC29F" w14:textId="4DAA1FE2" w:rsidR="00C77DC8" w:rsidRDefault="00C77DC8" w:rsidP="00FB7C5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295FDF1" w14:textId="1F3BBC0D" w:rsidR="00C77DC8" w:rsidRDefault="00C77DC8" w:rsidP="00FB7C5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1AA0CB9" w14:textId="1D4DBC30" w:rsidR="00C77DC8" w:rsidRPr="001B129F" w:rsidRDefault="00C77DC8" w:rsidP="00C77D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77DC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Недостатки </w:t>
      </w:r>
      <w:r w:rsidR="001B129F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 w:rsidRPr="00C77DC8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  <w:r w:rsidR="001B129F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1B129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:</w:t>
      </w:r>
    </w:p>
    <w:p w14:paraId="310C3DAD" w14:textId="2A944210" w:rsidR="00C77DC8" w:rsidRDefault="00C77DC8" w:rsidP="00C77DC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найдено ошибок</w:t>
      </w:r>
    </w:p>
    <w:p w14:paraId="14B7347C" w14:textId="53653643" w:rsidR="00C77DC8" w:rsidRDefault="00C77DC8" w:rsidP="00C77DC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DE126D" w14:textId="10C29F6A" w:rsidR="00C77DC8" w:rsidRPr="001B129F" w:rsidRDefault="00C77DC8" w:rsidP="001B129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77DC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Преимущества </w:t>
      </w:r>
      <w:r w:rsidR="001B129F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 w:rsidRPr="00C77DC8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  <w:r w:rsidR="001B129F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1B129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8C6547E" w14:textId="7B26AC31" w:rsidR="00C77DC8" w:rsidRPr="00C77DC8" w:rsidRDefault="001B129F" w:rsidP="00C77DC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Проработанные </w:t>
      </w:r>
      <w:r w:rsidR="00C77DC8" w:rsidRPr="00C77DC8">
        <w:rPr>
          <w:rFonts w:ascii="Times New Roman" w:hAnsi="Times New Roman" w:cs="Times New Roman"/>
          <w:sz w:val="28"/>
          <w:szCs w:val="28"/>
          <w:lang w:val="ru-RU"/>
        </w:rPr>
        <w:t>ошибки на вво</w:t>
      </w:r>
      <w:r w:rsidR="00C77DC8">
        <w:rPr>
          <w:rFonts w:ascii="Times New Roman" w:hAnsi="Times New Roman" w:cs="Times New Roman"/>
          <w:sz w:val="28"/>
          <w:szCs w:val="28"/>
          <w:lang w:val="ru-RU"/>
        </w:rPr>
        <w:t>д</w:t>
      </w:r>
    </w:p>
    <w:sectPr w:rsidR="00C77DC8" w:rsidRPr="00C77D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3C71"/>
    <w:multiLevelType w:val="multilevel"/>
    <w:tmpl w:val="F2566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7562EA"/>
    <w:multiLevelType w:val="hybridMultilevel"/>
    <w:tmpl w:val="F9C0C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215F3"/>
    <w:multiLevelType w:val="hybridMultilevel"/>
    <w:tmpl w:val="A2DECE9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E4122A4"/>
    <w:multiLevelType w:val="hybridMultilevel"/>
    <w:tmpl w:val="424E3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938B1"/>
    <w:multiLevelType w:val="multilevel"/>
    <w:tmpl w:val="3A0A2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D2B3280"/>
    <w:multiLevelType w:val="hybridMultilevel"/>
    <w:tmpl w:val="23B65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A33"/>
    <w:rsid w:val="00027692"/>
    <w:rsid w:val="0005225D"/>
    <w:rsid w:val="000D4DA3"/>
    <w:rsid w:val="000F5DF6"/>
    <w:rsid w:val="00104692"/>
    <w:rsid w:val="001558F8"/>
    <w:rsid w:val="001577B5"/>
    <w:rsid w:val="001B129F"/>
    <w:rsid w:val="001C6C18"/>
    <w:rsid w:val="001F2410"/>
    <w:rsid w:val="00221E0A"/>
    <w:rsid w:val="002E1F82"/>
    <w:rsid w:val="00311FAB"/>
    <w:rsid w:val="00317D57"/>
    <w:rsid w:val="0034674A"/>
    <w:rsid w:val="003550A7"/>
    <w:rsid w:val="00357E29"/>
    <w:rsid w:val="003855D9"/>
    <w:rsid w:val="003C3C93"/>
    <w:rsid w:val="00493C27"/>
    <w:rsid w:val="004C5898"/>
    <w:rsid w:val="0053502C"/>
    <w:rsid w:val="00565551"/>
    <w:rsid w:val="00581A62"/>
    <w:rsid w:val="006444BC"/>
    <w:rsid w:val="00645B1B"/>
    <w:rsid w:val="00683CD5"/>
    <w:rsid w:val="006F2EB8"/>
    <w:rsid w:val="007014F0"/>
    <w:rsid w:val="007271C7"/>
    <w:rsid w:val="007D1B1B"/>
    <w:rsid w:val="007F1362"/>
    <w:rsid w:val="00987124"/>
    <w:rsid w:val="009F061A"/>
    <w:rsid w:val="00A5035C"/>
    <w:rsid w:val="00A53B9B"/>
    <w:rsid w:val="00A57428"/>
    <w:rsid w:val="00A855E2"/>
    <w:rsid w:val="00AA3554"/>
    <w:rsid w:val="00AE200F"/>
    <w:rsid w:val="00B344F7"/>
    <w:rsid w:val="00B43216"/>
    <w:rsid w:val="00B522C3"/>
    <w:rsid w:val="00BA192C"/>
    <w:rsid w:val="00BF229E"/>
    <w:rsid w:val="00C365A4"/>
    <w:rsid w:val="00C57232"/>
    <w:rsid w:val="00C77DC8"/>
    <w:rsid w:val="00C83A40"/>
    <w:rsid w:val="00C83C32"/>
    <w:rsid w:val="00C86A33"/>
    <w:rsid w:val="00C93274"/>
    <w:rsid w:val="00C937DA"/>
    <w:rsid w:val="00CA1800"/>
    <w:rsid w:val="00CF41FA"/>
    <w:rsid w:val="00D54024"/>
    <w:rsid w:val="00D560AD"/>
    <w:rsid w:val="00D71C97"/>
    <w:rsid w:val="00DD0E3F"/>
    <w:rsid w:val="00DE3180"/>
    <w:rsid w:val="00DF7F8A"/>
    <w:rsid w:val="00E91ED2"/>
    <w:rsid w:val="00EF2938"/>
    <w:rsid w:val="00F37EAA"/>
    <w:rsid w:val="00F44DE6"/>
    <w:rsid w:val="00F73199"/>
    <w:rsid w:val="00F854FA"/>
    <w:rsid w:val="00FB40AE"/>
    <w:rsid w:val="00FB7C53"/>
    <w:rsid w:val="00FC37AF"/>
    <w:rsid w:val="00FC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1257"/>
  <w15:docId w15:val="{5A8C5FC2-C82C-4EEC-8FD5-100028A8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B7C53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3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tLI38AOiFwWVdOjwFrwuWtiYCg==">AMUW2mVVrxkgj7t+lf9zW0o8FpJ1/kbb+M/3L4ysOjS+HuwnlcvFC/t7RnPRFqVN9ldNjhPQixg2iZIjRkAdsdeL6oYp2oPN5AjuqHC5eZJZyNMLrGailTI=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7</cp:revision>
  <dcterms:created xsi:type="dcterms:W3CDTF">2024-03-12T21:17:00Z</dcterms:created>
  <dcterms:modified xsi:type="dcterms:W3CDTF">2024-03-20T11:55:00Z</dcterms:modified>
</cp:coreProperties>
</file>