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2A02" w14:textId="77777777" w:rsidR="002B61C3" w:rsidRPr="007C2D66" w:rsidRDefault="002B61C3" w:rsidP="002B61C3">
      <w:pPr>
        <w:pStyle w:val="PlainText"/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13622" w:type="dxa"/>
        <w:tblLook w:val="04A0" w:firstRow="1" w:lastRow="0" w:firstColumn="1" w:lastColumn="0" w:noHBand="0" w:noVBand="1"/>
      </w:tblPr>
      <w:tblGrid>
        <w:gridCol w:w="985"/>
        <w:gridCol w:w="1177"/>
        <w:gridCol w:w="889"/>
        <w:gridCol w:w="1177"/>
        <w:gridCol w:w="1177"/>
        <w:gridCol w:w="697"/>
        <w:gridCol w:w="1081"/>
        <w:gridCol w:w="889"/>
        <w:gridCol w:w="1081"/>
        <w:gridCol w:w="793"/>
        <w:gridCol w:w="1177"/>
        <w:gridCol w:w="985"/>
        <w:gridCol w:w="889"/>
        <w:gridCol w:w="793"/>
      </w:tblGrid>
      <w:tr w:rsidR="003C4BB4" w:rsidRPr="007C2D66" w14:paraId="13D18C04" w14:textId="77777777" w:rsidTr="003C4BB4">
        <w:tc>
          <w:tcPr>
            <w:tcW w:w="985" w:type="dxa"/>
          </w:tcPr>
          <w:p w14:paraId="5F5352D3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77" w:type="dxa"/>
          </w:tcPr>
          <w:p w14:paraId="1A9D4E68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697" w:type="dxa"/>
          </w:tcPr>
          <w:p w14:paraId="1FD5B8E2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65228C6B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7971C84C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D1E0D3D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24EE99EE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889" w:type="dxa"/>
          </w:tcPr>
          <w:p w14:paraId="7093FED9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History</w:t>
            </w:r>
          </w:p>
        </w:tc>
        <w:tc>
          <w:tcPr>
            <w:tcW w:w="1081" w:type="dxa"/>
          </w:tcPr>
          <w:p w14:paraId="4979282C" w14:textId="5C069B95" w:rsidR="003C4BB4" w:rsidRPr="003808A5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nb-NO"/>
              </w:rPr>
              <w:t>Geography</w:t>
            </w:r>
            <w:proofErr w:type="spellEnd"/>
          </w:p>
        </w:tc>
        <w:tc>
          <w:tcPr>
            <w:tcW w:w="793" w:type="dxa"/>
          </w:tcPr>
          <w:p w14:paraId="63254000" w14:textId="367F497C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7" w:type="dxa"/>
          </w:tcPr>
          <w:p w14:paraId="27152A7A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985" w:type="dxa"/>
          </w:tcPr>
          <w:p w14:paraId="720B4210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913" w:type="dxa"/>
          </w:tcPr>
          <w:p w14:paraId="69508C7C" w14:textId="334C4391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22941E3" w14:textId="6C706DD5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3C4BB4" w:rsidRPr="007C2D66" w14:paraId="1F0A575E" w14:textId="77777777" w:rsidTr="003C4BB4">
        <w:tc>
          <w:tcPr>
            <w:tcW w:w="985" w:type="dxa"/>
          </w:tcPr>
          <w:p w14:paraId="68F5342A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123-56</w:t>
            </w:r>
          </w:p>
        </w:tc>
        <w:tc>
          <w:tcPr>
            <w:tcW w:w="1177" w:type="dxa"/>
          </w:tcPr>
          <w:p w14:paraId="21DF30BC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0A5D7158" w14:textId="6FE3FC8A" w:rsidR="003C4BB4" w:rsidRPr="00095C05" w:rsidRDefault="00095C05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 xml:space="preserve">Петър Иванов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Осмаков</w:t>
            </w:r>
            <w:proofErr w:type="spellEnd"/>
          </w:p>
        </w:tc>
        <w:tc>
          <w:tcPr>
            <w:tcW w:w="1177" w:type="dxa"/>
          </w:tcPr>
          <w:p w14:paraId="3DD1F6AA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12.11.2011</w:t>
            </w:r>
          </w:p>
        </w:tc>
        <w:tc>
          <w:tcPr>
            <w:tcW w:w="1177" w:type="dxa"/>
          </w:tcPr>
          <w:p w14:paraId="3AF0AC5A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3E10D54F" w14:textId="67062510" w:rsidR="003C4BB4" w:rsidRPr="00DB4A91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nb-NO"/>
              </w:rPr>
              <w:t>8</w:t>
            </w:r>
          </w:p>
        </w:tc>
        <w:tc>
          <w:tcPr>
            <w:tcW w:w="1081" w:type="dxa"/>
          </w:tcPr>
          <w:p w14:paraId="26D3FEA8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2DDD4D65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1081" w:type="dxa"/>
          </w:tcPr>
          <w:p w14:paraId="4DD06F27" w14:textId="3DDBDCA3" w:rsidR="003C4BB4" w:rsidRPr="003808A5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Среден</w:t>
            </w:r>
            <w:r w:rsidRPr="007C2D6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3</w:t>
            </w:r>
          </w:p>
        </w:tc>
        <w:tc>
          <w:tcPr>
            <w:tcW w:w="793" w:type="dxa"/>
          </w:tcPr>
          <w:p w14:paraId="73A47032" w14:textId="56D4DEE4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06712561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3DB3AD6A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913" w:type="dxa"/>
          </w:tcPr>
          <w:p w14:paraId="3C81CCE3" w14:textId="3CDE8A22" w:rsidR="003C4BB4" w:rsidRPr="003C4BB4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Гергина Тончева</w:t>
            </w:r>
          </w:p>
        </w:tc>
        <w:tc>
          <w:tcPr>
            <w:tcW w:w="793" w:type="dxa"/>
          </w:tcPr>
          <w:p w14:paraId="649764FE" w14:textId="1B7FCC30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  <w:tr w:rsidR="003C4BB4" w:rsidRPr="007C2D66" w14:paraId="07B73D76" w14:textId="77777777" w:rsidTr="003C4BB4">
        <w:tc>
          <w:tcPr>
            <w:tcW w:w="985" w:type="dxa"/>
          </w:tcPr>
          <w:p w14:paraId="6AC6649F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987-65</w:t>
            </w:r>
          </w:p>
        </w:tc>
        <w:tc>
          <w:tcPr>
            <w:tcW w:w="1177" w:type="dxa"/>
          </w:tcPr>
          <w:p w14:paraId="580F1FCC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5743AEA6" w14:textId="017F9EEC" w:rsidR="003C4BB4" w:rsidRPr="00095C05" w:rsidRDefault="00095C05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 xml:space="preserve">Иван Петров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Осмаков</w:t>
            </w:r>
            <w:proofErr w:type="spellEnd"/>
          </w:p>
        </w:tc>
        <w:tc>
          <w:tcPr>
            <w:tcW w:w="1177" w:type="dxa"/>
          </w:tcPr>
          <w:p w14:paraId="5A8FF277" w14:textId="24FA69C8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</w:t>
            </w:r>
            <w:r w:rsidR="00095C05">
              <w:rPr>
                <w:rFonts w:ascii="Courier New" w:hAnsi="Courier New" w:cs="Courier New"/>
                <w:sz w:val="16"/>
                <w:szCs w:val="16"/>
                <w:lang w:val="bg-BG"/>
              </w:rPr>
              <w:t>0</w:t>
            </w:r>
            <w:r w:rsidRPr="007C2D6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177" w:type="dxa"/>
          </w:tcPr>
          <w:p w14:paraId="5F55A91A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74453D88" w14:textId="3F46F923" w:rsidR="003C4BB4" w:rsidRPr="00DB4A91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nb-NO"/>
              </w:rPr>
              <w:t>8</w:t>
            </w:r>
          </w:p>
        </w:tc>
        <w:tc>
          <w:tcPr>
            <w:tcW w:w="1081" w:type="dxa"/>
          </w:tcPr>
          <w:p w14:paraId="1F568A9C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5610546B" w14:textId="7DADE647" w:rsidR="003C4BB4" w:rsidRPr="00095C05" w:rsidRDefault="00095C05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Добър 4</w:t>
            </w:r>
          </w:p>
        </w:tc>
        <w:tc>
          <w:tcPr>
            <w:tcW w:w="1081" w:type="dxa"/>
          </w:tcPr>
          <w:p w14:paraId="03BE2551" w14:textId="5DDE46A4" w:rsidR="003C4BB4" w:rsidRPr="003808A5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Добър 4</w:t>
            </w:r>
          </w:p>
        </w:tc>
        <w:tc>
          <w:tcPr>
            <w:tcW w:w="793" w:type="dxa"/>
          </w:tcPr>
          <w:p w14:paraId="0C023A8B" w14:textId="6D00921C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4C8C8C42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46EDAECC" w14:textId="77777777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913" w:type="dxa"/>
          </w:tcPr>
          <w:p w14:paraId="778A4BAC" w14:textId="43A9D770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Гергина Тончева</w:t>
            </w:r>
          </w:p>
        </w:tc>
        <w:tc>
          <w:tcPr>
            <w:tcW w:w="793" w:type="dxa"/>
          </w:tcPr>
          <w:p w14:paraId="65E4705B" w14:textId="0D11E1B4" w:rsidR="003C4BB4" w:rsidRPr="007C2D66" w:rsidRDefault="003C4BB4" w:rsidP="003808A5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</w:tbl>
    <w:p w14:paraId="0E8F7563" w14:textId="77777777" w:rsidR="002B61C3" w:rsidRPr="007C2D66" w:rsidRDefault="002B61C3" w:rsidP="00E71D8C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2B61C3" w:rsidRPr="007C2D66" w:rsidSect="007C2D66">
      <w:pgSz w:w="16838" w:h="11906" w:orient="landscape"/>
      <w:pgMar w:top="1335" w:right="1440" w:bottom="13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C3"/>
    <w:rsid w:val="000957E1"/>
    <w:rsid w:val="00095C05"/>
    <w:rsid w:val="000D5A88"/>
    <w:rsid w:val="00265CA5"/>
    <w:rsid w:val="002B61C3"/>
    <w:rsid w:val="003808A5"/>
    <w:rsid w:val="003C4BB4"/>
    <w:rsid w:val="003D647A"/>
    <w:rsid w:val="00482CB8"/>
    <w:rsid w:val="007A421D"/>
    <w:rsid w:val="007C2D66"/>
    <w:rsid w:val="007F5FB2"/>
    <w:rsid w:val="0082746D"/>
    <w:rsid w:val="00DB4A91"/>
    <w:rsid w:val="00E7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112E4"/>
  <w15:chartTrackingRefBased/>
  <w15:docId w15:val="{2AB552EC-6204-6640-9AB1-8C42E62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4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45B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vazov</dc:creator>
  <cp:keywords/>
  <dc:description/>
  <cp:lastModifiedBy>nikolai vazov</cp:lastModifiedBy>
  <cp:revision>8</cp:revision>
  <dcterms:created xsi:type="dcterms:W3CDTF">2024-06-07T08:33:00Z</dcterms:created>
  <dcterms:modified xsi:type="dcterms:W3CDTF">2024-06-20T14:40:00Z</dcterms:modified>
</cp:coreProperties>
</file>