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3064" w:rsidRDefault="00693064">
      <w:bookmarkStart w:id="0" w:name="_GoBack"/>
      <w:bookmarkEnd w:id="0"/>
      <w:r>
        <w:rPr>
          <w:noProof/>
        </w:rPr>
        <w:drawing>
          <wp:inline distT="0" distB="0" distL="0" distR="0" wp14:anchorId="11F1DBAB" wp14:editId="53CF2F80">
            <wp:extent cx="8212455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1245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40" w:rsidRPr="00693064" w:rsidRDefault="00693064" w:rsidP="00693064">
      <w:r>
        <w:rPr>
          <w:noProof/>
        </w:rPr>
        <w:lastRenderedPageBreak/>
        <w:drawing>
          <wp:inline distT="0" distB="0" distL="0" distR="0" wp14:anchorId="10659F94" wp14:editId="6410E0E2">
            <wp:extent cx="10972800" cy="5897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940" w:rsidRPr="00693064" w:rsidSect="00693064">
      <w:pgSz w:w="20160" w:h="12240" w:orient="landscape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064"/>
    <w:rsid w:val="00401940"/>
    <w:rsid w:val="006469BF"/>
    <w:rsid w:val="0069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02FEA"/>
  <w15:chartTrackingRefBased/>
  <w15:docId w15:val="{DA3AC08B-61A0-4946-AD8E-D60E2C8B6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Vijaykumar</dc:creator>
  <cp:keywords/>
  <dc:description/>
  <cp:lastModifiedBy>Nithin Vijaykumar</cp:lastModifiedBy>
  <cp:revision>1</cp:revision>
  <dcterms:created xsi:type="dcterms:W3CDTF">2017-07-31T02:28:00Z</dcterms:created>
  <dcterms:modified xsi:type="dcterms:W3CDTF">2017-07-31T02:34:00Z</dcterms:modified>
</cp:coreProperties>
</file>