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425" w:rsidRDefault="00302425" w:rsidP="00302425">
      <w:r>
        <w:t>Начало</w:t>
      </w:r>
    </w:p>
    <w:p w:rsidR="00964C81" w:rsidRDefault="00964C81" w:rsidP="00302425">
      <w:r>
        <w:t>Название</w:t>
      </w:r>
    </w:p>
    <w:p w:rsidR="00964C81" w:rsidRDefault="00964C81" w:rsidP="00302425">
      <w:r>
        <w:t>Первые гастроли</w:t>
      </w:r>
    </w:p>
    <w:p w:rsidR="00964C81" w:rsidRDefault="00964C81" w:rsidP="00302425">
      <w:r>
        <w:t>Первый контракт</w:t>
      </w:r>
    </w:p>
    <w:p w:rsidR="00964C81" w:rsidRDefault="00964C81" w:rsidP="00302425">
      <w:r>
        <w:t>«Белый альбом»</w:t>
      </w:r>
    </w:p>
    <w:p w:rsidR="00964C81" w:rsidRDefault="00964C81" w:rsidP="00302425">
      <w:r>
        <w:t>Последний альбом и распад</w:t>
      </w:r>
    </w:p>
    <w:p w:rsidR="00302425" w:rsidRDefault="00302425" w:rsidP="00302425">
      <w:r>
        <w:t>НАЧАЛО (1956—1960)</w:t>
      </w:r>
    </w:p>
    <w:p w:rsidR="00302425" w:rsidRDefault="00302425" w:rsidP="00302425">
      <w:r>
        <w:t>Весной 1956 года Джон Леннон вместе с товарищами по школе основал группу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Blackjacks</w:t>
      </w:r>
      <w:proofErr w:type="spellEnd"/>
      <w:r>
        <w:t xml:space="preserve">» позже переименованную в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Quarrymen</w:t>
      </w:r>
      <w:proofErr w:type="spellEnd"/>
      <w:r>
        <w:t xml:space="preserve">, названную так в честь их школы, </w:t>
      </w:r>
      <w:proofErr w:type="spellStart"/>
      <w:r>
        <w:t>Quarry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. </w:t>
      </w:r>
      <w:proofErr w:type="spellStart"/>
      <w:r>
        <w:t>Куорримен</w:t>
      </w:r>
      <w:proofErr w:type="spellEnd"/>
      <w:r>
        <w:t xml:space="preserve"> играли </w:t>
      </w:r>
      <w:proofErr w:type="spellStart"/>
      <w:r>
        <w:t>скиффл</w:t>
      </w:r>
      <w:proofErr w:type="spellEnd"/>
      <w:r>
        <w:t xml:space="preserve"> — британскую разновидность любительского рок-н-ролла — и старались походить на </w:t>
      </w:r>
      <w:proofErr w:type="spellStart"/>
      <w:r>
        <w:t>тедди</w:t>
      </w:r>
      <w:proofErr w:type="spellEnd"/>
      <w:r>
        <w:t xml:space="preserve">-боев. Летом 1957 года Леннон во время одного из первых концертов </w:t>
      </w:r>
      <w:proofErr w:type="spellStart"/>
      <w:r>
        <w:t>Куорримен</w:t>
      </w:r>
      <w:proofErr w:type="spellEnd"/>
      <w:r>
        <w:t xml:space="preserve"> познакомился с 15-летним Полом Маккартни, который поразил Джона знанием аккордов и слов последних новинок рок-н-ролла (в частности песни «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Rock</w:t>
      </w:r>
      <w:proofErr w:type="spellEnd"/>
      <w:r>
        <w:t xml:space="preserve">» Эдди </w:t>
      </w:r>
      <w:proofErr w:type="spellStart"/>
      <w:r>
        <w:t>Кокрана</w:t>
      </w:r>
      <w:proofErr w:type="spellEnd"/>
      <w:r>
        <w:t xml:space="preserve">) и тем, что он явно был лучше развит музыкально (Пол также играл на трубе и фортепиано). Весной 1958 года для эпизодических выступлений, а с осени — постоянно к ним присоединился друг Пола, Джордж </w:t>
      </w:r>
      <w:proofErr w:type="spellStart"/>
      <w:r>
        <w:t>Харрисон</w:t>
      </w:r>
      <w:proofErr w:type="spellEnd"/>
      <w:r>
        <w:t xml:space="preserve"> (1943—2001). Именно эти трое стали основным костяком группы, для остальных же участников </w:t>
      </w:r>
      <w:proofErr w:type="spellStart"/>
      <w:r>
        <w:t>Куорримен</w:t>
      </w:r>
      <w:proofErr w:type="spellEnd"/>
      <w:r>
        <w:t xml:space="preserve"> рок-н-ролл был временным увлечением, и вс</w:t>
      </w:r>
      <w:r w:rsidR="00B175F8">
        <w:t>коре они отпали от коллектива.</w:t>
      </w:r>
    </w:p>
    <w:p w:rsidR="00302425" w:rsidRDefault="00302425" w:rsidP="00302425"/>
    <w:p w:rsidR="00302425" w:rsidRDefault="00302425" w:rsidP="00302425">
      <w:r>
        <w:t>Название</w:t>
      </w:r>
    </w:p>
    <w:p w:rsidR="00302425" w:rsidRDefault="00302425" w:rsidP="00302425">
      <w:r>
        <w:t>НАЗВАНИЕ</w:t>
      </w:r>
    </w:p>
    <w:p w:rsidR="00302425" w:rsidRDefault="00302425" w:rsidP="00302425">
      <w:r>
        <w:t>Из интервью Пола Маккартни для интервью для «</w:t>
      </w:r>
      <w:proofErr w:type="spellStart"/>
      <w:r>
        <w:t>Flaming</w:t>
      </w:r>
      <w:proofErr w:type="spellEnd"/>
      <w:r>
        <w:t xml:space="preserve"> </w:t>
      </w:r>
      <w:proofErr w:type="spellStart"/>
      <w:r>
        <w:t>Pie</w:t>
      </w:r>
      <w:proofErr w:type="spellEnd"/>
      <w:r>
        <w:t xml:space="preserve">»: Пол: Долгие годы была неясность с тем, кто же придумал название «Битлз». Джордж и я точно помним, что дело было так. Джон и несколько приятелей из школы искусств снимали квартиру. Мы там все </w:t>
      </w:r>
      <w:proofErr w:type="spellStart"/>
      <w:r>
        <w:t>кучковались</w:t>
      </w:r>
      <w:proofErr w:type="spellEnd"/>
      <w:r>
        <w:t xml:space="preserve"> на старых матрасах – так здорово было. Слушали пластинки Джонни </w:t>
      </w:r>
      <w:proofErr w:type="spellStart"/>
      <w:r>
        <w:t>Барнетта</w:t>
      </w:r>
      <w:proofErr w:type="spellEnd"/>
      <w:r>
        <w:t xml:space="preserve">, бесились до утра, как это у подростков заведено. И вот как-то однажды Джон, </w:t>
      </w:r>
      <w:proofErr w:type="spellStart"/>
      <w:r>
        <w:t>Стю</w:t>
      </w:r>
      <w:proofErr w:type="spellEnd"/>
      <w:r>
        <w:t xml:space="preserve">, Джордж и я шли по улице, вдруг Джон и </w:t>
      </w:r>
      <w:proofErr w:type="spellStart"/>
      <w:r>
        <w:t>Стю</w:t>
      </w:r>
      <w:proofErr w:type="spellEnd"/>
      <w:r>
        <w:t xml:space="preserve"> говорят: «Эй, у нас есть идея, как назвать группу – «Битлз», через букву «a» (если следовать правилам грамматики, полагалось писать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Beetles</w:t>
      </w:r>
      <w:proofErr w:type="spellEnd"/>
      <w:r>
        <w:t xml:space="preserve">» – «жуки».) Мы с Джорджем удивились, а Джон говорит: «Ну да, мы со </w:t>
      </w:r>
      <w:proofErr w:type="spellStart"/>
      <w:r>
        <w:t>Стю</w:t>
      </w:r>
      <w:proofErr w:type="spellEnd"/>
      <w:r>
        <w:t xml:space="preserve"> до этого додумались»</w:t>
      </w:r>
    </w:p>
    <w:p w:rsidR="00302425" w:rsidRDefault="00302425" w:rsidP="00302425"/>
    <w:p w:rsidR="00302425" w:rsidRDefault="00302425" w:rsidP="00302425">
      <w:r>
        <w:t>Первые гастроли</w:t>
      </w:r>
    </w:p>
    <w:p w:rsidR="00302425" w:rsidRDefault="00302425" w:rsidP="00302425">
      <w:r>
        <w:t>ПЕРВЫЕ ГАСТРОЛИ (февраль 1963)</w:t>
      </w:r>
    </w:p>
    <w:p w:rsidR="00302425" w:rsidRDefault="00302425" w:rsidP="00302425">
      <w:r>
        <w:t>Первое турне «Битлз» состоялось в феврале 1963 года при участии Хелен Шапиро. Звездой шоу была именно она. Два года тому назад она произвела сенсацию, став победительницей конкурса среди юных певиц.</w:t>
      </w:r>
    </w:p>
    <w:p w:rsidR="00302425" w:rsidRDefault="00302425" w:rsidP="00302425"/>
    <w:p w:rsidR="00302425" w:rsidRDefault="00302425" w:rsidP="00302425">
      <w:r>
        <w:t>Первый контракт</w:t>
      </w:r>
    </w:p>
    <w:p w:rsidR="00302425" w:rsidRDefault="00302425" w:rsidP="00302425">
      <w:r>
        <w:t>ПЕРВЫЙ КОНТРАКТ (1962 г.)</w:t>
      </w:r>
    </w:p>
    <w:p w:rsidR="00302425" w:rsidRDefault="00302425" w:rsidP="00302425">
      <w:r>
        <w:lastRenderedPageBreak/>
        <w:t xml:space="preserve">Брайан Эпштейн встретился с продюсером Джорджем Мартином из компании </w:t>
      </w:r>
      <w:proofErr w:type="spellStart"/>
      <w:r>
        <w:t>Парлофон</w:t>
      </w:r>
      <w:proofErr w:type="spellEnd"/>
      <w:r>
        <w:t xml:space="preserve"> (</w:t>
      </w:r>
      <w:proofErr w:type="spellStart"/>
      <w:r>
        <w:t>Parlophone</w:t>
      </w:r>
      <w:proofErr w:type="spellEnd"/>
      <w:r>
        <w:t xml:space="preserve">), который принадлежал компании </w:t>
      </w:r>
      <w:proofErr w:type="spellStart"/>
      <w:r>
        <w:t>ИЭмАй</w:t>
      </w:r>
      <w:proofErr w:type="spellEnd"/>
      <w:r>
        <w:t xml:space="preserve"> (EMI). Джордж проявил интерес к группе и захотел увидеть её выступление в студии; он пригласил квартет на прослушивание в лондонскую студию </w:t>
      </w:r>
      <w:proofErr w:type="spellStart"/>
      <w:r>
        <w:t>Abbey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на 6 июня. Джордж Мартин не был впечатлён первыми </w:t>
      </w:r>
      <w:proofErr w:type="spellStart"/>
      <w:r>
        <w:t>демо</w:t>
      </w:r>
      <w:proofErr w:type="spellEnd"/>
      <w:r>
        <w:t>-записями группы, но молодые, талантливые, весёлые, слегка нахальные молодые люди вызвали его симпатию, и группе было предложено подписать долгожданный контракт на запись.</w:t>
      </w:r>
    </w:p>
    <w:p w:rsidR="00302425" w:rsidRDefault="00302425" w:rsidP="00302425"/>
    <w:p w:rsidR="00302425" w:rsidRDefault="00302425" w:rsidP="00302425">
      <w:r>
        <w:t>"Белый альбом"</w:t>
      </w:r>
    </w:p>
    <w:p w:rsidR="00302425" w:rsidRDefault="00302425" w:rsidP="00302425">
      <w:r>
        <w:t>БЕЛЫЙ АЛЬБОМ (22 ноября 1968 г.)</w:t>
      </w:r>
    </w:p>
    <w:p w:rsidR="00302425" w:rsidRDefault="00302425" w:rsidP="00302425">
      <w:r>
        <w:t>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Beatles</w:t>
      </w:r>
      <w:proofErr w:type="spellEnd"/>
      <w:r>
        <w:t>» — единственный двойной альбом группы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Beatles</w:t>
      </w:r>
      <w:proofErr w:type="spellEnd"/>
      <w:r>
        <w:t>», выпущенный в 1968 году. Альбом более известен как «Белый альбом» из-за своей белой обложки, на которой нет ничего, кроме названия группы.</w:t>
      </w:r>
    </w:p>
    <w:p w:rsidR="00302425" w:rsidRDefault="00302425" w:rsidP="00302425"/>
    <w:p w:rsidR="00302425" w:rsidRDefault="00302425" w:rsidP="00302425">
      <w:r>
        <w:t>Последний альбом и распад</w:t>
      </w:r>
    </w:p>
    <w:p w:rsidR="00302425" w:rsidRDefault="00302425" w:rsidP="00302425">
      <w:r>
        <w:t>ПОСЛЕДНИЙ АЛЬБОМ (8 мая 1970 г.)</w:t>
      </w:r>
    </w:p>
    <w:p w:rsidR="0032361D" w:rsidRDefault="00302425" w:rsidP="00302425">
      <w:bookmarkStart w:id="0" w:name="_GoBack"/>
      <w:r>
        <w:t>Изданный 8 мая 1970 года альбом “</w:t>
      </w:r>
      <w:proofErr w:type="spellStart"/>
      <w:r>
        <w:t>Let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” стал двенадцатым по счету и последним в официальной дискографии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Beatles</w:t>
      </w:r>
      <w:proofErr w:type="spellEnd"/>
      <w:r>
        <w:t>. За месяц до того коллектив распался. Пол Маккартни выступил с официальным заявлением в прессе, заявив, что больше не собирается ни сочинять музыку, ни выступать с бывшими коллегами.</w:t>
      </w:r>
      <w:bookmarkEnd w:id="0"/>
    </w:p>
    <w:sectPr w:rsidR="0032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18"/>
    <w:rsid w:val="00066718"/>
    <w:rsid w:val="002B1739"/>
    <w:rsid w:val="00302425"/>
    <w:rsid w:val="0032361D"/>
    <w:rsid w:val="00964C81"/>
    <w:rsid w:val="00B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F131E-0C79-4A2B-997B-3484CD65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Журавлева Анна</dc:creator>
  <cp:keywords/>
  <dc:description/>
  <cp:lastModifiedBy>user</cp:lastModifiedBy>
  <cp:revision>4</cp:revision>
  <dcterms:created xsi:type="dcterms:W3CDTF">2024-03-05T10:23:00Z</dcterms:created>
  <dcterms:modified xsi:type="dcterms:W3CDTF">2024-03-12T11:34:00Z</dcterms:modified>
</cp:coreProperties>
</file>