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E14A" w14:textId="477CD654" w:rsidR="002A39E2" w:rsidRPr="002A39E2" w:rsidRDefault="002A39E2" w:rsidP="002A39E2">
      <w:pPr>
        <w:pStyle w:val="Titel"/>
        <w:rPr>
          <w:lang w:val="en-GB"/>
        </w:rPr>
      </w:pPr>
      <w:r w:rsidRPr="002A39E2">
        <w:rPr>
          <w:lang w:val="en-GB"/>
        </w:rPr>
        <w:t>Do</w:t>
      </w:r>
      <w:r w:rsidR="007A0417">
        <w:rPr>
          <w:lang w:val="en-GB"/>
        </w:rPr>
        <w:t>c</w:t>
      </w:r>
      <w:r w:rsidRPr="002A39E2">
        <w:rPr>
          <w:lang w:val="en-GB"/>
        </w:rPr>
        <w:t>umentation DSML Group Work</w:t>
      </w:r>
    </w:p>
    <w:p w14:paraId="32C76F1D" w14:textId="6ECD11FB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shared repository and share it with each group member. Each member clones the repository</w:t>
      </w:r>
    </w:p>
    <w:p w14:paraId="5B55D5C1" w14:textId="4BC3B904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with the 2. Task and identify the key performance indicators</w:t>
      </w:r>
    </w:p>
    <w:p w14:paraId="2E9DBE66" w14:textId="2F298803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Utilisation: usage/day/daytime: calculate how much a bike is used during a specific time</w:t>
      </w:r>
    </w:p>
    <w:p w14:paraId="6753A69E" w14:textId="327228D1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Density: bikes/area: identify how many bikes there are in a specific area; are there specific hot</w:t>
      </w:r>
      <w:r w:rsidR="001A2366">
        <w:rPr>
          <w:lang w:val="en-GB"/>
        </w:rPr>
        <w:t>spots?</w:t>
      </w:r>
    </w:p>
    <w:p w14:paraId="6094A41A" w14:textId="706B6E7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Demand: time unused</w:t>
      </w:r>
    </w:p>
    <w:p w14:paraId="647A8388" w14:textId="1F217E9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Revenue: (basic rate the rental costs 1€/ 30 min and maximum 12€/24h: how much can be earned through the rental</w:t>
      </w:r>
    </w:p>
    <w:p w14:paraId="2B184CD6" w14:textId="19A1E77B" w:rsidR="001A2366" w:rsidRDefault="001A2366" w:rsidP="001A236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Discussing how to clean the data by means of the KPI. </w:t>
      </w:r>
    </w:p>
    <w:p w14:paraId="733A1327" w14:textId="1D301C90" w:rsidR="001A2366" w:rsidRDefault="001A236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average speed is under 5km/h</w:t>
      </w:r>
    </w:p>
    <w:p w14:paraId="59C482FF" w14:textId="59782CEE" w:rsidR="001A2366" w:rsidRDefault="004363C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bike is</w:t>
      </w:r>
      <w:r w:rsidR="0096422F">
        <w:rPr>
          <w:lang w:val="en-GB"/>
        </w:rPr>
        <w:t xml:space="preserve"> not</w:t>
      </w:r>
      <w:r>
        <w:rPr>
          <w:lang w:val="en-GB"/>
        </w:rPr>
        <w:t xml:space="preserve"> within the boundaries of the city</w:t>
      </w:r>
    </w:p>
    <w:p w14:paraId="5A458B22" w14:textId="2C7A6B95" w:rsidR="004363C6" w:rsidRDefault="004363C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distance is under 100m</w:t>
      </w:r>
    </w:p>
    <w:p w14:paraId="6F7E0B3E" w14:textId="5C292B0E" w:rsidR="004363C6" w:rsidRDefault="004363C6" w:rsidP="004363C6">
      <w:pPr>
        <w:ind w:left="708"/>
        <w:rPr>
          <w:lang w:val="en-GB"/>
        </w:rPr>
      </w:pPr>
      <w:r>
        <w:rPr>
          <w:lang w:val="en-GB"/>
        </w:rPr>
        <w:t xml:space="preserve">Therefore, we set up a few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to prepare the Data cleaning</w:t>
      </w:r>
    </w:p>
    <w:p w14:paraId="75344070" w14:textId="21380391" w:rsid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 the distance and create a new column</w:t>
      </w:r>
    </w:p>
    <w:p w14:paraId="04FEF4DB" w14:textId="4FFDB014" w:rsid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Get the </w:t>
      </w:r>
      <w:proofErr w:type="spellStart"/>
      <w:r>
        <w:rPr>
          <w:lang w:val="en-GB"/>
        </w:rPr>
        <w:t>Postalcode</w:t>
      </w:r>
      <w:proofErr w:type="spellEnd"/>
      <w:r>
        <w:rPr>
          <w:lang w:val="en-GB"/>
        </w:rPr>
        <w:t xml:space="preserve"> and create a new column</w:t>
      </w:r>
    </w:p>
    <w:p w14:paraId="119AD39A" w14:textId="55980D9F" w:rsidR="004363C6" w:rsidRP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Get and organize weather data and create a new column for the rain and t</w:t>
      </w:r>
      <w:r w:rsidR="00D36E6D">
        <w:rPr>
          <w:lang w:val="en-GB"/>
        </w:rPr>
        <w:t>he temperature</w:t>
      </w:r>
    </w:p>
    <w:p w14:paraId="6757AC36" w14:textId="302A366D" w:rsidR="001A2366" w:rsidRPr="002A39E2" w:rsidRDefault="005126D4" w:rsidP="001A2366">
      <w:pPr>
        <w:pStyle w:val="Listenabsatz"/>
        <w:ind w:left="1778"/>
        <w:rPr>
          <w:lang w:val="en-GB"/>
        </w:rPr>
      </w:pPr>
      <w:r>
        <w:rPr>
          <w:lang w:val="en-GB"/>
        </w:rPr>
        <w:t>Hallo</w:t>
      </w:r>
    </w:p>
    <w:p w14:paraId="7A688AC6" w14:textId="17A0C2F8" w:rsidR="002A39E2" w:rsidRPr="002A39E2" w:rsidRDefault="002A39E2" w:rsidP="002A39E2">
      <w:pPr>
        <w:rPr>
          <w:lang w:val="en-GB"/>
        </w:rPr>
      </w:pPr>
    </w:p>
    <w:p w14:paraId="0D647372" w14:textId="77777777" w:rsidR="002A39E2" w:rsidRPr="002A39E2" w:rsidRDefault="002A39E2" w:rsidP="002A39E2">
      <w:pPr>
        <w:rPr>
          <w:lang w:val="en-GB"/>
        </w:rPr>
      </w:pPr>
    </w:p>
    <w:sectPr w:rsidR="002A39E2" w:rsidRPr="002A3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CA4"/>
    <w:multiLevelType w:val="hybridMultilevel"/>
    <w:tmpl w:val="83CA6A12"/>
    <w:lvl w:ilvl="0" w:tplc="B1B85BB4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1" w:hanging="360"/>
      </w:pPr>
    </w:lvl>
    <w:lvl w:ilvl="2" w:tplc="0407001B" w:tentative="1">
      <w:start w:val="1"/>
      <w:numFmt w:val="lowerRoman"/>
      <w:lvlText w:val="%3."/>
      <w:lvlJc w:val="right"/>
      <w:pPr>
        <w:ind w:left="3221" w:hanging="180"/>
      </w:pPr>
    </w:lvl>
    <w:lvl w:ilvl="3" w:tplc="0407000F" w:tentative="1">
      <w:start w:val="1"/>
      <w:numFmt w:val="decimal"/>
      <w:lvlText w:val="%4."/>
      <w:lvlJc w:val="left"/>
      <w:pPr>
        <w:ind w:left="3941" w:hanging="360"/>
      </w:pPr>
    </w:lvl>
    <w:lvl w:ilvl="4" w:tplc="04070019" w:tentative="1">
      <w:start w:val="1"/>
      <w:numFmt w:val="lowerLetter"/>
      <w:lvlText w:val="%5."/>
      <w:lvlJc w:val="left"/>
      <w:pPr>
        <w:ind w:left="4661" w:hanging="360"/>
      </w:pPr>
    </w:lvl>
    <w:lvl w:ilvl="5" w:tplc="0407001B" w:tentative="1">
      <w:start w:val="1"/>
      <w:numFmt w:val="lowerRoman"/>
      <w:lvlText w:val="%6."/>
      <w:lvlJc w:val="right"/>
      <w:pPr>
        <w:ind w:left="5381" w:hanging="180"/>
      </w:pPr>
    </w:lvl>
    <w:lvl w:ilvl="6" w:tplc="0407000F" w:tentative="1">
      <w:start w:val="1"/>
      <w:numFmt w:val="decimal"/>
      <w:lvlText w:val="%7."/>
      <w:lvlJc w:val="left"/>
      <w:pPr>
        <w:ind w:left="6101" w:hanging="360"/>
      </w:pPr>
    </w:lvl>
    <w:lvl w:ilvl="7" w:tplc="04070019" w:tentative="1">
      <w:start w:val="1"/>
      <w:numFmt w:val="lowerLetter"/>
      <w:lvlText w:val="%8."/>
      <w:lvlJc w:val="left"/>
      <w:pPr>
        <w:ind w:left="6821" w:hanging="360"/>
      </w:pPr>
    </w:lvl>
    <w:lvl w:ilvl="8" w:tplc="0407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2D2F1D3A"/>
    <w:multiLevelType w:val="hybridMultilevel"/>
    <w:tmpl w:val="3CF88994"/>
    <w:lvl w:ilvl="0" w:tplc="893094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E501A4"/>
    <w:multiLevelType w:val="hybridMultilevel"/>
    <w:tmpl w:val="57D889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36783"/>
    <w:multiLevelType w:val="hybridMultilevel"/>
    <w:tmpl w:val="4A40C846"/>
    <w:lvl w:ilvl="0" w:tplc="F70AEA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E2"/>
    <w:rsid w:val="001A2366"/>
    <w:rsid w:val="002A39E2"/>
    <w:rsid w:val="004363C6"/>
    <w:rsid w:val="005126D4"/>
    <w:rsid w:val="007A0417"/>
    <w:rsid w:val="0096422F"/>
    <w:rsid w:val="00D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B428"/>
  <w15:chartTrackingRefBased/>
  <w15:docId w15:val="{9A422045-D7C2-4CEB-A20C-6A87D48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Rothkranz</dc:creator>
  <cp:keywords/>
  <dc:description/>
  <cp:lastModifiedBy>Sydne Utsch</cp:lastModifiedBy>
  <cp:revision>5</cp:revision>
  <dcterms:created xsi:type="dcterms:W3CDTF">2020-05-15T14:44:00Z</dcterms:created>
  <dcterms:modified xsi:type="dcterms:W3CDTF">2020-05-16T19:39:00Z</dcterms:modified>
</cp:coreProperties>
</file>