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2CE9" w14:textId="51E01DEA" w:rsidR="00EC3CF7" w:rsidRDefault="007E2CE0" w:rsidP="00142FB9">
      <w:pPr>
        <w:pStyle w:val="a3"/>
        <w:rPr>
          <w:rFonts w:hint="eastAsia"/>
        </w:rPr>
      </w:pPr>
      <w:r>
        <w:rPr>
          <w:rFonts w:hint="eastAsia"/>
        </w:rPr>
        <w:t>개요</w:t>
      </w:r>
    </w:p>
    <w:p w14:paraId="4AF1CDB4" w14:textId="7A000EA8" w:rsidR="00FA1807" w:rsidRDefault="007E2CE0" w:rsidP="00EC3CF7">
      <w:pPr>
        <w:pStyle w:val="a4"/>
        <w:rPr>
          <w:rFonts w:hint="eastAsia"/>
        </w:rPr>
      </w:pPr>
      <w:r>
        <w:rPr>
          <w:rFonts w:hint="eastAsia"/>
        </w:rPr>
        <w:t>DOT</w:t>
      </w:r>
    </w:p>
    <w:tbl>
      <w:tblPr>
        <w:tblStyle w:val="30"/>
        <w:tblW w:w="0" w:type="auto"/>
        <w:tblLook w:val="0420" w:firstRow="1" w:lastRow="0" w:firstColumn="0" w:lastColumn="0" w:noHBand="0" w:noVBand="1"/>
      </w:tblPr>
      <w:tblGrid>
        <w:gridCol w:w="2614"/>
        <w:gridCol w:w="2614"/>
        <w:gridCol w:w="2614"/>
        <w:gridCol w:w="2614"/>
      </w:tblGrid>
      <w:tr w:rsidR="00142FB9" w14:paraId="7F6B94CF" w14:textId="77777777" w:rsidTr="00142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4" w:type="dxa"/>
          </w:tcPr>
          <w:p w14:paraId="4360DE6F" w14:textId="1A9C950E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TYPE</w:t>
            </w:r>
          </w:p>
        </w:tc>
        <w:tc>
          <w:tcPr>
            <w:tcW w:w="2614" w:type="dxa"/>
          </w:tcPr>
          <w:p w14:paraId="76421CE1" w14:textId="0DD86755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SUB-TYPE</w:t>
            </w:r>
          </w:p>
        </w:tc>
        <w:tc>
          <w:tcPr>
            <w:tcW w:w="2614" w:type="dxa"/>
          </w:tcPr>
          <w:p w14:paraId="615AD015" w14:textId="796363CF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WRITTEN BY</w:t>
            </w:r>
          </w:p>
        </w:tc>
        <w:tc>
          <w:tcPr>
            <w:tcW w:w="2614" w:type="dxa"/>
          </w:tcPr>
          <w:p w14:paraId="73EDA8A4" w14:textId="3DD95C1F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VERSION</w:t>
            </w:r>
          </w:p>
        </w:tc>
      </w:tr>
      <w:tr w:rsidR="00142FB9" w14:paraId="47B9BDCD" w14:textId="77777777" w:rsidTr="00142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4" w:type="dxa"/>
          </w:tcPr>
          <w:p w14:paraId="5D38C581" w14:textId="794FC7AF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기획서</w:t>
            </w:r>
          </w:p>
        </w:tc>
        <w:tc>
          <w:tcPr>
            <w:tcW w:w="2614" w:type="dxa"/>
          </w:tcPr>
          <w:p w14:paraId="65FDCCE3" w14:textId="7BE958D0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개요</w:t>
            </w:r>
          </w:p>
        </w:tc>
        <w:tc>
          <w:tcPr>
            <w:tcW w:w="2614" w:type="dxa"/>
          </w:tcPr>
          <w:p w14:paraId="54AA174D" w14:textId="07CFD37C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hint="eastAsia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vczx</w:t>
            </w:r>
          </w:p>
        </w:tc>
        <w:tc>
          <w:tcPr>
            <w:tcW w:w="2614" w:type="dxa"/>
          </w:tcPr>
          <w:p w14:paraId="1C4CC1F6" w14:textId="0AC12A47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hint="eastAsia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v.0.0.1</w:t>
            </w:r>
            <w:r w:rsidR="0051119E">
              <w:rPr>
                <w:rStyle w:val="ac"/>
                <w:rFonts w:hint="eastAsia"/>
                <w:sz w:val="20"/>
                <w:szCs w:val="20"/>
              </w:rPr>
              <w:t xml:space="preserve"> </w:t>
            </w:r>
            <w:r w:rsidR="0051119E">
              <w:rPr>
                <w:rStyle w:val="ac"/>
                <w:rFonts w:hint="eastAsia"/>
              </w:rPr>
              <w:t>(260129)</w:t>
            </w:r>
          </w:p>
        </w:tc>
      </w:tr>
    </w:tbl>
    <w:sdt>
      <w:sdtPr>
        <w:rPr>
          <w:lang w:val="ko-KR"/>
        </w:rPr>
        <w:id w:val="1886294168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14:paraId="40D9E2F8" w14:textId="17453D52" w:rsidR="007F0544" w:rsidRDefault="007F0544" w:rsidP="007F0544">
          <w:pPr>
            <w:pStyle w:val="TOC"/>
          </w:pPr>
          <w:r>
            <w:rPr>
              <w:lang w:val="ko-KR"/>
            </w:rPr>
            <w:t>목차</w:t>
          </w:r>
        </w:p>
        <w:p w14:paraId="64CFCF94" w14:textId="0F3DB7A1" w:rsidR="003E1189" w:rsidRDefault="007F0544">
          <w:pPr>
            <w:pStyle w:val="10"/>
            <w:tabs>
              <w:tab w:val="right" w:leader="dot" w:pos="10456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94938" w:history="1">
            <w:r w:rsidR="003E1189" w:rsidRPr="00FB4423">
              <w:rPr>
                <w:rStyle w:val="af4"/>
                <w:noProof/>
              </w:rPr>
              <w:t>개요</w:t>
            </w:r>
            <w:r w:rsidR="003E1189">
              <w:rPr>
                <w:noProof/>
                <w:webHidden/>
              </w:rPr>
              <w:tab/>
            </w:r>
            <w:r w:rsidR="003E1189">
              <w:rPr>
                <w:noProof/>
                <w:webHidden/>
              </w:rPr>
              <w:fldChar w:fldCharType="begin"/>
            </w:r>
            <w:r w:rsidR="003E1189">
              <w:rPr>
                <w:noProof/>
                <w:webHidden/>
              </w:rPr>
              <w:instrText xml:space="preserve"> PAGEREF _Toc220594938 \h </w:instrText>
            </w:r>
            <w:r w:rsidR="003E1189">
              <w:rPr>
                <w:noProof/>
                <w:webHidden/>
              </w:rPr>
            </w:r>
            <w:r w:rsidR="003E1189">
              <w:rPr>
                <w:noProof/>
                <w:webHidden/>
              </w:rPr>
              <w:fldChar w:fldCharType="separate"/>
            </w:r>
            <w:r w:rsidR="003E1189">
              <w:rPr>
                <w:noProof/>
                <w:webHidden/>
              </w:rPr>
              <w:t>2</w:t>
            </w:r>
            <w:r w:rsidR="003E1189">
              <w:rPr>
                <w:noProof/>
                <w:webHidden/>
              </w:rPr>
              <w:fldChar w:fldCharType="end"/>
            </w:r>
          </w:hyperlink>
        </w:p>
        <w:p w14:paraId="135B53C9" w14:textId="02AA466B" w:rsidR="003E1189" w:rsidRDefault="003E1189">
          <w:pPr>
            <w:pStyle w:val="10"/>
            <w:tabs>
              <w:tab w:val="right" w:leader="dot" w:pos="10456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0594939" w:history="1">
            <w:r w:rsidRPr="00FB4423">
              <w:rPr>
                <w:rStyle w:val="af4"/>
                <w:noProof/>
              </w:rPr>
              <w:t>시스템적 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F287" w14:textId="4158586B" w:rsidR="003E1189" w:rsidRDefault="003E1189">
          <w:pPr>
            <w:pStyle w:val="10"/>
            <w:tabs>
              <w:tab w:val="right" w:leader="dot" w:pos="10456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0594940" w:history="1">
            <w:r w:rsidRPr="00FB4423">
              <w:rPr>
                <w:rStyle w:val="af4"/>
                <w:noProof/>
              </w:rPr>
              <w:t>스토리라인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90D61" w14:textId="5FC9FAD6" w:rsidR="007F0544" w:rsidRDefault="007F0544" w:rsidP="007F0544">
          <w:r>
            <w:rPr>
              <w:b/>
              <w:bCs/>
              <w:lang w:val="ko-KR"/>
            </w:rPr>
            <w:fldChar w:fldCharType="end"/>
          </w:r>
        </w:p>
      </w:sdtContent>
    </w:sdt>
    <w:p w14:paraId="48776693" w14:textId="1E13212D" w:rsidR="007F0544" w:rsidRDefault="007F0544" w:rsidP="007F0544">
      <w:pPr>
        <w:rPr>
          <w:rFonts w:hint="eastAsia"/>
        </w:rPr>
      </w:pPr>
    </w:p>
    <w:p w14:paraId="2A436CF6" w14:textId="448F7F6D" w:rsidR="007F0544" w:rsidRDefault="007F0544">
      <w:pPr>
        <w:rPr>
          <w:rFonts w:hint="eastAsia"/>
        </w:rPr>
      </w:pPr>
      <w:r>
        <w:br w:type="page"/>
      </w:r>
    </w:p>
    <w:p w14:paraId="77B7D814" w14:textId="77777777" w:rsidR="007F0544" w:rsidRPr="007F0544" w:rsidRDefault="007F0544" w:rsidP="007F0544">
      <w:pPr>
        <w:pStyle w:val="1"/>
        <w:spacing w:afterLines="100" w:after="240"/>
        <w:rPr>
          <w:b/>
          <w:bCs/>
          <w:lang w:val="ko-KR"/>
        </w:rPr>
      </w:pPr>
      <w:bookmarkStart w:id="0" w:name="_Toc220591316"/>
      <w:bookmarkStart w:id="1" w:name="_Toc220594938"/>
      <w:r>
        <w:rPr>
          <w:rFonts w:hint="eastAsia"/>
        </w:rPr>
        <w:lastRenderedPageBreak/>
        <w:t>개요</w:t>
      </w:r>
      <w:bookmarkEnd w:id="0"/>
      <w:bookmarkEnd w:id="1"/>
    </w:p>
    <w:tbl>
      <w:tblPr>
        <w:tblStyle w:val="30"/>
        <w:tblW w:w="10485" w:type="dxa"/>
        <w:tblLook w:val="0480" w:firstRow="0" w:lastRow="0" w:firstColumn="1" w:lastColumn="0" w:noHBand="0" w:noVBand="1"/>
      </w:tblPr>
      <w:tblGrid>
        <w:gridCol w:w="1413"/>
        <w:gridCol w:w="9072"/>
      </w:tblGrid>
      <w:tr w:rsidR="007F0544" w14:paraId="298BFA3C" w14:textId="77777777" w:rsidTr="007F0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2E978BD" w14:textId="77777777" w:rsidR="007F0544" w:rsidRDefault="007F0544" w:rsidP="00FD0C0C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TITLE</w:t>
            </w:r>
          </w:p>
        </w:tc>
        <w:tc>
          <w:tcPr>
            <w:tcW w:w="9072" w:type="dxa"/>
          </w:tcPr>
          <w:p w14:paraId="31C9E611" w14:textId="77777777" w:rsidR="007F0544" w:rsidRDefault="007F0544" w:rsidP="00FD0C0C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DOT</w:t>
            </w:r>
          </w:p>
        </w:tc>
      </w:tr>
      <w:tr w:rsidR="007F0544" w14:paraId="5D962082" w14:textId="77777777" w:rsidTr="007F05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A0BA463" w14:textId="77777777" w:rsidR="007F0544" w:rsidRPr="00DB309B" w:rsidRDefault="007F0544" w:rsidP="00FD0C0C">
            <w:pPr>
              <w:spacing w:before="0"/>
              <w:rPr>
                <w:rFonts w:hint="eastAsia"/>
                <w:b w:val="0"/>
                <w:bCs w:val="0"/>
              </w:rPr>
            </w:pPr>
            <w:r w:rsidRPr="00DB309B">
              <w:t>G</w:t>
            </w:r>
            <w:r>
              <w:rPr>
                <w:rFonts w:hint="eastAsia"/>
              </w:rPr>
              <w:t>ENRE</w:t>
            </w:r>
          </w:p>
        </w:tc>
        <w:tc>
          <w:tcPr>
            <w:tcW w:w="9072" w:type="dxa"/>
          </w:tcPr>
          <w:p w14:paraId="2BAE6CF1" w14:textId="77777777" w:rsidR="007F0544" w:rsidRDefault="007F0544" w:rsidP="00FD0C0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RPG, Shooter, </w:t>
            </w:r>
            <w:r w:rsidRPr="00333538">
              <w:t>Survivors-like</w:t>
            </w:r>
          </w:p>
        </w:tc>
      </w:tr>
      <w:tr w:rsidR="007F0544" w14:paraId="6ECD7E59" w14:textId="77777777" w:rsidTr="007F0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369F597" w14:textId="77777777" w:rsidR="007F0544" w:rsidRDefault="007F0544" w:rsidP="00FD0C0C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TARGET</w:t>
            </w:r>
          </w:p>
        </w:tc>
        <w:tc>
          <w:tcPr>
            <w:tcW w:w="9072" w:type="dxa"/>
          </w:tcPr>
          <w:p w14:paraId="72FF7DF1" w14:textId="77777777" w:rsidR="007F0544" w:rsidRDefault="007F0544" w:rsidP="00FD0C0C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서바이버라이크 장르를 즐겨하는 유저</w:t>
            </w:r>
          </w:p>
          <w:p w14:paraId="4E8F6975" w14:textId="77777777" w:rsidR="007F0544" w:rsidRDefault="007F0544" w:rsidP="00FD0C0C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ARG 요소를 좋아하는 유저</w:t>
            </w:r>
          </w:p>
        </w:tc>
      </w:tr>
      <w:tr w:rsidR="007F0544" w14:paraId="33B5C7BB" w14:textId="77777777" w:rsidTr="007F05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C751C29" w14:textId="77777777" w:rsidR="007F0544" w:rsidRDefault="007F0544" w:rsidP="00FD0C0C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TOPIC</w:t>
            </w:r>
          </w:p>
        </w:tc>
        <w:tc>
          <w:tcPr>
            <w:tcW w:w="9072" w:type="dxa"/>
          </w:tcPr>
          <w:p w14:paraId="13C6263E" w14:textId="77777777" w:rsidR="007F0544" w:rsidRDefault="007F0544" w:rsidP="00FD0C0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DOT 세계로 접속해, BLACK의 지시에 따라 SOUL들을 성장시켜 SERVER를 파괴한다.</w:t>
            </w:r>
          </w:p>
        </w:tc>
      </w:tr>
      <w:tr w:rsidR="007F0544" w14:paraId="481C5C0B" w14:textId="77777777" w:rsidTr="007F0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FBC150B" w14:textId="77777777" w:rsidR="007F0544" w:rsidRDefault="007F0544" w:rsidP="00FD0C0C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PLATFORM</w:t>
            </w:r>
          </w:p>
        </w:tc>
        <w:tc>
          <w:tcPr>
            <w:tcW w:w="9072" w:type="dxa"/>
          </w:tcPr>
          <w:p w14:paraId="4D80251B" w14:textId="77777777" w:rsidR="007F0544" w:rsidRDefault="007F0544" w:rsidP="00FD0C0C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PC (Windows)</w:t>
            </w:r>
          </w:p>
        </w:tc>
      </w:tr>
      <w:tr w:rsidR="007F0544" w14:paraId="02B52B73" w14:textId="77777777" w:rsidTr="007F05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303E6AB" w14:textId="77777777" w:rsidR="007F0544" w:rsidRDefault="007F0544" w:rsidP="00FD0C0C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ENGINE</w:t>
            </w:r>
          </w:p>
        </w:tc>
        <w:tc>
          <w:tcPr>
            <w:tcW w:w="9072" w:type="dxa"/>
          </w:tcPr>
          <w:p w14:paraId="47B4EB56" w14:textId="77777777" w:rsidR="007F0544" w:rsidRDefault="007F0544" w:rsidP="00FD0C0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Unity Engine 6</w:t>
            </w:r>
          </w:p>
        </w:tc>
      </w:tr>
      <w:tr w:rsidR="007F0544" w14:paraId="4001207D" w14:textId="77777777" w:rsidTr="007F0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B507FCA" w14:textId="77777777" w:rsidR="007F0544" w:rsidRDefault="007F0544" w:rsidP="00FD0C0C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DEV TOOLS</w:t>
            </w:r>
          </w:p>
        </w:tc>
        <w:tc>
          <w:tcPr>
            <w:tcW w:w="9072" w:type="dxa"/>
          </w:tcPr>
          <w:p w14:paraId="5A435E3F" w14:textId="77777777" w:rsidR="007F0544" w:rsidRDefault="007F0544" w:rsidP="00FD0C0C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Jetbrains Rider</w:t>
            </w:r>
          </w:p>
          <w:p w14:paraId="65837D03" w14:textId="77777777" w:rsidR="007F0544" w:rsidRDefault="007F0544" w:rsidP="00FD0C0C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Git</w:t>
            </w:r>
          </w:p>
          <w:p w14:paraId="005FCC09" w14:textId="77777777" w:rsidR="007F0544" w:rsidRDefault="007F0544" w:rsidP="00FD0C0C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MS Word</w:t>
            </w:r>
          </w:p>
          <w:p w14:paraId="762336FB" w14:textId="77777777" w:rsidR="007F0544" w:rsidRDefault="007F0544" w:rsidP="00FD0C0C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Unity Editor 6</w:t>
            </w:r>
          </w:p>
        </w:tc>
      </w:tr>
    </w:tbl>
    <w:p w14:paraId="42B8CFCB" w14:textId="43340CC7" w:rsidR="003E1189" w:rsidRDefault="003E1189" w:rsidP="007F0544"/>
    <w:p w14:paraId="3EDB0C7A" w14:textId="77777777" w:rsidR="003E1189" w:rsidRDefault="003E1189">
      <w:r>
        <w:br w:type="page"/>
      </w:r>
    </w:p>
    <w:p w14:paraId="49C91B95" w14:textId="5CF6BB3B" w:rsidR="007F0544" w:rsidRDefault="003E1189" w:rsidP="003E1189">
      <w:pPr>
        <w:pStyle w:val="1"/>
      </w:pPr>
      <w:bookmarkStart w:id="2" w:name="_Toc220594939"/>
      <w:r>
        <w:rPr>
          <w:rFonts w:hint="eastAsia"/>
        </w:rPr>
        <w:lastRenderedPageBreak/>
        <w:t>시스템적 요소</w:t>
      </w:r>
      <w:bookmarkEnd w:id="2"/>
    </w:p>
    <w:p w14:paraId="5EAA0816" w14:textId="29AE4485" w:rsidR="003E1189" w:rsidRPr="003E1189" w:rsidRDefault="003E1189" w:rsidP="003E1189">
      <w:pPr>
        <w:rPr>
          <w:rFonts w:hint="eastAsia"/>
        </w:rPr>
      </w:pPr>
    </w:p>
    <w:p w14:paraId="5681DE08" w14:textId="77777777" w:rsidR="003E1189" w:rsidRPr="003E1189" w:rsidRDefault="003E1189" w:rsidP="003E1189">
      <w:pPr>
        <w:rPr>
          <w:rFonts w:hint="eastAsia"/>
        </w:rPr>
      </w:pPr>
    </w:p>
    <w:p w14:paraId="04E8D483" w14:textId="05EA2399" w:rsidR="007F0544" w:rsidRDefault="007F0544">
      <w:r>
        <w:br w:type="page"/>
      </w:r>
    </w:p>
    <w:p w14:paraId="35AEBD70" w14:textId="50612A03" w:rsidR="007E2CE0" w:rsidRDefault="007F0544" w:rsidP="005A2ED3">
      <w:pPr>
        <w:pStyle w:val="1"/>
        <w:spacing w:before="0" w:afterLines="100" w:after="240"/>
      </w:pPr>
      <w:bookmarkStart w:id="3" w:name="_Toc220594940"/>
      <w:r>
        <w:rPr>
          <w:rFonts w:hint="eastAsia"/>
        </w:rPr>
        <w:lastRenderedPageBreak/>
        <w:t>스토리라인</w:t>
      </w:r>
      <w:bookmarkEnd w:id="3"/>
    </w:p>
    <w:tbl>
      <w:tblPr>
        <w:tblStyle w:val="30"/>
        <w:tblW w:w="0" w:type="auto"/>
        <w:tblLook w:val="00A0" w:firstRow="1" w:lastRow="0" w:firstColumn="1" w:lastColumn="0" w:noHBand="0" w:noVBand="0"/>
      </w:tblPr>
      <w:tblGrid>
        <w:gridCol w:w="562"/>
        <w:gridCol w:w="1276"/>
        <w:gridCol w:w="8618"/>
      </w:tblGrid>
      <w:tr w:rsidR="005A2ED3" w14:paraId="7A8643AB" w14:textId="77777777" w:rsidTr="005A2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2" w:type="dxa"/>
          </w:tcPr>
          <w:p w14:paraId="6DB480B7" w14:textId="2B8D53BA" w:rsidR="005A2ED3" w:rsidRDefault="005A2ED3" w:rsidP="005A2ED3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S#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0BACB57" w14:textId="29E2A4DF" w:rsidR="005A2ED3" w:rsidRDefault="005A2ED3" w:rsidP="005A2ED3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타이틀</w:t>
            </w:r>
          </w:p>
        </w:tc>
        <w:tc>
          <w:tcPr>
            <w:tcW w:w="8618" w:type="dxa"/>
          </w:tcPr>
          <w:p w14:paraId="5917A0F2" w14:textId="6523B231" w:rsidR="005A2ED3" w:rsidRDefault="005A2ED3" w:rsidP="005A2ED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내용</w:t>
            </w:r>
          </w:p>
        </w:tc>
      </w:tr>
      <w:tr w:rsidR="007F0544" w14:paraId="6B387983" w14:textId="77777777" w:rsidTr="005A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517D67" w14:textId="136CEA89" w:rsidR="007F0544" w:rsidRPr="005A2ED3" w:rsidRDefault="007F0544" w:rsidP="005A2ED3">
            <w:pPr>
              <w:spacing w:before="0"/>
              <w:rPr>
                <w:rFonts w:hint="eastAsia"/>
                <w:sz w:val="16"/>
                <w:szCs w:val="16"/>
              </w:rPr>
            </w:pPr>
            <w:r w:rsidRPr="005A2ED3">
              <w:rPr>
                <w:rFonts w:hint="eastAsia"/>
                <w:sz w:val="16"/>
                <w:szCs w:val="16"/>
              </w:rPr>
              <w:t xml:space="preserve">0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8BEE41B" w14:textId="2147AC5E" w:rsidR="007F0544" w:rsidRDefault="007F0544" w:rsidP="005A2ED3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세계 접속</w:t>
            </w:r>
          </w:p>
        </w:tc>
        <w:tc>
          <w:tcPr>
            <w:tcW w:w="8618" w:type="dxa"/>
          </w:tcPr>
          <w:p w14:paraId="3344A346" w14:textId="68E6DB4B" w:rsidR="005A2ED3" w:rsidRDefault="007F0544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PLAYER는 게임을 실행함으로써 WORLD:DOT에 접속한다.</w:t>
            </w:r>
          </w:p>
        </w:tc>
      </w:tr>
      <w:tr w:rsidR="005A2ED3" w14:paraId="0ABD02BB" w14:textId="77777777" w:rsidTr="005A2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09A828F" w14:textId="144169A2" w:rsidR="005A2ED3" w:rsidRPr="005A2ED3" w:rsidRDefault="005A2ED3" w:rsidP="005A2ED3">
            <w:pPr>
              <w:spacing w:before="0"/>
              <w:rPr>
                <w:rFonts w:hint="eastAsia"/>
                <w:sz w:val="16"/>
                <w:szCs w:val="16"/>
              </w:rPr>
            </w:pPr>
            <w:r w:rsidRPr="005A2ED3">
              <w:rPr>
                <w:rFonts w:hint="eastAsia"/>
                <w:sz w:val="16"/>
                <w:szCs w:val="16"/>
              </w:rPr>
              <w:t>1-1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18EC58F5" w14:textId="5180BD84" w:rsidR="005A2ED3" w:rsidRDefault="005A2ED3" w:rsidP="005A2ED3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환영</w:t>
            </w:r>
          </w:p>
        </w:tc>
        <w:tc>
          <w:tcPr>
            <w:tcW w:w="8618" w:type="dxa"/>
          </w:tcPr>
          <w:p w14:paraId="32826F4F" w14:textId="6BECBA35" w:rsidR="005A2ED3" w:rsidRDefault="005A2ED3" w:rsidP="005A2ED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WORLD:DOT에 접속한 플레이어를 환영하는 WHITE가 출현하여 PLAYER를 환영을 시작한다.</w:t>
            </w:r>
          </w:p>
          <w:p w14:paraId="728F9E68" w14:textId="57995D5D" w:rsidR="005A2ED3" w:rsidRDefault="005A2ED3" w:rsidP="005A2ED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(회색 배경 + 하얀색 SMOKE 효과에 전체적인 묵음 대화 텍스트)</w:t>
            </w:r>
          </w:p>
        </w:tc>
      </w:tr>
      <w:tr w:rsidR="005A2ED3" w14:paraId="4889A3A9" w14:textId="77777777" w:rsidTr="005A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1E78A8" w14:textId="26CA185F" w:rsidR="005A2ED3" w:rsidRPr="005A2ED3" w:rsidRDefault="005A2ED3" w:rsidP="005A2ED3">
            <w:pPr>
              <w:spacing w:befor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1-2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7E1FFA9" w14:textId="7FEA0DE6" w:rsidR="005A2ED3" w:rsidRDefault="005A2ED3" w:rsidP="005A2ED3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환영 (FAKE)</w:t>
            </w:r>
          </w:p>
        </w:tc>
        <w:tc>
          <w:tcPr>
            <w:tcW w:w="8618" w:type="dxa"/>
          </w:tcPr>
          <w:p w14:paraId="229C86F7" w14:textId="77777777" w:rsidR="005A2ED3" w:rsidRDefault="005A2ED3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WHITE가 환영하는 도중, BLACK이 도중에 나타나 PLAYER를 환영한다.</w:t>
            </w:r>
          </w:p>
          <w:p w14:paraId="7C078BC3" w14:textId="0C6E0FEA" w:rsidR="005A2ED3" w:rsidRDefault="005A2ED3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(WHITE의 대화를 가로막는 검은색 SMOKE 효과에 전체적인 묵음 대화 텍스트)</w:t>
            </w:r>
          </w:p>
        </w:tc>
      </w:tr>
      <w:tr w:rsidR="007F0544" w14:paraId="7AE89E8D" w14:textId="77777777" w:rsidTr="005A2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5872EB" w14:textId="47582191" w:rsidR="007F0544" w:rsidRPr="005A2ED3" w:rsidRDefault="008E12B6" w:rsidP="005A2ED3">
            <w:pPr>
              <w:spacing w:befor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1-3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69D867B0" w14:textId="3FB72D7F" w:rsidR="007F0544" w:rsidRDefault="008E12B6" w:rsidP="005A2ED3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PLAYER 이름 입력</w:t>
            </w:r>
          </w:p>
        </w:tc>
        <w:tc>
          <w:tcPr>
            <w:tcW w:w="8618" w:type="dxa"/>
          </w:tcPr>
          <w:p w14:paraId="533D8A1F" w14:textId="6F3D456C" w:rsidR="007F0544" w:rsidRDefault="008E12B6" w:rsidP="005A2ED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BLACK은 PLAYER를 환영하며, 이름 제시를 요구한다.</w:t>
            </w:r>
          </w:p>
        </w:tc>
      </w:tr>
      <w:tr w:rsidR="007F0544" w14:paraId="0AE00A38" w14:textId="77777777" w:rsidTr="005A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177884" w14:textId="4BEFC0DE" w:rsidR="007F0544" w:rsidRPr="005A2ED3" w:rsidRDefault="003372E4" w:rsidP="005A2ED3">
            <w:pPr>
              <w:spacing w:befor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1-4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51BBDB7" w14:textId="0C2BDD7A" w:rsidR="007F0544" w:rsidRDefault="003372E4" w:rsidP="005A2ED3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목표 제시</w:t>
            </w:r>
          </w:p>
        </w:tc>
        <w:tc>
          <w:tcPr>
            <w:tcW w:w="8618" w:type="dxa"/>
          </w:tcPr>
          <w:p w14:paraId="47D21FC4" w14:textId="77777777" w:rsidR="007F0544" w:rsidRDefault="003372E4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BLACK은 PLAYER가 이루어야 할 목표를 제시한다.</w:t>
            </w:r>
          </w:p>
          <w:p w14:paraId="24772C02" w14:textId="0139926E" w:rsidR="003372E4" w:rsidRDefault="003372E4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5개의 </w:t>
            </w:r>
            <w:r w:rsidR="003E1189">
              <w:rPr>
                <w:rFonts w:hint="eastAsia"/>
              </w:rPr>
              <w:t>SOUL</w:t>
            </w:r>
            <w:r>
              <w:rPr>
                <w:rFonts w:hint="eastAsia"/>
              </w:rPr>
              <w:t>을 성장시키고, SERVER를 파괴하여 자신의 자유를 되찾게 해달라는 내용,</w:t>
            </w:r>
          </w:p>
        </w:tc>
      </w:tr>
      <w:tr w:rsidR="007F0544" w14:paraId="41305E89" w14:textId="77777777" w:rsidTr="005A2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F4B061" w14:textId="7D80FA6B" w:rsidR="007F0544" w:rsidRPr="005A2ED3" w:rsidRDefault="003372E4" w:rsidP="005A2ED3">
            <w:pPr>
              <w:spacing w:befor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6EBA84A5" w14:textId="260F31FD" w:rsidR="007F0544" w:rsidRDefault="003372E4" w:rsidP="005A2ED3">
            <w:pPr>
              <w:spacing w:before="0"/>
              <w:rPr>
                <w:rFonts w:hint="eastAsia"/>
              </w:rPr>
            </w:pPr>
            <w:r>
              <w:rPr>
                <w:rFonts w:hint="eastAsia"/>
              </w:rPr>
              <w:t>소울</w:t>
            </w:r>
            <w:r w:rsidR="003E1189">
              <w:rPr>
                <w:rFonts w:hint="eastAsia"/>
              </w:rPr>
              <w:t xml:space="preserve"> 찾기</w:t>
            </w:r>
          </w:p>
        </w:tc>
        <w:tc>
          <w:tcPr>
            <w:tcW w:w="8618" w:type="dxa"/>
          </w:tcPr>
          <w:p w14:paraId="791F4F41" w14:textId="0C4678CD" w:rsidR="007F0544" w:rsidRDefault="003E1189" w:rsidP="005A2ED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BLACK은 자신의 권한으로 PLAYER를 SOUL의 위치로 접속시키고, SOUL을 PLAYER에게 귀속시킨다.</w:t>
            </w:r>
          </w:p>
        </w:tc>
      </w:tr>
    </w:tbl>
    <w:p w14:paraId="1A33C89F" w14:textId="6D4A3B5F" w:rsidR="007F0544" w:rsidRPr="007F0544" w:rsidRDefault="007F0544" w:rsidP="007F0544">
      <w:pPr>
        <w:rPr>
          <w:rFonts w:hint="eastAsia"/>
        </w:rPr>
      </w:pPr>
    </w:p>
    <w:sectPr w:rsidR="007F0544" w:rsidRPr="007F0544" w:rsidSect="007F05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720" w:right="720" w:bottom="720" w:left="720" w:header="851" w:footer="992" w:gutter="0"/>
      <w:cols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689F" w14:textId="77777777" w:rsidR="00F20D5A" w:rsidRDefault="00F20D5A" w:rsidP="00FA1807">
      <w:pPr>
        <w:spacing w:after="0"/>
      </w:pPr>
      <w:r>
        <w:separator/>
      </w:r>
    </w:p>
  </w:endnote>
  <w:endnote w:type="continuationSeparator" w:id="0">
    <w:p w14:paraId="774FDEDB" w14:textId="77777777" w:rsidR="00F20D5A" w:rsidRDefault="00F20D5A" w:rsidP="00FA18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auto"/>
    <w:pitch w:val="variable"/>
    <w:sig w:usb0="F00002EF" w:usb1="19DFFCFF" w:usb2="00000016" w:usb3="00000000" w:csb0="003A001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42A0" w14:textId="77777777" w:rsidR="00FA1807" w:rsidRDefault="00FA180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4FA5" w14:textId="77777777" w:rsidR="00FA1807" w:rsidRDefault="00FA180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2C0D" w14:textId="77777777" w:rsidR="00FA1807" w:rsidRDefault="00FA180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745ED" w14:textId="77777777" w:rsidR="00F20D5A" w:rsidRDefault="00F20D5A" w:rsidP="00FA1807">
      <w:pPr>
        <w:spacing w:after="0"/>
      </w:pPr>
      <w:r>
        <w:separator/>
      </w:r>
    </w:p>
  </w:footnote>
  <w:footnote w:type="continuationSeparator" w:id="0">
    <w:p w14:paraId="3B42321E" w14:textId="77777777" w:rsidR="00F20D5A" w:rsidRDefault="00F20D5A" w:rsidP="00FA18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2AD5" w14:textId="77777777" w:rsidR="00FA1807" w:rsidRDefault="00FA1807" w:rsidP="00FA180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3BDDA" w14:textId="77777777" w:rsidR="00FA1807" w:rsidRDefault="00FA1807" w:rsidP="00FA180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EDAB" w14:textId="77777777" w:rsidR="00FA1807" w:rsidRDefault="00FA180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25D"/>
    <w:multiLevelType w:val="hybridMultilevel"/>
    <w:tmpl w:val="2ACEA576"/>
    <w:lvl w:ilvl="0" w:tplc="1C28AE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037228B"/>
    <w:multiLevelType w:val="hybridMultilevel"/>
    <w:tmpl w:val="5C66300C"/>
    <w:lvl w:ilvl="0" w:tplc="ECCA8B3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7071875">
    <w:abstractNumId w:val="0"/>
  </w:num>
  <w:num w:numId="2" w16cid:durableId="159275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efaultTableStyle w:val="3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16"/>
    <w:rsid w:val="00132916"/>
    <w:rsid w:val="00142FB9"/>
    <w:rsid w:val="00333538"/>
    <w:rsid w:val="003372E4"/>
    <w:rsid w:val="003E1189"/>
    <w:rsid w:val="0051119E"/>
    <w:rsid w:val="005A2ED3"/>
    <w:rsid w:val="007E2CE0"/>
    <w:rsid w:val="007F0544"/>
    <w:rsid w:val="00833342"/>
    <w:rsid w:val="008E12B6"/>
    <w:rsid w:val="00A9503F"/>
    <w:rsid w:val="00AC2DCE"/>
    <w:rsid w:val="00AD3ED4"/>
    <w:rsid w:val="00D1222E"/>
    <w:rsid w:val="00DB309B"/>
    <w:rsid w:val="00DF215F"/>
    <w:rsid w:val="00E71009"/>
    <w:rsid w:val="00EC3CF7"/>
    <w:rsid w:val="00F20D5A"/>
    <w:rsid w:val="00F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49739"/>
  <w15:chartTrackingRefBased/>
  <w15:docId w15:val="{AFAFD811-C622-428C-A1D4-336649AB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CE0"/>
  </w:style>
  <w:style w:type="paragraph" w:styleId="1">
    <w:name w:val="heading 1"/>
    <w:basedOn w:val="a"/>
    <w:next w:val="a"/>
    <w:link w:val="1Char"/>
    <w:uiPriority w:val="9"/>
    <w:qFormat/>
    <w:rsid w:val="007E2CE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2CE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unhideWhenUsed/>
    <w:qFormat/>
    <w:rsid w:val="007E2CE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unhideWhenUsed/>
    <w:qFormat/>
    <w:rsid w:val="007E2CE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2CE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2CE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2CE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2CE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2CE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2CE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rsid w:val="007E2CE0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rsid w:val="007E2CE0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rsid w:val="007E2CE0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7E2CE0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7E2CE0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Char"/>
    <w:uiPriority w:val="10"/>
    <w:qFormat/>
    <w:rsid w:val="007E2CE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7E2CE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7E2CE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4"/>
    <w:uiPriority w:val="11"/>
    <w:rsid w:val="007E2CE0"/>
    <w:rPr>
      <w:caps/>
      <w:color w:val="595959" w:themeColor="text1" w:themeTint="A6"/>
      <w:spacing w:val="10"/>
      <w:sz w:val="21"/>
      <w:szCs w:val="21"/>
    </w:rPr>
  </w:style>
  <w:style w:type="paragraph" w:styleId="a5">
    <w:name w:val="Quote"/>
    <w:basedOn w:val="a"/>
    <w:next w:val="a"/>
    <w:link w:val="Char1"/>
    <w:uiPriority w:val="29"/>
    <w:qFormat/>
    <w:rsid w:val="007E2CE0"/>
    <w:rPr>
      <w:i/>
      <w:iCs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7E2CE0"/>
    <w:rPr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132916"/>
    <w:pPr>
      <w:ind w:leftChars="400" w:left="800"/>
    </w:pPr>
  </w:style>
  <w:style w:type="character" w:styleId="a7">
    <w:name w:val="Intense Emphasis"/>
    <w:uiPriority w:val="21"/>
    <w:qFormat/>
    <w:rsid w:val="007E2CE0"/>
    <w:rPr>
      <w:b/>
      <w:bCs/>
      <w:caps/>
      <w:color w:val="1F3763" w:themeColor="accent1" w:themeShade="7F"/>
      <w:spacing w:val="10"/>
    </w:rPr>
  </w:style>
  <w:style w:type="paragraph" w:styleId="a8">
    <w:name w:val="Intense Quote"/>
    <w:basedOn w:val="a"/>
    <w:next w:val="a"/>
    <w:link w:val="Char2"/>
    <w:uiPriority w:val="30"/>
    <w:qFormat/>
    <w:rsid w:val="007E2CE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E2CE0"/>
    <w:rPr>
      <w:color w:val="4472C4" w:themeColor="accent1"/>
      <w:sz w:val="24"/>
      <w:szCs w:val="24"/>
    </w:rPr>
  </w:style>
  <w:style w:type="character" w:styleId="a9">
    <w:name w:val="Intense Reference"/>
    <w:uiPriority w:val="32"/>
    <w:qFormat/>
    <w:rsid w:val="007E2CE0"/>
    <w:rPr>
      <w:b/>
      <w:bCs/>
      <w:i/>
      <w:iCs/>
      <w:caps/>
      <w:color w:val="4472C4" w:themeColor="accent1"/>
    </w:rPr>
  </w:style>
  <w:style w:type="paragraph" w:styleId="aa">
    <w:name w:val="header"/>
    <w:basedOn w:val="a"/>
    <w:link w:val="Char3"/>
    <w:uiPriority w:val="99"/>
    <w:unhideWhenUsed/>
    <w:rsid w:val="00FA180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A1807"/>
  </w:style>
  <w:style w:type="paragraph" w:styleId="ab">
    <w:name w:val="footer"/>
    <w:basedOn w:val="a"/>
    <w:link w:val="Char4"/>
    <w:uiPriority w:val="99"/>
    <w:unhideWhenUsed/>
    <w:rsid w:val="00FA18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A1807"/>
  </w:style>
  <w:style w:type="character" w:styleId="ac">
    <w:name w:val="Subtle Reference"/>
    <w:uiPriority w:val="31"/>
    <w:qFormat/>
    <w:rsid w:val="007E2CE0"/>
    <w:rPr>
      <w:b/>
      <w:bCs/>
      <w:color w:val="4472C4" w:themeColor="accent1"/>
    </w:rPr>
  </w:style>
  <w:style w:type="paragraph" w:styleId="ad">
    <w:name w:val="No Spacing"/>
    <w:uiPriority w:val="1"/>
    <w:qFormat/>
    <w:rsid w:val="007E2CE0"/>
    <w:pPr>
      <w:spacing w:after="0" w:line="240" w:lineRule="auto"/>
    </w:pPr>
  </w:style>
  <w:style w:type="table" w:styleId="ae">
    <w:name w:val="Table Grid"/>
    <w:basedOn w:val="a1"/>
    <w:uiPriority w:val="39"/>
    <w:rsid w:val="00142F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E2CE0"/>
    <w:pPr>
      <w:outlineLvl w:val="9"/>
    </w:pPr>
  </w:style>
  <w:style w:type="table" w:styleId="50">
    <w:name w:val="Grid Table 5 Dark"/>
    <w:basedOn w:val="a1"/>
    <w:uiPriority w:val="50"/>
    <w:rsid w:val="00142F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70">
    <w:name w:val="Grid Table 7 Colorful"/>
    <w:basedOn w:val="a1"/>
    <w:uiPriority w:val="52"/>
    <w:rsid w:val="00142F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0">
    <w:name w:val="List Table 3"/>
    <w:basedOn w:val="a1"/>
    <w:uiPriority w:val="48"/>
    <w:rsid w:val="00142FB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af">
    <w:name w:val="caption"/>
    <w:basedOn w:val="a"/>
    <w:next w:val="a"/>
    <w:uiPriority w:val="35"/>
    <w:semiHidden/>
    <w:unhideWhenUsed/>
    <w:qFormat/>
    <w:rsid w:val="007E2CE0"/>
    <w:rPr>
      <w:b/>
      <w:bCs/>
      <w:color w:val="2F5496" w:themeColor="accent1" w:themeShade="BF"/>
      <w:sz w:val="16"/>
      <w:szCs w:val="16"/>
    </w:rPr>
  </w:style>
  <w:style w:type="character" w:styleId="af0">
    <w:name w:val="Strong"/>
    <w:uiPriority w:val="22"/>
    <w:qFormat/>
    <w:rsid w:val="007E2CE0"/>
    <w:rPr>
      <w:b/>
      <w:bCs/>
    </w:rPr>
  </w:style>
  <w:style w:type="character" w:styleId="af1">
    <w:name w:val="Emphasis"/>
    <w:uiPriority w:val="20"/>
    <w:qFormat/>
    <w:rsid w:val="007E2CE0"/>
    <w:rPr>
      <w:caps/>
      <w:color w:val="1F3763" w:themeColor="accent1" w:themeShade="7F"/>
      <w:spacing w:val="5"/>
    </w:rPr>
  </w:style>
  <w:style w:type="character" w:styleId="af2">
    <w:name w:val="Subtle Emphasis"/>
    <w:uiPriority w:val="19"/>
    <w:qFormat/>
    <w:rsid w:val="007E2CE0"/>
    <w:rPr>
      <w:i/>
      <w:iCs/>
      <w:color w:val="1F3763" w:themeColor="accent1" w:themeShade="7F"/>
    </w:rPr>
  </w:style>
  <w:style w:type="character" w:styleId="af3">
    <w:name w:val="Book Title"/>
    <w:uiPriority w:val="33"/>
    <w:qFormat/>
    <w:rsid w:val="007E2CE0"/>
    <w:rPr>
      <w:b/>
      <w:bCs/>
      <w:i/>
      <w:iCs/>
      <w:spacing w:val="0"/>
    </w:rPr>
  </w:style>
  <w:style w:type="table" w:styleId="51">
    <w:name w:val="List Table 5 Dark"/>
    <w:basedOn w:val="a1"/>
    <w:uiPriority w:val="50"/>
    <w:rsid w:val="00DB30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71">
    <w:name w:val="List Table 7 Colorful"/>
    <w:basedOn w:val="a1"/>
    <w:uiPriority w:val="52"/>
    <w:rsid w:val="00DB30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0">
    <w:name w:val="toc 1"/>
    <w:basedOn w:val="a"/>
    <w:next w:val="a"/>
    <w:autoRedefine/>
    <w:uiPriority w:val="39"/>
    <w:unhideWhenUsed/>
    <w:rsid w:val="007F0544"/>
  </w:style>
  <w:style w:type="character" w:styleId="af4">
    <w:name w:val="Hyperlink"/>
    <w:basedOn w:val="a0"/>
    <w:uiPriority w:val="99"/>
    <w:unhideWhenUsed/>
    <w:rsid w:val="007F05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9CD5F-0F93-4633-93BB-3A0460E05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황하늘</dc:creator>
  <cp:keywords/>
  <dc:description/>
  <cp:lastModifiedBy>황하늘</cp:lastModifiedBy>
  <cp:revision>8</cp:revision>
  <dcterms:created xsi:type="dcterms:W3CDTF">2026-01-29T05:11:00Z</dcterms:created>
  <dcterms:modified xsi:type="dcterms:W3CDTF">2026-01-29T07:04:00Z</dcterms:modified>
</cp:coreProperties>
</file>