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0D4026" w:rsidRPr="0055228C">
        <w:rPr>
          <w:rFonts w:ascii="Arial" w:hAnsi="Arial" w:cs="Arial"/>
          <w:b/>
          <w:bCs/>
          <w:color w:val="B78543"/>
          <w:sz w:val="28"/>
          <w:szCs w:val="28"/>
          <w:lang w:val="en-US"/>
        </w:rPr>
        <w:t>I LIKE POP MUSIC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:rsidTr="00581864">
        <w:tc>
          <w:tcPr>
            <w:tcW w:w="1098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:rsidTr="008059BF">
        <w:trPr>
          <w:trHeight w:val="1094"/>
        </w:trPr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0D4026" w:rsidRPr="000D402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I LIKE POP MUSIC</w:t>
            </w:r>
            <w:r w:rsidR="000D402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0D402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MUSIC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0D4026">
              <w:rPr>
                <w:rFonts w:ascii="Arial" w:hAnsi="Arial" w:cs="Arial"/>
                <w:b/>
                <w:i/>
                <w:sz w:val="18"/>
                <w:szCs w:val="18"/>
              </w:rPr>
              <w:t>MUSIC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0D4026">
              <w:rPr>
                <w:rFonts w:ascii="Arial" w:hAnsi="Arial" w:cs="Arial"/>
                <w:b/>
                <w:i/>
                <w:sz w:val="18"/>
                <w:szCs w:val="18"/>
              </w:rPr>
              <w:t>MUSIC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0D402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MUSIC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:rsidR="000958E9" w:rsidRPr="00530CC6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</w:t>
            </w:r>
            <w:r w:rsidRPr="00530CC6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words first. All students please repeat after me. </w:t>
            </w:r>
          </w:p>
          <w:p w:rsidR="00920B19" w:rsidRDefault="000958E9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30CC6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30CC6">
              <w:rPr>
                <w:rFonts w:ascii="Arial" w:hAnsi="Arial" w:cs="Arial"/>
                <w:i/>
                <w:color w:val="000000"/>
                <w:sz w:val="18"/>
                <w:szCs w:val="18"/>
              </w:rPr>
              <w:t>each stud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  <w:p w:rsidR="00530CC6" w:rsidRDefault="00530CC6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:rsidR="00530CC6" w:rsidRPr="00530CC6" w:rsidRDefault="00530CC6" w:rsidP="00530CC6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Musician</w:t>
            </w:r>
            <w:r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/mju:'zi∫n/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 -nhạc sĩ</w:t>
            </w:r>
          </w:p>
          <w:p w:rsidR="00530CC6" w:rsidRPr="00530CC6" w:rsidRDefault="00530CC6" w:rsidP="00530CC6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Choir- 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 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/'kwaiə[r]/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- đồng ca</w:t>
            </w:r>
          </w:p>
          <w:p w:rsidR="00530CC6" w:rsidRPr="00530CC6" w:rsidRDefault="00530CC6" w:rsidP="00530CC6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Singer - </w:t>
            </w:r>
            <w:r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/siŋə[r]/ - ca sĩ</w:t>
            </w:r>
          </w:p>
          <w:p w:rsidR="00530CC6" w:rsidRPr="00AD531F" w:rsidRDefault="00530CC6" w:rsidP="00AD531F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Melody</w:t>
            </w:r>
            <w:r w:rsidR="00AD531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-</w:t>
            </w:r>
            <w:r w:rsidR="00AD531F"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/'melədi/</w:t>
            </w:r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 - giai điệu</w:t>
            </w:r>
          </w:p>
          <w:p w:rsidR="00530CC6" w:rsidRPr="00AD531F" w:rsidRDefault="00530CC6" w:rsidP="00AD531F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lastRenderedPageBreak/>
              <w:t>Harmony</w:t>
            </w:r>
            <w:r w:rsidR="00AD531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- </w:t>
            </w:r>
            <w:r w:rsidR="00AD531F"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/'hɑ:məni/</w:t>
            </w:r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 hòa âm</w:t>
            </w:r>
          </w:p>
          <w:p w:rsidR="00530CC6" w:rsidRPr="00AD531F" w:rsidRDefault="00530CC6" w:rsidP="00AD531F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Dictation</w:t>
            </w:r>
            <w:r w:rsidR="00AD531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- </w:t>
            </w:r>
            <w:r w:rsidR="00AD531F"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/dik'tei∫n/</w:t>
            </w:r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 chép chính tả</w:t>
            </w:r>
          </w:p>
          <w:p w:rsidR="00C261B2" w:rsidRPr="00C261B2" w:rsidRDefault="00530CC6" w:rsidP="00C261B2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Chorus</w:t>
            </w:r>
            <w:r w:rsidR="00AD531F"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/'kɔ:rəs/</w:t>
            </w:r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 - điệp khúc</w:t>
            </w:r>
          </w:p>
          <w:p w:rsidR="00530CC6" w:rsidRPr="00AD531F" w:rsidRDefault="00530CC6" w:rsidP="00AD531F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Verse</w:t>
            </w:r>
            <w:r w:rsidR="00AD531F"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/vɜ:s/</w:t>
            </w:r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 - đoạn thơ ( phần trong bài hát kể câu chuyện)</w:t>
            </w:r>
          </w:p>
          <w:p w:rsidR="00530CC6" w:rsidRPr="00AD531F" w:rsidRDefault="00530CC6" w:rsidP="00AD531F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Orchestra </w:t>
            </w:r>
            <w:r w:rsidR="00AD531F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AD531F"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/'ɔ:kistrə/</w:t>
            </w:r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   dàn nhạc</w:t>
            </w:r>
          </w:p>
          <w:p w:rsidR="00530CC6" w:rsidRDefault="00530CC6" w:rsidP="00AD531F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Tempo </w:t>
            </w:r>
            <w:r w:rsidR="00AD531F"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AD531F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/'tempəʊ/</w:t>
            </w:r>
            <w:r w:rsidR="00AD531F">
              <w:rPr>
                <w:rFonts w:ascii="Arial" w:hAnsi="Arial" w:cs="Arial"/>
                <w:color w:val="0A7BE9"/>
                <w:sz w:val="33"/>
                <w:szCs w:val="33"/>
              </w:rPr>
              <w:t> - nhịp độ (tốc độ của bài nhạc)</w:t>
            </w:r>
          </w:p>
          <w:p w:rsidR="004C5D8B" w:rsidRDefault="004C5D8B" w:rsidP="004C5D8B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 w:rsidRPr="00C261B2">
              <w:rPr>
                <w:rFonts w:ascii="Arial" w:hAnsi="Arial" w:cs="Arial"/>
                <w:color w:val="auto"/>
                <w:sz w:val="33"/>
                <w:szCs w:val="33"/>
              </w:rPr>
              <w:t>bolero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/bə'leərəʊ/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 - điều nhạc có nguồn gốc Tây Ban Nha ( được sử dụng phổ biển trong các bài nhạc vàng của Việt Nam)</w:t>
            </w:r>
          </w:p>
          <w:p w:rsidR="00C261B2" w:rsidRPr="00C261B2" w:rsidRDefault="00C261B2" w:rsidP="00C261B2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 xml:space="preserve">instrument -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/'instrʊmənt/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- nhạc cụ, dụng cụ</w:t>
            </w:r>
          </w:p>
        </w:tc>
        <w:tc>
          <w:tcPr>
            <w:tcW w:w="1710" w:type="dxa"/>
            <w:vAlign w:val="center"/>
          </w:tcPr>
          <w:p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The teacher can correct each student's sentence.</w:t>
            </w:r>
          </w:p>
        </w:tc>
      </w:tr>
      <w:tr w:rsidR="00920B19" w:rsidRPr="00581864" w:rsidTr="008059BF">
        <w:trPr>
          <w:trHeight w:val="1515"/>
        </w:trPr>
        <w:tc>
          <w:tcPr>
            <w:tcW w:w="1098" w:type="dxa"/>
            <w:vAlign w:val="center"/>
          </w:tcPr>
          <w:p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:rsidR="001403D1" w:rsidRDefault="00292F37" w:rsidP="0030070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1403D1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/s/</w:t>
            </w:r>
            <w:r w:rsidR="001403D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and /ʃ/.</w:t>
            </w:r>
          </w:p>
          <w:p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  <w:p w:rsidR="002C4EE5" w:rsidRDefault="002C4EE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2C4EE5" w:rsidRDefault="002C4EE5" w:rsidP="00300709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/s/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is a voiceless consonant sound.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To make this sound: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Put your tongue forward behind your top teeth first.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Then force the air out over the top of your tongue.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It’s pronounced </w:t>
            </w:r>
            <w:r>
              <w:rPr>
                <w:rStyle w:val="textphonetic"/>
                <w:rFonts w:ascii="Arial" w:hAnsi="Arial" w:cs="Arial"/>
                <w:color w:val="0076AE"/>
              </w:rPr>
              <w:t>/s/</w:t>
            </w:r>
            <w:r>
              <w:rPr>
                <w:rStyle w:val="ta123dich"/>
                <w:rFonts w:ascii="Arial" w:hAnsi="Arial" w:cs="Arial"/>
                <w:color w:val="333333"/>
              </w:rPr>
              <w:t>…</w:t>
            </w:r>
            <w:r>
              <w:rPr>
                <w:rStyle w:val="textphonetic"/>
                <w:rFonts w:ascii="Arial" w:hAnsi="Arial" w:cs="Arial"/>
                <w:color w:val="0076AE"/>
              </w:rPr>
              <w:t>/s/</w:t>
            </w:r>
          </w:p>
          <w:p w:rsidR="00A23789" w:rsidRDefault="00A23789" w:rsidP="00300709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</w:p>
          <w:p w:rsidR="00A23789" w:rsidRDefault="00A23789" w:rsidP="00300709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Six</w:t>
            </w:r>
            <w:r>
              <w:rPr>
                <w:rStyle w:val="textphonetic"/>
                <w:rFonts w:ascii="Arial" w:hAnsi="Arial" w:cs="Arial"/>
                <w:color w:val="0076AE"/>
              </w:rPr>
              <w:t> /sɪks/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Star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/stɑːr/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Bus</w:t>
            </w:r>
            <w:r>
              <w:rPr>
                <w:rStyle w:val="textphonetic"/>
                <w:rFonts w:ascii="Arial" w:hAnsi="Arial" w:cs="Arial"/>
                <w:color w:val="0076AE"/>
              </w:rPr>
              <w:t> /bʌs/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Class</w:t>
            </w:r>
            <w:r>
              <w:rPr>
                <w:rStyle w:val="textphonetic"/>
                <w:rFonts w:ascii="Arial" w:hAnsi="Arial" w:cs="Arial"/>
                <w:color w:val="0076AE"/>
              </w:rPr>
              <w:t> /klæs/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Song</w:t>
            </w:r>
            <w:r>
              <w:rPr>
                <w:rStyle w:val="textphonetic"/>
                <w:rFonts w:ascii="Arial" w:hAnsi="Arial" w:cs="Arial"/>
                <w:color w:val="0076AE"/>
              </w:rPr>
              <w:t> /sɔːŋ/</w:t>
            </w:r>
          </w:p>
          <w:p w:rsidR="00A23789" w:rsidRDefault="00A23789" w:rsidP="00300709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City</w:t>
            </w:r>
            <w:r>
              <w:rPr>
                <w:rStyle w:val="textphonetic"/>
                <w:rFonts w:ascii="Arial" w:hAnsi="Arial" w:cs="Arial"/>
                <w:color w:val="0076AE"/>
              </w:rPr>
              <w:t> /ˈsɪti/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Pencil</w:t>
            </w:r>
            <w:r>
              <w:rPr>
                <w:rStyle w:val="textphonetic"/>
                <w:rFonts w:ascii="Arial" w:hAnsi="Arial" w:cs="Arial"/>
                <w:color w:val="0076AE"/>
              </w:rPr>
              <w:t> /'pensl/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Sister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/ˈsɪstər/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Science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/ˈsaɪəns/</w:t>
            </w:r>
            <w:r>
              <w:rPr>
                <w:rFonts w:ascii="Arial" w:hAnsi="Arial" w:cs="Arial"/>
                <w:color w:val="D76C02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Century</w:t>
            </w:r>
            <w:r>
              <w:rPr>
                <w:rStyle w:val="textphonetic"/>
                <w:rFonts w:ascii="Arial" w:hAnsi="Arial" w:cs="Arial"/>
                <w:color w:val="0076AE"/>
              </w:rPr>
              <w:t> /ˈsentʃəri/</w:t>
            </w:r>
          </w:p>
          <w:p w:rsidR="00A23789" w:rsidRDefault="00A23789" w:rsidP="00300709">
            <w:pPr>
              <w:jc w:val="left"/>
              <w:rPr>
                <w:rStyle w:val="textphonetic"/>
                <w:color w:val="0076AE"/>
              </w:rPr>
            </w:pPr>
          </w:p>
          <w:p w:rsidR="00A23789" w:rsidRDefault="00A23789" w:rsidP="00300709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It’s the worst storm I’ve seen.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/ɪts ðə wɜːrst stɔːrm aɪv si:n/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Miss Smith cooks the best feast.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lastRenderedPageBreak/>
              <w:t>/mɪs smɪθ kʊks ðə best fi:st/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Small Stephen still smiles sweetly.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/smɔːl 'sti:vn stɪl smaɪlz 'swi:tli/</w:t>
            </w:r>
          </w:p>
          <w:p w:rsidR="005B06E2" w:rsidRDefault="005B06E2" w:rsidP="00300709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</w:p>
          <w:p w:rsidR="005B06E2" w:rsidRDefault="005B06E2" w:rsidP="00300709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/ʃ/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is a voiceless consonant sound.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To make this sound: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Put your tongue up and back a little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Push your lip forward into a circle.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It’s pronounced </w:t>
            </w:r>
            <w:r>
              <w:rPr>
                <w:rStyle w:val="textphonetic"/>
                <w:rFonts w:ascii="Arial" w:hAnsi="Arial" w:cs="Arial"/>
                <w:color w:val="0076AE"/>
              </w:rPr>
              <w:t>/ʃ/</w:t>
            </w:r>
            <w:r>
              <w:rPr>
                <w:rStyle w:val="ta123dich"/>
                <w:rFonts w:ascii="Arial" w:hAnsi="Arial" w:cs="Arial"/>
                <w:color w:val="333333"/>
              </w:rPr>
              <w:t>....</w:t>
            </w:r>
            <w:r>
              <w:rPr>
                <w:rStyle w:val="textphonetic"/>
                <w:rFonts w:ascii="Arial" w:hAnsi="Arial" w:cs="Arial"/>
                <w:color w:val="0076AE"/>
              </w:rPr>
              <w:t>/ʃ/</w:t>
            </w:r>
          </w:p>
          <w:p w:rsidR="00B15A6B" w:rsidRDefault="00B15A6B" w:rsidP="00300709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She</w:t>
            </w:r>
            <w:r>
              <w:rPr>
                <w:rStyle w:val="textphonetic"/>
                <w:rFonts w:ascii="Arial" w:hAnsi="Arial" w:cs="Arial"/>
                <w:color w:val="0076AE"/>
              </w:rPr>
              <w:t> /ʃi/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Shop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/ʃɑːp/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Sure</w:t>
            </w:r>
            <w:r>
              <w:rPr>
                <w:rStyle w:val="textphonetic"/>
                <w:rFonts w:ascii="Arial" w:hAnsi="Arial" w:cs="Arial"/>
                <w:color w:val="0076AE"/>
              </w:rPr>
              <w:t> /ʃʊər/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Fish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 fɪʃ/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Push</w:t>
            </w:r>
            <w:r>
              <w:rPr>
                <w:rStyle w:val="textphonetic"/>
                <w:rFonts w:ascii="Arial" w:hAnsi="Arial" w:cs="Arial"/>
                <w:color w:val="0076AE"/>
              </w:rPr>
              <w:t> /pʊʃ/</w:t>
            </w:r>
          </w:p>
          <w:p w:rsidR="00B15A6B" w:rsidRDefault="00B15A6B" w:rsidP="00300709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Special</w:t>
            </w:r>
            <w:r>
              <w:rPr>
                <w:rStyle w:val="textphonetic"/>
                <w:rFonts w:ascii="Arial" w:hAnsi="Arial" w:cs="Arial"/>
                <w:color w:val="0076AE"/>
              </w:rPr>
              <w:t> /ˈspeʃl/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Ocean</w:t>
            </w:r>
            <w:r>
              <w:rPr>
                <w:rStyle w:val="textphonetic"/>
                <w:rFonts w:ascii="Arial" w:hAnsi="Arial" w:cs="Arial"/>
                <w:color w:val="0076AE"/>
              </w:rPr>
              <w:t> /ˈəʊʃn/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Nation</w:t>
            </w:r>
            <w:r>
              <w:rPr>
                <w:rStyle w:val="textphonetic"/>
                <w:rFonts w:ascii="Arial" w:hAnsi="Arial" w:cs="Arial"/>
                <w:color w:val="0076AE"/>
              </w:rPr>
              <w:t> /ˈneɪʃn/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Machine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/məˈʃiːn/</w:t>
            </w:r>
            <w:r>
              <w:rPr>
                <w:rFonts w:ascii="Arial" w:hAnsi="Arial" w:cs="Arial"/>
                <w:color w:val="D76C02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Musician</w:t>
            </w:r>
            <w:r>
              <w:rPr>
                <w:rStyle w:val="textphonetic"/>
                <w:rFonts w:ascii="Arial" w:hAnsi="Arial" w:cs="Arial"/>
                <w:color w:val="0076AE"/>
              </w:rPr>
              <w:t> /mjuˈzɪʃn/</w:t>
            </w:r>
          </w:p>
          <w:p w:rsidR="000926D7" w:rsidRPr="00581864" w:rsidRDefault="000926D7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Share the sugar with Charlotte.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/ʃeər ðə ˈʃʊɡər wɪð ˈʃɑːrlət/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She wished she had gone shopping.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 ʃi wɪʃt ʃi həd ɡɔːn ˈʃɑːpɪŋ</w:t>
            </w:r>
            <w:r>
              <w:rPr>
                <w:rStyle w:val="class"/>
                <w:rFonts w:ascii="Arial" w:hAnsi="Arial" w:cs="Arial"/>
                <w:color w:val="D76C02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Don’t mention her anxious expression.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/dəʊnt ˈmenʃn hər ˈæŋkʃəs ɪkˈspreʃn/</w:t>
            </w:r>
          </w:p>
        </w:tc>
        <w:tc>
          <w:tcPr>
            <w:tcW w:w="1710" w:type="dxa"/>
            <w:vAlign w:val="center"/>
          </w:tcPr>
          <w:p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:rsidTr="008059BF">
        <w:trPr>
          <w:trHeight w:val="1790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:rsidR="001403D1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</w:p>
          <w:p w:rsidR="00D6103E" w:rsidRPr="0055228C" w:rsidRDefault="00D6103E" w:rsidP="00D6103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VERB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S</w:t>
            </w:r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 xml:space="preserve"> (ĐỘNG TỪ)</w:t>
            </w:r>
          </w:p>
          <w:p w:rsidR="00D6103E" w:rsidRPr="0055228C" w:rsidRDefault="00D6103E" w:rsidP="00D6103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Structure: Subject + Verb + Object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  <w:lang w:val="fr-FR"/>
              </w:rPr>
              <w:t>.</w:t>
            </w:r>
          </w:p>
          <w:p w:rsidR="00D6103E" w:rsidRPr="0055228C" w:rsidRDefault="00D6103E" w:rsidP="00D6103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Định nghĩa: </w:t>
            </w:r>
            <w:r w:rsidR="00A362A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‘</w:t>
            </w:r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Verb</w:t>
            </w:r>
            <w:r w:rsidR="00A362A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’</w:t>
            </w:r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là động từ đóng vai trò là vị ngữ trong câu, diễn tả hành động hay trạng thái của chủ thể.</w:t>
            </w:r>
          </w:p>
          <w:p w:rsidR="00D6103E" w:rsidRPr="0055228C" w:rsidRDefault="00D6103E" w:rsidP="00D6103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55228C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Vị trí: Đứng sau chủ ngữ.</w:t>
            </w:r>
          </w:p>
          <w:p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0D4026">
              <w:rPr>
                <w:rFonts w:ascii="Arial" w:hAnsi="Arial" w:cs="Arial"/>
                <w:b/>
                <w:i/>
                <w:sz w:val="18"/>
                <w:szCs w:val="18"/>
              </w:rPr>
              <w:t>MUSIC</w:t>
            </w:r>
            <w:r w:rsidR="00A362AC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:rsidR="00D6103E" w:rsidRPr="0055228C" w:rsidRDefault="00D6103E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5228C">
              <w:rPr>
                <w:rFonts w:ascii="Arial" w:hAnsi="Arial" w:cs="Arial"/>
                <w:b/>
                <w:i/>
                <w:sz w:val="20"/>
                <w:szCs w:val="20"/>
              </w:rPr>
              <w:t>+ Do you like pop music or jazz music?</w:t>
            </w:r>
          </w:p>
          <w:p w:rsidR="00D6103E" w:rsidRPr="0055228C" w:rsidRDefault="00D6103E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5228C">
              <w:rPr>
                <w:rFonts w:ascii="Arial" w:hAnsi="Arial" w:cs="Arial"/>
                <w:b/>
                <w:i/>
                <w:sz w:val="20"/>
                <w:szCs w:val="20"/>
              </w:rPr>
              <w:t>+ Does your friend love pop music?</w:t>
            </w:r>
          </w:p>
          <w:p w:rsidR="00D6103E" w:rsidRDefault="00D6103E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5228C">
              <w:rPr>
                <w:rFonts w:ascii="Arial" w:hAnsi="Arial" w:cs="Arial"/>
                <w:b/>
                <w:i/>
                <w:sz w:val="20"/>
                <w:szCs w:val="20"/>
              </w:rPr>
              <w:t>+ Can you tell me some pop songs that you like?</w:t>
            </w:r>
          </w:p>
          <w:p w:rsidR="00D6103E" w:rsidRDefault="00D6103E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+ Who is your favorite singer?</w:t>
            </w:r>
          </w:p>
          <w:p w:rsidR="00D6103E" w:rsidRDefault="00D6103E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+ Do you like Justin Bieber/</w:t>
            </w:r>
            <w:r w:rsidR="00A362A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Taylor Swift/ </w:t>
            </w:r>
            <w:r w:rsidR="00A362AC">
              <w:rPr>
                <w:rFonts w:ascii="Arial" w:hAnsi="Arial" w:cs="Arial"/>
                <w:b/>
                <w:i/>
                <w:sz w:val="20"/>
                <w:szCs w:val="20"/>
              </w:rPr>
              <w:t>etc.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?</w:t>
            </w:r>
          </w:p>
          <w:p w:rsidR="00D6103E" w:rsidRDefault="00D6103E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+ Why do you like him/</w:t>
            </w:r>
            <w:r w:rsidR="00A362A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her?</w:t>
            </w:r>
          </w:p>
          <w:p w:rsidR="00D6103E" w:rsidRDefault="00D6103E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+ Why do you like pop/</w:t>
            </w:r>
            <w:r w:rsidR="00A362A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jazz/</w:t>
            </w:r>
            <w:r w:rsidR="00A362A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etc.</w:t>
            </w:r>
            <w:bookmarkStart w:id="0" w:name="_GoBack"/>
            <w:bookmarkEnd w:id="0"/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music?</w:t>
            </w:r>
          </w:p>
          <w:p w:rsidR="00F10203" w:rsidRPr="00F10203" w:rsidRDefault="00F10203" w:rsidP="00F10203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02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What kind of music do you like?</w:t>
            </w:r>
          </w:p>
          <w:p w:rsidR="00F10203" w:rsidRPr="00F10203" w:rsidRDefault="00F10203" w:rsidP="00F10203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02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you a good singer?</w:t>
            </w:r>
          </w:p>
          <w:p w:rsidR="00F10203" w:rsidRPr="00F10203" w:rsidRDefault="00F10203" w:rsidP="00F10203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02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you concentrate on other things when you are listening to music?</w:t>
            </w:r>
          </w:p>
          <w:p w:rsidR="00F10203" w:rsidRPr="00F10203" w:rsidRDefault="00F10203" w:rsidP="00F10203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02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you play a musical instrument?</w:t>
            </w:r>
          </w:p>
          <w:p w:rsidR="00F10203" w:rsidRPr="00F10203" w:rsidRDefault="00F10203" w:rsidP="00F10203">
            <w:pPr>
              <w:numPr>
                <w:ilvl w:val="1"/>
                <w:numId w:val="49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02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so, what do you play?</w:t>
            </w:r>
          </w:p>
          <w:p w:rsidR="00F10203" w:rsidRPr="00F10203" w:rsidRDefault="00F10203" w:rsidP="00F10203">
            <w:pPr>
              <w:numPr>
                <w:ilvl w:val="1"/>
                <w:numId w:val="49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02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long have you been playing?</w:t>
            </w:r>
          </w:p>
          <w:p w:rsidR="00F10203" w:rsidRPr="00F10203" w:rsidRDefault="00F10203" w:rsidP="00F10203">
            <w:pPr>
              <w:numPr>
                <w:ilvl w:val="1"/>
                <w:numId w:val="49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02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you good at it?</w:t>
            </w:r>
          </w:p>
          <w:p w:rsidR="00F10203" w:rsidRPr="00F10203" w:rsidRDefault="00F10203" w:rsidP="00F10203">
            <w:pPr>
              <w:numPr>
                <w:ilvl w:val="0"/>
                <w:numId w:val="49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02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you play the drums?</w:t>
            </w:r>
          </w:p>
          <w:p w:rsidR="00F10203" w:rsidRPr="00F10203" w:rsidRDefault="00F10203" w:rsidP="00F10203">
            <w:pPr>
              <w:numPr>
                <w:ilvl w:val="0"/>
                <w:numId w:val="49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02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you play the guitar?</w:t>
            </w:r>
          </w:p>
          <w:p w:rsidR="00F10203" w:rsidRPr="00F10203" w:rsidRDefault="00F10203" w:rsidP="00F10203">
            <w:pPr>
              <w:numPr>
                <w:ilvl w:val="0"/>
                <w:numId w:val="49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02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you read music?</w:t>
            </w:r>
          </w:p>
          <w:p w:rsidR="001A13DB" w:rsidRPr="0055228C" w:rsidRDefault="001A13DB" w:rsidP="00D6103E">
            <w:pPr>
              <w:jc w:val="left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+ Could you tell me your favourite singers who you like?</w:t>
            </w:r>
          </w:p>
          <w:p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Correct students' mistakes.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9</w:t>
            </w:r>
          </w:p>
        </w:tc>
        <w:tc>
          <w:tcPr>
            <w:tcW w:w="153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:rsidTr="008059BF">
        <w:trPr>
          <w:trHeight w:val="532"/>
        </w:trPr>
        <w:tc>
          <w:tcPr>
            <w:tcW w:w="1098" w:type="dxa"/>
            <w:vAlign w:val="center"/>
          </w:tcPr>
          <w:p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/s/ and </w:t>
            </w:r>
            <w:r w:rsidR="005A33E7" w:rsidRPr="009B6295">
              <w:rPr>
                <w:rFonts w:ascii="Arial" w:eastAsiaTheme="minorEastAsia" w:hAnsi="Arial" w:cs="Arial"/>
                <w:color w:val="000000" w:themeColor="text1"/>
                <w:kern w:val="24"/>
              </w:rPr>
              <w:t>/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>ʃ/</w:t>
            </w:r>
            <w:r w:rsidR="005A33E7" w:rsidRPr="009B629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:rsidR="008059BF" w:rsidRPr="005A33E7" w:rsidRDefault="00D6103E" w:rsidP="00D6103E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C070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5b35f7d81ce685132ebcb2ca/</w:t>
            </w:r>
          </w:p>
        </w:tc>
        <w:tc>
          <w:tcPr>
            <w:tcW w:w="1710" w:type="dxa"/>
            <w:vAlign w:val="center"/>
          </w:tcPr>
          <w:p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A7B" w:rsidRDefault="00341A7B" w:rsidP="006916D4">
      <w:r>
        <w:separator/>
      </w:r>
    </w:p>
  </w:endnote>
  <w:endnote w:type="continuationSeparator" w:id="0">
    <w:p w:rsidR="00341A7B" w:rsidRDefault="00341A7B" w:rsidP="0069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A7B" w:rsidRDefault="00341A7B" w:rsidP="006916D4">
      <w:r>
        <w:separator/>
      </w:r>
    </w:p>
  </w:footnote>
  <w:footnote w:type="continuationSeparator" w:id="0">
    <w:p w:rsidR="00341A7B" w:rsidRDefault="00341A7B" w:rsidP="00691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96C6CD6"/>
    <w:multiLevelType w:val="multilevel"/>
    <w:tmpl w:val="1BE4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7BA1018"/>
    <w:multiLevelType w:val="hybridMultilevel"/>
    <w:tmpl w:val="D35618CA"/>
    <w:lvl w:ilvl="0" w:tplc="754EC6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9A0A54"/>
    <w:multiLevelType w:val="hybridMultilevel"/>
    <w:tmpl w:val="723A89A2"/>
    <w:lvl w:ilvl="0" w:tplc="35381E8E">
      <w:numFmt w:val="bullet"/>
      <w:lvlText w:val="-"/>
      <w:lvlJc w:val="left"/>
      <w:pPr>
        <w:ind w:left="420" w:hanging="360"/>
      </w:pPr>
      <w:rPr>
        <w:rFonts w:ascii="Verdana" w:eastAsiaTheme="minorHAnsi" w:hAnsi="Verdana" w:cs="Arial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6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5"/>
  </w:num>
  <w:num w:numId="3">
    <w:abstractNumId w:val="7"/>
  </w:num>
  <w:num w:numId="4">
    <w:abstractNumId w:val="43"/>
  </w:num>
  <w:num w:numId="5">
    <w:abstractNumId w:val="40"/>
  </w:num>
  <w:num w:numId="6">
    <w:abstractNumId w:val="20"/>
  </w:num>
  <w:num w:numId="7">
    <w:abstractNumId w:val="47"/>
  </w:num>
  <w:num w:numId="8">
    <w:abstractNumId w:val="13"/>
  </w:num>
  <w:num w:numId="9">
    <w:abstractNumId w:val="46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4"/>
  </w:num>
  <w:num w:numId="16">
    <w:abstractNumId w:val="30"/>
  </w:num>
  <w:num w:numId="17">
    <w:abstractNumId w:val="36"/>
  </w:num>
  <w:num w:numId="18">
    <w:abstractNumId w:val="41"/>
  </w:num>
  <w:num w:numId="19">
    <w:abstractNumId w:val="9"/>
  </w:num>
  <w:num w:numId="20">
    <w:abstractNumId w:val="27"/>
  </w:num>
  <w:num w:numId="21">
    <w:abstractNumId w:val="32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9"/>
  </w:num>
  <w:num w:numId="28">
    <w:abstractNumId w:val="38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4"/>
  </w:num>
  <w:num w:numId="38">
    <w:abstractNumId w:val="42"/>
  </w:num>
  <w:num w:numId="39">
    <w:abstractNumId w:val="31"/>
  </w:num>
  <w:num w:numId="40">
    <w:abstractNumId w:val="4"/>
  </w:num>
  <w:num w:numId="41">
    <w:abstractNumId w:val="10"/>
  </w:num>
  <w:num w:numId="42">
    <w:abstractNumId w:val="29"/>
  </w:num>
  <w:num w:numId="43">
    <w:abstractNumId w:val="33"/>
  </w:num>
  <w:num w:numId="44">
    <w:abstractNumId w:val="15"/>
  </w:num>
  <w:num w:numId="45">
    <w:abstractNumId w:val="0"/>
  </w:num>
  <w:num w:numId="46">
    <w:abstractNumId w:val="45"/>
  </w:num>
  <w:num w:numId="47">
    <w:abstractNumId w:val="37"/>
  </w:num>
  <w:num w:numId="48">
    <w:abstractNumId w:val="28"/>
  </w:num>
  <w:num w:numId="49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6D7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4026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03D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13DB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C4EE5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A7B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557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5D8B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3CF0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CC6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3E7"/>
    <w:rsid w:val="005A3A4C"/>
    <w:rsid w:val="005A56DC"/>
    <w:rsid w:val="005A68FB"/>
    <w:rsid w:val="005A77C5"/>
    <w:rsid w:val="005A7B89"/>
    <w:rsid w:val="005B057A"/>
    <w:rsid w:val="005B06E2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7BD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0F43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367D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3789"/>
    <w:rsid w:val="00A24F31"/>
    <w:rsid w:val="00A27C0B"/>
    <w:rsid w:val="00A31D1F"/>
    <w:rsid w:val="00A32293"/>
    <w:rsid w:val="00A3575C"/>
    <w:rsid w:val="00A35C58"/>
    <w:rsid w:val="00A362AC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31F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A6B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1B2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103E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464C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03E7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0203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C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Heading2Char">
    <w:name w:val="Heading 2 Char"/>
    <w:basedOn w:val="DefaultParagraphFont"/>
    <w:link w:val="Heading2"/>
    <w:uiPriority w:val="9"/>
    <w:rsid w:val="00530CC6"/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character" w:customStyle="1" w:styleId="color-black">
    <w:name w:val="color-black"/>
    <w:basedOn w:val="DefaultParagraphFont"/>
    <w:rsid w:val="00530CC6"/>
  </w:style>
  <w:style w:type="character" w:customStyle="1" w:styleId="ta123dich">
    <w:name w:val="ta123_dich"/>
    <w:basedOn w:val="DefaultParagraphFont"/>
    <w:rsid w:val="002C4EE5"/>
  </w:style>
  <w:style w:type="character" w:customStyle="1" w:styleId="textphonetic">
    <w:name w:val="text_phonetic"/>
    <w:basedOn w:val="DefaultParagraphFont"/>
    <w:rsid w:val="002C4EE5"/>
  </w:style>
  <w:style w:type="character" w:customStyle="1" w:styleId="class">
    <w:name w:val="class"/>
    <w:basedOn w:val="DefaultParagraphFont"/>
    <w:rsid w:val="000926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66AE7-C5B9-409B-ABFE-05C1F38AC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7498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HL94-2019</cp:lastModifiedBy>
  <cp:revision>40</cp:revision>
  <dcterms:created xsi:type="dcterms:W3CDTF">2017-04-24T01:44:00Z</dcterms:created>
  <dcterms:modified xsi:type="dcterms:W3CDTF">2019-05-20T09:53:00Z</dcterms:modified>
</cp:coreProperties>
</file>