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0B7669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B7669">
        <w:rPr>
          <w:rFonts w:ascii="Arial" w:hAnsi="Arial" w:cs="Arial"/>
          <w:b/>
          <w:bCs/>
          <w:sz w:val="24"/>
          <w:szCs w:val="24"/>
        </w:rPr>
        <w:t>LESSON PLAN</w:t>
      </w:r>
    </w:p>
    <w:p w:rsidR="00A158B7" w:rsidRPr="000B7669" w:rsidRDefault="00A158B7" w:rsidP="00A15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B7669">
        <w:rPr>
          <w:rFonts w:ascii="Arial" w:hAnsi="Arial" w:cs="Arial"/>
          <w:b/>
          <w:bCs/>
          <w:sz w:val="24"/>
          <w:szCs w:val="24"/>
        </w:rPr>
        <w:t xml:space="preserve">THE SIDE-EFFECTS OF LOSING WEIGHT QUICKLY 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4A725C" w:rsidRPr="004A725C" w:rsidTr="004A725C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A725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A725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A725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A725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4A725C" w:rsidRPr="004A725C" w:rsidTr="004A725C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A725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A725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A725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A725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A725C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A725C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0B7669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0B766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0B7669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0B7669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0B7669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B7669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AD6770" w:rsidP="00A158B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A158B7"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The side-effects of losing weight quickly</w:t>
            </w:r>
            <w:r w:rsidR="002C58F2"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B7669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</w:t>
            </w: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the teacher</w:t>
            </w: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B7669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0B7669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Vocabulary game: </w:t>
            </w:r>
            <w:r w:rsidR="00A158B7"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Complete the table:</w:t>
            </w:r>
          </w:p>
          <w:p w:rsidR="00A158B7" w:rsidRPr="000B7669" w:rsidRDefault="00A158B7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A158B7" w:rsidRPr="000B7669" w:rsidRDefault="003B673F" w:rsidP="00A158B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Sources o</w:t>
            </w:r>
            <w:r w:rsid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 protein: eggs, meat, milk, yog</w:t>
            </w:r>
            <w:r w:rsidR="0009297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urt, soy</w:t>
            </w: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 pork, chicken, turkey, spinach, broccoli</w:t>
            </w:r>
          </w:p>
          <w:p w:rsidR="00A158B7" w:rsidRPr="000B7669" w:rsidRDefault="003B673F" w:rsidP="00A158B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Sources of carbohydrates: bread, beans, milk, popcorn, potatoes, cookies, spaghetti, soft drinks, corn, and cherry pie</w:t>
            </w:r>
          </w:p>
          <w:p w:rsidR="003B673F" w:rsidRPr="000B7669" w:rsidRDefault="003B673F" w:rsidP="003B673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Sources of fats and lipids:</w:t>
            </w:r>
            <w:r w:rsidRPr="000B7669">
              <w:rPr>
                <w:rFonts w:ascii="Arial" w:hAnsi="Arial" w:cs="Arial"/>
              </w:rPr>
              <w:t xml:space="preserve"> </w:t>
            </w: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Milk, cheese, meat, palm oil, cocoa butter, coconut oil, butter, margarine</w:t>
            </w:r>
          </w:p>
          <w:p w:rsidR="00FC1B98" w:rsidRPr="000B7669" w:rsidRDefault="002C58F2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7669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B7669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0B7669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0B7669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0B7669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0B7669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0B7669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C58F2" w:rsidRPr="000B7669" w:rsidRDefault="00A158B7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What are the most efficient ways to lose weight? </w:t>
            </w:r>
          </w:p>
          <w:p w:rsidR="002C58F2" w:rsidRPr="000B7669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A27EA9" w:rsidRDefault="003B673F" w:rsidP="00900A48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 a high-protein </w:t>
            </w: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breakfast. </w:t>
            </w:r>
          </w:p>
          <w:p w:rsidR="003B673F" w:rsidRPr="00A27EA9" w:rsidRDefault="003B673F" w:rsidP="00900A48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Avoid sugary drinks and fruit juice. </w:t>
            </w:r>
          </w:p>
          <w:p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Drink water a half hour before meals. </w:t>
            </w:r>
          </w:p>
          <w:p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Choose weight loss-friendly foods. </w:t>
            </w:r>
          </w:p>
          <w:p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 soluble fiber. </w:t>
            </w:r>
          </w:p>
          <w:p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Drink coffee or tea.</w:t>
            </w:r>
          </w:p>
          <w:p w:rsidR="003B673F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Eat mostly whole, unprocessed foods.</w:t>
            </w:r>
          </w:p>
          <w:p w:rsidR="002C58F2" w:rsidRPr="000B7669" w:rsidRDefault="003B673F" w:rsidP="003B673F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Eat your food slowly.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question(s) </w:t>
            </w:r>
          </w:p>
          <w:p w:rsidR="005B19E7" w:rsidRPr="000B7669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minute/student</w:t>
            </w:r>
          </w:p>
        </w:tc>
      </w:tr>
      <w:tr w:rsidR="00192C80" w:rsidRPr="000B7669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0B7669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0B7669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B7669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0B7669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pairs.</w:t>
            </w:r>
            <w:r w:rsidR="00A158B7" w:rsidRPr="000B7669">
              <w:rPr>
                <w:rFonts w:ascii="Arial" w:hAnsi="Arial" w:cs="Arial"/>
              </w:rPr>
              <w:t xml:space="preserve"> </w:t>
            </w:r>
            <w:r w:rsidR="00A158B7"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Is there a difference between being thin and being healthy? Which one is better?</w:t>
            </w: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0B7669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067670" w:rsidRPr="00A27EA9" w:rsidRDefault="003B673F" w:rsidP="003B673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Healthy means body sculpting</w:t>
            </w:r>
          </w:p>
          <w:p w:rsidR="003B673F" w:rsidRPr="00A27EA9" w:rsidRDefault="003B673F" w:rsidP="003B673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Healthy is about habits. Being healthy isn’t about following one fad </w:t>
            </w: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diet and workout today and one fad diet and workout tomorrow.</w:t>
            </w:r>
          </w:p>
          <w:p w:rsidR="003B673F" w:rsidRPr="00A27EA9" w:rsidRDefault="003B673F" w:rsidP="003B673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Skinny can promote unhealthy views</w:t>
            </w:r>
          </w:p>
          <w:p w:rsidR="00A27EA9" w:rsidRPr="00A27EA9" w:rsidRDefault="003B673F" w:rsidP="00A27EA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It feels great to nurture our bodies with healthy foods and exercising. It helps us live longer</w:t>
            </w:r>
            <w:r w:rsidR="00A27EA9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3B673F" w:rsidRPr="000B7669" w:rsidRDefault="003B673F" w:rsidP="00A27EA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27EA9">
              <w:rPr>
                <w:rFonts w:ascii="Arial" w:eastAsia="Times New Roman" w:hAnsi="Arial" w:cs="Arial"/>
                <w:b/>
                <w:sz w:val="24"/>
                <w:szCs w:val="24"/>
              </w:rPr>
              <w:t>Healthy is empowering</w:t>
            </w:r>
            <w:r w:rsidR="00A27EA9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B7669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0B7669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B7669" w:rsidTr="00833150">
        <w:trPr>
          <w:trHeight w:val="160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 Give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0B7669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B7669" w:rsidRDefault="00350A07" w:rsidP="003B673F">
            <w:pPr>
              <w:spacing w:after="0"/>
              <w:rPr>
                <w:rFonts w:ascii="Arial" w:eastAsia="Times New Roman" w:hAnsi="Arial" w:cs="Arial"/>
                <w:b/>
                <w:bCs/>
              </w:rPr>
            </w:pPr>
            <w:r w:rsidRPr="000B7669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3B673F" w:rsidRPr="000B7669" w:rsidRDefault="003B673F" w:rsidP="003B673F">
            <w:pPr>
              <w:spacing w:after="0"/>
              <w:rPr>
                <w:rFonts w:ascii="Arial" w:eastAsia="Times New Roman" w:hAnsi="Arial" w:cs="Arial"/>
                <w:b/>
                <w:bCs/>
              </w:rPr>
            </w:pPr>
          </w:p>
          <w:p w:rsidR="003B673F" w:rsidRPr="000B7669" w:rsidRDefault="003B673F" w:rsidP="007F296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Vegetables are low in calories and fat, I think I will lose weight if I eat only vegetables everyday</w:t>
            </w:r>
          </w:p>
          <w:p w:rsidR="003B673F" w:rsidRPr="000B7669" w:rsidRDefault="003B673F" w:rsidP="003B673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Eating </w:t>
            </w:r>
            <w:r w:rsidR="00A27EA9">
              <w:rPr>
                <w:rFonts w:ascii="Arial" w:eastAsia="Times New Roman" w:hAnsi="Arial" w:cs="Arial"/>
                <w:b/>
                <w:sz w:val="24"/>
                <w:szCs w:val="24"/>
              </w:rPr>
              <w:t>only vegetables to lose weight, causing</w:t>
            </w: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 variety of nutrition and health problems.</w:t>
            </w:r>
            <w:r w:rsidR="007F296D"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7F296D" w:rsidRPr="000B7669" w:rsidRDefault="007F296D" w:rsidP="003B673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It can lead to deficiency in certain nutrients. Nutrient deficiencies </w:t>
            </w: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can lead to health problems such as dehydration, anemia, lethargy, muscle loss and poor bone health.</w:t>
            </w:r>
          </w:p>
          <w:p w:rsidR="007F296D" w:rsidRPr="000B7669" w:rsidRDefault="007F296D" w:rsidP="003B673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sz w:val="24"/>
                <w:szCs w:val="24"/>
              </w:rPr>
              <w:t>Vegetables are poor sources of fat, a nutrient that your body needs for vital functions such as making cell membranes, regulating temperature, producing energy and reducing inflammation.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7669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0B7669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0B7669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7669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B7669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B7669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0B7669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0B7669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B7669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B7669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0B7669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792" w:rsidRDefault="00D01792" w:rsidP="00D01792">
            <w:pPr>
              <w:spacing w:after="0" w:line="36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discussed…</w:t>
            </w:r>
          </w:p>
          <w:p w:rsidR="00D01792" w:rsidRDefault="00D01792" w:rsidP="00D0179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and click on the link on page 5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:rsidR="00D01792" w:rsidRDefault="00D01792" w:rsidP="00D0179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D01792" w:rsidRDefault="00D01792" w:rsidP="00D0179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bookmarkStart w:id="0" w:name="_GoBack"/>
          <w:p w:rsidR="00F847B2" w:rsidRPr="00BF0CC9" w:rsidRDefault="00BF0CC9" w:rsidP="00D0179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BF0CC9">
              <w:rPr>
                <w:rFonts w:ascii="Arial" w:hAnsi="Arial" w:cs="Arial"/>
                <w:i/>
                <w:color w:val="1155CC"/>
                <w:sz w:val="24"/>
                <w:szCs w:val="18"/>
                <w:u w:val="single"/>
              </w:rPr>
              <w:fldChar w:fldCharType="begin"/>
            </w:r>
            <w:r w:rsidRPr="00BF0CC9">
              <w:rPr>
                <w:rFonts w:ascii="Arial" w:hAnsi="Arial" w:cs="Arial"/>
                <w:i/>
                <w:color w:val="1155CC"/>
                <w:sz w:val="24"/>
                <w:szCs w:val="18"/>
                <w:u w:val="single"/>
              </w:rPr>
              <w:instrText xml:space="preserve"> HYPERLINK "https://lmsvo.topicanative.edu.vn/activities/lesson/by-resource/5a16e8651ce6856ef2cfcdb5/" \t "_blank" </w:instrText>
            </w:r>
            <w:r w:rsidRPr="00BF0CC9">
              <w:rPr>
                <w:rFonts w:ascii="Arial" w:hAnsi="Arial" w:cs="Arial"/>
                <w:i/>
                <w:color w:val="1155CC"/>
                <w:sz w:val="24"/>
                <w:szCs w:val="18"/>
                <w:u w:val="single"/>
              </w:rPr>
              <w:fldChar w:fldCharType="separate"/>
            </w:r>
            <w:r w:rsidRPr="00BF0CC9">
              <w:rPr>
                <w:rStyle w:val="Hyperlink"/>
                <w:rFonts w:ascii="Arial" w:hAnsi="Arial" w:cs="Arial"/>
                <w:i/>
                <w:sz w:val="24"/>
                <w:szCs w:val="18"/>
              </w:rPr>
              <w:t>https://lmsvo.topicanative.edu.vn/activities/lesson/by-resource/5a16e8651ce6856ef2cfcdb5/</w:t>
            </w:r>
            <w:r w:rsidRPr="00BF0CC9">
              <w:rPr>
                <w:rFonts w:ascii="Arial" w:hAnsi="Arial" w:cs="Arial"/>
                <w:i/>
                <w:color w:val="1155CC"/>
                <w:sz w:val="24"/>
                <w:szCs w:val="18"/>
                <w:u w:val="single"/>
              </w:rPr>
              <w:fldChar w:fldCharType="end"/>
            </w:r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B7669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B7669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B7669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0B7669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0B7669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B7669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0B7669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0B7669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20156"/>
    <w:multiLevelType w:val="hybridMultilevel"/>
    <w:tmpl w:val="EB9AF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6D4992"/>
    <w:multiLevelType w:val="hybridMultilevel"/>
    <w:tmpl w:val="50AEB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E1147B"/>
    <w:multiLevelType w:val="hybridMultilevel"/>
    <w:tmpl w:val="CB1ED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8A721E"/>
    <w:multiLevelType w:val="hybridMultilevel"/>
    <w:tmpl w:val="86C22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231774"/>
    <w:multiLevelType w:val="hybridMultilevel"/>
    <w:tmpl w:val="08D6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67670"/>
    <w:rsid w:val="000748A6"/>
    <w:rsid w:val="0009297C"/>
    <w:rsid w:val="000B7669"/>
    <w:rsid w:val="00171B1D"/>
    <w:rsid w:val="00192C80"/>
    <w:rsid w:val="00236A5E"/>
    <w:rsid w:val="002568C1"/>
    <w:rsid w:val="002A215B"/>
    <w:rsid w:val="002A5FF3"/>
    <w:rsid w:val="002C58F2"/>
    <w:rsid w:val="00350A07"/>
    <w:rsid w:val="003B673F"/>
    <w:rsid w:val="003D1F2C"/>
    <w:rsid w:val="00477316"/>
    <w:rsid w:val="00490669"/>
    <w:rsid w:val="004978B5"/>
    <w:rsid w:val="004A725C"/>
    <w:rsid w:val="005B19E7"/>
    <w:rsid w:val="00612A60"/>
    <w:rsid w:val="00761A10"/>
    <w:rsid w:val="007D7692"/>
    <w:rsid w:val="007F296D"/>
    <w:rsid w:val="00830B66"/>
    <w:rsid w:val="00833150"/>
    <w:rsid w:val="009E361C"/>
    <w:rsid w:val="00A058FB"/>
    <w:rsid w:val="00A158B7"/>
    <w:rsid w:val="00A27EA9"/>
    <w:rsid w:val="00A46C41"/>
    <w:rsid w:val="00A907AF"/>
    <w:rsid w:val="00AD6770"/>
    <w:rsid w:val="00AE1114"/>
    <w:rsid w:val="00B43169"/>
    <w:rsid w:val="00B53A49"/>
    <w:rsid w:val="00BF0CC9"/>
    <w:rsid w:val="00C0402D"/>
    <w:rsid w:val="00D01792"/>
    <w:rsid w:val="00D90B65"/>
    <w:rsid w:val="00DC5630"/>
    <w:rsid w:val="00EA1921"/>
    <w:rsid w:val="00ED5D35"/>
    <w:rsid w:val="00F21BD4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6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673F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semiHidden/>
    <w:unhideWhenUsed/>
    <w:rsid w:val="00D017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71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9A464-153B-43F8-9EA3-58BFCA11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ad</cp:lastModifiedBy>
  <cp:revision>11</cp:revision>
  <dcterms:created xsi:type="dcterms:W3CDTF">2016-07-06T04:34:00Z</dcterms:created>
  <dcterms:modified xsi:type="dcterms:W3CDTF">2018-11-29T09:57:00Z</dcterms:modified>
</cp:coreProperties>
</file>