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89DD8" w14:textId="67F77511" w:rsidR="00BB0402" w:rsidRPr="00BB0402" w:rsidRDefault="00BB0402" w:rsidP="00BB04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inorHAnsi" w:hAnsiTheme="minorHAnsi" w:cstheme="minorHAnsi"/>
          <w:b/>
        </w:rPr>
      </w:pPr>
      <w:r w:rsidRPr="00BB0402">
        <w:rPr>
          <w:rFonts w:asciiTheme="minorHAnsi" w:hAnsiTheme="minorHAnsi" w:cstheme="minorHAnsi"/>
          <w:b/>
        </w:rPr>
        <w:t xml:space="preserve">Activity 1 – </w:t>
      </w:r>
      <w:r w:rsidR="00C53DE3">
        <w:rPr>
          <w:rFonts w:asciiTheme="minorHAnsi" w:hAnsiTheme="minorHAnsi" w:cstheme="minorHAnsi"/>
          <w:b/>
        </w:rPr>
        <w:t>Prepare an interview</w:t>
      </w:r>
    </w:p>
    <w:p w14:paraId="4674D9F0" w14:textId="3F059737" w:rsidR="00EA4F40" w:rsidRDefault="00EA4F40" w:rsidP="00C53DE3">
      <w:pPr>
        <w:rPr>
          <w:rFonts w:asciiTheme="minorHAnsi" w:hAnsiTheme="minorHAnsi" w:cstheme="minorHAnsi"/>
        </w:rPr>
      </w:pPr>
    </w:p>
    <w:p w14:paraId="5486EEEC" w14:textId="2CC74C5F" w:rsidR="00356B14" w:rsidRPr="00356B14" w:rsidRDefault="00356B14" w:rsidP="00356B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356B14">
        <w:rPr>
          <w:rFonts w:asciiTheme="minorHAnsi" w:hAnsiTheme="minorHAnsi" w:cstheme="minorHAnsi"/>
          <w:b/>
          <w:bCs/>
        </w:rPr>
        <w:t>Complete this file with the steps and tasks that you need to do in order to conduct an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DE3" w14:paraId="182088F3" w14:textId="77777777" w:rsidTr="00C53DE3">
        <w:tc>
          <w:tcPr>
            <w:tcW w:w="9350" w:type="dxa"/>
            <w:shd w:val="clear" w:color="auto" w:fill="7984ED"/>
          </w:tcPr>
          <w:p w14:paraId="5860E43B" w14:textId="65437313" w:rsidR="00C53DE3" w:rsidRPr="00C53DE3" w:rsidRDefault="00C53DE3" w:rsidP="00C53DE3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C53DE3">
              <w:rPr>
                <w:rFonts w:asciiTheme="minorHAnsi" w:hAnsiTheme="minorHAnsi" w:cstheme="minorHAnsi"/>
                <w:color w:val="FFFFFF" w:themeColor="background1"/>
              </w:rPr>
              <w:t xml:space="preserve">Step 1: </w:t>
            </w:r>
          </w:p>
        </w:tc>
      </w:tr>
      <w:tr w:rsidR="00C53DE3" w14:paraId="349E0AA6" w14:textId="77777777" w:rsidTr="00C53DE3">
        <w:trPr>
          <w:trHeight w:val="278"/>
        </w:trPr>
        <w:tc>
          <w:tcPr>
            <w:tcW w:w="9350" w:type="dxa"/>
            <w:shd w:val="clear" w:color="auto" w:fill="FFE599" w:themeFill="accent4" w:themeFillTint="66"/>
          </w:tcPr>
          <w:p w14:paraId="33328827" w14:textId="4376CA34" w:rsidR="00C53DE3" w:rsidRDefault="00C53DE3" w:rsidP="00C53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Objective(s)</w:t>
            </w:r>
          </w:p>
        </w:tc>
      </w:tr>
      <w:tr w:rsidR="00C53DE3" w14:paraId="1F1DB936" w14:textId="77777777" w:rsidTr="00C53DE3">
        <w:trPr>
          <w:trHeight w:val="998"/>
        </w:trPr>
        <w:tc>
          <w:tcPr>
            <w:tcW w:w="9350" w:type="dxa"/>
          </w:tcPr>
          <w:p w14:paraId="03C35369" w14:textId="153CA72D" w:rsidR="007E11E7" w:rsidRPr="007E11E7" w:rsidRDefault="00EB39B0" w:rsidP="00C53DE3">
            <w:pPr>
              <w:rPr>
                <w:rFonts w:ascii="Times New Roman" w:hAnsi="Times New Roman" w:cs="Khmer UI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szCs w:val="36"/>
                <w:lang w:val="en-AE"/>
              </w:rPr>
              <w:t>To get inf</w:t>
            </w:r>
            <w:r w:rsidR="007E11E7">
              <w:rPr>
                <w:rFonts w:ascii="Times New Roman" w:hAnsi="Times New Roman" w:cs="Khmer UI"/>
                <w:szCs w:val="36"/>
                <w:lang w:val="en-AE"/>
              </w:rPr>
              <w:t>ormation about their experience(study/work).</w:t>
            </w:r>
          </w:p>
          <w:p w14:paraId="0C407038" w14:textId="338332C6" w:rsidR="00EB39B0" w:rsidRPr="00EB39B0" w:rsidRDefault="00EB39B0" w:rsidP="00C53DE3">
            <w:pPr>
              <w:rPr>
                <w:rFonts w:ascii="Times New Roman" w:hAnsi="Times New Roman" w:cs="Khmer UI"/>
                <w:szCs w:val="36"/>
                <w:lang w:val="en-AE"/>
              </w:rPr>
            </w:pPr>
          </w:p>
        </w:tc>
      </w:tr>
      <w:tr w:rsidR="00C53DE3" w14:paraId="0245A6DD" w14:textId="77777777" w:rsidTr="00C53DE3">
        <w:trPr>
          <w:trHeight w:val="251"/>
        </w:trPr>
        <w:tc>
          <w:tcPr>
            <w:tcW w:w="9350" w:type="dxa"/>
            <w:shd w:val="clear" w:color="auto" w:fill="FFE599" w:themeFill="accent4" w:themeFillTint="66"/>
          </w:tcPr>
          <w:p w14:paraId="2E0B4AE9" w14:textId="35D55266" w:rsidR="00C53DE3" w:rsidRDefault="00C53DE3" w:rsidP="00C53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Tasks to do</w:t>
            </w:r>
          </w:p>
        </w:tc>
      </w:tr>
      <w:tr w:rsidR="00C53DE3" w14:paraId="5201FF78" w14:textId="77777777" w:rsidTr="00C53DE3">
        <w:trPr>
          <w:trHeight w:val="1070"/>
        </w:trPr>
        <w:tc>
          <w:tcPr>
            <w:tcW w:w="9350" w:type="dxa"/>
          </w:tcPr>
          <w:p w14:paraId="2B058D8C" w14:textId="302768DE" w:rsidR="00EB39B0" w:rsidRDefault="00EB39B0" w:rsidP="00C53DE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 w:hint="cs"/>
                <w:cs/>
              </w:rPr>
              <w:t>ត្រៀមសំណួរមួយចំនួនដើម្បីសាកសួរព័ត៌​មានពីគាត់</w:t>
            </w:r>
          </w:p>
          <w:p w14:paraId="76ABBE9E" w14:textId="4390F4A1" w:rsidR="00EB39B0" w:rsidRDefault="00EB39B0" w:rsidP="00C53DE3">
            <w:pPr>
              <w:rPr>
                <w:rFonts w:asciiTheme="minorHAnsi" w:hAnsiTheme="minorHAnsi" w:cstheme="minorBidi" w:hint="cs"/>
              </w:rPr>
            </w:pPr>
            <w:r>
              <w:rPr>
                <w:rFonts w:asciiTheme="minorHAnsi" w:hAnsiTheme="minorHAnsi" w:cstheme="minorBidi" w:hint="cs"/>
                <w:cs/>
              </w:rPr>
              <w:t>ទាក់ទងទៅគាត់</w:t>
            </w:r>
          </w:p>
          <w:p w14:paraId="3D08CE82" w14:textId="0F40C9F8" w:rsidR="00EB39B0" w:rsidRPr="00EB39B0" w:rsidRDefault="00EB39B0" w:rsidP="00C53DE3">
            <w:pPr>
              <w:rPr>
                <w:rFonts w:asciiTheme="minorHAnsi" w:hAnsiTheme="minorHAnsi" w:cstheme="minorBidi" w:hint="cs"/>
              </w:rPr>
            </w:pPr>
            <w:r>
              <w:rPr>
                <w:rFonts w:asciiTheme="minorHAnsi" w:hAnsiTheme="minorHAnsi" w:cstheme="minorBidi" w:hint="cs"/>
                <w:cs/>
              </w:rPr>
              <w:t>ណាត់ជួបគាត់</w:t>
            </w:r>
          </w:p>
          <w:p w14:paraId="633C9840" w14:textId="77777777" w:rsidR="00EB39B0" w:rsidRDefault="00EB39B0" w:rsidP="00C53DE3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 w:hint="cs"/>
                <w:cs/>
              </w:rPr>
              <w:t>សាកសួររកពេលដែលគាត់ទំនេរ</w:t>
            </w:r>
          </w:p>
          <w:p w14:paraId="00AEEE8B" w14:textId="0C22F2C0" w:rsidR="00EB39B0" w:rsidRPr="007E11E7" w:rsidRDefault="00EB39B0" w:rsidP="00C53DE3">
            <w:pPr>
              <w:rPr>
                <w:rFonts w:ascii="Times New Roman" w:hAnsi="Times New Roman" w:cstheme="minorBidi" w:hint="cs"/>
                <w:cs/>
                <w:lang w:val="en-AE"/>
              </w:rPr>
            </w:pPr>
            <w:r>
              <w:rPr>
                <w:rFonts w:asciiTheme="minorHAnsi" w:hAnsiTheme="minorHAnsi" w:cstheme="minorBidi" w:hint="cs"/>
                <w:cs/>
              </w:rPr>
              <w:t>កំណត់ទីតាំងច្បាស់លាស់</w:t>
            </w:r>
          </w:p>
        </w:tc>
      </w:tr>
      <w:tr w:rsidR="00C53DE3" w14:paraId="5451E1B0" w14:textId="77777777" w:rsidTr="00C53DE3">
        <w:trPr>
          <w:trHeight w:val="242"/>
        </w:trPr>
        <w:tc>
          <w:tcPr>
            <w:tcW w:w="9350" w:type="dxa"/>
            <w:shd w:val="clear" w:color="auto" w:fill="FFE599" w:themeFill="accent4" w:themeFillTint="66"/>
          </w:tcPr>
          <w:p w14:paraId="451F1412" w14:textId="1E52656A" w:rsidR="00C53DE3" w:rsidRDefault="00C53DE3" w:rsidP="00C53D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Expected time needed</w:t>
            </w:r>
          </w:p>
        </w:tc>
      </w:tr>
      <w:tr w:rsidR="00C53DE3" w14:paraId="5343CB13" w14:textId="77777777" w:rsidTr="00C53DE3">
        <w:trPr>
          <w:trHeight w:val="863"/>
        </w:trPr>
        <w:tc>
          <w:tcPr>
            <w:tcW w:w="9350" w:type="dxa"/>
          </w:tcPr>
          <w:p w14:paraId="644C0409" w14:textId="33302669" w:rsidR="00C53DE3" w:rsidRPr="007E11E7" w:rsidRDefault="007E11E7" w:rsidP="00C53DE3">
            <w:pPr>
              <w:rPr>
                <w:rFonts w:ascii="Times New Roman" w:hAnsi="Times New Roman" w:cs="Khmer UI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szCs w:val="36"/>
                <w:lang w:val="en-AE"/>
              </w:rPr>
              <w:t>1week</w:t>
            </w:r>
            <w:bookmarkStart w:id="0" w:name="_GoBack"/>
            <w:bookmarkEnd w:id="0"/>
          </w:p>
        </w:tc>
      </w:tr>
      <w:tr w:rsidR="00C53DE3" w14:paraId="263CF961" w14:textId="77777777" w:rsidTr="00C53DE3">
        <w:tc>
          <w:tcPr>
            <w:tcW w:w="9350" w:type="dxa"/>
            <w:shd w:val="clear" w:color="auto" w:fill="7984ED"/>
          </w:tcPr>
          <w:p w14:paraId="6AD270C4" w14:textId="5955B28C" w:rsidR="00C53DE3" w:rsidRDefault="00C53DE3" w:rsidP="00C53DE3">
            <w:pPr>
              <w:rPr>
                <w:rFonts w:asciiTheme="minorHAnsi" w:hAnsiTheme="minorHAnsi" w:cstheme="minorHAnsi"/>
              </w:rPr>
            </w:pPr>
            <w:r w:rsidRPr="00C53DE3">
              <w:rPr>
                <w:rFonts w:asciiTheme="minorHAnsi" w:hAnsiTheme="minorHAnsi" w:cstheme="minorHAnsi"/>
                <w:color w:val="FFFFFF" w:themeColor="background1"/>
              </w:rPr>
              <w:t xml:space="preserve">Step </w:t>
            </w:r>
            <w:r>
              <w:rPr>
                <w:rFonts w:asciiTheme="minorHAnsi" w:hAnsiTheme="minorHAnsi" w:cstheme="minorHAnsi"/>
                <w:color w:val="FFFFFF" w:themeColor="background1"/>
              </w:rPr>
              <w:t>2</w:t>
            </w:r>
            <w:r w:rsidRPr="00C53DE3">
              <w:rPr>
                <w:rFonts w:asciiTheme="minorHAnsi" w:hAnsiTheme="minorHAnsi" w:cstheme="minorHAnsi"/>
                <w:color w:val="FFFFFF" w:themeColor="background1"/>
              </w:rPr>
              <w:t xml:space="preserve">: </w:t>
            </w:r>
          </w:p>
        </w:tc>
      </w:tr>
      <w:tr w:rsidR="00C53DE3" w14:paraId="51E2B18C" w14:textId="77777777" w:rsidTr="00C53DE3">
        <w:tc>
          <w:tcPr>
            <w:tcW w:w="9350" w:type="dxa"/>
          </w:tcPr>
          <w:p w14:paraId="0C37C08E" w14:textId="77777777" w:rsidR="00C53DE3" w:rsidRDefault="00C53DE3" w:rsidP="00C53DE3">
            <w:pPr>
              <w:rPr>
                <w:rFonts w:asciiTheme="minorHAnsi" w:hAnsiTheme="minorHAnsi" w:cstheme="minorHAnsi"/>
              </w:rPr>
            </w:pPr>
          </w:p>
        </w:tc>
      </w:tr>
      <w:tr w:rsidR="00C53DE3" w14:paraId="30F5B453" w14:textId="77777777" w:rsidTr="00C53DE3">
        <w:tc>
          <w:tcPr>
            <w:tcW w:w="9350" w:type="dxa"/>
          </w:tcPr>
          <w:p w14:paraId="00C216EA" w14:textId="77777777" w:rsidR="00C53DE3" w:rsidRDefault="00C53DE3" w:rsidP="00C53DE3">
            <w:pPr>
              <w:rPr>
                <w:rFonts w:asciiTheme="minorHAnsi" w:hAnsiTheme="minorHAnsi" w:cstheme="minorHAnsi"/>
              </w:rPr>
            </w:pPr>
          </w:p>
        </w:tc>
      </w:tr>
    </w:tbl>
    <w:p w14:paraId="62872465" w14:textId="23D207B2" w:rsidR="00C53DE3" w:rsidRDefault="00C53DE3" w:rsidP="00C53DE3">
      <w:pPr>
        <w:rPr>
          <w:rFonts w:asciiTheme="minorHAnsi" w:hAnsiTheme="minorHAnsi" w:cstheme="minorHAnsi"/>
        </w:rPr>
      </w:pPr>
    </w:p>
    <w:p w14:paraId="4B7E0E81" w14:textId="4FF8ED71" w:rsidR="00356B14" w:rsidRPr="00356B14" w:rsidRDefault="00356B14" w:rsidP="00356B1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356B14">
        <w:rPr>
          <w:rFonts w:asciiTheme="minorHAnsi" w:hAnsiTheme="minorHAnsi" w:cstheme="minorHAnsi"/>
          <w:b/>
          <w:bCs/>
        </w:rPr>
        <w:t xml:space="preserve">Complete this timeline </w:t>
      </w:r>
    </w:p>
    <w:p w14:paraId="1BB9DB13" w14:textId="7BCEF211" w:rsidR="00356B14" w:rsidRDefault="00356B14" w:rsidP="00356B14">
      <w:pPr>
        <w:rPr>
          <w:rFonts w:asciiTheme="minorHAnsi" w:hAnsiTheme="minorHAnsi" w:cstheme="minorHAnsi"/>
        </w:rPr>
      </w:pPr>
      <w:r w:rsidRPr="00356B1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497D1A" wp14:editId="515464B0">
                <wp:simplePos x="0" y="0"/>
                <wp:positionH relativeFrom="column">
                  <wp:posOffset>-635000</wp:posOffset>
                </wp:positionH>
                <wp:positionV relativeFrom="paragraph">
                  <wp:posOffset>197485</wp:posOffset>
                </wp:positionV>
                <wp:extent cx="1301750" cy="4445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79810" w14:textId="1C5A6F3C" w:rsidR="00356B14" w:rsidRDefault="00356B14" w:rsidP="00356B14">
                            <w:pPr>
                              <w:spacing w:after="0" w:line="240" w:lineRule="auto"/>
                            </w:pPr>
                            <w:r>
                              <w:t xml:space="preserve">Date: </w:t>
                            </w:r>
                          </w:p>
                          <w:p w14:paraId="546A0459" w14:textId="007810E2" w:rsidR="00356B14" w:rsidRDefault="00356B14" w:rsidP="00356B14">
                            <w:pPr>
                              <w:spacing w:after="0" w:line="240" w:lineRule="auto"/>
                            </w:pPr>
                            <w:r>
                              <w:t>Week:</w:t>
                            </w:r>
                          </w:p>
                          <w:p w14:paraId="50B69FA5" w14:textId="77777777" w:rsidR="00356B14" w:rsidRDefault="00356B14" w:rsidP="00356B1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4497D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pt;margin-top:15.55pt;width:102.5pt;height: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">
                <v:textbox>
                  <w:txbxContent>
                    <w:p w14:paraId="68A79810" w14:textId="1C5A6F3C" w:rsidR="00356B14" w:rsidRDefault="00356B14" w:rsidP="00356B14">
                      <w:pPr>
                        <w:spacing w:after="0" w:line="240" w:lineRule="auto"/>
                      </w:pPr>
                      <w:r>
                        <w:t xml:space="preserve">Date: </w:t>
                      </w:r>
                    </w:p>
                    <w:p w14:paraId="546A0459" w14:textId="007810E2" w:rsidR="00356B14" w:rsidRDefault="00356B14" w:rsidP="00356B14">
                      <w:pPr>
                        <w:spacing w:after="0" w:line="240" w:lineRule="auto"/>
                      </w:pPr>
                      <w:r>
                        <w:t>Week:</w:t>
                      </w:r>
                    </w:p>
                    <w:p w14:paraId="50B69FA5" w14:textId="77777777" w:rsidR="00356B14" w:rsidRDefault="00356B14" w:rsidP="00356B14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52991B" w14:textId="4D2960E0" w:rsidR="00356B14" w:rsidRPr="00356B14" w:rsidRDefault="00356B14" w:rsidP="00356B14">
      <w:pPr>
        <w:rPr>
          <w:rFonts w:asciiTheme="minorHAnsi" w:hAnsiTheme="minorHAnsi" w:cstheme="minorHAnsi"/>
        </w:rPr>
      </w:pPr>
      <w:r w:rsidRPr="00356B1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504073" wp14:editId="08B62021">
                <wp:simplePos x="0" y="0"/>
                <wp:positionH relativeFrom="column">
                  <wp:posOffset>5594350</wp:posOffset>
                </wp:positionH>
                <wp:positionV relativeFrom="paragraph">
                  <wp:posOffset>19685</wp:posOffset>
                </wp:positionV>
                <wp:extent cx="704850" cy="31750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287B9" w14:textId="27BF2C8E" w:rsidR="00356B14" w:rsidRDefault="00356B14" w:rsidP="00356B14">
                            <w:pPr>
                              <w:spacing w:after="0" w:line="240" w:lineRule="auto"/>
                            </w:pPr>
                            <w:r>
                              <w:t>Week 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504073" id="_x0000_s1027" type="#_x0000_t202" style="position:absolute;margin-left:440.5pt;margin-top:1.55pt;width:55.5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">
                <v:textbox>
                  <w:txbxContent>
                    <w:p w14:paraId="130287B9" w14:textId="27BF2C8E" w:rsidR="00356B14" w:rsidRDefault="00356B14" w:rsidP="00356B14">
                      <w:pPr>
                        <w:spacing w:after="0" w:line="240" w:lineRule="auto"/>
                      </w:pPr>
                      <w:r>
                        <w:t>Week 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BB9CB" wp14:editId="50375B5F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5988050" cy="0"/>
                <wp:effectExtent l="0" t="76200" r="3175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5D1B7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8.55pt;width:471.5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sectPr w:rsidR="00356B14" w:rsidRPr="0035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C54AC"/>
    <w:multiLevelType w:val="hybridMultilevel"/>
    <w:tmpl w:val="5228638C"/>
    <w:lvl w:ilvl="0" w:tplc="244026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2112E"/>
    <w:multiLevelType w:val="hybridMultilevel"/>
    <w:tmpl w:val="E1AAFBDE"/>
    <w:lvl w:ilvl="0" w:tplc="341EE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F67DB"/>
    <w:multiLevelType w:val="hybridMultilevel"/>
    <w:tmpl w:val="825A3A90"/>
    <w:lvl w:ilvl="0" w:tplc="487E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A427A"/>
    <w:multiLevelType w:val="hybridMultilevel"/>
    <w:tmpl w:val="07326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13"/>
    <w:rsid w:val="0012393C"/>
    <w:rsid w:val="001D3773"/>
    <w:rsid w:val="00356B14"/>
    <w:rsid w:val="004D7713"/>
    <w:rsid w:val="004E39D9"/>
    <w:rsid w:val="007E11E7"/>
    <w:rsid w:val="00906600"/>
    <w:rsid w:val="00BB0402"/>
    <w:rsid w:val="00C53DE3"/>
    <w:rsid w:val="00D24D9F"/>
    <w:rsid w:val="00E603C1"/>
    <w:rsid w:val="00EA4F40"/>
    <w:rsid w:val="00E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5870"/>
  <w15:chartTrackingRefBased/>
  <w15:docId w15:val="{7BE1571F-417C-4887-B24A-599DB75B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402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02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BB0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0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KHLORP.VEAK</cp:lastModifiedBy>
  <cp:revision>2</cp:revision>
  <dcterms:created xsi:type="dcterms:W3CDTF">2023-09-04T09:18:00Z</dcterms:created>
  <dcterms:modified xsi:type="dcterms:W3CDTF">2023-09-04T09:18:00Z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d725e8a5237013a435e2678215589db0bc39363d19e7b120c291ee6286205480</vt:lpwstr>
  </property>
</Properties>
</file>