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0297" w:rsidRDefault="002E029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2E0297" w:rsidRPr="00F761A7" w:rsidTr="00F761A7">
        <w:trPr>
          <w:trHeight w:val="480"/>
        </w:trPr>
        <w:tc>
          <w:tcPr>
            <w:tcW w:w="32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1A7" w:rsidRDefault="00F76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Лабораторная работа № 3.</w:t>
            </w:r>
          </w:p>
          <w:p w:rsidR="002E0297" w:rsidRDefault="00F76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Регрессионный анализ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F76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Pr="00F761A7" w:rsidRDefault="00F76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1A7">
              <w:rPr>
                <w:rFonts w:ascii="Times New Roman" w:eastAsia="Times New Roman" w:hAnsi="Times New Roman" w:cs="Times New Roman"/>
                <w:sz w:val="28"/>
                <w:szCs w:val="28"/>
              </w:rPr>
              <w:t>Бокова О.Д.</w:t>
            </w:r>
          </w:p>
        </w:tc>
      </w:tr>
      <w:tr w:rsidR="002E0297" w:rsidRPr="00F761A7" w:rsidTr="00F761A7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2E02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F76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F76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ИВТ-363</w:t>
            </w:r>
          </w:p>
        </w:tc>
      </w:tr>
      <w:tr w:rsidR="002E0297" w:rsidRPr="00F761A7" w:rsidTr="00F761A7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2E02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F76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F76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Фокин Р.О.</w:t>
            </w:r>
          </w:p>
        </w:tc>
      </w:tr>
      <w:tr w:rsidR="002E0297" w:rsidRPr="00F761A7" w:rsidTr="00F761A7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2E02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F76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отчёта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297" w:rsidRDefault="002E02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761A7" w:rsidRPr="00F761A7" w:rsidRDefault="00F761A7" w:rsidP="00F761A7">
      <w:pPr>
        <w:rPr>
          <w:rFonts w:ascii="Times New Roman" w:eastAsia="Times New Roman" w:hAnsi="Times New Roman" w:cs="Times New Roman"/>
          <w:sz w:val="28"/>
          <w:szCs w:val="28"/>
        </w:rPr>
      </w:pPr>
      <w:r w:rsidRPr="00F761A7">
        <w:rPr>
          <w:rFonts w:ascii="Times New Roman" w:eastAsia="Times New Roman" w:hAnsi="Times New Roman" w:cs="Times New Roman"/>
          <w:sz w:val="28"/>
          <w:szCs w:val="28"/>
        </w:rPr>
        <w:t>Решите задачу множественной линейной регрессии для выбранного</w:t>
      </w:r>
    </w:p>
    <w:p w:rsidR="00F761A7" w:rsidRPr="00F761A7" w:rsidRDefault="00F761A7" w:rsidP="00F761A7">
      <w:pPr>
        <w:rPr>
          <w:rFonts w:ascii="Times New Roman" w:eastAsia="Times New Roman" w:hAnsi="Times New Roman" w:cs="Times New Roman"/>
          <w:sz w:val="28"/>
          <w:szCs w:val="28"/>
        </w:rPr>
      </w:pPr>
      <w:r w:rsidRPr="00F761A7">
        <w:rPr>
          <w:rFonts w:ascii="Times New Roman" w:eastAsia="Times New Roman" w:hAnsi="Times New Roman" w:cs="Times New Roman"/>
          <w:sz w:val="28"/>
          <w:szCs w:val="28"/>
        </w:rPr>
        <w:t xml:space="preserve">набора данных или произвольного набора данных из </w:t>
      </w:r>
      <w:proofErr w:type="spellStart"/>
      <w:r w:rsidRPr="00F761A7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F761A7">
        <w:rPr>
          <w:rFonts w:ascii="Times New Roman" w:eastAsia="Times New Roman" w:hAnsi="Times New Roman" w:cs="Times New Roman"/>
          <w:sz w:val="28"/>
          <w:szCs w:val="28"/>
        </w:rPr>
        <w:t xml:space="preserve"> UC</w:t>
      </w:r>
    </w:p>
    <w:p w:rsidR="002E0297" w:rsidRPr="00F761A7" w:rsidRDefault="00F761A7" w:rsidP="00F761A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61A7">
        <w:rPr>
          <w:rFonts w:ascii="Times New Roman" w:eastAsia="Times New Roman" w:hAnsi="Times New Roman" w:cs="Times New Roman"/>
          <w:sz w:val="28"/>
          <w:szCs w:val="28"/>
        </w:rPr>
        <w:t>Irvine</w:t>
      </w:r>
      <w:proofErr w:type="spellEnd"/>
      <w:r w:rsidRPr="00F76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61A7"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 w:rsidRPr="00F76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61A7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F76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61A7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00F761A7">
        <w:rPr>
          <w:rFonts w:ascii="Times New Roman" w:eastAsia="Times New Roman" w:hAnsi="Times New Roman" w:cs="Times New Roman"/>
          <w:sz w:val="28"/>
          <w:szCs w:val="28"/>
        </w:rPr>
        <w:t>. Проанализируйте полученные результаты и сделайте выводы.</w:t>
      </w:r>
    </w:p>
    <w:p w:rsidR="002E0297" w:rsidRPr="00666942" w:rsidRDefault="0066694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66694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pandas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</w:t>
      </w:r>
      <w:proofErr w:type="spellEnd"/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seaborn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sns</w:t>
      </w:r>
      <w:proofErr w:type="spellEnd"/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np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learning_curve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make_scorer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linear_model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ensemble</w:t>
      </w:r>
    </w:p>
    <w:p w:rsidR="00666942" w:rsidRPr="00666942" w:rsidRDefault="00666942" w:rsidP="006669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Загрузка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данных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training_data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pd.read</w:t>
      </w:r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_csv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"biofam.csv"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delimiter = 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';'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Проверка размерности и типов данных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training_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data.shape</w:t>
      </w:r>
      <w:proofErr w:type="spellEnd"/>
      <w:proofErr w:type="gramEnd"/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training_data.info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Удаление пустых значений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training_data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data.dropna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Преобразование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категориальных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признаков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в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бинарные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sklearn.preprocessing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OneHotEncoder</w:t>
      </w:r>
      <w:proofErr w:type="spellEnd"/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encoder =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OneHotEncoder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handle_unknown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'ignore'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training_points_encoded = encoder.fit_transform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training_data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[[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'nat_1_02'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]])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Объединение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закодированных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признаков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с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числовыми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training_points = 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np.hstack</w:t>
      </w:r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training_data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[[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'a16'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'a29'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]]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.values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training_points_encoded.toarray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Определение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целевой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переменной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training_values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training_data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.values</w:t>
      </w:r>
      <w:proofErr w:type="gramEnd"/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Создание моделей линейной регрессии и случайного леса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linear_regression_model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linear_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model.LinearRegression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random_forest_model = 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ensemble.RandomForestRegressor</w:t>
      </w:r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n_estimators=</w:t>
      </w:r>
      <w:r w:rsidRPr="0066694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Обучение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моделей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на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тренировочных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данных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linear_regression_model.fit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training_points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training_values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random_forest_model.fit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training_points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training_values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Оценка качества моделей на кросс-</w:t>
      </w:r>
      <w:proofErr w:type="spellStart"/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валидации</w:t>
      </w:r>
      <w:proofErr w:type="spellEnd"/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cross_val_score</w:t>
      </w:r>
      <w:proofErr w:type="spellEnd"/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linear_regression_scores = cross_val_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score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linear_regression_model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training_points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training_values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cv=</w:t>
      </w:r>
      <w:r w:rsidRPr="0066694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scoring=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'r2'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random_forest_scores = cross_val_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score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random_forest_model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training_points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training_values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cv=</w:t>
      </w:r>
      <w:r w:rsidRPr="0066694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scoring=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'r2'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66694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'Linear Regression CV scores:'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linear_regression_scores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66694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'Random Forest CV scores:'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random_forest_scores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66694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'Average Linear Regression CV score:'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np.mean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linear_regression_scores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66694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'Average Random Forest CV score:'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np.mean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random_forest_scores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Построение графика предсказаний линейной регрессии и истинных значений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predicted_values = linear_regression_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model.predict</w:t>
      </w:r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training_points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plt.scatter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training_values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predicted_values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plt.xlabel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"True Values"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plt.ylabel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"Predictions"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plt.show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666942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Построение графика важности признаков в модели случайного леса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importances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random_forest_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model.feature</w:t>
      </w:r>
      <w:proofErr w:type="gram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_importances</w:t>
      </w:r>
      <w:proofErr w:type="spellEnd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std = 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np.std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tree.feature_importances_ </w:t>
      </w:r>
      <w:r w:rsidRPr="00666942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tree </w:t>
      </w:r>
      <w:r w:rsidRPr="00666942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random_forest_model.estimators_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axis=</w:t>
      </w:r>
      <w:r w:rsidRPr="0066694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indices = </w:t>
      </w: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np.argsort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importances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)[::</w:t>
      </w:r>
      <w:r w:rsidRPr="0066694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plt.figure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"Feature </w:t>
      </w:r>
      <w:proofErr w:type="spellStart"/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importances</w:t>
      </w:r>
      <w:proofErr w:type="spellEnd"/>
      <w:r w:rsidRPr="00666942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plt.bar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</w:t>
      </w:r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points.shape</w:t>
      </w:r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6694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importances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indices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yerr=std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indices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plt.xticks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66942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training_points.shape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6694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indices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plt.xlim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66694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training_points.shape</w:t>
      </w:r>
      <w:proofErr w:type="spell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66942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]])</w:t>
      </w:r>
    </w:p>
    <w:p w:rsidR="00666942" w:rsidRPr="00666942" w:rsidRDefault="00666942" w:rsidP="006669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666942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plt.show</w:t>
      </w:r>
      <w:proofErr w:type="spellEnd"/>
      <w:proofErr w:type="gramEnd"/>
      <w:r w:rsidRPr="00666942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()</w:t>
      </w:r>
    </w:p>
    <w:p w:rsidR="00666942" w:rsidRPr="00666942" w:rsidRDefault="00666942" w:rsidP="006669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666942" w:rsidRDefault="006669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6942" w:rsidRDefault="006669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Результаты:</w:t>
      </w:r>
    </w:p>
    <w:p w:rsidR="00666942" w:rsidRPr="00666942" w:rsidRDefault="00666942">
      <w:pPr>
        <w:rPr>
          <w:lang w:val="ru-RU"/>
        </w:rPr>
      </w:pPr>
      <w:r w:rsidRPr="00666942">
        <w:rPr>
          <w:lang w:val="ru-RU"/>
        </w:rPr>
        <w:lastRenderedPageBreak/>
        <w:drawing>
          <wp:inline distT="0" distB="0" distL="0" distR="0" wp14:anchorId="577C3B41" wp14:editId="2D1C776E">
            <wp:extent cx="6121400" cy="4306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942">
        <w:rPr>
          <w:lang w:val="ru-RU"/>
        </w:rPr>
        <w:drawing>
          <wp:inline distT="0" distB="0" distL="0" distR="0" wp14:anchorId="59728964" wp14:editId="6FE2E540">
            <wp:extent cx="5174428" cy="3787468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942">
        <w:rPr>
          <w:lang w:val="ru-RU"/>
        </w:rPr>
        <w:lastRenderedPageBreak/>
        <w:drawing>
          <wp:inline distT="0" distB="0" distL="0" distR="0" wp14:anchorId="06BDC1D8" wp14:editId="0C5EEDCA">
            <wp:extent cx="4877223" cy="38484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942" w:rsidRPr="00666942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97"/>
    <w:rsid w:val="002E0297"/>
    <w:rsid w:val="00666942"/>
    <w:rsid w:val="00F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5410"/>
  <w15:docId w15:val="{95D26083-8060-467B-B00E-B3B2AFBA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dcterms:created xsi:type="dcterms:W3CDTF">2023-04-03T09:08:00Z</dcterms:created>
  <dcterms:modified xsi:type="dcterms:W3CDTF">2023-04-05T09:20:00Z</dcterms:modified>
</cp:coreProperties>
</file>