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Name :Sahil Kishor Shirodkar       TY-CS-D     BATCH 2      ROLL NO :06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Assignment 6 :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Expert System using prolog (Language app recommendation)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Code-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 Define facts about language options and their attributes.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language_option("Duolingo", beginner, gamified, free, vocabulary_building, yes, user_community, android_ios, monthly_subscription, offline_mode,yes, multiple_languages).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language_option("Rosetta Stone", beginner, structured, paid, pronunciation_practice, no, tutor_support, pc_mac, yearly_subscription, no_offline,no, single_language).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language_option("Babbel", beginner, interactive, paid, cultural_insights, no, speech_recognition, android_ios, monthly_subscription, offline_mode,no, multiple_languages).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language_option("Memrise", intermediate, gamified, free, memorization_techniques, yes, leaderboards, android_ios, monthly_subscription, offline_mode,no, multiple_languages).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language_option("italki", advanced, interactive, paid, one-on-one_tutoring, yes, language_exchange, web_app, hourly_payment, no_offline,no, multiple_languages).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language_option("BBC Languages", beginner, audio, free, listening_comprehension, yes, pronunciation_guide, web, no_subscription, no_offline,no, multiple_languages).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language_option("Pimsleur", intermediate, audio, paid, pronunciation_drills, yes, no_support, cd, one-time_purchase, no_offline,no, single_language).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language_option("Transparent Language", advanced, structured, paid, cultural_insights, no, tutor_support, pc_mac, yearly_subscription, offline_mode,no, multiple_languages).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language_option("FluentU", intermediate, video, paid, cultural_insights, no, user_community, android_ios, monthly_subscription, offline_mode,no, multiple_languages).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language_option("Busuu", beginner, structured, free, vocabulary_building, yes, language_exchange, android_ios, monthly_subscription, offline_mode,no, multiple_languages).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 Define rules to recommend language options based on user preferences.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recommend_product(User, LanguageResource) :-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ask_product_preferences(User, Proficiency, LearningStyle, Cost, Features, Kidfriendly, AdditionalSupport, Platform, SubscriptionType, OfflineAvailability,Certificate, MultiLanguageSupport),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(language_option(LanguageResource, Proficiency, LearningStyle, Cost, Features, Kidfriendly, AdditionalSupport, Platform, SubscriptionType, OfflineAvailability,Certificate, MultiLanguageSupport) -&gt; 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display_product_attributes(LanguageResource);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write('Sorry, no suitable language option available based on your preferences.'), nl).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 Display the ignored language attributes when a match is found.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display_product_attributes(LanguageResource) :-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language_option(LanguageResource, Proficiency, LearningStyle, Cost, Features, Kidfriendly, AdditionalSupport, Platform, SubscriptionType, OfflineAvailability,Certificate, MultiLanguageSupport),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write('We recommend the following language learning resource: '), nl,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write('Resource: '), write(LanguageResource), nl,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write('Proficiency Level: '), write(Proficiency), nl,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write('Learning Style: '), write(LearningStyle), nl,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write('Cost: '), write(Cost), nl,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write('Features: '), write(Features), nl,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write('Kid Friendly: '), write(Kidfriendly), nl,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write('Additional Support: '), write(AdditionalSupport), nl,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write('Platform: '), write(Platform), nl,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write('Subscription Type: '), write(SubscriptionType), nl,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write('Offline Availability: '), write(OfflineAvailability), nl,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write('Certfications: '), write(Certificate), nl,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write('Multi-Language Support: '), write(MultiLanguageSupport), nl.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 Ask the user about their laptop preferences.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ask_product_preferences(User, Proficiency, LearningStyle, Cost, Features, Kidfriendly, AdditionalSupport, Platform, SubscriptionType, OfflineAvailability,Certificate,  MultiLanguageSupport) :-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write('Hello, '), write(User), write('!'), nl,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write('1. What is your current language learning proficiency level? (beginner/intermediate/advanced)'),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read(Proficiency), nl,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write('2. What type of language learning style do you prefer?'), nl,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   a. Gamified (games and challenges)'), nl,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   b. Structured (formal lessons and courses)'), nl,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   c. Interactive (conversational and interactive tools)'), nl,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   d. Audio (listening and speaking)'), nl,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read(LearningStyle), nl,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write('3. Do you have a cost preference for language learning resources?'), nl,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   a. Free'), nl,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   b. Paid'), nl,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read(Cost), nl,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write('4. What specific features are you looking for? (e.g., vocabulary building, pronunciation practice,cultural_insights,memorization_techniques,one-on-one_tutoring,listening_comprehension,pronunciation_drills)'),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read(Features), nl,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write('5. is your app kid friendly?(yes/no)'),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read(Kidfriendly), nl,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write('6. What additional resources do you want? (user_community,tutor_support ,speech_recognition ,leaderboards,language_exchange,pronunciation_guide)'),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read(AdditionalSupport), nl,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write('7. What platform do you prefer to use for language learning? (e.g., android_ios, pc_mac, web, cd, etc.)'),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read(Platform), nl,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write('8. What type of subscription do you prefer? (e.g., monthly, yearly, one-time purchase)'),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read(SubscriptionType), nl,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write('9. Do you want offline availability? (offline_mode,no_offline )'),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read(OfflineAvailability), nl,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write('10. Do you any certification app? (yes/no)'),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read(Certificate), nl,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write('11. Do you need support for learning multiple languages? (eg :- single_language,multiple_languages)'),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read(MultiLanguageSupport), nl.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5A2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0NDMLMuMklRn2xndLJWBzvrtUg==">CgMxLjA4AHIhMVJYQTVjZ29RclRvS0QtejFBZWpERWx6c3FQcXFrUnVl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2023-10-24T10:44:00Z</dcterms:created>
  <dc:creator>Mrunali Shirodkar</dc:creator>
</cp:coreProperties>
</file>